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6C32" w:rsidRPr="00E94D18" w:rsidRDefault="00000000" w:rsidP="00FE6AC4">
      <w:pPr>
        <w:pStyle w:val="BeleidsdomeinIV"/>
      </w:pPr>
      <w:r w:rsidRPr="00E94D18">
        <w:br/>
      </w:r>
      <w:r w:rsidRPr="00E94D18">
        <w:br/>
      </w:r>
      <w:r w:rsidRPr="00E94D18">
        <w:br/>
      </w:r>
      <w:r w:rsidRPr="00E94D18">
        <w:br/>
      </w:r>
      <w:r w:rsidRPr="00E94D18">
        <w:br/>
      </w:r>
      <w:r w:rsidRPr="00E94D18">
        <w:br/>
      </w:r>
      <w:r w:rsidRPr="00E94D18">
        <w:br/>
      </w:r>
      <w:r w:rsidRPr="00E94D18">
        <w:br/>
      </w:r>
      <w:r w:rsidRPr="00E94D18">
        <w:br/>
      </w:r>
    </w:p>
    <w:p w:rsidR="00031BEB" w:rsidRPr="00E94D18" w:rsidRDefault="00000000">
      <w:r w:rsidRPr="00E94D18">
        <w:br/>
      </w:r>
    </w:p>
    <w:p w:rsidR="00746C32" w:rsidRPr="00E94D18" w:rsidRDefault="00000000" w:rsidP="00746C32">
      <w:pPr>
        <w:pStyle w:val="NoParagraphStyle"/>
        <w:spacing w:before="1049"/>
        <w:jc w:val="both"/>
        <w:rPr>
          <w:rFonts w:ascii="Verdana" w:hAnsi="Verdana" w:cs="Times New Roman MT Std"/>
          <w:color w:val="auto"/>
          <w:sz w:val="32"/>
          <w:szCs w:val="28"/>
          <w:lang w:val="nl-BE"/>
        </w:rPr>
      </w:pPr>
      <w:bookmarkStart w:id="0" w:name="_Hlk129249562"/>
      <w:bookmarkStart w:id="1" w:name="_Hlk148452468"/>
      <w:r w:rsidRPr="00E94D18">
        <w:rPr>
          <w:rFonts w:ascii="Verdana" w:hAnsi="Verdana" w:cs="Times New Roman MT Std"/>
          <w:color w:val="auto"/>
          <w:sz w:val="32"/>
          <w:szCs w:val="28"/>
          <w:lang w:val="nl-BE"/>
        </w:rPr>
        <w:t>Bijlagen</w:t>
      </w:r>
    </w:p>
    <w:bookmarkEnd w:id="0"/>
    <w:p w:rsidR="00746C32" w:rsidRPr="00E94D18" w:rsidRDefault="00000000" w:rsidP="00746C32">
      <w:pPr>
        <w:pStyle w:val="NoParagraphStyle"/>
        <w:spacing w:before="1049"/>
        <w:jc w:val="both"/>
        <w:rPr>
          <w:rFonts w:ascii="Verdana" w:hAnsi="Verdana" w:cs="Times New Roman MT Std"/>
          <w:color w:val="auto"/>
          <w:sz w:val="32"/>
          <w:szCs w:val="28"/>
          <w:lang w:val="nl-BE"/>
        </w:rPr>
      </w:pPr>
      <w:r w:rsidRPr="00E94D18">
        <w:rPr>
          <w:rFonts w:ascii="Verdana" w:hAnsi="Verdana" w:cs="Times New Roman MT Std"/>
          <w:color w:val="auto"/>
          <w:sz w:val="32"/>
          <w:szCs w:val="28"/>
          <w:lang w:val="nl-BE"/>
        </w:rPr>
        <w:t xml:space="preserve">Bij het ontwerp van decreet </w:t>
      </w:r>
    </w:p>
    <w:p w:rsidR="00746C32" w:rsidRPr="00E94D18" w:rsidRDefault="00000000" w:rsidP="00746C32">
      <w:pPr>
        <w:pStyle w:val="NoParagraphStyle"/>
        <w:spacing w:before="300"/>
        <w:jc w:val="both"/>
        <w:rPr>
          <w:rFonts w:ascii="Verdana" w:hAnsi="Verdana" w:cs="Times New Roman MT Std"/>
          <w:color w:val="auto"/>
          <w:sz w:val="32"/>
          <w:szCs w:val="28"/>
          <w:lang w:val="nl-BE"/>
        </w:rPr>
      </w:pPr>
      <w:r w:rsidRPr="00492A7D">
        <w:rPr>
          <w:rFonts w:ascii="Verdana" w:hAnsi="Verdana" w:cs="Times New Roman MT Std"/>
          <w:color w:val="auto"/>
          <w:sz w:val="32"/>
          <w:szCs w:val="28"/>
          <w:lang w:val="nl-BE"/>
        </w:rPr>
        <w:t xml:space="preserve">houdende aanpassing van de </w:t>
      </w:r>
      <w:r w:rsidRPr="00E94D18">
        <w:rPr>
          <w:rFonts w:ascii="Verdana" w:hAnsi="Verdana" w:cs="Times New Roman MT Std"/>
          <w:color w:val="auto"/>
          <w:sz w:val="32"/>
          <w:szCs w:val="28"/>
          <w:lang w:val="nl-BE"/>
        </w:rPr>
        <w:t>uitgavenbegroting</w:t>
      </w:r>
    </w:p>
    <w:p w:rsidR="00746C32" w:rsidRPr="00E94D18" w:rsidRDefault="00000000" w:rsidP="00746C32">
      <w:pPr>
        <w:pStyle w:val="NoParagraphStyle"/>
        <w:jc w:val="both"/>
        <w:rPr>
          <w:rFonts w:ascii="Verdana" w:hAnsi="Verdana" w:cs="Times New Roman MT Std"/>
          <w:color w:val="auto"/>
          <w:sz w:val="32"/>
          <w:szCs w:val="28"/>
          <w:lang w:val="nl-BE"/>
        </w:rPr>
      </w:pPr>
      <w:r w:rsidRPr="00E94D18">
        <w:rPr>
          <w:rFonts w:ascii="Verdana" w:hAnsi="Verdana" w:cs="Times New Roman MT Std"/>
          <w:color w:val="auto"/>
          <w:sz w:val="32"/>
          <w:szCs w:val="28"/>
          <w:lang w:val="nl-BE"/>
        </w:rPr>
        <w:t>van de Vlaamse Gemeenschap</w:t>
      </w:r>
    </w:p>
    <w:p w:rsidR="00031BEB" w:rsidRPr="00E94D18" w:rsidRDefault="00000000" w:rsidP="006A1492">
      <w:pPr>
        <w:pStyle w:val="NoParagraphStyle"/>
        <w:jc w:val="both"/>
        <w:rPr>
          <w:lang w:val="nl-BE"/>
        </w:rPr>
      </w:pPr>
      <w:r w:rsidRPr="00E94D18">
        <w:rPr>
          <w:rFonts w:ascii="Verdana" w:hAnsi="Verdana" w:cs="Times New Roman MT Std"/>
          <w:color w:val="auto"/>
          <w:sz w:val="32"/>
          <w:szCs w:val="28"/>
          <w:lang w:val="nl-BE"/>
        </w:rPr>
        <w:t xml:space="preserve">voor het begrotingsjaar </w:t>
      </w:r>
      <w:r w:rsidR="001C512B" w:rsidRPr="00E94D18">
        <w:rPr>
          <w:rFonts w:ascii="Verdana" w:hAnsi="Verdana" w:cs="Times New Roman MT Std"/>
          <w:noProof/>
          <w:color w:val="auto"/>
          <w:sz w:val="32"/>
          <w:szCs w:val="28"/>
          <w:lang w:val="nl-BE"/>
        </w:rPr>
        <w:t>2024</w:t>
      </w:r>
      <w:r w:rsidR="000C2A27" w:rsidRPr="00E94D18">
        <w:rPr>
          <w:lang w:val="nl-BE"/>
        </w:rPr>
        <w:br w:type="page"/>
      </w:r>
    </w:p>
    <w:bookmarkEnd w:id="1"/>
    <w:p w:rsidR="00031BEB" w:rsidRPr="00E94D18" w:rsidRDefault="00000000">
      <w:pPr>
        <w:pStyle w:val="Kopvaninhoudsopgave"/>
      </w:pPr>
      <w:r w:rsidRPr="00E94D18">
        <w:lastRenderedPageBreak/>
        <w:t>Inhoud</w:t>
      </w:r>
    </w:p>
    <w:p w:rsidR="00FD345B" w:rsidRDefault="00000000">
      <w:pPr>
        <w:pStyle w:val="Inhopg1"/>
        <w:rPr>
          <w:rFonts w:asciiTheme="minorHAnsi" w:eastAsiaTheme="minorEastAsia" w:hAnsiTheme="minorHAnsi" w:cstheme="minorBidi"/>
          <w:kern w:val="2"/>
          <w:sz w:val="22"/>
          <w:szCs w:val="22"/>
          <w:lang w:eastAsia="nl-BE"/>
          <w14:ligatures w14:val="standardContextual"/>
        </w:rPr>
      </w:pPr>
      <w:r>
        <w:rPr>
          <w:noProof w:val="0"/>
          <w:szCs w:val="22"/>
        </w:rPr>
        <w:fldChar w:fldCharType="begin"/>
      </w:r>
      <w:r>
        <w:instrText xml:space="preserve"> TOC \h \z \t "</w:instrText>
      </w:r>
      <w:r w:rsidR="005E4830">
        <w:instrText>Kop</w:instrText>
      </w:r>
      <w:r>
        <w:instrText xml:space="preserve"> 1;1;</w:instrText>
      </w:r>
      <w:r w:rsidR="005E4830">
        <w:instrText>Kop</w:instrText>
      </w:r>
      <w:r>
        <w:instrText xml:space="preserve"> 2;2" </w:instrText>
      </w:r>
      <w:r>
        <w:rPr>
          <w:noProof w:val="0"/>
          <w:szCs w:val="22"/>
        </w:rPr>
        <w:fldChar w:fldCharType="separate"/>
      </w:r>
      <w:hyperlink w:anchor="_Toc181819990" w:history="1">
        <w:r w:rsidR="00FD345B" w:rsidRPr="003354CB">
          <w:rPr>
            <w:rStyle w:val="Hyperlink"/>
          </w:rPr>
          <w:t>I.</w:t>
        </w:r>
        <w:r w:rsidR="00FD345B">
          <w:rPr>
            <w:rFonts w:asciiTheme="minorHAnsi" w:eastAsiaTheme="minorEastAsia" w:hAnsiTheme="minorHAnsi" w:cstheme="minorBidi"/>
            <w:kern w:val="2"/>
            <w:sz w:val="22"/>
            <w:szCs w:val="22"/>
            <w:lang w:eastAsia="nl-BE"/>
            <w14:ligatures w14:val="standardContextual"/>
          </w:rPr>
          <w:tab/>
        </w:r>
        <w:r w:rsidR="00FD345B" w:rsidRPr="003354CB">
          <w:rPr>
            <w:rStyle w:val="Hyperlink"/>
          </w:rPr>
          <w:t>AFDELING I DEPARTEMENTALE BEGROTINGEN</w:t>
        </w:r>
        <w:r w:rsidR="00FD345B">
          <w:rPr>
            <w:webHidden/>
          </w:rPr>
          <w:tab/>
        </w:r>
        <w:r w:rsidR="00FD345B">
          <w:rPr>
            <w:webHidden/>
          </w:rPr>
          <w:fldChar w:fldCharType="begin"/>
        </w:r>
        <w:r w:rsidR="00FD345B">
          <w:rPr>
            <w:webHidden/>
          </w:rPr>
          <w:instrText xml:space="preserve"> PAGEREF _Toc181819990 \h </w:instrText>
        </w:r>
        <w:r w:rsidR="00FD345B">
          <w:rPr>
            <w:webHidden/>
          </w:rPr>
        </w:r>
        <w:r w:rsidR="00FD345B">
          <w:rPr>
            <w:webHidden/>
          </w:rPr>
          <w:fldChar w:fldCharType="separate"/>
        </w:r>
        <w:r w:rsidR="00FD345B">
          <w:rPr>
            <w:webHidden/>
          </w:rPr>
          <w:t>3</w:t>
        </w:r>
        <w:r w:rsidR="00FD345B">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1" w:history="1">
        <w:r w:rsidRPr="003354CB">
          <w:rPr>
            <w:rStyle w:val="Hyperlink"/>
          </w:rPr>
          <w:t>1.</w:t>
        </w:r>
        <w:r>
          <w:rPr>
            <w:rFonts w:asciiTheme="minorHAnsi" w:eastAsiaTheme="minorEastAsia" w:hAnsiTheme="minorHAnsi" w:cstheme="minorBidi"/>
            <w:kern w:val="2"/>
            <w:sz w:val="22"/>
            <w:szCs w:val="22"/>
            <w:lang w:eastAsia="nl-BE"/>
            <w14:ligatures w14:val="standardContextual"/>
          </w:rPr>
          <w:tab/>
        </w:r>
        <w:r w:rsidRPr="003354CB">
          <w:rPr>
            <w:rStyle w:val="Hyperlink"/>
          </w:rPr>
          <w:t>Legende departementale begrotingen</w:t>
        </w:r>
        <w:r>
          <w:rPr>
            <w:webHidden/>
          </w:rPr>
          <w:tab/>
        </w:r>
        <w:r>
          <w:rPr>
            <w:webHidden/>
          </w:rPr>
          <w:fldChar w:fldCharType="begin"/>
        </w:r>
        <w:r>
          <w:rPr>
            <w:webHidden/>
          </w:rPr>
          <w:instrText xml:space="preserve"> PAGEREF _Toc181819991 \h </w:instrText>
        </w:r>
        <w:r>
          <w:rPr>
            <w:webHidden/>
          </w:rPr>
        </w:r>
        <w:r>
          <w:rPr>
            <w:webHidden/>
          </w:rPr>
          <w:fldChar w:fldCharType="separate"/>
        </w:r>
        <w:r>
          <w:rPr>
            <w:webHidden/>
          </w:rPr>
          <w:t>3</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2" w:history="1">
        <w:r w:rsidRPr="003354CB">
          <w:rPr>
            <w:rStyle w:val="Hyperlink"/>
          </w:rPr>
          <w:t>2.</w:t>
        </w:r>
        <w:r>
          <w:rPr>
            <w:rFonts w:asciiTheme="minorHAnsi" w:eastAsiaTheme="minorEastAsia" w:hAnsiTheme="minorHAnsi" w:cstheme="minorBidi"/>
            <w:kern w:val="2"/>
            <w:sz w:val="22"/>
            <w:szCs w:val="22"/>
            <w:lang w:eastAsia="nl-BE"/>
            <w14:ligatures w14:val="standardContextual"/>
          </w:rPr>
          <w:tab/>
        </w:r>
        <w:r w:rsidRPr="003354CB">
          <w:rPr>
            <w:rStyle w:val="Hyperlink"/>
          </w:rPr>
          <w:t>Voorbeeld structuur begrotingsartikel</w:t>
        </w:r>
        <w:r>
          <w:rPr>
            <w:webHidden/>
          </w:rPr>
          <w:tab/>
        </w:r>
        <w:r>
          <w:rPr>
            <w:webHidden/>
          </w:rPr>
          <w:fldChar w:fldCharType="begin"/>
        </w:r>
        <w:r>
          <w:rPr>
            <w:webHidden/>
          </w:rPr>
          <w:instrText xml:space="preserve"> PAGEREF _Toc181819992 \h </w:instrText>
        </w:r>
        <w:r>
          <w:rPr>
            <w:webHidden/>
          </w:rPr>
        </w:r>
        <w:r>
          <w:rPr>
            <w:webHidden/>
          </w:rPr>
          <w:fldChar w:fldCharType="separate"/>
        </w:r>
        <w:r>
          <w:rPr>
            <w:webHidden/>
          </w:rPr>
          <w:t>3</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3" w:history="1">
        <w:r w:rsidRPr="003354CB">
          <w:rPr>
            <w:rStyle w:val="Hyperlink"/>
          </w:rPr>
          <w:t>3.</w:t>
        </w:r>
        <w:r>
          <w:rPr>
            <w:rFonts w:asciiTheme="minorHAnsi" w:eastAsiaTheme="minorEastAsia" w:hAnsiTheme="minorHAnsi" w:cstheme="minorBidi"/>
            <w:kern w:val="2"/>
            <w:sz w:val="22"/>
            <w:szCs w:val="22"/>
            <w:lang w:eastAsia="nl-BE"/>
            <w14:ligatures w14:val="standardContextual"/>
          </w:rPr>
          <w:tab/>
        </w:r>
        <w:r w:rsidRPr="003354CB">
          <w:rPr>
            <w:rStyle w:val="Hyperlink"/>
          </w:rPr>
          <w:t>Littera</w:t>
        </w:r>
        <w:r>
          <w:rPr>
            <w:webHidden/>
          </w:rPr>
          <w:tab/>
        </w:r>
        <w:r>
          <w:rPr>
            <w:webHidden/>
          </w:rPr>
          <w:fldChar w:fldCharType="begin"/>
        </w:r>
        <w:r>
          <w:rPr>
            <w:webHidden/>
          </w:rPr>
          <w:instrText xml:space="preserve"> PAGEREF _Toc181819993 \h </w:instrText>
        </w:r>
        <w:r>
          <w:rPr>
            <w:webHidden/>
          </w:rPr>
        </w:r>
        <w:r>
          <w:rPr>
            <w:webHidden/>
          </w:rPr>
          <w:fldChar w:fldCharType="separate"/>
        </w:r>
        <w:r>
          <w:rPr>
            <w:webHidden/>
          </w:rPr>
          <w:t>3</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4" w:history="1">
        <w:r w:rsidRPr="003354CB">
          <w:rPr>
            <w:rStyle w:val="Hyperlink"/>
          </w:rPr>
          <w:t>4.</w:t>
        </w:r>
        <w:r>
          <w:rPr>
            <w:rFonts w:asciiTheme="minorHAnsi" w:eastAsiaTheme="minorEastAsia" w:hAnsiTheme="minorHAnsi" w:cstheme="minorBidi"/>
            <w:kern w:val="2"/>
            <w:sz w:val="22"/>
            <w:szCs w:val="22"/>
            <w:lang w:eastAsia="nl-BE"/>
            <w14:ligatures w14:val="standardContextual"/>
          </w:rPr>
          <w:tab/>
        </w:r>
        <w:r w:rsidRPr="003354CB">
          <w:rPr>
            <w:rStyle w:val="Hyperlink"/>
          </w:rPr>
          <w:t>Beleidsdomeinen</w:t>
        </w:r>
        <w:r>
          <w:rPr>
            <w:webHidden/>
          </w:rPr>
          <w:tab/>
        </w:r>
        <w:r>
          <w:rPr>
            <w:webHidden/>
          </w:rPr>
          <w:fldChar w:fldCharType="begin"/>
        </w:r>
        <w:r>
          <w:rPr>
            <w:webHidden/>
          </w:rPr>
          <w:instrText xml:space="preserve"> PAGEREF _Toc181819994 \h </w:instrText>
        </w:r>
        <w:r>
          <w:rPr>
            <w:webHidden/>
          </w:rPr>
        </w:r>
        <w:r>
          <w:rPr>
            <w:webHidden/>
          </w:rPr>
          <w:fldChar w:fldCharType="separate"/>
        </w:r>
        <w:r>
          <w:rPr>
            <w:webHidden/>
          </w:rPr>
          <w:t>3</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5" w:history="1">
        <w:r w:rsidRPr="003354CB">
          <w:rPr>
            <w:rStyle w:val="Hyperlink"/>
          </w:rPr>
          <w:t>5.</w:t>
        </w:r>
        <w:r>
          <w:rPr>
            <w:rFonts w:asciiTheme="minorHAnsi" w:eastAsiaTheme="minorEastAsia" w:hAnsiTheme="minorHAnsi" w:cstheme="minorBidi"/>
            <w:kern w:val="2"/>
            <w:sz w:val="22"/>
            <w:szCs w:val="22"/>
            <w:lang w:eastAsia="nl-BE"/>
            <w14:ligatures w14:val="standardContextual"/>
          </w:rPr>
          <w:tab/>
        </w:r>
        <w:r w:rsidRPr="003354CB">
          <w:rPr>
            <w:rStyle w:val="Hyperlink"/>
          </w:rPr>
          <w:t>Entiteiten</w:t>
        </w:r>
        <w:r>
          <w:rPr>
            <w:webHidden/>
          </w:rPr>
          <w:tab/>
        </w:r>
        <w:r>
          <w:rPr>
            <w:webHidden/>
          </w:rPr>
          <w:fldChar w:fldCharType="begin"/>
        </w:r>
        <w:r>
          <w:rPr>
            <w:webHidden/>
          </w:rPr>
          <w:instrText xml:space="preserve"> PAGEREF _Toc181819995 \h </w:instrText>
        </w:r>
        <w:r>
          <w:rPr>
            <w:webHidden/>
          </w:rPr>
        </w:r>
        <w:r>
          <w:rPr>
            <w:webHidden/>
          </w:rPr>
          <w:fldChar w:fldCharType="separate"/>
        </w:r>
        <w:r>
          <w:rPr>
            <w:webHidden/>
          </w:rPr>
          <w:t>3</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6" w:history="1">
        <w:r w:rsidRPr="003354CB">
          <w:rPr>
            <w:rStyle w:val="Hyperlink"/>
          </w:rPr>
          <w:t>6.</w:t>
        </w:r>
        <w:r>
          <w:rPr>
            <w:rFonts w:asciiTheme="minorHAnsi" w:eastAsiaTheme="minorEastAsia" w:hAnsiTheme="minorHAnsi" w:cstheme="minorBidi"/>
            <w:kern w:val="2"/>
            <w:sz w:val="22"/>
            <w:szCs w:val="22"/>
            <w:lang w:eastAsia="nl-BE"/>
            <w14:ligatures w14:val="standardContextual"/>
          </w:rPr>
          <w:tab/>
        </w:r>
        <w:r w:rsidRPr="003354CB">
          <w:rPr>
            <w:rStyle w:val="Hyperlink"/>
          </w:rPr>
          <w:t>Programma’s</w:t>
        </w:r>
        <w:r>
          <w:rPr>
            <w:webHidden/>
          </w:rPr>
          <w:tab/>
        </w:r>
        <w:r>
          <w:rPr>
            <w:webHidden/>
          </w:rPr>
          <w:fldChar w:fldCharType="begin"/>
        </w:r>
        <w:r>
          <w:rPr>
            <w:webHidden/>
          </w:rPr>
          <w:instrText xml:space="preserve"> PAGEREF _Toc181819996 \h </w:instrText>
        </w:r>
        <w:r>
          <w:rPr>
            <w:webHidden/>
          </w:rPr>
        </w:r>
        <w:r>
          <w:rPr>
            <w:webHidden/>
          </w:rPr>
          <w:fldChar w:fldCharType="separate"/>
        </w:r>
        <w:r>
          <w:rPr>
            <w:webHidden/>
          </w:rPr>
          <w:t>6</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7" w:history="1">
        <w:r w:rsidRPr="003354CB">
          <w:rPr>
            <w:rStyle w:val="Hyperlink"/>
          </w:rPr>
          <w:t>7.</w:t>
        </w:r>
        <w:r>
          <w:rPr>
            <w:rFonts w:asciiTheme="minorHAnsi" w:eastAsiaTheme="minorEastAsia" w:hAnsiTheme="minorHAnsi" w:cstheme="minorBidi"/>
            <w:kern w:val="2"/>
            <w:sz w:val="22"/>
            <w:szCs w:val="22"/>
            <w:lang w:eastAsia="nl-BE"/>
            <w14:ligatures w14:val="standardContextual"/>
          </w:rPr>
          <w:tab/>
        </w:r>
        <w:r w:rsidRPr="003354CB">
          <w:rPr>
            <w:rStyle w:val="Hyperlink"/>
          </w:rPr>
          <w:t>Ministers</w:t>
        </w:r>
        <w:r>
          <w:rPr>
            <w:webHidden/>
          </w:rPr>
          <w:tab/>
        </w:r>
        <w:r>
          <w:rPr>
            <w:webHidden/>
          </w:rPr>
          <w:fldChar w:fldCharType="begin"/>
        </w:r>
        <w:r>
          <w:rPr>
            <w:webHidden/>
          </w:rPr>
          <w:instrText xml:space="preserve"> PAGEREF _Toc181819997 \h </w:instrText>
        </w:r>
        <w:r>
          <w:rPr>
            <w:webHidden/>
          </w:rPr>
        </w:r>
        <w:r>
          <w:rPr>
            <w:webHidden/>
          </w:rPr>
          <w:fldChar w:fldCharType="separate"/>
        </w:r>
        <w:r>
          <w:rPr>
            <w:webHidden/>
          </w:rPr>
          <w:t>8</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8" w:history="1">
        <w:r w:rsidRPr="003354CB">
          <w:rPr>
            <w:rStyle w:val="Hyperlink"/>
          </w:rPr>
          <w:t>8.</w:t>
        </w:r>
        <w:r>
          <w:rPr>
            <w:rFonts w:asciiTheme="minorHAnsi" w:eastAsiaTheme="minorEastAsia" w:hAnsiTheme="minorHAnsi" w:cstheme="minorBidi"/>
            <w:kern w:val="2"/>
            <w:sz w:val="22"/>
            <w:szCs w:val="22"/>
            <w:lang w:eastAsia="nl-BE"/>
            <w14:ligatures w14:val="standardContextual"/>
          </w:rPr>
          <w:tab/>
        </w:r>
        <w:r w:rsidRPr="003354CB">
          <w:rPr>
            <w:rStyle w:val="Hyperlink"/>
          </w:rPr>
          <w:t>Kredietsoorten</w:t>
        </w:r>
        <w:r>
          <w:rPr>
            <w:webHidden/>
          </w:rPr>
          <w:tab/>
        </w:r>
        <w:r>
          <w:rPr>
            <w:webHidden/>
          </w:rPr>
          <w:fldChar w:fldCharType="begin"/>
        </w:r>
        <w:r>
          <w:rPr>
            <w:webHidden/>
          </w:rPr>
          <w:instrText xml:space="preserve"> PAGEREF _Toc181819998 \h </w:instrText>
        </w:r>
        <w:r>
          <w:rPr>
            <w:webHidden/>
          </w:rPr>
        </w:r>
        <w:r>
          <w:rPr>
            <w:webHidden/>
          </w:rPr>
          <w:fldChar w:fldCharType="separate"/>
        </w:r>
        <w:r>
          <w:rPr>
            <w:webHidden/>
          </w:rPr>
          <w:t>9</w:t>
        </w:r>
        <w:r>
          <w:rPr>
            <w:webHidden/>
          </w:rPr>
          <w:fldChar w:fldCharType="end"/>
        </w:r>
      </w:hyperlink>
    </w:p>
    <w:p w:rsidR="00FD345B" w:rsidRDefault="00FD345B">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19999" w:history="1">
        <w:r w:rsidRPr="003354CB">
          <w:rPr>
            <w:rStyle w:val="Hyperlink"/>
          </w:rPr>
          <w:t>9.</w:t>
        </w:r>
        <w:r>
          <w:rPr>
            <w:rFonts w:asciiTheme="minorHAnsi" w:eastAsiaTheme="minorEastAsia" w:hAnsiTheme="minorHAnsi" w:cstheme="minorBidi"/>
            <w:kern w:val="2"/>
            <w:sz w:val="22"/>
            <w:szCs w:val="22"/>
            <w:lang w:eastAsia="nl-BE"/>
            <w14:ligatures w14:val="standardContextual"/>
          </w:rPr>
          <w:tab/>
        </w:r>
        <w:r w:rsidRPr="003354CB">
          <w:rPr>
            <w:rStyle w:val="Hyperlink"/>
          </w:rPr>
          <w:t>Tabel ISE en indeling ISE</w:t>
        </w:r>
        <w:r>
          <w:rPr>
            <w:webHidden/>
          </w:rPr>
          <w:tab/>
        </w:r>
        <w:r>
          <w:rPr>
            <w:webHidden/>
          </w:rPr>
          <w:fldChar w:fldCharType="begin"/>
        </w:r>
        <w:r>
          <w:rPr>
            <w:webHidden/>
          </w:rPr>
          <w:instrText xml:space="preserve"> PAGEREF _Toc181819999 \h </w:instrText>
        </w:r>
        <w:r>
          <w:rPr>
            <w:webHidden/>
          </w:rPr>
        </w:r>
        <w:r>
          <w:rPr>
            <w:webHidden/>
          </w:rPr>
          <w:fldChar w:fldCharType="separate"/>
        </w:r>
        <w:r>
          <w:rPr>
            <w:webHidden/>
          </w:rPr>
          <w:t>11</w:t>
        </w:r>
        <w:r>
          <w:rPr>
            <w:webHidden/>
          </w:rPr>
          <w:fldChar w:fldCharType="end"/>
        </w:r>
      </w:hyperlink>
    </w:p>
    <w:p w:rsidR="00FD345B" w:rsidRDefault="00FD345B">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20000" w:history="1">
        <w:r w:rsidRPr="003354CB">
          <w:rPr>
            <w:rStyle w:val="Hyperlink"/>
          </w:rPr>
          <w:t>10.</w:t>
        </w:r>
        <w:r>
          <w:rPr>
            <w:rFonts w:asciiTheme="minorHAnsi" w:eastAsiaTheme="minorEastAsia" w:hAnsiTheme="minorHAnsi" w:cstheme="minorBidi"/>
            <w:kern w:val="2"/>
            <w:sz w:val="22"/>
            <w:szCs w:val="22"/>
            <w:lang w:eastAsia="nl-BE"/>
            <w14:ligatures w14:val="standardContextual"/>
          </w:rPr>
          <w:tab/>
        </w:r>
        <w:r w:rsidRPr="003354CB">
          <w:rPr>
            <w:rStyle w:val="Hyperlink"/>
          </w:rPr>
          <w:t>ESR-aggregatie</w:t>
        </w:r>
        <w:r>
          <w:rPr>
            <w:webHidden/>
          </w:rPr>
          <w:tab/>
        </w:r>
        <w:r>
          <w:rPr>
            <w:webHidden/>
          </w:rPr>
          <w:fldChar w:fldCharType="begin"/>
        </w:r>
        <w:r>
          <w:rPr>
            <w:webHidden/>
          </w:rPr>
          <w:instrText xml:space="preserve"> PAGEREF _Toc181820000 \h </w:instrText>
        </w:r>
        <w:r>
          <w:rPr>
            <w:webHidden/>
          </w:rPr>
        </w:r>
        <w:r>
          <w:rPr>
            <w:webHidden/>
          </w:rPr>
          <w:fldChar w:fldCharType="separate"/>
        </w:r>
        <w:r>
          <w:rPr>
            <w:webHidden/>
          </w:rPr>
          <w:t>36</w:t>
        </w:r>
        <w:r>
          <w:rPr>
            <w:webHidden/>
          </w:rPr>
          <w:fldChar w:fldCharType="end"/>
        </w:r>
      </w:hyperlink>
    </w:p>
    <w:p w:rsidR="00FD345B" w:rsidRDefault="00FD345B">
      <w:pPr>
        <w:pStyle w:val="Inhopg1"/>
        <w:rPr>
          <w:rFonts w:asciiTheme="minorHAnsi" w:eastAsiaTheme="minorEastAsia" w:hAnsiTheme="minorHAnsi" w:cstheme="minorBidi"/>
          <w:kern w:val="2"/>
          <w:sz w:val="22"/>
          <w:szCs w:val="22"/>
          <w:lang w:eastAsia="nl-BE"/>
          <w14:ligatures w14:val="standardContextual"/>
        </w:rPr>
      </w:pPr>
      <w:hyperlink w:anchor="_Toc181820001" w:history="1">
        <w:r w:rsidRPr="003354CB">
          <w:rPr>
            <w:rStyle w:val="Hyperlink"/>
          </w:rPr>
          <w:t>II.</w:t>
        </w:r>
        <w:r>
          <w:rPr>
            <w:rFonts w:asciiTheme="minorHAnsi" w:eastAsiaTheme="minorEastAsia" w:hAnsiTheme="minorHAnsi" w:cstheme="minorBidi"/>
            <w:kern w:val="2"/>
            <w:sz w:val="22"/>
            <w:szCs w:val="22"/>
            <w:lang w:eastAsia="nl-BE"/>
            <w14:ligatures w14:val="standardContextual"/>
          </w:rPr>
          <w:tab/>
        </w:r>
        <w:r w:rsidRPr="003354CB">
          <w:rPr>
            <w:rStyle w:val="Hyperlink"/>
          </w:rPr>
          <w:t>ADMINISTRATIEVE UITGAVENBEGROTING</w:t>
        </w:r>
        <w:r>
          <w:rPr>
            <w:webHidden/>
          </w:rPr>
          <w:tab/>
        </w:r>
        <w:r>
          <w:rPr>
            <w:webHidden/>
          </w:rPr>
          <w:fldChar w:fldCharType="begin"/>
        </w:r>
        <w:r>
          <w:rPr>
            <w:webHidden/>
          </w:rPr>
          <w:instrText xml:space="preserve"> PAGEREF _Toc181820001 \h </w:instrText>
        </w:r>
        <w:r>
          <w:rPr>
            <w:webHidden/>
          </w:rPr>
        </w:r>
        <w:r>
          <w:rPr>
            <w:webHidden/>
          </w:rPr>
          <w:fldChar w:fldCharType="separate"/>
        </w:r>
        <w:r>
          <w:rPr>
            <w:webHidden/>
          </w:rPr>
          <w:t>37</w:t>
        </w:r>
        <w:r>
          <w:rPr>
            <w:webHidden/>
          </w:rPr>
          <w:fldChar w:fldCharType="end"/>
        </w:r>
      </w:hyperlink>
    </w:p>
    <w:p w:rsidR="00FD345B" w:rsidRDefault="00FD345B">
      <w:pPr>
        <w:pStyle w:val="Inhopg1"/>
        <w:rPr>
          <w:rFonts w:asciiTheme="minorHAnsi" w:eastAsiaTheme="minorEastAsia" w:hAnsiTheme="minorHAnsi" w:cstheme="minorBidi"/>
          <w:kern w:val="2"/>
          <w:sz w:val="22"/>
          <w:szCs w:val="22"/>
          <w:lang w:eastAsia="nl-BE"/>
          <w14:ligatures w14:val="standardContextual"/>
        </w:rPr>
      </w:pPr>
      <w:hyperlink w:anchor="_Toc181820002" w:history="1">
        <w:r w:rsidRPr="003354CB">
          <w:rPr>
            <w:rStyle w:val="Hyperlink"/>
          </w:rPr>
          <w:t>III.</w:t>
        </w:r>
        <w:r>
          <w:rPr>
            <w:rFonts w:asciiTheme="minorHAnsi" w:eastAsiaTheme="minorEastAsia" w:hAnsiTheme="minorHAnsi" w:cstheme="minorBidi"/>
            <w:kern w:val="2"/>
            <w:sz w:val="22"/>
            <w:szCs w:val="22"/>
            <w:lang w:eastAsia="nl-BE"/>
            <w14:ligatures w14:val="standardContextual"/>
          </w:rPr>
          <w:tab/>
        </w:r>
        <w:r w:rsidRPr="003354CB">
          <w:rPr>
            <w:rStyle w:val="Hyperlink"/>
          </w:rPr>
          <w:t>AFDELING II DIENSTEN MET AFZONDERLIJK BEHEER</w:t>
        </w:r>
        <w:r>
          <w:rPr>
            <w:webHidden/>
          </w:rPr>
          <w:tab/>
        </w:r>
        <w:r>
          <w:rPr>
            <w:webHidden/>
          </w:rPr>
          <w:fldChar w:fldCharType="begin"/>
        </w:r>
        <w:r>
          <w:rPr>
            <w:webHidden/>
          </w:rPr>
          <w:instrText xml:space="preserve"> PAGEREF _Toc181820002 \h </w:instrText>
        </w:r>
        <w:r>
          <w:rPr>
            <w:webHidden/>
          </w:rPr>
        </w:r>
        <w:r>
          <w:rPr>
            <w:webHidden/>
          </w:rPr>
          <w:fldChar w:fldCharType="separate"/>
        </w:r>
        <w:r>
          <w:rPr>
            <w:webHidden/>
          </w:rPr>
          <w:t>165</w:t>
        </w:r>
        <w:r>
          <w:rPr>
            <w:webHidden/>
          </w:rPr>
          <w:fldChar w:fldCharType="end"/>
        </w:r>
      </w:hyperlink>
    </w:p>
    <w:p w:rsidR="00FD345B" w:rsidRDefault="00FD345B">
      <w:pPr>
        <w:pStyle w:val="Inhopg1"/>
        <w:rPr>
          <w:rFonts w:asciiTheme="minorHAnsi" w:eastAsiaTheme="minorEastAsia" w:hAnsiTheme="minorHAnsi" w:cstheme="minorBidi"/>
          <w:kern w:val="2"/>
          <w:sz w:val="22"/>
          <w:szCs w:val="22"/>
          <w:lang w:eastAsia="nl-BE"/>
          <w14:ligatures w14:val="standardContextual"/>
        </w:rPr>
      </w:pPr>
      <w:hyperlink w:anchor="_Toc181820003" w:history="1">
        <w:r w:rsidRPr="003354CB">
          <w:rPr>
            <w:rStyle w:val="Hyperlink"/>
          </w:rPr>
          <w:t>IV.</w:t>
        </w:r>
        <w:r>
          <w:rPr>
            <w:rFonts w:asciiTheme="minorHAnsi" w:eastAsiaTheme="minorEastAsia" w:hAnsiTheme="minorHAnsi" w:cstheme="minorBidi"/>
            <w:kern w:val="2"/>
            <w:sz w:val="22"/>
            <w:szCs w:val="22"/>
            <w:lang w:eastAsia="nl-BE"/>
            <w14:ligatures w14:val="standardContextual"/>
          </w:rPr>
          <w:tab/>
        </w:r>
        <w:r w:rsidRPr="003354CB">
          <w:rPr>
            <w:rStyle w:val="Hyperlink"/>
          </w:rPr>
          <w:t>AFDELING III VLAAMSE RECHTSPERSONEN ONDER RECHTSTREEKS GEZAG VAN DE VLAAMSE REGERING</w:t>
        </w:r>
        <w:r>
          <w:rPr>
            <w:webHidden/>
          </w:rPr>
          <w:tab/>
        </w:r>
        <w:r>
          <w:rPr>
            <w:webHidden/>
          </w:rPr>
          <w:fldChar w:fldCharType="begin"/>
        </w:r>
        <w:r>
          <w:rPr>
            <w:webHidden/>
          </w:rPr>
          <w:instrText xml:space="preserve"> PAGEREF _Toc181820003 \h </w:instrText>
        </w:r>
        <w:r>
          <w:rPr>
            <w:webHidden/>
          </w:rPr>
        </w:r>
        <w:r>
          <w:rPr>
            <w:webHidden/>
          </w:rPr>
          <w:fldChar w:fldCharType="separate"/>
        </w:r>
        <w:r>
          <w:rPr>
            <w:webHidden/>
          </w:rPr>
          <w:t>215</w:t>
        </w:r>
        <w:r>
          <w:rPr>
            <w:webHidden/>
          </w:rPr>
          <w:fldChar w:fldCharType="end"/>
        </w:r>
      </w:hyperlink>
    </w:p>
    <w:p w:rsidR="00FD345B" w:rsidRDefault="00FD345B">
      <w:pPr>
        <w:pStyle w:val="Inhopg1"/>
        <w:rPr>
          <w:rFonts w:asciiTheme="minorHAnsi" w:eastAsiaTheme="minorEastAsia" w:hAnsiTheme="minorHAnsi" w:cstheme="minorBidi"/>
          <w:kern w:val="2"/>
          <w:sz w:val="22"/>
          <w:szCs w:val="22"/>
          <w:lang w:eastAsia="nl-BE"/>
          <w14:ligatures w14:val="standardContextual"/>
        </w:rPr>
      </w:pPr>
      <w:hyperlink w:anchor="_Toc181820004" w:history="1">
        <w:r w:rsidRPr="003354CB">
          <w:rPr>
            <w:rStyle w:val="Hyperlink"/>
          </w:rPr>
          <w:t>V.</w:t>
        </w:r>
        <w:r>
          <w:rPr>
            <w:rFonts w:asciiTheme="minorHAnsi" w:eastAsiaTheme="minorEastAsia" w:hAnsiTheme="minorHAnsi" w:cstheme="minorBidi"/>
            <w:kern w:val="2"/>
            <w:sz w:val="22"/>
            <w:szCs w:val="22"/>
            <w:lang w:eastAsia="nl-BE"/>
            <w14:ligatures w14:val="standardContextual"/>
          </w:rPr>
          <w:tab/>
        </w:r>
        <w:r w:rsidRPr="003354CB">
          <w:rPr>
            <w:rStyle w:val="Hyperlink"/>
          </w:rPr>
          <w:t>CONVERSIE VAN BEGROTINGSARTIKELEN</w:t>
        </w:r>
        <w:r>
          <w:rPr>
            <w:webHidden/>
          </w:rPr>
          <w:tab/>
        </w:r>
        <w:r>
          <w:rPr>
            <w:webHidden/>
          </w:rPr>
          <w:fldChar w:fldCharType="begin"/>
        </w:r>
        <w:r>
          <w:rPr>
            <w:webHidden/>
          </w:rPr>
          <w:instrText xml:space="preserve"> PAGEREF _Toc181820004 \h </w:instrText>
        </w:r>
        <w:r>
          <w:rPr>
            <w:webHidden/>
          </w:rPr>
        </w:r>
        <w:r>
          <w:rPr>
            <w:webHidden/>
          </w:rPr>
          <w:fldChar w:fldCharType="separate"/>
        </w:r>
        <w:r>
          <w:rPr>
            <w:webHidden/>
          </w:rPr>
          <w:t>307</w:t>
        </w:r>
        <w:r>
          <w:rPr>
            <w:webHidden/>
          </w:rPr>
          <w:fldChar w:fldCharType="end"/>
        </w:r>
      </w:hyperlink>
    </w:p>
    <w:p w:rsidR="00031BEB" w:rsidRPr="00E94D18" w:rsidRDefault="00000000">
      <w:r>
        <w:rPr>
          <w:noProof/>
          <w:szCs w:val="24"/>
        </w:rPr>
        <w:fldChar w:fldCharType="end"/>
      </w:r>
      <w:r w:rsidR="000C2A27" w:rsidRPr="00E94D18">
        <w:br w:type="page"/>
      </w:r>
    </w:p>
    <w:p w:rsidR="00031BEB" w:rsidRPr="00E94D18" w:rsidRDefault="00000000" w:rsidP="008B7544">
      <w:pPr>
        <w:pStyle w:val="Kop1"/>
      </w:pPr>
      <w:bookmarkStart w:id="2" w:name="afdeling-i-begrotingskredieten"/>
      <w:bookmarkStart w:id="3" w:name="_Toc171584439"/>
      <w:bookmarkStart w:id="4" w:name="_Toc181819990"/>
      <w:r w:rsidRPr="00E94D18">
        <w:lastRenderedPageBreak/>
        <w:t xml:space="preserve">AFDELING I </w:t>
      </w:r>
      <w:bookmarkEnd w:id="2"/>
      <w:r w:rsidR="00B60B5E" w:rsidRPr="00E94D18">
        <w:rPr>
          <w:caps w:val="0"/>
        </w:rPr>
        <w:t>DEPARTEMENTALE BEGROTINGEN</w:t>
      </w:r>
      <w:bookmarkEnd w:id="3"/>
      <w:bookmarkEnd w:id="4"/>
    </w:p>
    <w:p w:rsidR="00031BEB" w:rsidRPr="00E94D18" w:rsidRDefault="00000000" w:rsidP="005F1BEB">
      <w:pPr>
        <w:pStyle w:val="Kop2"/>
      </w:pPr>
      <w:bookmarkStart w:id="5" w:name="legende"/>
      <w:bookmarkStart w:id="6" w:name="_Toc171584440"/>
      <w:bookmarkStart w:id="7" w:name="_Toc181819991"/>
      <w:r w:rsidRPr="00E94D18">
        <w:t>Legende</w:t>
      </w:r>
      <w:bookmarkEnd w:id="5"/>
      <w:r w:rsidR="00746C32" w:rsidRPr="00E94D18">
        <w:t xml:space="preserve"> departementale begrotingen</w:t>
      </w:r>
      <w:bookmarkEnd w:id="6"/>
      <w:bookmarkEnd w:id="7"/>
    </w:p>
    <w:tbl>
      <w:tblPr>
        <w:tblW w:w="5000" w:type="pct"/>
        <w:tblLook w:val="0420" w:firstRow="1" w:lastRow="0" w:firstColumn="0" w:lastColumn="0" w:noHBand="0" w:noVBand="1"/>
      </w:tblPr>
      <w:tblGrid>
        <w:gridCol w:w="2428"/>
        <w:gridCol w:w="5886"/>
      </w:tblGrid>
      <w:tr w:rsidR="00BD455C">
        <w:trPr>
          <w:tblHead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Legende departementale begroting</w:t>
            </w:r>
          </w:p>
        </w:tc>
      </w:tr>
      <w:tr w:rsidR="00BD455C">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rPr>
                <w:sz w:val="16"/>
                <w:szCs w:val="16"/>
              </w:rPr>
            </w:pPr>
            <w:r w:rsidRPr="00E94D18">
              <w:rPr>
                <w:rFonts w:eastAsia="Verdana" w:cs="Verdana"/>
                <w:b/>
                <w:color w:val="000000"/>
                <w:sz w:val="16"/>
                <w:szCs w:val="16"/>
              </w:rPr>
              <w:t>Afkorting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rPr>
                <w:sz w:val="16"/>
                <w:szCs w:val="16"/>
              </w:rPr>
            </w:pPr>
            <w:r w:rsidRPr="00E94D18">
              <w:rPr>
                <w:rFonts w:eastAsia="Verdana" w:cs="Verdana"/>
                <w:b/>
                <w:color w:val="000000"/>
                <w:sz w:val="16"/>
                <w:szCs w:val="16"/>
              </w:rPr>
              <w:t>Omschrijving</w:t>
            </w:r>
          </w:p>
        </w:tc>
      </w:tr>
      <w:tr w:rsidR="00BD455C" w:rsidTr="00FE47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 xml:space="preserve">PR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Programma</w:t>
            </w:r>
          </w:p>
        </w:tc>
      </w:tr>
      <w:tr w:rsidR="00BD455C" w:rsidTr="00FE47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Inhoudelijk structuurelement</w:t>
            </w:r>
          </w:p>
        </w:tc>
      </w:tr>
      <w:tr w:rsidR="00BD455C" w:rsidTr="00FE47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VAK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Gesplitst vastleggingskrediet</w:t>
            </w:r>
          </w:p>
        </w:tc>
      </w:tr>
      <w:tr w:rsidR="00BD455C" w:rsidTr="00FE47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VEK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Gesplitst vereffeningskrediet</w:t>
            </w:r>
          </w:p>
        </w:tc>
      </w:tr>
      <w:tr w:rsidR="00BD455C" w:rsidTr="00FE475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LIT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46C32" w:rsidRPr="00E94D18" w:rsidRDefault="00000000" w:rsidP="00746C32">
            <w:pPr>
              <w:pBdr>
                <w:top w:val="nil"/>
                <w:left w:val="nil"/>
                <w:bottom w:val="nil"/>
                <w:right w:val="nil"/>
              </w:pBdr>
              <w:ind w:left="100" w:right="100"/>
              <w:jc w:val="left"/>
              <w:rPr>
                <w:sz w:val="16"/>
                <w:szCs w:val="16"/>
              </w:rPr>
            </w:pPr>
            <w:r w:rsidRPr="00E94D18">
              <w:rPr>
                <w:sz w:val="16"/>
                <w:szCs w:val="16"/>
              </w:rPr>
              <w:t>Littera</w:t>
            </w:r>
          </w:p>
        </w:tc>
      </w:tr>
    </w:tbl>
    <w:p w:rsidR="00031BEB" w:rsidRPr="00E94D18" w:rsidRDefault="00000000">
      <w:pPr>
        <w:pStyle w:val="Kop2"/>
      </w:pPr>
      <w:bookmarkStart w:id="8" w:name="voorbeeld-structuur-begrotingsartikel"/>
      <w:bookmarkStart w:id="9" w:name="_Toc171584441"/>
      <w:bookmarkStart w:id="10" w:name="_Toc181819992"/>
      <w:r w:rsidRPr="00E94D18">
        <w:t>Voorbeeld structuur begrotingsartikel</w:t>
      </w:r>
      <w:bookmarkEnd w:id="8"/>
      <w:bookmarkEnd w:id="9"/>
      <w:bookmarkEnd w:id="10"/>
    </w:p>
    <w:tbl>
      <w:tblPr>
        <w:tblStyle w:val="Tabelraster"/>
        <w:tblW w:w="5000" w:type="pct"/>
        <w:tblLayout w:type="fixed"/>
        <w:tblLook w:val="04A0" w:firstRow="1" w:lastRow="0" w:firstColumn="1" w:lastColumn="0" w:noHBand="0" w:noVBand="1"/>
      </w:tblPr>
      <w:tblGrid>
        <w:gridCol w:w="849"/>
        <w:gridCol w:w="286"/>
        <w:gridCol w:w="1834"/>
        <w:gridCol w:w="567"/>
        <w:gridCol w:w="993"/>
        <w:gridCol w:w="850"/>
        <w:gridCol w:w="569"/>
        <w:gridCol w:w="991"/>
        <w:gridCol w:w="284"/>
        <w:gridCol w:w="1091"/>
      </w:tblGrid>
      <w:tr w:rsidR="00BD455C" w:rsidTr="00421DCE">
        <w:trPr>
          <w:trHeight w:val="283"/>
        </w:trPr>
        <w:tc>
          <w:tcPr>
            <w:tcW w:w="5000" w:type="pct"/>
            <w:gridSpan w:val="10"/>
            <w:vAlign w:val="center"/>
          </w:tcPr>
          <w:p w:rsidR="00746C32" w:rsidRPr="00E94D18" w:rsidRDefault="00000000" w:rsidP="00421DCE">
            <w:pPr>
              <w:rPr>
                <w:sz w:val="16"/>
                <w:szCs w:val="16"/>
              </w:rPr>
            </w:pPr>
            <w:r w:rsidRPr="00E94D18">
              <w:rPr>
                <w:b/>
                <w:sz w:val="16"/>
                <w:szCs w:val="16"/>
              </w:rPr>
              <w:t>VOORBEELD BEGROTINGSARTIKEL</w:t>
            </w:r>
          </w:p>
        </w:tc>
      </w:tr>
      <w:tr w:rsidR="00BD455C" w:rsidTr="00746C32">
        <w:trPr>
          <w:trHeight w:val="283"/>
        </w:trPr>
        <w:tc>
          <w:tcPr>
            <w:tcW w:w="511" w:type="pct"/>
            <w:vAlign w:val="center"/>
          </w:tcPr>
          <w:p w:rsidR="00746C32" w:rsidRPr="00E94D18" w:rsidRDefault="00000000" w:rsidP="00421DCE">
            <w:pPr>
              <w:jc w:val="center"/>
              <w:rPr>
                <w:b/>
                <w:bCs/>
                <w:sz w:val="16"/>
                <w:szCs w:val="16"/>
              </w:rPr>
            </w:pPr>
            <w:r w:rsidRPr="00E94D18">
              <w:rPr>
                <w:b/>
                <w:bCs/>
                <w:sz w:val="16"/>
                <w:szCs w:val="16"/>
              </w:rPr>
              <w:t>EB0</w:t>
            </w:r>
          </w:p>
        </w:tc>
        <w:tc>
          <w:tcPr>
            <w:tcW w:w="172" w:type="pct"/>
            <w:vAlign w:val="center"/>
          </w:tcPr>
          <w:p w:rsidR="00746C32" w:rsidRPr="00E94D18" w:rsidRDefault="00000000" w:rsidP="00421DCE">
            <w:pPr>
              <w:jc w:val="center"/>
              <w:rPr>
                <w:b/>
                <w:bCs/>
                <w:sz w:val="16"/>
                <w:szCs w:val="16"/>
              </w:rPr>
            </w:pPr>
            <w:r w:rsidRPr="00E94D18">
              <w:rPr>
                <w:b/>
                <w:bCs/>
                <w:sz w:val="16"/>
                <w:szCs w:val="16"/>
              </w:rPr>
              <w:t>-</w:t>
            </w:r>
          </w:p>
        </w:tc>
        <w:tc>
          <w:tcPr>
            <w:tcW w:w="1103" w:type="pct"/>
            <w:vAlign w:val="center"/>
          </w:tcPr>
          <w:p w:rsidR="00746C32" w:rsidRPr="00E94D18" w:rsidRDefault="00000000" w:rsidP="00421DCE">
            <w:pPr>
              <w:jc w:val="center"/>
              <w:rPr>
                <w:b/>
                <w:bCs/>
                <w:sz w:val="16"/>
                <w:szCs w:val="16"/>
              </w:rPr>
            </w:pPr>
            <w:r w:rsidRPr="00E94D18">
              <w:rPr>
                <w:b/>
                <w:bCs/>
                <w:sz w:val="16"/>
                <w:szCs w:val="16"/>
              </w:rPr>
              <w:t>1</w:t>
            </w:r>
          </w:p>
        </w:tc>
        <w:tc>
          <w:tcPr>
            <w:tcW w:w="341" w:type="pct"/>
            <w:vAlign w:val="center"/>
          </w:tcPr>
          <w:p w:rsidR="00746C32" w:rsidRPr="00E94D18" w:rsidRDefault="00000000" w:rsidP="00421DCE">
            <w:pPr>
              <w:jc w:val="center"/>
              <w:rPr>
                <w:b/>
                <w:bCs/>
                <w:sz w:val="16"/>
                <w:szCs w:val="16"/>
              </w:rPr>
            </w:pPr>
            <w:r w:rsidRPr="00E94D18">
              <w:rPr>
                <w:b/>
                <w:bCs/>
                <w:sz w:val="16"/>
                <w:szCs w:val="16"/>
              </w:rPr>
              <w:t>EF</w:t>
            </w:r>
          </w:p>
        </w:tc>
        <w:tc>
          <w:tcPr>
            <w:tcW w:w="597" w:type="pct"/>
            <w:vAlign w:val="center"/>
          </w:tcPr>
          <w:p w:rsidR="00746C32" w:rsidRPr="00E94D18" w:rsidRDefault="00000000" w:rsidP="00421DCE">
            <w:pPr>
              <w:jc w:val="center"/>
              <w:rPr>
                <w:b/>
                <w:bCs/>
                <w:sz w:val="16"/>
                <w:szCs w:val="16"/>
              </w:rPr>
            </w:pPr>
            <w:r w:rsidRPr="00E94D18">
              <w:rPr>
                <w:b/>
                <w:bCs/>
                <w:sz w:val="16"/>
                <w:szCs w:val="16"/>
              </w:rPr>
              <w:t>B</w:t>
            </w:r>
          </w:p>
        </w:tc>
        <w:tc>
          <w:tcPr>
            <w:tcW w:w="511" w:type="pct"/>
            <w:vAlign w:val="center"/>
          </w:tcPr>
          <w:p w:rsidR="00746C32" w:rsidRPr="00E94D18" w:rsidRDefault="00000000" w:rsidP="00421DCE">
            <w:pPr>
              <w:jc w:val="center"/>
              <w:rPr>
                <w:b/>
                <w:bCs/>
                <w:sz w:val="16"/>
                <w:szCs w:val="16"/>
              </w:rPr>
            </w:pPr>
            <w:r w:rsidRPr="00E94D18">
              <w:rPr>
                <w:b/>
                <w:bCs/>
                <w:sz w:val="16"/>
                <w:szCs w:val="16"/>
              </w:rPr>
              <w:t>2</w:t>
            </w:r>
          </w:p>
        </w:tc>
        <w:tc>
          <w:tcPr>
            <w:tcW w:w="342" w:type="pct"/>
            <w:vAlign w:val="center"/>
          </w:tcPr>
          <w:p w:rsidR="00746C32" w:rsidRPr="00E94D18" w:rsidRDefault="00000000" w:rsidP="00421DCE">
            <w:pPr>
              <w:jc w:val="center"/>
              <w:rPr>
                <w:b/>
                <w:bCs/>
                <w:sz w:val="16"/>
                <w:szCs w:val="16"/>
              </w:rPr>
            </w:pPr>
            <w:r w:rsidRPr="00E94D18">
              <w:rPr>
                <w:b/>
                <w:bCs/>
                <w:sz w:val="16"/>
                <w:szCs w:val="16"/>
              </w:rPr>
              <w:t>L</w:t>
            </w:r>
          </w:p>
        </w:tc>
        <w:tc>
          <w:tcPr>
            <w:tcW w:w="596" w:type="pct"/>
            <w:vAlign w:val="center"/>
          </w:tcPr>
          <w:p w:rsidR="00746C32" w:rsidRPr="00E94D18" w:rsidRDefault="00000000" w:rsidP="00421DCE">
            <w:pPr>
              <w:jc w:val="center"/>
              <w:rPr>
                <w:b/>
                <w:bCs/>
                <w:sz w:val="16"/>
                <w:szCs w:val="16"/>
              </w:rPr>
            </w:pPr>
            <w:r w:rsidRPr="00E94D18">
              <w:rPr>
                <w:b/>
                <w:bCs/>
                <w:sz w:val="16"/>
                <w:szCs w:val="16"/>
              </w:rPr>
              <w:t>A</w:t>
            </w:r>
          </w:p>
        </w:tc>
        <w:tc>
          <w:tcPr>
            <w:tcW w:w="171" w:type="pct"/>
            <w:vAlign w:val="center"/>
          </w:tcPr>
          <w:p w:rsidR="00746C32" w:rsidRPr="00E94D18" w:rsidRDefault="00000000" w:rsidP="00421DCE">
            <w:pPr>
              <w:jc w:val="center"/>
              <w:rPr>
                <w:b/>
                <w:bCs/>
                <w:sz w:val="16"/>
                <w:szCs w:val="16"/>
              </w:rPr>
            </w:pPr>
            <w:r w:rsidRPr="00E94D18">
              <w:rPr>
                <w:b/>
                <w:bCs/>
                <w:sz w:val="16"/>
                <w:szCs w:val="16"/>
              </w:rPr>
              <w:t>-</w:t>
            </w:r>
          </w:p>
        </w:tc>
        <w:tc>
          <w:tcPr>
            <w:tcW w:w="655" w:type="pct"/>
            <w:vAlign w:val="center"/>
          </w:tcPr>
          <w:p w:rsidR="00746C32" w:rsidRPr="00E94D18" w:rsidRDefault="00000000" w:rsidP="00421DCE">
            <w:pPr>
              <w:jc w:val="center"/>
              <w:rPr>
                <w:b/>
                <w:bCs/>
                <w:sz w:val="16"/>
                <w:szCs w:val="16"/>
              </w:rPr>
            </w:pPr>
            <w:r w:rsidRPr="00E94D18">
              <w:rPr>
                <w:b/>
                <w:bCs/>
                <w:sz w:val="16"/>
                <w:szCs w:val="16"/>
              </w:rPr>
              <w:t>WT</w:t>
            </w:r>
          </w:p>
        </w:tc>
      </w:tr>
      <w:tr w:rsidR="00BD455C" w:rsidTr="00746C32">
        <w:trPr>
          <w:trHeight w:val="283"/>
        </w:trPr>
        <w:tc>
          <w:tcPr>
            <w:tcW w:w="511" w:type="pct"/>
            <w:vAlign w:val="center"/>
          </w:tcPr>
          <w:p w:rsidR="00746C32" w:rsidRPr="00E94D18" w:rsidRDefault="00000000" w:rsidP="00421DCE">
            <w:pPr>
              <w:jc w:val="center"/>
              <w:rPr>
                <w:sz w:val="16"/>
                <w:szCs w:val="16"/>
              </w:rPr>
            </w:pPr>
            <w:r w:rsidRPr="00E94D18">
              <w:rPr>
                <w:sz w:val="16"/>
                <w:szCs w:val="16"/>
              </w:rPr>
              <w:t>Entiteit</w:t>
            </w:r>
          </w:p>
        </w:tc>
        <w:tc>
          <w:tcPr>
            <w:tcW w:w="172" w:type="pct"/>
            <w:vAlign w:val="center"/>
          </w:tcPr>
          <w:p w:rsidR="00746C32" w:rsidRPr="00E94D18" w:rsidRDefault="00000000" w:rsidP="00421DCE">
            <w:pPr>
              <w:jc w:val="center"/>
              <w:rPr>
                <w:sz w:val="16"/>
                <w:szCs w:val="16"/>
              </w:rPr>
            </w:pPr>
            <w:r w:rsidRPr="00E94D18">
              <w:rPr>
                <w:sz w:val="16"/>
                <w:szCs w:val="16"/>
              </w:rPr>
              <w:t>-</w:t>
            </w:r>
          </w:p>
        </w:tc>
        <w:tc>
          <w:tcPr>
            <w:tcW w:w="1103" w:type="pct"/>
            <w:vAlign w:val="center"/>
          </w:tcPr>
          <w:p w:rsidR="00746C32" w:rsidRPr="00E94D18" w:rsidRDefault="00000000" w:rsidP="00421DCE">
            <w:pPr>
              <w:jc w:val="center"/>
              <w:rPr>
                <w:sz w:val="16"/>
                <w:szCs w:val="16"/>
              </w:rPr>
            </w:pPr>
            <w:r w:rsidRPr="00E94D18">
              <w:rPr>
                <w:sz w:val="16"/>
                <w:szCs w:val="16"/>
              </w:rPr>
              <w:t>begrotingsafdeling uitgaven</w:t>
            </w:r>
          </w:p>
        </w:tc>
        <w:tc>
          <w:tcPr>
            <w:tcW w:w="341" w:type="pct"/>
            <w:vAlign w:val="center"/>
          </w:tcPr>
          <w:p w:rsidR="00746C32" w:rsidRPr="00E94D18" w:rsidRDefault="00000000" w:rsidP="00421DCE">
            <w:pPr>
              <w:jc w:val="center"/>
              <w:rPr>
                <w:sz w:val="16"/>
                <w:szCs w:val="16"/>
              </w:rPr>
            </w:pPr>
            <w:r w:rsidRPr="00E94D18">
              <w:rPr>
                <w:sz w:val="16"/>
                <w:szCs w:val="16"/>
              </w:rPr>
              <w:t>PR</w:t>
            </w:r>
          </w:p>
        </w:tc>
        <w:tc>
          <w:tcPr>
            <w:tcW w:w="597" w:type="pct"/>
            <w:vAlign w:val="center"/>
          </w:tcPr>
          <w:p w:rsidR="00746C32" w:rsidRPr="00E94D18" w:rsidRDefault="00000000" w:rsidP="00421DCE">
            <w:pPr>
              <w:jc w:val="center"/>
              <w:rPr>
                <w:sz w:val="16"/>
                <w:szCs w:val="16"/>
              </w:rPr>
            </w:pPr>
            <w:r w:rsidRPr="00E94D18">
              <w:rPr>
                <w:sz w:val="16"/>
                <w:szCs w:val="16"/>
              </w:rPr>
              <w:t>minister</w:t>
            </w:r>
          </w:p>
        </w:tc>
        <w:tc>
          <w:tcPr>
            <w:tcW w:w="511" w:type="pct"/>
            <w:vAlign w:val="center"/>
          </w:tcPr>
          <w:p w:rsidR="00746C32" w:rsidRPr="00E94D18" w:rsidRDefault="00000000" w:rsidP="00421DCE">
            <w:pPr>
              <w:jc w:val="center"/>
              <w:rPr>
                <w:sz w:val="16"/>
                <w:szCs w:val="16"/>
              </w:rPr>
            </w:pPr>
            <w:r w:rsidRPr="00E94D18">
              <w:rPr>
                <w:sz w:val="16"/>
                <w:szCs w:val="16"/>
              </w:rPr>
              <w:t>krediet-</w:t>
            </w:r>
          </w:p>
          <w:p w:rsidR="00746C32" w:rsidRPr="00E94D18" w:rsidRDefault="00000000" w:rsidP="00421DCE">
            <w:pPr>
              <w:jc w:val="center"/>
              <w:rPr>
                <w:sz w:val="16"/>
                <w:szCs w:val="16"/>
              </w:rPr>
            </w:pPr>
            <w:r w:rsidRPr="00E94D18">
              <w:rPr>
                <w:sz w:val="16"/>
                <w:szCs w:val="16"/>
              </w:rPr>
              <w:t>soort</w:t>
            </w:r>
          </w:p>
        </w:tc>
        <w:tc>
          <w:tcPr>
            <w:tcW w:w="342" w:type="pct"/>
            <w:vAlign w:val="center"/>
          </w:tcPr>
          <w:p w:rsidR="00746C32" w:rsidRPr="00E94D18" w:rsidRDefault="00000000" w:rsidP="00421DCE">
            <w:pPr>
              <w:jc w:val="center"/>
              <w:rPr>
                <w:sz w:val="16"/>
                <w:szCs w:val="16"/>
              </w:rPr>
            </w:pPr>
            <w:r w:rsidRPr="00E94D18">
              <w:rPr>
                <w:sz w:val="16"/>
                <w:szCs w:val="16"/>
              </w:rPr>
              <w:t>ISE</w:t>
            </w:r>
          </w:p>
        </w:tc>
        <w:tc>
          <w:tcPr>
            <w:tcW w:w="596" w:type="pct"/>
            <w:vAlign w:val="center"/>
          </w:tcPr>
          <w:p w:rsidR="00746C32" w:rsidRPr="00E94D18" w:rsidRDefault="00000000" w:rsidP="00421DCE">
            <w:pPr>
              <w:jc w:val="center"/>
              <w:rPr>
                <w:sz w:val="16"/>
                <w:szCs w:val="16"/>
              </w:rPr>
            </w:pPr>
            <w:r w:rsidRPr="00E94D18">
              <w:rPr>
                <w:sz w:val="16"/>
                <w:szCs w:val="16"/>
              </w:rPr>
              <w:t>Indeling ISE</w:t>
            </w:r>
          </w:p>
        </w:tc>
        <w:tc>
          <w:tcPr>
            <w:tcW w:w="171" w:type="pct"/>
            <w:vAlign w:val="center"/>
          </w:tcPr>
          <w:p w:rsidR="00746C32" w:rsidRPr="00E94D18" w:rsidRDefault="00000000" w:rsidP="00421DCE">
            <w:pPr>
              <w:jc w:val="center"/>
              <w:rPr>
                <w:sz w:val="16"/>
                <w:szCs w:val="16"/>
              </w:rPr>
            </w:pPr>
            <w:r w:rsidRPr="00E94D18">
              <w:rPr>
                <w:sz w:val="16"/>
                <w:szCs w:val="16"/>
              </w:rPr>
              <w:t>-</w:t>
            </w:r>
          </w:p>
        </w:tc>
        <w:tc>
          <w:tcPr>
            <w:tcW w:w="655" w:type="pct"/>
            <w:vAlign w:val="center"/>
          </w:tcPr>
          <w:p w:rsidR="00746C32" w:rsidRPr="00E94D18" w:rsidRDefault="00000000" w:rsidP="00421DCE">
            <w:pPr>
              <w:jc w:val="center"/>
              <w:rPr>
                <w:sz w:val="16"/>
                <w:szCs w:val="16"/>
              </w:rPr>
            </w:pPr>
            <w:r w:rsidRPr="00E94D18">
              <w:rPr>
                <w:sz w:val="16"/>
                <w:szCs w:val="16"/>
              </w:rPr>
              <w:t>ESR-aggregaat</w:t>
            </w:r>
          </w:p>
        </w:tc>
      </w:tr>
    </w:tbl>
    <w:p w:rsidR="00746C32" w:rsidRPr="00E94D18" w:rsidRDefault="00746C32" w:rsidP="00746C32"/>
    <w:p w:rsidR="00031BEB" w:rsidRPr="00E94D18" w:rsidRDefault="00000000">
      <w:pPr>
        <w:pStyle w:val="Kop2"/>
      </w:pPr>
      <w:bookmarkStart w:id="11" w:name="littera"/>
      <w:bookmarkStart w:id="12" w:name="_Toc171584442"/>
      <w:bookmarkStart w:id="13" w:name="_Toc181819993"/>
      <w:r w:rsidRPr="00E94D18">
        <w:t>Littera</w:t>
      </w:r>
      <w:bookmarkEnd w:id="11"/>
      <w:bookmarkEnd w:id="12"/>
      <w:bookmarkEnd w:id="13"/>
    </w:p>
    <w:tbl>
      <w:tblPr>
        <w:tblW w:w="5000" w:type="pct"/>
        <w:jc w:val="center"/>
        <w:tblLook w:val="0420" w:firstRow="1" w:lastRow="0" w:firstColumn="0" w:lastColumn="0" w:noHBand="0" w:noVBand="1"/>
      </w:tblPr>
      <w:tblGrid>
        <w:gridCol w:w="302"/>
        <w:gridCol w:w="8022"/>
      </w:tblGrid>
      <w:tr w:rsidR="00BD455C">
        <w:trPr>
          <w:tblHeader/>
          <w:jc w:val="center"/>
        </w:trPr>
        <w:tc>
          <w:tcPr>
            <w:tcW w:w="0" w:type="auto"/>
            <w:gridSpan w:val="2"/>
            <w:tcBorders>
              <w:top w:val="nil"/>
              <w:left w:val="nil"/>
              <w:bottom w:val="nil"/>
              <w:right w:val="nil"/>
            </w:tcBorders>
            <w:shd w:val="clear" w:color="auto" w:fill="FFFFFF"/>
            <w:tcMar>
              <w:top w:w="0" w:type="dxa"/>
              <w:left w:w="0" w:type="dxa"/>
              <w:bottom w:w="0" w:type="dxa"/>
              <w:right w:w="0" w:type="dxa"/>
            </w:tcMar>
            <w:vAlign w:val="center"/>
          </w:tcPr>
          <w:p w:rsidR="00031BEB" w:rsidRPr="00E94D18" w:rsidRDefault="00031BEB" w:rsidP="00746C32">
            <w:pPr>
              <w:pBdr>
                <w:top w:val="nil"/>
                <w:left w:val="nil"/>
                <w:bottom w:val="nil"/>
                <w:right w:val="nil"/>
              </w:pBdr>
              <w:spacing w:before="20" w:after="20"/>
              <w:ind w:right="100"/>
              <w:jc w:val="left"/>
            </w:pPr>
          </w:p>
        </w:tc>
      </w:tr>
      <w:tr w:rsidR="00BD455C">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spacing w:before="20" w:after="20"/>
              <w:ind w:left="100" w:right="100"/>
              <w:jc w:val="left"/>
            </w:pPr>
            <w:r w:rsidRPr="00E94D18">
              <w:rPr>
                <w:rFonts w:eastAsia="Verdana" w:cs="Verdana"/>
                <w:noProof/>
                <w:color w:val="000000"/>
                <w:sz w:val="16"/>
                <w:szCs w:val="16"/>
              </w:rPr>
              <w:t>1</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spacing w:before="20" w:after="20"/>
              <w:ind w:left="100" w:right="100"/>
              <w:jc w:val="left"/>
            </w:pPr>
            <w:r w:rsidRPr="00E94D18">
              <w:rPr>
                <w:rFonts w:eastAsia="Verdana" w:cs="Verdana"/>
                <w:noProof/>
                <w:color w:val="000000"/>
                <w:sz w:val="16"/>
                <w:szCs w:val="16"/>
              </w:rPr>
              <w:t>UITGAVEN EN ONTVANGSTEN MET BETREKKING TOT DE WERKINGSKOSTEN VAN DE VLAAMSE GEMEENSCHAP INZAKE DE GEMEENSCHAPPELIJKE AANGELEGENHEDEN</w:t>
            </w:r>
          </w:p>
        </w:tc>
      </w:tr>
      <w:tr w:rsidR="00BD455C">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spacing w:before="20" w:after="20"/>
              <w:ind w:left="100" w:right="100"/>
              <w:jc w:val="left"/>
            </w:pPr>
            <w:r w:rsidRPr="00E94D18">
              <w:rPr>
                <w:rFonts w:eastAsia="Verdana" w:cs="Verdana"/>
                <w:noProof/>
                <w:color w:val="000000"/>
                <w:sz w:val="16"/>
                <w:szCs w:val="16"/>
              </w:rPr>
              <w:t>2</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spacing w:before="20" w:after="20"/>
              <w:ind w:left="100" w:right="100"/>
              <w:jc w:val="left"/>
            </w:pPr>
            <w:r w:rsidRPr="00E94D18">
              <w:rPr>
                <w:rFonts w:eastAsia="Verdana" w:cs="Verdana"/>
                <w:noProof/>
                <w:color w:val="000000"/>
                <w:sz w:val="16"/>
                <w:szCs w:val="16"/>
              </w:rPr>
              <w:t>UITGAVEN EN ONTVANGSTEN VAN DE VLAAMSE GEMEENSCHAP MET BETREKKING TOT DE BEVOEGDHEDEN BEDOELD IN ARTIKELEN 127 TOT 129 VAN DE GRONDWET</w:t>
            </w:r>
          </w:p>
        </w:tc>
      </w:tr>
      <w:tr w:rsidR="00BD455C">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spacing w:before="20" w:after="20"/>
              <w:ind w:left="100" w:right="100"/>
              <w:jc w:val="left"/>
            </w:pPr>
            <w:r w:rsidRPr="00E94D18">
              <w:rPr>
                <w:rFonts w:eastAsia="Verdana" w:cs="Verdana"/>
                <w:noProof/>
                <w:color w:val="000000"/>
                <w:sz w:val="16"/>
                <w:szCs w:val="16"/>
              </w:rPr>
              <w:t>3</w:t>
            </w:r>
          </w:p>
        </w:tc>
        <w:tc>
          <w:tcPr>
            <w:tcW w:w="0" w:type="auto"/>
            <w:tcBorders>
              <w:top w:val="nil"/>
              <w:left w:val="nil"/>
              <w:bottom w:val="nil"/>
              <w:right w:val="nil"/>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spacing w:before="20" w:after="20"/>
              <w:ind w:left="100" w:right="100"/>
              <w:jc w:val="left"/>
            </w:pPr>
            <w:r w:rsidRPr="00E94D18">
              <w:rPr>
                <w:rFonts w:eastAsia="Verdana" w:cs="Verdana"/>
                <w:noProof/>
                <w:color w:val="000000"/>
                <w:sz w:val="16"/>
                <w:szCs w:val="16"/>
              </w:rPr>
              <w:t>UITGAVEN EN ONTVANGSTEN VAN DE VLAAMSE GEMEENSCHAP MET BETREKKING TOT DE BEVOEGDHEDEN BEDOELD IN ARTIKEL 39 VAN DE GRONDWET</w:t>
            </w:r>
          </w:p>
        </w:tc>
      </w:tr>
    </w:tbl>
    <w:p w:rsidR="00031BEB" w:rsidRPr="00E94D18" w:rsidRDefault="00000000">
      <w:pPr>
        <w:pStyle w:val="Kop2"/>
      </w:pPr>
      <w:bookmarkStart w:id="14" w:name="beleidsdomeinen"/>
      <w:bookmarkStart w:id="15" w:name="_Toc171584443"/>
      <w:bookmarkStart w:id="16" w:name="_Toc181819994"/>
      <w:r w:rsidRPr="00E94D18">
        <w:t>Beleidsdomeinen</w:t>
      </w:r>
      <w:bookmarkEnd w:id="14"/>
      <w:bookmarkEnd w:id="15"/>
      <w:bookmarkEnd w:id="16"/>
    </w:p>
    <w:tbl>
      <w:tblPr>
        <w:tblW w:w="5000" w:type="pct"/>
        <w:jc w:val="center"/>
        <w:tblLook w:val="0420" w:firstRow="1" w:lastRow="0" w:firstColumn="0" w:lastColumn="0" w:noHBand="0" w:noVBand="1"/>
      </w:tblPr>
      <w:tblGrid>
        <w:gridCol w:w="504"/>
        <w:gridCol w:w="692"/>
        <w:gridCol w:w="7118"/>
      </w:tblGrid>
      <w:tr w:rsidR="00BD455C">
        <w:trPr>
          <w:tblHeade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Beleidsdomeinen</w:t>
            </w:r>
          </w:p>
        </w:tc>
      </w:tr>
      <w:tr w:rsidR="00BD455C">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BD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Afk.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Omschrijving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FINANCIËN EN BEGROTING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ECONOMIE WETENSCHAP EN INNOVATIE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ONDERWIJS EN VORMING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WVG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WELZIJN, VOLKSGEZONDHEID EN GEZIN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CJSM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CULTUUR, JEUGD, SPORT EN 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WERK EN SOCIALE ECONOMIE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LANDBOUW EN 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MOBILITEIT EN OPENBARE WERKEN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OMGEVING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KBBJ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 KANSELARIJ, BESTUUR, BUITENLANDSE ZAKEN EN JUSTITIE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HOGERE ENTITEITEN</w:t>
            </w:r>
          </w:p>
        </w:tc>
      </w:tr>
    </w:tbl>
    <w:p w:rsidR="00031BEB" w:rsidRPr="00E94D18" w:rsidRDefault="00000000">
      <w:pPr>
        <w:pStyle w:val="Kop2"/>
      </w:pPr>
      <w:bookmarkStart w:id="17" w:name="entiteiten"/>
      <w:bookmarkStart w:id="18" w:name="_Toc171584444"/>
      <w:bookmarkStart w:id="19" w:name="_Toc181819995"/>
      <w:r w:rsidRPr="00E94D18">
        <w:t>Entiteiten</w:t>
      </w:r>
      <w:bookmarkEnd w:id="17"/>
      <w:bookmarkEnd w:id="18"/>
      <w:bookmarkEnd w:id="19"/>
    </w:p>
    <w:tbl>
      <w:tblPr>
        <w:tblW w:w="5000" w:type="pct"/>
        <w:jc w:val="center"/>
        <w:tblLook w:val="0420" w:firstRow="1" w:lastRow="0" w:firstColumn="0" w:lastColumn="0" w:noHBand="0" w:noVBand="1"/>
      </w:tblPr>
      <w:tblGrid>
        <w:gridCol w:w="586"/>
        <w:gridCol w:w="7728"/>
      </w:tblGrid>
      <w:tr w:rsidR="00BD455C">
        <w:trPr>
          <w:tblHeade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Entiteiten</w:t>
            </w:r>
          </w:p>
        </w:tc>
      </w:tr>
      <w:tr w:rsidR="00BD455C">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Omschrijving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FB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FONDS VOOR DE LASTENDELGING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CE0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BELASTINGDIENST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EWI</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INNOVEREN &amp;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EQ0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PLANTENTUIN MEISE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ONDERWIJSRAAD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OV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FC0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VOOR ONDERWIJSDIENSTEN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HOGER ONDERWIJS, VOLWASSENENONDERWIJS, KWALIFICATIES EN STUDIETOELAGEN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VOOR INFRASTRUCTUUR IN HET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ONDERWIJSINSPECTIE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FM0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SCHOOL INVEST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GB0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GBK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INFRASTRUCTUURFONDS VOOR PERSOONSGEBONDEN AANGELEGENHEDEN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OPGROEIEN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OPGROEIEN REGIE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 EN GEZONDHEID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PERSONEN MET EEN HANDICAP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GK0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KONINKLIJKE VLAAMSE ACADEMIE VOOR GENEESKUNDE VAN BELGIE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GL0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SAMENWERKING ROND GEGEVENSDELING TUSSEN DE ACTOREN IN DE 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GM0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VLAAMSE SOCIALE BESCHERMING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GN0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DE UITBETALING VAN TOELAGEN IN HET KADER VAN HET GEZINSBELEID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CULTUUR, JEUGD EN 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KASTEEL VAN GAASBEEK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LANDSCOMMANDERIJ ALDEN BIESEN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TOPSTUKKENFONDS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UITLEENDIENST KAMPEERMATERIAAL VOOR DE JEUGD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FRANS MASEREEL CENTRUM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REGULATOR VOOR DE 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HG0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KONINKLIJK CONSERVATORIUM BRUSSEL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KONINKLIJK MUSEUM VOOR SCHONE KUNSTEN ANTWERPEN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WSE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LV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INSTITUUT VOOR LANDBOUW EN VISSERIJONDERZOEK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MOW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MBQ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PENDELFONDS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MBU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VIF - DEP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MC0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VOOR MARITIEME DIENSTVERLENING EN KUST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LOODSWEZEN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VLOOT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MCU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VIF - MDK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MD0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WEGEN EN VERKEER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MDU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VIF - WV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OMGEVING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QBX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QBZ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BRV-FONDS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INSTITUUT VOOR NATUUR EN BOSONDERZOEK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VOOR NATUUR EN BOS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VOOR NATUUR EN BOS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 EN KLIMAATAGENTSCHAP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QF0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WONEN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QFY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TER BESTRIJDING VAN DE UITHUISZETTINGEN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QFZ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DE FINANCIERING VAN HET URGENTIEPROGRAMMA VOOR DE SOCIALE HUISVESTING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ONROEREND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QJ0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OPENBARE VLAAMSE AFVALSTOFFENMAATSCHAPPIJ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QK0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QN0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MILIEUMAATSCHAPPIJ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DEPARTEMENT KANSELARIJ EN BUITENLANDSE ZAKEN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INCLUSIEVE 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SB0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AUDIT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SBA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AUDIT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DIGITAAL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DIGITAAL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DIENST VAN DE BESTUURSRECHTSCOLLEGES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INTERNATIONAAL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OVERHEIDSPERSONEEL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OVERHEIDSPERSONEEL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OVERHEIDSPERSONEEL - DIENST VAN DE GOUVERNEURS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FACILITAIR BEDRIJF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CATERING EN SCHOONMAAK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DOCUMENTBEHEER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INVESTERINGSPROGRAMMA ENERGIEBEHEER OVERHEIDSGEBOUWEN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BINNENLANDS BESTUUR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SL0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JUSTITIE EN HANDHAVING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INTEGRATIE EN INBURGERING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V10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BINNENLAND, STEDEN- EN PLATTELANDSBELEID, SAMENLEVEN, INTEGRATIE EN INBURGERING, BESTUURSZAKEN, SOCIALE ECONOMIE EN ZEEVISSERIJ, EN VICEMINISTER-PRESIDENT VAN DE 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ONDERWIJS, JUSTITIE EN 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WELZIJN EN ARMOEDEBESTRIJDING, CULTUUR EN GELIJKE KANSEN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BRUSSEL EN 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WONEN, ENERGIE EN KLIMAAT, TOERISME EN JEUGD, EN VICEMINISTER-PRESIDENT VAN DE 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MOBILITEIT, OPENBARE WERKEN, HAVENS EN SPORT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MINISTER-PRESIDENT VAN DE VLAAMSE REGERING, VLAAMS MINISTER VAN ECONOMIE, INNOVATIE EN INDUSTRIE, BUITENLANDSE ZAKEN, DIGITALISERING EN FACILITAIR MANAGEMENT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VP0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PARLEMENT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VX0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OMGEVING EN LANDBOUW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KABINET VAN DE VLAAMSE MINISTER VAN BEGROTING EN FINANCIEN, VLAAMSE RAND, ONROEREND ERFGOED EN DIERENWELZIJN, EN VICEMINISTER-PRESIDENT VAN DE VLAAMSE REGERING</w:t>
            </w:r>
          </w:p>
        </w:tc>
      </w:tr>
    </w:tbl>
    <w:p w:rsidR="00031BEB" w:rsidRPr="00E94D18" w:rsidRDefault="00000000">
      <w:r w:rsidRPr="00E94D18">
        <w:br w:type="page"/>
      </w:r>
    </w:p>
    <w:p w:rsidR="00031BEB" w:rsidRPr="00E94D18" w:rsidRDefault="00000000">
      <w:pPr>
        <w:pStyle w:val="Kop2"/>
      </w:pPr>
      <w:bookmarkStart w:id="20" w:name="programmas"/>
      <w:bookmarkStart w:id="21" w:name="_Toc171584445"/>
      <w:bookmarkStart w:id="22" w:name="_Toc181819996"/>
      <w:r w:rsidRPr="00E94D18">
        <w:lastRenderedPageBreak/>
        <w:t>Programma’s</w:t>
      </w:r>
      <w:bookmarkEnd w:id="20"/>
      <w:bookmarkEnd w:id="21"/>
      <w:bookmarkEnd w:id="22"/>
    </w:p>
    <w:tbl>
      <w:tblPr>
        <w:tblW w:w="5000" w:type="pct"/>
        <w:jc w:val="center"/>
        <w:tblLook w:val="0420" w:firstRow="1" w:lastRow="0" w:firstColumn="0" w:lastColumn="0" w:noHBand="0" w:noVBand="1"/>
      </w:tblPr>
      <w:tblGrid>
        <w:gridCol w:w="469"/>
        <w:gridCol w:w="7845"/>
      </w:tblGrid>
      <w:tr w:rsidR="00BD455C">
        <w:trPr>
          <w:tblHeade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Programma's</w:t>
            </w:r>
          </w:p>
        </w:tc>
      </w:tr>
      <w:tr w:rsidR="00BD455C">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PR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Omschrijving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FINANCIELE OPERATIES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BOEKHOUDING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ECONOMIE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WETENSCHAPPELIJK ONDERZOEK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WETENSCHAPSCOMMUNICATIE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DEELTIJDS KUNSTONDERWIJS EN VOLWASSENENONDERWIJS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VAN HET ONDERWIJSVELD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GEZONDHEIDS- EN WOONZORG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OPGROEIEN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BELEIDSVELDOVERSCHRIJDEND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ECONOMIE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COMPETENTIES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LANDBOUW EN ZEEVISSERIJ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LANDBOUW- EN ZEEVISSERIJONDERZOEK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PROMOTIE LANDBOUW, TUINBOUW EN ZEEVISSERIJ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REGIONALE LUCHTHAVENS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GEMEENSCHAPPELIJK VERVOER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MOBILITEITSBELEID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WEGINFRASTRUCTUUR EN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WATERINFRASTRUCTUUR EN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 EN NATUUR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WONEN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DIERENWELZIJN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ONROEREND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 EN BELEIDSVELDOVERSCHRIJDENDE THEMA’S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GELIJKE KANSEN EN INTEGRATIE EN INBURGERING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RAMPENSCHADE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INTERNE DIENSTVERLENING VLAAMSE OVERHEID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 EN STEDENBELEID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BUITENLANDS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PARLEMENT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WERKINGSKOSTEN 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MINISTER-PRESIDENT VAN DE VLAAMSE REGERING, VLAAMS MINISTER VAN ECONOMIE, INNOVATIE EN INDUSTRIE, BUITENLANDSE ZAKEN, DIGITALISERING EN FACILITAIR MANAGEMENT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ONDERWIJS, JUSTITIE EN 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WELZIJN EN ARMOEDEBESTRIJDING, CULTUUR EN GELIJKE KANSEN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BINNENLAND, STEDEN- EN PLATTELANDSBELEID, SAMENLEVEN, INTEGRATIE EN INBURGERING, BESTUURSZAKEN, SOCIALE ECONOMIE EN ZEEVISSERIJ, EN VICEMINISTER-PRESIDENT VAN DE 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BEGROTING EN FINANCIEN, VLAAMSE RAND, ONROEREND ERFGOED EN DIERENWELZIJN, EN VICEMINISTER-PRESIDENT VAN DE 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WONEN, ENERGIE EN KLIMAAT, TOERISME EN JEUGD, EN VICEMINISTER-PRESIDENT VAN DE VLAAMSE REGERING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OMGEVING EN LANDBOUW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BRUSSEL EN 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APPARAATSKREDIETEN KABINET VAN DE VLAAMSE MINISTER VAN MOBILITEIT, OPENBARE WERKEN, HAVENS EN SPORT</w:t>
            </w:r>
          </w:p>
        </w:tc>
      </w:tr>
    </w:tbl>
    <w:p w:rsidR="00031BEB" w:rsidRPr="00E94D18" w:rsidRDefault="00000000">
      <w:r w:rsidRPr="00E94D18">
        <w:br w:type="page"/>
      </w:r>
    </w:p>
    <w:p w:rsidR="00031BEB" w:rsidRPr="00E94D18" w:rsidRDefault="00000000">
      <w:pPr>
        <w:pStyle w:val="Kop2"/>
      </w:pPr>
      <w:bookmarkStart w:id="23" w:name="ministers"/>
      <w:bookmarkStart w:id="24" w:name="_Toc171584446"/>
      <w:bookmarkStart w:id="25" w:name="_Toc181819997"/>
      <w:r w:rsidRPr="00E94D18">
        <w:lastRenderedPageBreak/>
        <w:t>Ministers</w:t>
      </w:r>
      <w:bookmarkEnd w:id="23"/>
      <w:bookmarkEnd w:id="24"/>
      <w:bookmarkEnd w:id="25"/>
    </w:p>
    <w:tbl>
      <w:tblPr>
        <w:tblW w:w="5000" w:type="pct"/>
        <w:jc w:val="center"/>
        <w:tblLook w:val="0420" w:firstRow="1" w:lastRow="0" w:firstColumn="0" w:lastColumn="0" w:noHBand="0" w:noVBand="1"/>
      </w:tblPr>
      <w:tblGrid>
        <w:gridCol w:w="1361"/>
        <w:gridCol w:w="6953"/>
      </w:tblGrid>
      <w:tr w:rsidR="00BD455C">
        <w:trPr>
          <w:tblHeade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Ministers</w:t>
            </w:r>
          </w:p>
        </w:tc>
      </w:tr>
      <w:tr w:rsidR="00BD455C">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Ministercode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Omschrijving van de bevoegdheden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MINISTER-PRESIDENT VAN DE VLAAMSE REGERING, VLAAMS MINISTER VAN ECONOMIE, INNOVATIE EN INDUSTRIE, BUITENLANDSE ZAKEN, DIGITALISERING EN FACILITAIR MANAGEMENT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VICEMINISTER-PRESIDENT VAN DE VLAAMSE REGERING, VLAAMS MINISTER VAN WONEN, ENERGIE EN KLIMAAT, TOERISME EN JEUGD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VICEMINISTER-PRESIDENT VAN DE VLAAMSE REGERING, VLAAMS MINISTER VAN BINNENLAND, STEDEN- EN PLATTELANDSBELEID, SAMENLEVEN, INTEGRATIE EN INBURGERING, BESTUURSZAKEN, SOCIALE ECONOMIE EN ZEEVISSERIJ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VICEMINISTER-PRESIDENT VAN DE VLAAMSE REGERING, VLAAMS MINISTER VAN BEGROTING EN FINANCIËN, VLAAMSE RAND, ONROEREND ERFGOED EN DIERENWELZIJN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MINISTER VAN ONDERWIJS, JUSTITIE EN 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MINISTER VAN WELZIJN EN ARMOEDEBESTRIJDING, CULTUUR EN GELIJKE KANSEN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MINISTER VAN OMGEVING EN LANDBOUW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MINISTER VAN MOBILITEIT, OPENBARE WERKEN, HAVENS EN SPORT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MINISTER VAN BRUSSEL EN 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VLAAMSE BEVOEGDE MINISTER(S)</w:t>
            </w:r>
          </w:p>
        </w:tc>
      </w:tr>
    </w:tbl>
    <w:p w:rsidR="00031BEB" w:rsidRPr="00E94D18" w:rsidRDefault="00000000">
      <w:r w:rsidRPr="00E94D18">
        <w:br w:type="page"/>
      </w:r>
    </w:p>
    <w:p w:rsidR="00031BEB" w:rsidRPr="00E94D18" w:rsidRDefault="00000000">
      <w:pPr>
        <w:pStyle w:val="Kop2"/>
      </w:pPr>
      <w:bookmarkStart w:id="26" w:name="kredietsoorten"/>
      <w:bookmarkStart w:id="27" w:name="_Toc171584447"/>
      <w:bookmarkStart w:id="28" w:name="_Toc181819998"/>
      <w:r w:rsidRPr="00E94D18">
        <w:lastRenderedPageBreak/>
        <w:t>Kredietsoorten</w:t>
      </w:r>
      <w:bookmarkEnd w:id="26"/>
      <w:bookmarkEnd w:id="27"/>
      <w:bookmarkEnd w:id="28"/>
    </w:p>
    <w:tbl>
      <w:tblPr>
        <w:tblW w:w="5000" w:type="pct"/>
        <w:tblLook w:val="0420" w:firstRow="1" w:lastRow="0" w:firstColumn="0" w:lastColumn="0" w:noHBand="0" w:noVBand="1"/>
      </w:tblPr>
      <w:tblGrid>
        <w:gridCol w:w="1768"/>
        <w:gridCol w:w="6546"/>
      </w:tblGrid>
      <w:tr w:rsidR="00BD455C">
        <w:trPr>
          <w:tblHead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Kredietsoorten</w:t>
            </w:r>
          </w:p>
        </w:tc>
      </w:tr>
      <w:tr w:rsidR="00BD455C">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Code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Omschrijving</w:t>
            </w:r>
          </w:p>
        </w:tc>
      </w:tr>
      <w:tr w:rsidR="00BD455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ONTVANGST</w:t>
            </w:r>
          </w:p>
        </w:tc>
      </w:tr>
      <w:tr w:rsidR="00BD455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LENINGSOPBRENGST</w:t>
            </w:r>
          </w:p>
        </w:tc>
      </w:tr>
      <w:tr w:rsidR="00BD455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TOEGEWEZEN ONTVANGST</w:t>
            </w:r>
          </w:p>
        </w:tc>
      </w:tr>
      <w:tr w:rsidR="00BD455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VASTLEGGINGSKREDIET</w:t>
            </w:r>
          </w:p>
        </w:tc>
      </w:tr>
      <w:tr w:rsidR="00BD455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VEREFFENINGSKREDIET</w:t>
            </w:r>
          </w:p>
        </w:tc>
      </w:tr>
    </w:tbl>
    <w:p w:rsidR="00031BEB" w:rsidRPr="00E94D18" w:rsidRDefault="00031BEB">
      <w:pPr>
        <w:sectPr w:rsidR="00031BEB" w:rsidRPr="00E94D18">
          <w:headerReference w:type="even" r:id="rId12"/>
          <w:headerReference w:type="default" r:id="rId13"/>
          <w:footerReference w:type="even" r:id="rId14"/>
          <w:footerReference w:type="default" r:id="rId15"/>
          <w:headerReference w:type="first" r:id="rId16"/>
          <w:footerReference w:type="first" r:id="rId17"/>
          <w:type w:val="continuous"/>
          <w:pgSz w:w="11952" w:h="16848"/>
          <w:pgMar w:top="1247" w:right="1814" w:bottom="1247" w:left="1814" w:header="709" w:footer="340" w:gutter="0"/>
          <w:cols w:space="708"/>
        </w:sectPr>
      </w:pPr>
    </w:p>
    <w:p w:rsidR="00031BEB" w:rsidRPr="00E94D18" w:rsidRDefault="00000000" w:rsidP="00666108">
      <w:pPr>
        <w:pStyle w:val="Kop2"/>
      </w:pPr>
      <w:bookmarkStart w:id="29" w:name="tabel-ise-en-indeling-ise"/>
      <w:bookmarkStart w:id="30" w:name="_Toc171584448"/>
      <w:bookmarkStart w:id="31" w:name="_Toc181819999"/>
      <w:r w:rsidRPr="00E94D18">
        <w:lastRenderedPageBreak/>
        <w:t>Tabel ISE en indeling ISE</w:t>
      </w:r>
      <w:bookmarkEnd w:id="29"/>
      <w:bookmarkEnd w:id="30"/>
      <w:bookmarkEnd w:id="31"/>
    </w:p>
    <w:tbl>
      <w:tblPr>
        <w:tblW w:w="5000" w:type="pct"/>
        <w:jc w:val="center"/>
        <w:tblLook w:val="0420" w:firstRow="1" w:lastRow="0" w:firstColumn="0" w:lastColumn="0" w:noHBand="0" w:noVBand="1"/>
      </w:tblPr>
      <w:tblGrid>
        <w:gridCol w:w="469"/>
        <w:gridCol w:w="521"/>
        <w:gridCol w:w="3637"/>
        <w:gridCol w:w="1020"/>
        <w:gridCol w:w="7553"/>
      </w:tblGrid>
      <w:tr w:rsidR="00BD455C">
        <w:trPr>
          <w:tblHeader/>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Indeling ISE</w:t>
            </w:r>
          </w:p>
        </w:tc>
      </w:tr>
      <w:tr w:rsidR="00BD455C">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PR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ISE Omschrijving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Indeling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Indeling ISE omschrijving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BELEIDSVOORBEREIDING, COMMUNICATIE EN ONDERSTEUNINGSENTITEIT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VOOR DE AANPASSING VAN DE LONEN MET TOEPASSING VAN CAO’S EN VOOR UITGAVEN IN HET KADER VAN DE MONITORING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VOOR HET ACTIEPLAN ENERGIEEFFICIENTIE EN VOOR STUDIES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EUROPESE PROJECTEN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VOOR RELANCEPLAN VLAAMSE VEERKRACHT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ONDERSTEUNING PROGRAMMATISCHE AANPAK STIKSTOF (PAS)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NOODFONDS OEKRAINE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REPOWEREU</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DUURZAAM BUDGETTAIR EN FINANCIEEL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GEMEENSCHAPSAANGELEGENHEDEN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GEWESTAANGELEGENHEDEN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OPTIMALISATIE VAN DE FINANCIËLE SITUATIE VAN DE VLAAMSE OVERHEID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SCHADEREGELING VAN RAMPEN EN LANDBOUWRAMPEN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WAARBORGEN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INZAKE CORONA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VLAAMSE WATERWEG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VVM/DE LIJN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BUDGETTAIR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FONDS VOOR DE LASTENDELGING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DOELGERICHT FISCAAL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WOONFISCALITEIT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DIENSTENCHEQUES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KILOMETERHEFFING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EFFICIENTE INNING EN INVORDERING VAN DE BELASTINGEN IN EIGEN 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HEFFINGEN OP LEEGSTAANDE, VERKROTTE, ONGESCHIKTE OF ONBEWOONBARE WONINGEN EN/OF GEBOUWEN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JAARLIJKSE VERKEERSBELASTING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BELASTING OP INVERKEERSTELLING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EUROVIGNET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ONROERENDE VOORHEFFING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ERFBELASTINGEN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REGISTRATIEBELASTINGEN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PLANBATENHEFFING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BRUTO OPCENTIEMEN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AUTOMATISCHE ONTSPANNINGSTOESTELLEN EN SPELEN EN WEDDENSCHAPPEN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JOBBONUS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FISCALITEIT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BRV-FONDS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FINANCIELE OPERATIES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ACTIEF SCHULDBEHEER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FINANCIELE OPERATIES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ACTIEF RISICOMANAGEMENT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BOEKHOUDING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CORRECTE BOEKHOUDING VOEREN EN BEWAKEN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INTERNATIONALISERING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BELEIDSMONITORING/STUDIES/EVALUATIES/ADVIEZEN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BELEIDSMONITORING/STUDIES/EVALUATIES/ADVIEZEN - VARIO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BELEIDSMONITORING/STUDIES/EVALUATIES/ADVIEZEN - COF. STEUNPUNT DUURZAAM MATERIALENBEHEER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O&amp;O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EX FFEU</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 UNESCO TRUSTFONDS VOOR WETENSCHAPPEN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UNU-CRIS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 - ECOOM-STORE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PMV GROEP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ECONOMISCH OVERHEIDSINSTRUMENTARIUM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HANDELSHUURLENING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LENINGEN IN HET KADER VAN DE OEKRAINECRISIS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PMV - STANDAARDWAARBORGEN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FLANDERS FUTURE TECH FUND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BEVORDEREN VAN ONDERNEMERSCHAP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DIGITAAL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FLANDERS TECHNOLOGY INTERNATIONAL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VERVOERMAATSCHAPPIJ - DE LIJN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 (VEB)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INSTELLING VOOR TECHNOLOGISCH ONDERZOEK NV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WETENSCHAPPELIJK ONDERZOEK (FWO)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LRM GROEP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MILIEUMAATSCHAPPIJ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HET GEMEENSCHAPSONDERWIJS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INTERNATIONAAL ONDERNEMEN (FIT)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PMV GROEP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HOGESCHOLENRAAD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ONDERNEMERSCHAP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FLANDERS DISTRICT OF CREATIVITY</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BELEIDSVOORBEREIDING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INTERUNIVERSITAIRE RAAD (VLIR)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STIMULEREN VAN GROEI, TRANSFORMATIE EN INNOVATIE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KONINKLIJKE VLAAMSE ACADEMIE VAN BELGIE VOOR WETENSCHAPPEN EN KUNSTEN (KVAB)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PLANTENTUIN MEISE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AUDIOVISUEEL FONDS (VAF)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LRM GROEP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FLANDERS DISTRICT OF CREATIVITY</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OPENBARE VLAAMSE AFVALSTOFFENMAATSCHAPPIJ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PARLEMENT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MILIEUMAATSCHAPPIJ (VMM)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 (VEB)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FLANDERS TECHNOLOGY INTERNATIONAL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INSTELLING VOOR TECHNOLOGISCH ONDERZOEK NV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PMV GROEP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WETENSCHAPPELIJK ONDERZOEK (FWO)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INSTITUUT VOOR DE ZEE (VLIZ)</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INTERUNIVERSITAIR INSTITUUT VOOR BIOTECHNOLOGIE (VIB)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GROEI-ONDERSTEUNING KMO'S EN GROEIBEDRIJVEN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RUIMTELIJKE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STIMULEREN VAN OPTIMALE OMGEVINGSFACTOREN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RUIMTELIJKE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VH INSTITUUT VOOR LANDBOUW- EN VISSERIJONDERZOEK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RUIMTELIJKE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RUIMTELIJKE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PMV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RUIMTELIJKE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RUIMTELIJKE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VLAAMSE WATERWEG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VLIR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KVAB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 - OJO, BOF METHUSALEM EN TENURE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ITG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ALAMIRE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 DOOR AGENTSCHAPPEN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ORPHEUS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VLIZ</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APM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DOMEINSPECIFIEK FUNDAMENTEEL WETENSCHAPPELIJK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LISSABONSTRATEGIE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KENNISCENTRUM DATA EN 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 - LISSABONSTRATEGIE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POST INITIEEL 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VLERICK - AMS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BRUGFUNCTIE FUNDAMENTEEL EN TOEGEPAST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STRATEGISCHE ONDERZOEKSCENTRUM IMEC</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BRUGFUNCTIE FUNDAMENTEEL EN TOEGEPAST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STRATEGISCHE ONDERZOEKSCENTRUM FLANDERS MAKE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BRUGFUNCTIE FUNDAMENTEEL EN TOEGEPAST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REGENERATIEVE GENEESKUNDE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BRUGFUNCTIE FUNDAMENTEEL EN TOEGEPAST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ENERGYVILLE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BRUGFUNCTIE FUNDAMENTEEL EN TOEGEPAST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BRUGFUNCTIE FUNDAMENTEEL EN TOEGEPAST 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VALORISATIE ONDERZOEKSRESULTATEN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 IOF - INTERFACEDIENSTEN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INNOVATIESTEUN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 DOOR BEDRIJVEN EN SAMENWERKINGSVERBANDEN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INFRASTRUCTUURFONDS VOOR PERSOONSGEBONDEN AANGELEGENHEDEN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 (VEB)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MUNTPUNT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VDAB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VLIZ</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INBO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TOEGANKELIJK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LRM GROEP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PLANTENTUIN MEISE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MAATSCHAPPIJ VOOR SOCIAAL WONEN (VMSW)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VVM/DE LIJN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INSTELLING VOOR TECHNOLOGISCH ONDERZOEK NV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INTERUNIVERSITAIR INSTITUUT VOOR BIOTECHNOLOGIE (VIB)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INNOVATIEKRACHT ONDERNEMINGEN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 EN INNOVATIE VOOR WETENSCHAPPELIJKE, INDUSTRIËLE OF TECHNOLOGISCHE ONTWIKKELING INZAKE VEILIGHEID- (EN DEFENSIE) THEMA’S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WETENSCHAPSCOMMUNICATIE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SENSIBILISERING EN SAMENLEVING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WETENSCHAPSCOMMUNICATIE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SENSIBILISERING EN SAMENLEVING-RVO SOCIETY</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WETENSCHAPSCOMMUNICATIE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SENSIBILISERING EN SAMENLEVING-FTI</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WETENSCHAPSCOMMUNICATIE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 EXPERTISECELLEN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WETENSCHAPSCOMMUNICATIE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SENSIBILISERING EN SAMENLEVING-FWO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WETENSCHAPSCOMMUNICATIE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EG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VLOR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PROVISIONEEL KREDIET VOOR UITGAVEN (VOOR PERSONEEL, INSTELLINGEN EN LEERLINGEN) OM DE ONDERWIJSKWALITEIT TE VERHOGEN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PROVISIONEEL KREDIET IN HET KADER VAN DIGISPRONG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 BASISONDERWIJS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GEWOON BASISONDERWIJS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BUITENGEWOON BASISONDERWIJS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 SECUNDAIR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GEWOON SECUNDAIR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BUITENGEWOON SECUNDAIR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SPECIFIEKE LOONBETALINGEN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ONDERWIJSINTERNATEN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 LEERSTEUNCENTRA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KLEUTER- EN LEERPLICHTONDERWIJS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LEERSTEUNCENTRA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 - BASISFINANCIERING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 - ANDERE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DEELTIJDS KUNSTONDERWIJS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 DEELTIJDS KUNSTONDERWIJS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DEELTIJDS KUNSTONDERWIJS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DEELTIJDS KUNSTONDERWIJS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VOLWASSENENONDERWIJS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 VOLWASSENENONDERWIJS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VOLWASSENENONDERWIJS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VOLWASSENENONDERWIJS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VOLWASSENENONDERWIJS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VOLWASSENENONDERWIJS - ANDERE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ONDERWIJSINFRASTRUCTUUR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IN INFRASTRUCTUUR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ONDERWIJSINFRASTRUCTUUR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LUCHTKWALITEITSFONDS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ONDERWIJSINFRASTRUCTUUR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GO! - 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ONDERWIJSINFRASTRUCTUUR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AGION - 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 PEDAGOGISCHE BEGELEIDING EN INSPECTIE LEVENSBESCHOUWELIJKE VAKKEN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PEDAGOGISCHE BEGELEIDING EN INSPECTIE LEVENSBESCHOUWELIJKE VAKKEN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 CENTRA VOOR LEERLINGENBEGELEIDING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CENTRA VOOR LEERLINGENBEGELEIDING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LEERLING-, STUDENT- EN INSTELLINGGEBONDEN 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NASCHOLING, PROFESSIONALISERING EN ARBEIDSOMSTANDIGHEDEN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ONDERZOEK EN INNOVATIE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INTERNATIONALISERING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ONDERWIJS-ARBEIDSMARKT EN LEVENSLANG LEREN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INFORMATIE, COMMUNICATIE EN SENSIBILISERING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SPECIFIEKE 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HORIZONTALE EN ANDERE BELEIDSTHEMA'S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KWALITEIT VAN HET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MOEV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DIENST VOOR DE PERSONEELSLEDEN VAN HET GO!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GO! - WERKING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ONDERWIJSINSTELLINGEN EN ONDERWIJSVELD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AGION - WERKING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STUDIETOELAGEN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STUDIEFINANCIERING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ONDERWIJSINSPECTIE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KWALITEITSTOEZICHT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PERSONEELSLEDEN MET VERLOF VOOR OPDRACHT VOOR BELEIDSDOMEIN G (EX-PROVINCIES)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GA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INTERSECTORAAL AKKOORD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INTERSECTORAAL AKKOORD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PREVENTIE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UITGAVEN IN HET PREVENTIEF GEZONDHEIDSBELEID N.A.V. COVID-19</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BELEIDSONTWIKKELING EN -ONDERSTEUNING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BELEIDSINFORMATIE EN DATA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RAAD WVG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CICOV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EVA VASGAZ</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ARMOEDEBELEID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ARMOEDEBESTRIJDING EN SAMENLEVINGSOPBOUW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ARMOEDEBELEID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COORDINATIE VAN HET ARMOEDEBESTRIJDINGSBELEID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VRIJWILLIGERSWERK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LOKAAL SOCIAAL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EVA INTEGRATIE EN INBURGERING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VDAB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INTERSECTORAAL AKKOORD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INTERSECTORAAL AKKOORD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GEZONDHEIDSBELEID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 EN GEZONDHEIDSBELEID ALGEMEEN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GEZONDHEIDSBELEID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KONINKLIJKE VLAAMSE ACADEMIE VAN BELGIE VOOR WETENSCHAPPEN EN KUNSTEN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PREVENTIE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PREVENTIEF GEZONDHEIDSBELEID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WOONZORG EN EERSTE LIJN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 EERSTELIJNGEZONDHEIDSZORG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WOONZORG EN EERSTE LIJN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IMPULSEO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GESPECIALISEERDE ZORG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 OVER ZIEKENHUIZEN EN GEESTELIJKE GEZONDHEIDSZORG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JEUGDHULP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INTEGRALE JEUGDHULP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JEUGDHULP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OPGROEIEN REGIE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JEUGDHULP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PERSONEN MET EEN HANDICAP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GROEIPAKKET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WERKINGSUITGAVEN GEZINSBELEID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GROEIPAKKET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TOELAGEN GEZINSBELEID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GROEIPAKKET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KINDERBIJSLAGFONDSEN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GROEIPAKKET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OPGROEIEN REGIE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GROEIPAKKET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VUTG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GEINTEGREERD GEZINSBELEID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KINDEROPVANG, PREVENTIEVE GEZINSONDERSTEUNING, ADOPTIE,…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GEINTEGREERD GEZINSBELEID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OPGROEIEN REGIE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GEINTEGREERD GEZINSBELEID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TOELEIDING NAAR ZORG EN ONDERSTEUNING EN NAAR HULPMIDDELEN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VAN HULPMIDDELEN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VAN RECHTSTREEKS TOEGANKELIJKE ZORG EN 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 VAN NIET RECHTSTREEKS TOEGANKELIJKE ZORG EN 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FINANCIERINGEN VAN ONDERSTEUNENDE EN INTERMEDIAIRE ORGANISATIES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BELEIDSVOORBEREIDING EN -UITVOERING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INTEGRATIE EN INBURGERING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PERSONEN MET EEN HANDICAP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PERSONEN MET EEN BEPERKING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OPGROEIEN REGIE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TEGEMOETKOMING EN HULP AAN BEJAARDEN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ZORGVERZEKERING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BASISONDERSTEUNINGSBUDGET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MAXIMUMFACTUUR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THUIS- EN OUDERENZORGBELEID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THUIS- EN GEZINSZORG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REVALIDATIE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GEESTELIJKE GEZONDHEIDSZORG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MOBILITEIT EN HULPMIDDELEN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RESIDENTIELE OUDERENZORG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MULTIDISCIPLINAIR OVERLEG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REVALIDATIE ZIEKENHUIZEN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REVALIDATIE VOORZIENINGEN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PSYCHIATRISCHE VERZORGINGSTEHUIZEN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MULTIDISCIPLINAIRE  BEGELEIDINGSEQUIPES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UITVOERING SOCIALE AKKOORDEN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VERSTERKING OUDERENZORGBELEID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SOCIALE BESCHERMING (VSB)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BESCHERMING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VZW VLAAMSE ZORGKAS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WELZIJNS- EN VERZORGINGSINFRASTRUCTUUR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VLABZORGINVEST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VIPA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TRANSVERSAAL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INTERMEDIAIRE ORGANISATIES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EN INTERREGIONAAL BELEID VERSTERKEN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BELEIDSVOORBEREIDING EN BELEIDSEVALUATIE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TEWERKSTELLING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BEHEER CULTUURGOEDEREN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SPECTRUMVEILING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BELEIDSWERKING EN INTERNATIONAAL BELEID ONDERSTEUNEN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VZW DE RAND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INVESTEREN IN 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PLATFORM KUNST IN OPDRACHT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INVESTEREN IN 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DUURZAME CULTUUR- EN JEUGDINFRASTRUCTUUR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INVESTEREN IN 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DUURZAME CULTUUR- EN JEUGDINFRASTRUCTUUR (FONDS INFRASTRUCTUUR CULTUUR EN JEUGD)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INVESTEREN IN 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OPERA BALLET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INVESTEREN IN 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KONINKLIJKE ACADEMIE VOOR NEDERLANDSE TAAL EN LETTEREN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INVESTEREN IN 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LITERATUUR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KONINKLIJK MUSEUM VOOR SCHONE KUNSTEN ANTWERPEN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FONDS VOOR DE LASTENDELGING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KUNSTEN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CULTUREEL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SOCIAAL-CULTUREEL 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VOEREN - BUITENDIENSTEN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BOVENLOKAAL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INTERMEDIAIRE ORGANISATIES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AANKOOP EN SUBSIDIERING VAN DE RESTAURATIE VAN TOPSTUKKEN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MUSEUM VLAAMSE GESCHIEDENIS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ENERGIEMAATREGELEN CULTUUR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Z33</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EVA VZW KONINKLIJK MUSEUM VOOR SCHONE KUNSTEN ANTWERPEN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BEHEER KUNSTSITE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FRANS MASEREEL CENTRUM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RADIO- EN TELEVISIEOMROEP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LANDCOMMANDERIJ ALDEN BIESEN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KASTEELDOMEIN GAASBEEK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MUSEUM VOOR HEDENDAAGSE KUNST ANTWERPEN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ANTWERP SYMPHONY ORCHESTRA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KONINKLIJKE ACADEMIE VOOR NEDERLANDSE TAAL EN LETTEREN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SINGEL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OPERA BALLET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LITERATUUR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AUDIOVISUEEL FONDS (FILMFONDS)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TOPSTUKKENFONDS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WETENSCHAPPELIJK ONDERZOEK -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KUNSTEN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CULTUREEL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SOCIAAL-CULTUREEL 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BOVENLOKAAL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CULTURELE 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KUNSTEN EN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EN INTERREGIONAAL CULTUURBELEID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BILATERALE EN INTERREGIONALE SAMENWERKING VERSTERKEN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EN INTERREGIONAAL CULTUURBELEID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EUROPADESKS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EN INTERREGIONAAL CULTUURBELEID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FILMKEURING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LANDELIJK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BOVENLOKAAL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INTERMEDIAIRE ORGANISATIES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BEHEER VAN TENTEN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VZW DE RAND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UITLEENDIENST KAMPEERMATERIAAL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LANDELIJK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JEUGDPROJECTEN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BOVENLOKAAL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EN INTERREGIONAAL JEUGDBELEID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BILATERALE EN INTERREGIONALE SAMENWERKING VERSTERKEN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PENSIOENLASTEN VRT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ERKENNINGEN RADIO-OMROEPORGANISATIES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LANDELIJK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REGIONAAL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INTERMEDIAIRE ORGANISATIES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MEDIAORGANISATIES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AUDIOVISUEEL FONDS (GAMEFONDS EN MEDIAFONDS)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MEDIAPROJECTEN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LANDELIJK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EN INTERREGIONAAL MEDIABELEID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BILATERALE EN INTERREGIONALE SAMENWERKING VERSTERKEN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ONAFHANKELIJKE TOEZICHTHOUDER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STERKE REGULATOR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ONAFHANKELIJKE TOEZICHTHOUDER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REGULATOR VOOR DE MEDIA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OPENBARE OMROEP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RADIO- EN TELEVISIEOMROEP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MILIEUMAATSCHAPPIJ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RAND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MOEV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VOOR ALLEN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HET VOEREN VAN EEN PLANMATIG SPORTINFRASTRUCTUURBELEID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HEUSDEN-ZOLDER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GEZOND EN ETHISCH SPORTEN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SPORTERS IN VLAANDEREN STIMULEREN EN RESPONSABILISEREN TOT GEZOND EN ETHISCH SPORTEN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TOPSPORT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TOPSPORTBELEID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EN INTERREGIONAAL SPORTBELEID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INTERNATIONAAL SPORTBELEID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ANTI-DOPING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DOPINGBESTRIJDING IN DE SPORT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ANTI-DOPING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MAATREGELEN VOOR DE ONDERSTEUNING VAN HET WERKGELEGENHEIDSBELEID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COMPETITIVITEITSPROVISIE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TEWERKSTELLINGSBELEID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EUROPEES SOCIAAL FONDS (ESF)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ADMINISTRATIEVE GELDBOETEN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MET BETREKKING TOT MAATREGELEN 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AMIF 2021-2027</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RRF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SERV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DOELGROEPVERMINDERINGEN SOCIALE ZEKERHEID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ACTIVERINGSUITKERINGEN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JOBBONUS PLUS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WERKHERVATTINGSTOESLAG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JONGERENBONUS EN STARTBAANOVEREENKOMSTEN GEWEST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SECTORALE DOELGROEPVERMINDERINGEN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TEWERKSTELLINGSPROGRAMMA'S EN AANWERVINGSINCENTIVES VOOR LANGDURIG WERKZOEKENDEN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BEROEPSKAARTEN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TRANSITIEPREMIE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SOCIAAL FONDS VOOR HET SOCIO-CULTUREEL 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RADIO- EN TELEVISIEOMROEP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VDAB - WERK-ZORGTRAJECTEN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VDAB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LOOPBANEN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DIENSTENCHEQUES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LOOPBANEN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AANMOEDIGINGSPREMIES SOCIAL PROFIT EN PRIVÉ</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LOOPBANEN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ZORGKREDIET - VLAAMS GEWEST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LOOPBANEN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ZORGKREDIET - VLAAMSE GEMEENSCHAP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LOOPBANEN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AANMOEDIGINGSPREMIES LANDINGSBANEN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DUURZAME ARBEIDSMARKT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SECTORFONDSEN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DUURZAME ARBEIDSMARKT (WERK)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FOCUS OP TALENT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DUURZAME ARBEIDSMARKT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ONDERSTEUNINGSMAATREGELEN SOCIALE ECONOMIE EN DUURZAAM EN SOCIAAL ONDERNEMERSCHAP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DUURZAME ARBEIDSMARKT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HET VERSTREKKEN VAN LENINGEN IN HET KADER VAN DE SOCIALE ECONOMIE EN HET DUURZAAM ONDERNEMERSCHAP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DUURZAME ARBEIDSMARKT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INTERNATIONAAL ONDERNEMEN (FIT)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COLLECTIEF MAATWERK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LOKALE DIENSTENECONOMIE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ARBEIDSMATIGE ACTIVITEITEN IN DE SOCIALE ECONOMIE (AMA 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SINE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DOELGROEPVERMINDERING GESCO'S SOCIALE WERKPLAATSEN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INDIVIDUEEL MAATWERK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ACTIVERING (SOCIALE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IMW - LOONPREMIES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COMPETENTIES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BETAALD EDUCATIEF VERLOF + START-EN STAGEBONUS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COMPETENTIES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EXPERTISECENTRUM INNOVATIEVE LEERWEGEN - LEVENSLANG LEREN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COMPETENTIES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MENTORKORTINGEN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COMPETENTIES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KWALIFICEREND WERKPLEKLEREN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COMPETENTIES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OPLEIDINGEN IN UITVOERING VAN VIA - VIVO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COMPETENTIES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VDAB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FONDS VOOR LANDBOUW EN 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LAND- EN TUINBOUW EN 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COMMUNICATIE LAND- EN TUINBOUW EN 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TOEZICHT EN HANDHAVING LANDBOUWDECREET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VILT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UITVOERING GBCS EN ERKENNING VLAAMS BETAALORGAAN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TOELAGEN LAND- EN TUINBOUW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GEMEENSCHAPPELIJK LANDBOUWBELEID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HET LANDBOUWINFORMATIENETWERK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PREMIESUBSIDIE VOOR EEN BREDE WEERSVERZEKERING IN DE LANDBOUWSECTOR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FONDS VOOR LANDBOUW EN 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LANDBOUWRAMP 2019</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TEGEMOETKOMINGEN LAND- EN TUINBOUW IN HET KADER VAN CORONA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RENDAC-SUBSIDIES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 EN TUINBOUW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VLIF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VISSERIJ EN AQUACULTUUR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SCHEEPSJONGEREN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VISSERIJ EN AQUACULTUUR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FIVA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LANDBOUW- EN ZEEVISSERIJONDERZOEK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PROMOTIE LANDBOUW, TUINBOUW EN ZEEVISSERIJ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CENTRUM VOOR AGRO- EN VISSERIJMARKETING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LUCHTHAVENBELEID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LUCHTHAVENBELEID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UITBATING REGIONALE LUCHTHAVENS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UITBATING REGIONALE LUCHTHAVENS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MD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LUCHTHAVENINFRASTRUCTUUR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LUCHTHAVENINFRASTRUCTUUR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LUCHTHAVENINFRASTRUCTUUR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LUCHTHAVENS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LUCHTHAVENINFRASTRUCTUUR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LUCHTHAVENONTWIKKELINGSMAATSCHAPPIJ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COFINANCIERING SPOOR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BIJKOMEND EXPLOITATIEBUDGET VVM DE LIJN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COMBIMOBILITEITSFONDS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COMBIMOBILITEIT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VERVOER OP MAAT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VERVOERMAATSCHAPPIJ DE LIJN - VERVOER OP MAAT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PENDELFONDS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BASISBEREIKBAARHEID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VERVOERMAATSCHAPPIJ DE LIJN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BELEIDSONDERSTEUNING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XPERTA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KORTING BEDRIJFSVOORHEFFING WETENSCHAPPELIJK ONDERZOEKERS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BELEIDSCAPACITEIT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ALGEMENE BELEIDSONDERSTEUNING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 XPERTA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MODI-OVERSCHRIJDEND MOBILITEITSBELEID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ALGEMEEN MOBILITEITSBELEID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MODI-OVERSCHRIJDEND MOBILITEITSBELEID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INSPELEN OP (INVESTERINGS)OPPORTUNITEITEN BINNEN HET BELEIDSDOMEIN MOBILITEIT EN OPENBARE WERKEN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MODI-OVERSCHRIJDEND MOBILITEITSBELEID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VERGROENING MOBILITEIT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MODI-OVERSCHRIJDEND MOBILITEITSBELEID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INFRASTRUCTUURFONDS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VERKEERSVEILIGHEID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VERKEERSVEILIGHEID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VERKEERSVEILIGHEID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VERKEERSVEILIGHEID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BEHEERSMAATSCHAPPIJ ANTWERPEN MOBIEL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VERKEERSVEILIGHEID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WERKVENNOOTSCHAP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VERKEERSVEILIGHEID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STICHTING VERKEERSKUNDE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KILOMETERHEFFING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SUBSIDIES ECOLOGISCH EN VEILIG TRANSPORT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VERKEERSBELEID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WEGINFRASTRUCTUUR ALGEMEEN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WEGINFRASTRUCTUUR ALGEMEEN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ONDERHOUD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ONDERHOUD WEGINFRASTRUCTUUR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BESCHIKBAARHEIDSVERGOEDINGEN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FFEU</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LEEFBAARHEIDSPROJECTEN IN DE STEDELIJKE ZONES ROND DE RING OM ANTWERPEN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LEEFBAARHEIDSPROJECTEN OOSTERWEEL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STRUCTUREEL ONDERHOUD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BEHEERSMAATSCHAPPIJ ANTWERPEN MOBIEL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BEHEERSMAATSCHAPPIJ ANTWERPEN MOBIEL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WEGINFRASTRUCTUUR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WERKVENNOOTSCHAP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HAVEN- EN WATERBELEID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HAVEN- EN WATERBELEID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HAVEN- EN WATERBELEID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NEDERLANDSE SCHELDECOMMISSIE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WATERINFRASTRUCTUUR ALGEMEEN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WATERINFRASTRUCTUUR ALGEMEEN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WATERINFRASTRUCTUUR ALGEMEEN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VLAAMSE WATERWEG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ONDERHOUD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ONDERHOUD WATERINFRASTRUCTUUR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ONDERHOUD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KAPITAAL AMORAS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WATERINFRASTRUCTUUR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SAMENWERKING MET NEDERLAND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LEEFMILIEU EN NATUUR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VLAAMSE WATERWEG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INVESTERINGEN WATERINFRASTRUCTUUR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VLAAMSE WATERWEG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SCHEEPVAARTVERKEER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VLOT EN VEILIG SCHEEPVAARTVERKEER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SCHEEPVAARTVERKEER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TERUGBETALING NEDERLANDS LOODSWEZEN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SCHEEPVAARTVERKEER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WANDELAAR INVEST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SCHEEPVAARTVERKEER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INSTITUUT VOOR DE ZEE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SCHEEPVAARTVERKEER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VLOOT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SCHEEPVAARTVERKEER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LOODSWEZEN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SAR RUIMTELIJKE ORDENING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SAR MINARAAD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PLANNEN MAKEN EN ACTIEF OP HET TERREIN UITVOEREN MET ENGAGEMENTEN VOOR EEN GEZOND EN DUURZAAM WATERSYSTEEM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NUTRIENTENVERLIEZEN VANUIT DE LAND- EN TUINBOUW NAAR HET OPPERVLAKTE- EN GRONDWATER VERDER VERMINDEREN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ZORGEN VOOR EEN SLUITENDE FINANCIERING VAN HET WATERBELEID - OVERDRACHT AAN DE OPENBARE WATERDISTRIBUTIENETWERKEN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TERUGBETALINGEN IKV MILIEUHEFFINGEN MBT OPPERVLAKTEWATEREN EN GRONDWATERBEHEER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DE WATERHUISHOUDING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INFORMATIE VLAANDEREN (EV IV)</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INNOVEREN EN ONDERNEMEN (FIO)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VLAAMSE WATERWEG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MILIEUMAATSCHAPPIJ (VMM)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 (VLM)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BODEM EN ONDERGROND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ONDERBOUWD BODEMBELEID VIA HERSTEL VAN BODEMDIENSTEN EN BODEMZORG EN VIA HET VERSTANDIG BENUTTEN VAN DE ONDERGROND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BODEM EN ONDERGROND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OPENBARE VLAAMSE AFVALSTOFFENMAATSCHAPPIJ (OVAM)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BODEM EN ONDERGROND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 MAKEN NATUUR EN NATUURBELEVING TOT EEN VERBINDEND ELEMENT IN DE SAMENLEVING, VIA EEN NETTO TOENAME AAN NATUUR EN BOS MET HOGE KWALITEIT, EEN PASSEND BEHEER EN BESCHERMING VAN NATUUR EN EEN DOELTREFFEND SOORTENBELEID- EN 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DOELTREFFEND SOORTENBELEID- EN BEHEER - VISSERIJFONDS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DOELGERICHTE DEELNAME AAN HET INTERNATIONAAL EN EUROPEES BELEID - FONDS EU COFINANCIERING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 MAKEN NATUUR EN NATUURBELEVING TOT EEN VERBINDEND ELEMENT IN DE SAMENLEVING, VIA EEN NETTO TOENAME AAN NATUUR EN BOS MET HOGE KWALITEIT - BOSSENCOMPENSATIEFONDS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DOELTREFFEND SOORTENBELEID- EN BEHEER - JACHTFONDS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WETENSCHAPPELIJKE ONDERBOUWING EN EVALUATIE VOOR EEN DOELTREFFEND BIODIVERSITEITSBELEID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WETENSCHAPPELIJKE ONDERBOUWING EN EVALUATIE VOOR EEN DOELTREFFEND BIODIVERSITEITSBELEID (FONDS INBO)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INSTITUUT VOOR NATUUR- EN BOSONDERZOEK (EV INBO)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NATUUR EN BIODIVERSITEIT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 (VLM)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PLATTELANDSBELEID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SPECIFIEK PLATTELANDSBELEID VOOR PLATTELANDSUITDAGINGEN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PLATTELANDSBELEID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PLATTELANDSBELEID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 (VLM)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LUCHT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 GAAN VOOR ZUIVERE LUCHT EN ONDERBOUWEN (LOKAAL) LUCHTBELEID VIA INNOVATIEVE MILIEUMONITORING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AFVAL EN MATERIALEN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DEMATERIALISEREN EN HET SLUITEN VAN MATERIAALKRINGLOPEN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AFVAL EN MATERIALEN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OPENBARE VLAAMSE AFVALSTOFFENMAATSCHAPPIJ (OVAM)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AFVAL EN MATERIALEN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VIA BIJKOMENDE INSPANNINGEN BRONNEN VAN HINDER AANPAKKEN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ZORGEN VOOR DE REALISATIE VAN EEN BOUWSHIFT EN EEN ROBUUSTE OPEN RUIMTE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 ALS KENNIS- EN EXPERTISECENTRUM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BOVENLOKAAL OMGEVINGSBELEID VERBONDEN MET DE SAMENLEVING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HANDHAVING ALS SLUITSTUK VAN EEN SLAGKRACHTIG OMGEVINGSBELEID VOOR RUIMTE EN MILIEU</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ZORGEN VOOR DE REALISATIE VAN EEN BOUWSHIFT EN EEN ROBUUSTE OPEN RUIMTE - PLANBATEN EN PLANSCHADE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BINNENLANDS BESTUUR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ZORGEN VOOR EEN ROBUUSTE OPEN RUIMTE - FONDS VOOR LANDINRICHTING EN NATUURLIJKE RIJKDOMMEN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ZORGEN VOOR EEN ROBUUSTE OPEN RUIMTE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ZORGEN VOOR DE REALISATIE VAN EEN BOUWSHIFT EN EEN ROBUUSTE OPEN RUIMTE - UITVOEREN EN ONDERSTEUNEN VAN INVESTERINGSPROJECTEN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RUBICONFONDS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 (VLM) - GEBRUIKERSSCHADE EN KAPITAALSCHADE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INFRASTRUCTUURFONDS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BRV-FONDS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OMGEVINGSBELEID VOOR RUIMTE EN MILIEU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 (VLM)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NAAR EEN SAMENHANGEND OMGEVINGSINSTRUMENTARIUM</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DOELGERICHTE DEELNAME AAN HET INTERNATIONAAL EN EUROPEES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OMGEVINGSBELEID VOOR EN MET BETROKKENHEID VAN BURGER EN MAATSCHAPPIJ, MET HET OOG OP HET VERHOGEN VAN HET MAATSCHAPPELIJK DRAAGVLAK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DOELGERICHTE DEELNAME AAN HET INTERNATIONAAL EN EUROPEES BELEID: FONDS EU-COFINANCIERING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NAAR EEN SAMENHANGEND OMGEVINGSINSTRUMENTARIUM: VLARELFONDS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NAAR EEN SAMENHANGEND OMGEVINGSINSTRUMENTARIUM: OMGEVINGSFONDS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PLANTENTUIN MEISE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INSTITUUT VOOR LANDBOUW EN VISSERIJONDERZOEK (EV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INSTELLING VOOR TECHNOLOGISCH ONDERZOEK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OMGEVING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VRAAGZIJDE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BETAALBARE WONINGMARKT MET WOONZEKERHEID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VRAAGZIJDE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WAARBORGFONDS SOCIALE LENINGEN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VRAAGZIJDE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WOONZEKERHEID VERHOGEN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VRAAGZIJDE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TER BESTRIJDING VAN DE UITHUISZETTINGEN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VRAAGZIJDE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WONINGFONDS (VWF)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AANBODZIJDE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BETER EN BREDER WOONAANBOD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AANBODZIJDE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BETER EN BREDER WOONAANBOD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AANBODZIJDE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MAATSCHAPPIJ VOOR SOCIAAL WONEN (VMSW)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AANBODZIJDE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FINANCIERING URGENTIEPLAN SOCIALE HUISVESTING (UPSH)</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AANBODZIJDE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GARANTIEFONDS VOOR DE HUISVESTING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AANBODZIJDE WONINGMARKT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FINANCIERINGSFONDS VOOR GROND- EN WOONBELEID VOOR VLAAMS-BRABANT (VLABINVEST)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WONINGKWALITEIT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GROTER AANDEEL VAN DE WONINGEN IS KWALITEITSVOL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WONINGKWALITEIT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GROTER AANDEEL VAN DE WONINGEN IS KWALITEITSVOL (FONDS VOOR DE WOONINSPECTIE)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WONEN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GENERIEKE BELEIDSDOELSTELLINGEN VAN HET BELEIDSVELD WONEN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WONEN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GENERIEKE BELEIDSDOELSTELLINGEN VAN HET BELEIDSVELD WONEN (FONDS VOOR DE HUISVESTING)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WONEN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PROVISIONEEL KREDIET VOOR BELEIDS- EN WERKINGSUITGAVEN BINNEN HET BELEIDSVELD WONEN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WONEN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UITBOUWEN VAN MILIEUVRIENDELIJKE ENERGIEPRODUCTIE, SLIMME NETWERKINFRASTRUCTUUR, EFFICIENT NETBEHEER EN FLEXIBEL GEBRUIK EN PRODUCTIE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TRANSITIE NAAR EEN ENERGIEZUINIG EN KLIMAATNEUTRAAL GEBOUWENPARK ONDERSTEUNEN EN EEN SOCIAAL RECHTVAARDIGE ENERGIETRANSITIE VORMGEVEN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IMPULSPROJECTEN ENERGIEBELEID (ENERGIEFONDS)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DOELGERICHTE DEELNAME AAN HET INTERNATIONAAL EN EUROPEES BELEID - FONDS EU COFINANCIERING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BETAALBAARHEID VAN ENERGIE BEWAKEN VOOR ALLE DOELGROEPEN (ENERGIEFONDS)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IMPULSPROJECTEN ENERGIEBELEID VIA KLIMAATFONDSFINANCIERING (ENERGIEFONDS)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NOODKOOPFONDS (ENERGIEFONDS)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OPTIMALE INVULLING EUROPESE HERNIEUWBARE ENERGIEDOELSTELLINGEN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VERSNELLING WONINGRENOVATIE EN HERNIEUWBARE ENERGIE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BETAALBAARHEID VAN ENERGIE BEWAKEN VOOR ALLE DOELGROEPEN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REGULATOR VAN DE ELEKTRICITEITS- EN GASMARKT (VREG)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 (VEB)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DIERENWELZIJN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ONTWIKKELEN VAN EEN COHERENT EN VOORUITSTREVEND DIERENWELZIJNSBELEID, EEN EFFICIENTE SENSIBILISERINGSSTRATEGIE EN EEN KORDAAT CONTROLE- EN HANDHAVINGSBELEID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DIERENWELZIJN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ONTWIKKELEN VAN EEN COHERENT EN VOORUITSTREVEND DIERENWELZIJNSBELEID, EEN EFFICIENTE SENSIBILISERINGSSTRATEGIE EN EEN KORDAAT CONTROLE- EN HANDHAVINGSBELEID (DIERENWELZIJNSFONDS)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DIERENWELZIJN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ONROEREND ERFGOED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ZORG VOOR ONROEREND ERFGOED VOOR IEDEREEN VANZELFSPREKEND MAKEN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ONROEREND ERFGOED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ZORG VOOR ONROEREND ERFGOED VOOR IEDEREEN VANZELFSPREKEND MAKEN (FONDS ONROEREND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THEMA-OVERSCHRIJDEND INSTRUMENTARIUM ONROEREND ERFGOED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ZORG VOOR ONROEREND ERFGOED VOOR IEDEREEN VANZELFSPREKEND MAKEN (FONDS HANDHAVING ONROEREND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PARTNERSCHAPPEN ONROERENDERFGOEDZORG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ZORG VOOR ONROEREND ERFGOED VOOR IEDEREEN VANZELFSPREKEND MAKEN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PARTNERSCHAPPEN ONROERENDERFGOEDZORG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ONDERSTEUNEN VAN ONROERENDERFGOEDINITIATIEVEN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PARTNERSCHAPPEN ONROERENDERFGOEDZORG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ONDERSTEUNEN VAN DE WERKING VAN PRIORITAIRE ONROERENDERFGOEDPARTNERS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PARTNERSCHAPPEN ONROERENDERFGOEDZORG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STIMULEREN VAN INTERLOKALE SAMENWERKING, DEPOTWERKING EN ARCHEOLOGIEFONDSEN EN VAN PROJECTEN VOOR ONDERZOEK EN VOOR EDUCATIE EN PUBLIEKSWERKING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KWALITEIT ONROERENDERFGOEDZORG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ONDERSTEUNEN VAN ONROERENDERFGOEDINITIATIEVEN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KWALITEIT ONROERENDERFGOEDZORG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ONDERSTEUNEN VAN EEN KWALITEITSVOL ONROERENDERFGOEDBEHEER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PLANTENTUIN MEISE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VERENIGING VOOR ONTWIKKELINGSSAMENWERKING EN TECHNISCHE BIJSTAND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INSTITUUT VOOR BIOTECHNOLOGIE – INTERNATIONAL PLANT BIOTECHNOLOGIE OUTREACH</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FONDS VOOR LANDBOUW EN VISSERIJ</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AMBITIEUS EN REALISTISCH KLIMAATBELEID VOOR DE PERIODE 2021-2030 (KLIMAATFONDS)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INSTELLING VOOR TECHNOLOGISCH ONDERZOEK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ONROEREND ERFGOED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DIENST VOOR ARBEIDSBEMIDDELING EN BEROEPSOPLEIDING (VDAB)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MILIEU EN NATUUR (DAB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BRV-FONDS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DOCUMENTBEHEER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VZW DE RAND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INSTITUUT VOOR LANDBOUW- EN VISSERIJONDERZOEK (EV ILVO)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DEPARTEMENT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 (VEB)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HET FACILITAIR BEDRIJF (HFB)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MAATSCHAPPIJ VOOR SOCIAAL WONEN (VMSW)</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INFRASTRUCTUUR CULTUUR EN JEUGD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LANDBOUWINVESTERINGSFONDS (VLIF)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INFRASTRUCTUURFONDS VOOR PERSOONSGEBONDEN AANGELEGENHEDEN (VIPA)</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VERVOERMAATSCHAPPIJ DE LIJN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HET GEMEENSCHAPSONDERWIJS (GO!)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VOOR INFRASTRUCTUUR IN HET ONDERWIJS (AGION)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KLIMAAT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AMBITIEUS EN REALISTISCH KLIMAATBELEID VOOR DE PERIODE 2021-2030</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SOCIAAL ECONOMISCHE RAAD VAN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THEMA OVERSCHRIJDEND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EUROPEES VOORZITTERSCHAP 2024</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JUSTITIEHUIZEN EN ELEKTRONISCH TOEZICHT KOSTEN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JUSTITIEEL 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HULP- EN DIENSTVERLENING AAN GEDETINEERDEN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BELEIDSONTWIKKELING EN -ONDERSTEUNING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JUSTITIEHUIZEN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HANDHAVING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GENDERGERELATEERD GEWELD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JUSTITIE EN HANDHAVING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COMMISSIES VOOR JURIDISCHE BIJSTAND (CJB)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BESTUURSKRACHTIGE EN TRANSPARANTE OVERHEID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OPENBARE STATISTIEKEN, STRATEGISCHE ANALYSE EN BELEIDSONDERZOEK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LANGETERMIJNSTRATEGIE EN TRANSVERSALE SAMENWERKING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BELEIDSDOMEINOVERSCHRIJDENDE PROJECTEN EN EVENEMENTEN DIE DE UITSTRALING VAN VLAANDEREN BEVORDEREN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BELEIDSDOMEINOVERSCHRIJDEND PROJECT KAZERNE DOSSIN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WERKING DEPARTEMENT KANSELARIJ EN BUITENLANDSE ZAKEN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VLAAMSE REGERING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FLANDERS TECHNOLOGY AND INNOVATION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GELIJKE KANSEN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UITBOUW VLAAMS GELIJKEKANSENBELEID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GELIJKE KANSEN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MENSENRECHTENINSTITUUT (VMRI)</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GELIJKE KANSEN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TOEGANKELIJK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INTEGRATIE EN INBURGERING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UITBOUW VLAAMS INTEGRATIE- EN INBURGERINGSBELEID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INTEGRATIE EN INBURGERING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PROJECTEN SAMENLEVEN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INTEGRATIE EN INBURGERING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VZW DE RAND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INTEGRATIE EN INBURGERING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TOEGANKELIJK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INTEGRATIE EN INBURGERING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INTEGRATIE EN INBURGERING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POSITIEF EN CONSTRUCTIEF PARTNERSCHAP MET DE VLAAMSE GEMEENSCHAPSCOMMISSIE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INITIATIEVEN EN INVESTERINGEN VOOR HET BRUSSELBELEID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VERSTERKING VAN DE POSITIE VAN HET NEDERLANDS IN DE HOOFDSTAD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VERGOEDINGEN EN ONDERHOUD VAN ONROERENDE GOEDEREN VAN DE VLAAMSE OVERHEID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CENTRA VOOR VOLWASSENENONDERWIJS IN BRUSSEL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MUNTPUNT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BRUSSEL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BRUSSELFONDS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RECHTSTREEKSE INITIATIEVEN VOOR EEN GECOÖRDINEERD RANDBELEID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RANDFONDS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RAND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VZW DE RAND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RAMPENSCHADE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ERKENNEN VAN RAMPEN EN BEHANDELEN VAN SCHADEDOSSIERS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DIGITALE PRODUCTEN, DIENSTEN EN ONDERSTEUNING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TOEZICHTSCOMMISSIE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VLAANDEREN RADICAAL DIGITAAL - BEHEER EN EXPLOITATIE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VLAANDEREN RADICAAL DIGITAAL - INVESTERINGEN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ENCOURS GEMEENSCHAPPELIJKE ICT-DIENSTEN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DATANUTSBEDRIJF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FLANDERS TECHNOLOGY AND INNOVATION WERKINGSTOELAGE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INSTELLING VOOR TECHNOLOGISCH ONDERZOEK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DIGITALISERING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EIGEN VERMOGEN DIGITAAL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VASTGOED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BOUWPROJECTEN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VASTGOED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VASTGOEDBEHEER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VASTGOED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VASTGOEDTRANSACTIES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FACILITIES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UITBATING GEBOUWEN, ONDERHOUD GEBOUWEN EN LOGISTIEK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FACILITIES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CATERING EN SCHOONMAAK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FACILITIES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ENERGIE GEBOUWEN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FACILITIES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INVESTERINGSPROGRAMMA ENERGIEBEHEER OVERHEIDSGEBOUWEN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FACILITIES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INVESTERINGSPROGRAMMA ENERGIEBEHEER OVERHEIDSGEBOUWEN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FACILITIES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CATERING EN SCHOONMAAK</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DOCUMENTBEHEER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INFORMATIEMANAGEMENT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DOCUMENTBEHEER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DOCUMENTBEHEER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OVERHEIDSOPDRACHTEN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AANKOOPCENTRALE EN OVERHEIDSOPDRACHTEN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ORGANISATIEONTWIKKELING, RECRUTERING EN SELECTIE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DIVERSITEIT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PENSIOENBIJDRAGEN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GEMEENSCHAPPELIJKE DIENST PREVENTIE EN BESCHERMING (GDPB)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ORGANISME FINANCIERING PENSIOENEN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5-SPOREN EN SECTORAAL AKKOORD DVO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DIENSTVERLENING PERSONEEL &amp; ORGANISATIE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SOCIALE DIENST VOOR HET VLAAMS OVERHEIDSPERSONEEL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OVERHEIDSPERSONEEL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EEN SAMENHANGEND BELEID INZAKE DE LOKALE EN DE PROVINCIALE BESTUREN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ORGANISATIE VERKIEZINGEN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FONDSEN LOKALE 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INITATIEVEN BINNENLANDS BESTUUR MET EEN DIGITAAL COMPONENT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 SCREENINGSDIENST LOKALE GELOOFSGEMEENSCHAPPEN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LOKAAL BOUWSHIFTFONDS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BEGROTINGSFONDS VOOR INTERBESTUURLIJKE DIGITALISERING LOKALE OVERHEDEN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INSTELLING VOOR TECHNOLOGISCH ONDERZOEK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BINNENLANDS BESTUUR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VLAAMSE LANDMAATSCHAPPIJ (VLM) - BOUWSHIFT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STEDENBELEID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NAAR DUURZAME EN CREATIEVE STEDEN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STEDENBELEID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INVESTERINGSFONDS LOKALE BESTUREN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BUITENLANDS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INTERNATIONALE DIPLOMATIEKE VERTEGENWOORDIGING VAN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BUITENLANDS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BUITENLANDS BELEID EN EUROPESE AANGELEGENHEDEN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BUITENLANDS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WAPENHANDELGERELATEERDE BOETEN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BUITENLANDS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PROTOCOL</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BUITENLANDS BELEID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EUROPEES VERBINDINGSAGENTSCHAP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SAMENWERKING MET REGIO'S EN LANDEN IN ONTWIKKELING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VERANKERING INTERNATIONALE ONTWIKKELINGSAGENDA IN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INTERSECTORAAL AKKOORD SOCIAL PROFIT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ONTWIKKELINGSSAMENWERKING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VAN INCLUSIEVE FINANCIERING VIA WAARBORGVERLENING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ONDERSTEUNING VAN INCLUSIEVE FINANCIERING VIA PARTICIPATIES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INCLUSIEVE FINANCIERING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ONTWIKKELINGSSAMENWERKING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VVOB</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INTERNATIONALE ECONOMISCHE BELANGENBEHARTIGING EN VERTEGENWOORDIGING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INTERGEWESTELIJKE ONDERSTEUNING INTERNATIONAAL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INTERNATIONALE ECONOMISCHE BELANGENBEHARTIGING EN VERTEGENWOORDIGING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INTERNATIONAAL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FINANCIELE HEFBOMEN INTERNATIONALISERING VLAAMSE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INTERNATIONALISERING VAN DE VLAAMSE ECONOMIE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FINANCIELE HEFBOMEN INTERNATIONALISERING VLAAMSE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PARTNERSCHAPPEN VOOR INTERNATIONALISERING VLAAMSE ECONOMIE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FINANCIELE HEFBOMEN INTERNATIONALISERING VLAAMSE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FONDS VOOR INNOVEREN EN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FINANCIELE HEFBOMEN INTERNATIONALISERING VLAAMSE ECONOMIE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AGENTSCHAP VOOR INTERNATIONAAL ONDERNEMEN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VEREFFENING VAN AFLOPENDE GEREGLEMENTEERDE SUBSIDIES AAN DERDEN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 BINNEN HET BEREIK BRENGEN VAN ELKE VLAMING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BEHEERSMIDDELEN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EVENT FLANDERS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DE BELEIDSMAKERS EN TOERISTISCHE ACTOREN WORDEN ACTIEF ONDERSTEUND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VLAANDERENBREDE VERHAALLIJNEN WORDEN GEIDENTIFICEERD, ONTWIKKELD EN GEPROMOOT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 WORDT ONTWIKKELD IN EEN GEEST VAN DUURZAAMHEID EN INTEGRALE TOEGANKELIJKHEID</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EVENTFLANDERS, FLANDERS TECHNOLOGY &amp; INNOVATION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ENERGIEBEDRIJF</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LRM GROEP</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EVENTFLANDERS, VLAAMSE INSTELLING VOOR TECHNOLOGISCH ONDERZOEK (VITO)</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HOGER ONDERWIJS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VZW KONINKLIJK MUSEUM VOOR SCHONE KUNSTEN ANTWERPEN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DAB FONDS VOOR PREVENTIE EN SANERING INZAKE LEEFMILIEU EN NATUUR (MINAFONDS)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NV FLANDERS SPECIAL VENUES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SPORT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AGENTSCHAP PLANTENTUIN MEISE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TOERISME VLAANDEREN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SQ</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PARLEMENT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VLAAMS PARLEMENT</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lastRenderedPageBreak/>
              <w:t>VH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VJ</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ZONDER INDELING ISE</w:t>
            </w:r>
          </w:p>
        </w:tc>
      </w:tr>
    </w:tbl>
    <w:p w:rsidR="00031BEB" w:rsidRPr="00E94D18" w:rsidRDefault="00031BEB">
      <w:pPr>
        <w:sectPr w:rsidR="00031BEB" w:rsidRPr="00E94D18">
          <w:type w:val="oddPage"/>
          <w:pgSz w:w="16838" w:h="11906" w:orient="landscape"/>
          <w:pgMar w:top="1247" w:right="1814" w:bottom="1247" w:left="1814" w:header="709" w:footer="340" w:gutter="0"/>
          <w:cols w:space="708"/>
        </w:sectPr>
      </w:pPr>
    </w:p>
    <w:p w:rsidR="00031BEB" w:rsidRPr="00E94D18" w:rsidRDefault="00000000">
      <w:r w:rsidRPr="00E94D18">
        <w:lastRenderedPageBreak/>
        <w:br w:type="page"/>
      </w:r>
    </w:p>
    <w:p w:rsidR="00031BEB" w:rsidRPr="00E94D18" w:rsidRDefault="00000000">
      <w:pPr>
        <w:pStyle w:val="Kop2"/>
      </w:pPr>
      <w:bookmarkStart w:id="32" w:name="esr-aggregatie"/>
      <w:bookmarkStart w:id="33" w:name="_Toc171584449"/>
      <w:bookmarkStart w:id="34" w:name="_Toc181820000"/>
      <w:r w:rsidRPr="00E94D18">
        <w:lastRenderedPageBreak/>
        <w:t>ESR-aggregatie</w:t>
      </w:r>
      <w:bookmarkEnd w:id="32"/>
      <w:bookmarkEnd w:id="33"/>
      <w:bookmarkEnd w:id="34"/>
    </w:p>
    <w:tbl>
      <w:tblPr>
        <w:tblW w:w="5000" w:type="pct"/>
        <w:jc w:val="center"/>
        <w:tblLook w:val="0420" w:firstRow="1" w:lastRow="0" w:firstColumn="0" w:lastColumn="0" w:noHBand="0" w:noVBand="1"/>
      </w:tblPr>
      <w:tblGrid>
        <w:gridCol w:w="2219"/>
        <w:gridCol w:w="6095"/>
      </w:tblGrid>
      <w:tr w:rsidR="00BD455C">
        <w:trPr>
          <w:tblHeade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ESR-aggregatie</w:t>
            </w:r>
          </w:p>
        </w:tc>
      </w:tr>
      <w:tr w:rsidR="00BD455C">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ESR-aggregatie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b/>
                <w:color w:val="000000"/>
                <w:sz w:val="16"/>
                <w:szCs w:val="16"/>
              </w:rPr>
              <w:t>Benaming</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IS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INTERNE STROMEN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LENINGEN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LONEN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OVERGEDRAGEN OVERSCHOT VORIGE BOEKJAREN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OVERGEDRAGEN TEKORT VORIGE BOEKJAREN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INTERNE STROMEN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LENINGEN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PARTICIPATIES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RESERVES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OVER TE DRAGEN TEKORT VAN HET BOEKJAAR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OVER TE DRAGEN OVERSCHOT VAN HET BOEKJAAR</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OW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ONTVANGSTEN WERKING EN TOELAGEN</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PARTICIPATIES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PR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PROVISIES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RESERVES</w:t>
            </w:r>
          </w:p>
        </w:tc>
      </w:tr>
      <w:tr w:rsidR="00BD455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F46EB3">
            <w:pPr>
              <w:pBdr>
                <w:top w:val="nil"/>
                <w:left w:val="nil"/>
                <w:bottom w:val="nil"/>
                <w:right w:val="nil"/>
              </w:pBdr>
              <w:ind w:left="100" w:right="100"/>
              <w:jc w:val="left"/>
            </w:pPr>
            <w:r w:rsidRPr="00E94D18">
              <w:rPr>
                <w:rFonts w:eastAsia="Verdana" w:cs="Verdana"/>
                <w:noProof/>
                <w:color w:val="000000"/>
                <w:sz w:val="16"/>
                <w:szCs w:val="16"/>
              </w:rPr>
              <w:t>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31BEB" w:rsidRPr="00E94D18" w:rsidRDefault="00000000">
            <w:pPr>
              <w:pBdr>
                <w:top w:val="nil"/>
                <w:left w:val="nil"/>
                <w:bottom w:val="nil"/>
                <w:right w:val="nil"/>
              </w:pBdr>
              <w:ind w:left="100" w:right="100"/>
              <w:jc w:val="left"/>
            </w:pPr>
            <w:r w:rsidRPr="00E94D18">
              <w:rPr>
                <w:rFonts w:eastAsia="Verdana" w:cs="Verdana"/>
                <w:noProof/>
                <w:color w:val="000000"/>
                <w:sz w:val="16"/>
                <w:szCs w:val="16"/>
              </w:rPr>
              <w:t>WERKING EN TOELAGEN</w:t>
            </w:r>
          </w:p>
        </w:tc>
      </w:tr>
    </w:tbl>
    <w:p w:rsidR="00031BEB" w:rsidRPr="00E94D18" w:rsidRDefault="00000000">
      <w:r w:rsidRPr="00E94D18">
        <w:br w:type="page"/>
      </w:r>
    </w:p>
    <w:p w:rsidR="00031BEB" w:rsidRPr="00E94D18" w:rsidRDefault="00031BEB">
      <w:pPr>
        <w:sectPr w:rsidR="00031BEB" w:rsidRPr="00E94D18">
          <w:type w:val="continuous"/>
          <w:pgSz w:w="11952" w:h="16848"/>
          <w:pgMar w:top="1247" w:right="1814" w:bottom="1247" w:left="1814" w:header="709" w:footer="340" w:gutter="0"/>
          <w:cols w:space="708"/>
        </w:sectPr>
      </w:pPr>
    </w:p>
    <w:p w:rsidR="00225FC3" w:rsidRPr="00E94D18" w:rsidRDefault="00000000" w:rsidP="00225FC3">
      <w:pPr>
        <w:pStyle w:val="Kop1"/>
      </w:pPr>
      <w:bookmarkStart w:id="35" w:name="administratieve-uitgavenbegroting"/>
      <w:bookmarkStart w:id="36" w:name="_Toc171584450"/>
      <w:bookmarkStart w:id="37" w:name="_Toc181820001"/>
      <w:r w:rsidRPr="00E94D18">
        <w:lastRenderedPageBreak/>
        <w:t xml:space="preserve">ADMINISTRATIEVE </w:t>
      </w:r>
      <w:r w:rsidR="009831E0" w:rsidRPr="00E94D18">
        <w:t>UITGAVEN</w:t>
      </w:r>
      <w:r w:rsidRPr="00E94D18">
        <w:t>BEGROTING</w:t>
      </w:r>
      <w:bookmarkEnd w:id="35"/>
      <w:bookmarkEnd w:id="36"/>
      <w:bookmarkEnd w:id="37"/>
    </w:p>
    <w:p w:rsidR="00225FC3" w:rsidRPr="00E94D18" w:rsidRDefault="00225FC3" w:rsidP="00225FC3"/>
    <w:p w:rsidR="00225FC3" w:rsidRPr="00E94D18" w:rsidRDefault="00225FC3" w:rsidP="00225FC3">
      <w:pPr>
        <w:sectPr w:rsidR="00225FC3" w:rsidRPr="00E94D18" w:rsidSect="00C354BC">
          <w:type w:val="oddPage"/>
          <w:pgSz w:w="11906" w:h="16838"/>
          <w:pgMar w:top="1814" w:right="1247" w:bottom="1814" w:left="1247" w:header="709" w:footer="340" w:gutter="0"/>
          <w:cols w:space="708"/>
          <w:docGrid w:linePitch="272"/>
        </w:sectPr>
      </w:pPr>
    </w:p>
    <w:p w:rsidR="00C354BC" w:rsidRPr="00E94D18" w:rsidRDefault="00000000">
      <w:r w:rsidRPr="00E94D18">
        <w:rPr>
          <w:rFonts w:eastAsia="Verdana" w:cs="Verdana"/>
          <w:b/>
          <w:noProof/>
          <w:color w:val="000000"/>
          <w:sz w:val="24"/>
          <w:szCs w:val="24"/>
        </w:rPr>
        <w:lastRenderedPageBreak/>
        <w:t>C</w:t>
      </w:r>
      <w:r w:rsidRPr="00E94D18">
        <w:rPr>
          <w:rFonts w:eastAsia="Verdana" w:cs="Verdana"/>
          <w:b/>
          <w:color w:val="000000"/>
          <w:sz w:val="24"/>
          <w:szCs w:val="24"/>
        </w:rPr>
        <w:t xml:space="preserve"> </w:t>
      </w:r>
      <w:r w:rsidRPr="00E94D18">
        <w:rPr>
          <w:rFonts w:eastAsia="Verdana" w:cs="Verdana"/>
          <w:b/>
          <w:noProof/>
          <w:color w:val="000000"/>
          <w:sz w:val="24"/>
          <w:szCs w:val="24"/>
        </w:rPr>
        <w:t>BELEIDSDOMEIN FINANCIËN EN BEGROTING</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CA</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92 577</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1 772</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94 349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93 486</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1 772</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95 258</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CB</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1 025 036</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-351 918</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673 118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1 994 764</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-135 625</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1 859 139</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CC</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1, 3</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BUDGETTAIR BELEID</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504 848</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3 098</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507 946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504 848</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3 098</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507 946</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CD</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FISCALITEIT</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1 727 198</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29 499</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1 756 697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1 727 698</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29 499</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1 757 197</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CE</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FINANCIELE OPERATIES</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4 147 899</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248 435</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4 396 334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4 604 059</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311 323</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4 915 382</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CF</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BOEKHOUDING</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7 294</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475</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7 769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7 738</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475</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8 213</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CB0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FB</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18 958</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19 116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18 958</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19 116</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CE0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VLAAMSE BELASTINGDIENST</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73 619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1 614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75 233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74 528</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1 614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76 142</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t>CA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CB0-1CAD2ZZ-LO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17 110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17 241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17 110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17 241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CB0-1CAD2ZZ-WT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1 848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1 875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1 848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1 875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CB0-1CAD4ZZ-LO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CE0-1CAD2ZZ-LO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68 078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67 942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68 078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67 942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CE0-1CAD2ZZ-WT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5 281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1 750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7 031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6 190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1 750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7 940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CE0-1CAD4ZZ-LO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260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260</w:t>
            </w:r>
          </w:p>
        </w:tc>
      </w:tr>
      <w:tr w:rsidR="00BD455C" w:rsidTr="00724465">
        <w:trPr>
          <w:trHeight w:val="341"/>
        </w:trPr>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CA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92 577</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1 772</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94 349</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93 486</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1 772</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95 258</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CB</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PROVISIES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CBA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CB0-1CBD2AA-WT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BELEIDSVOORBEREIDING, COMMUNICATIE EN ONDERSTEUNINGSENTITEIT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4 772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4 772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4 772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4 772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CB0-1CBD2AB-PR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VOOR DE AANPASSING VAN DE LONEN MET TOEPASSING VAN CAO’S EN VOOR UITGAVEN IN HET KADER VAN DE MONITORING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852 332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-345 115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507 217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847 699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-343 015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504 684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CB0-1CBD2AH-PR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VOOR RELANCEPLAN VLAAMSE VEERKRACHT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820 967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212 946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1 033 913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CB0-1CBD2AK-PR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ONDERSTEUNING PROGRAMMATISCHE AANPAK STIKSTOF (PAS)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89 000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89 000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CB0-1CBD2AM-PR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NOODFONDS OEKRAINE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22 321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123 321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116 000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23 568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139 568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CB0-1CBD2AN-PR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REPOWEREU</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75 394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75 394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CB0-1CBX2AC-PR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VOOR HET ACTIEPLAN ENERGIEEFFICIENTIE EN VOOR STUDIES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7 143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7 143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7 143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7 143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CB0-1CBX2AF-LE</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EUROPESE PROJECTEN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4 665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4 665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4 665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4 665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CB0-1CBX2AF-PA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EUROPESE PROJECTEN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33 789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-33 789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33 789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-33 789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CBA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1 025 036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-351 918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673 118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1 994 764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-135 625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1 859 139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CB</w:t>
            </w:r>
            <w:r w:rsidRPr="00E94D18">
              <w:rPr>
                <w:rFonts w:eastAsia="Verdana" w:cs="Verdana"/>
                <w:b/>
                <w:color w:val="000000"/>
                <w:sz w:val="18"/>
                <w:szCs w:val="18"/>
              </w:rPr>
              <w:t xml:space="preserve"> </w:t>
            </w:r>
            <w:r w:rsidRPr="00E94D18">
              <w:rPr>
                <w:rFonts w:eastAsia="Verdana" w:cs="Verdana"/>
                <w:b/>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1 025 036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-351 918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673 118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1 994 764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-135 625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1 859 139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CC</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BUDGETTAIR BELEID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CCC</w:t>
            </w:r>
            <w:r w:rsidRPr="00E94D18">
              <w:rPr>
                <w:rFonts w:eastAsia="Verdana" w:cs="Verdana"/>
                <w:b/>
                <w:i/>
                <w:color w:val="000000"/>
                <w:sz w:val="18"/>
                <w:szCs w:val="18"/>
              </w:rPr>
              <w:t xml:space="preserve"> </w:t>
            </w:r>
            <w:r w:rsidRPr="00E94D18">
              <w:rPr>
                <w:rFonts w:eastAsia="Verdana" w:cs="Verdana"/>
                <w:b/>
                <w:i/>
                <w:noProof/>
                <w:color w:val="000000"/>
                <w:sz w:val="18"/>
                <w:szCs w:val="18"/>
              </w:rPr>
              <w:t>BUDGETTAIR 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CB0-1CCD2CA-LO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DUURZAAM BUDGETTAIR EN FINANCIEEL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461 005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462 727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461 005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462 727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CB0-1CCD2CA-WT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DUURZAAM BUDGETTAIR EN FINANCIEEL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1 478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1 478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CB0-1CCD2CC-WT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GEWESTAANGELEGENHEDEN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27 215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27 191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27 215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27 191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CB0-1CCD2CY-IS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FONDS VOOR DE LASTENDELGING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CB0-1CCD4CA-WT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DUURZAAM BUDGETTAIR EN FINANCIEEL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1 550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CCC</w:t>
            </w:r>
            <w:r w:rsidRPr="00E94D18">
              <w:rPr>
                <w:rFonts w:eastAsia="Verdana" w:cs="Verdana"/>
                <w:b/>
                <w:i/>
                <w:color w:val="000000"/>
                <w:sz w:val="18"/>
                <w:szCs w:val="18"/>
              </w:rPr>
              <w:t xml:space="preserve"> </w:t>
            </w:r>
            <w:r w:rsidRPr="00E94D18">
              <w:rPr>
                <w:rFonts w:eastAsia="Verdana" w:cs="Verdana"/>
                <w:b/>
                <w:i/>
                <w:noProof/>
                <w:color w:val="000000"/>
                <w:sz w:val="18"/>
                <w:szCs w:val="18"/>
              </w:rPr>
              <w:t>BUDGETTAIR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504 848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3 098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507 946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504 848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3 098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507 946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CC</w:t>
            </w:r>
            <w:r w:rsidRPr="00E94D18">
              <w:rPr>
                <w:rFonts w:eastAsia="Verdana" w:cs="Verdana"/>
                <w:b/>
                <w:color w:val="000000"/>
                <w:sz w:val="18"/>
                <w:szCs w:val="18"/>
              </w:rPr>
              <w:t xml:space="preserve"> </w:t>
            </w:r>
            <w:r w:rsidRPr="00E94D18">
              <w:rPr>
                <w:rFonts w:eastAsia="Verdana" w:cs="Verdana"/>
                <w:b/>
                <w:noProof/>
                <w:color w:val="000000"/>
                <w:sz w:val="18"/>
                <w:szCs w:val="18"/>
              </w:rPr>
              <w:t>BUDGETTAIR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504 848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3 098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507 946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504 848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3 098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507 946</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CD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FISCALITEIT</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CDD</w:t>
            </w:r>
            <w:r w:rsidRPr="00E94D18">
              <w:rPr>
                <w:rFonts w:eastAsia="Verdana" w:cs="Verdana"/>
                <w:b/>
                <w:i/>
                <w:color w:val="000000"/>
                <w:sz w:val="18"/>
                <w:szCs w:val="18"/>
              </w:rPr>
              <w:t xml:space="preserve"> </w:t>
            </w:r>
            <w:r w:rsidRPr="00E94D18">
              <w:rPr>
                <w:rFonts w:eastAsia="Verdana" w:cs="Verdana"/>
                <w:b/>
                <w:i/>
                <w:noProof/>
                <w:color w:val="000000"/>
                <w:sz w:val="18"/>
                <w:szCs w:val="18"/>
              </w:rPr>
              <w:t>FISCALITEIT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CB0-1CDD2DB-WT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WOONFISCALITEIT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1 150 479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1 150 479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1 150 479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1 150 479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CB0-1CDD2DC-WT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DIENSTENCHEQUES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153 784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-656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153 128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153 784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-656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153 128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CE0-1CDD2DA-WT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DOELGERICHT FISCAAL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34 300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25 500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59 800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34 300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25 500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59 800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CE0-1CDD2DE-WT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EFFICIENTE INNING EN INVORDERING VAN DE BELASTINGEN IN EIGEN 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38 401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38 401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38 901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38 901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CE0-1CDD2DP-WT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JOBBONUS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241 885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1 666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243 551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241 885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1 666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243 551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CE0-1CDD4DE-WT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EFFICIENTE INNING EN INVORDERING VAN DE BELASTINGEN IN EIGEN 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CE0-1CDD4DX-IS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BRV-FONDS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2 580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2 580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CE0-1CDX2DD-WT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KILOMETERHEFFING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105 719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2 989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108 708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105 719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2 989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108 708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CDD</w:t>
            </w:r>
            <w:r w:rsidRPr="00E94D18">
              <w:rPr>
                <w:rFonts w:eastAsia="Verdana" w:cs="Verdana"/>
                <w:b/>
                <w:i/>
                <w:color w:val="000000"/>
                <w:sz w:val="18"/>
                <w:szCs w:val="18"/>
              </w:rPr>
              <w:t xml:space="preserve"> </w:t>
            </w:r>
            <w:r w:rsidRPr="00E94D18">
              <w:rPr>
                <w:rFonts w:eastAsia="Verdana" w:cs="Verdana"/>
                <w:b/>
                <w:i/>
                <w:noProof/>
                <w:color w:val="000000"/>
                <w:sz w:val="18"/>
                <w:szCs w:val="18"/>
              </w:rPr>
              <w:t>FISCALITEIT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1 727 198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29 499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1 756 697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1 727 698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29 499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1 757 197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CD</w:t>
            </w:r>
            <w:r w:rsidRPr="00E94D18">
              <w:rPr>
                <w:rFonts w:eastAsia="Verdana" w:cs="Verdana"/>
                <w:b/>
                <w:color w:val="000000"/>
                <w:sz w:val="18"/>
                <w:szCs w:val="18"/>
              </w:rPr>
              <w:t xml:space="preserve"> </w:t>
            </w:r>
            <w:r w:rsidRPr="00E94D18">
              <w:rPr>
                <w:rFonts w:eastAsia="Verdana" w:cs="Verdana"/>
                <w:b/>
                <w:noProof/>
                <w:color w:val="000000"/>
                <w:sz w:val="18"/>
                <w:szCs w:val="18"/>
              </w:rPr>
              <w:t>FISCALITEIT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1 727 198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29 499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1 756 697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1 727 698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29 499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1 757 197</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CE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FINANCIELE OPERATIES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CEB</w:t>
            </w:r>
            <w:r w:rsidRPr="00E94D18">
              <w:rPr>
                <w:rFonts w:eastAsia="Verdana" w:cs="Verdana"/>
                <w:b/>
                <w:i/>
                <w:color w:val="000000"/>
                <w:sz w:val="18"/>
                <w:szCs w:val="18"/>
              </w:rPr>
              <w:t xml:space="preserve"> </w:t>
            </w:r>
            <w:r w:rsidRPr="00E94D18">
              <w:rPr>
                <w:rFonts w:eastAsia="Verdana" w:cs="Verdana"/>
                <w:b/>
                <w:i/>
                <w:noProof/>
                <w:color w:val="000000"/>
                <w:sz w:val="18"/>
                <w:szCs w:val="18"/>
              </w:rPr>
              <w:t>FINANCIELE OPERATIES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CB0-1CED2BA-LE</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ACTIEF SCHULDBEHEER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68 257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67 237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68 257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67 237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CB0-1CED2BA-PA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ACTIEF SCHULDBEHEER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3 097 590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301 410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3 399 000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3 097 590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301 410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3 399 000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CB0-1CED2BA-WT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ACTIEF SCHULDBEHEER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981 321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-51 955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929 366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981 321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-51 955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929 366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CB0-1CED2BB-WT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ACTIEF RISICOMANAGEMENT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515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515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CB0-1CEX2BA-PA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ACTIEF SCHULDBEHEER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456 376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62 888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519 264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CEB</w:t>
            </w:r>
            <w:r w:rsidRPr="00E94D18">
              <w:rPr>
                <w:rFonts w:eastAsia="Verdana" w:cs="Verdana"/>
                <w:b/>
                <w:i/>
                <w:color w:val="000000"/>
                <w:sz w:val="18"/>
                <w:szCs w:val="18"/>
              </w:rPr>
              <w:t xml:space="preserve"> </w:t>
            </w:r>
            <w:r w:rsidRPr="00E94D18">
              <w:rPr>
                <w:rFonts w:eastAsia="Verdana" w:cs="Verdana"/>
                <w:b/>
                <w:i/>
                <w:noProof/>
                <w:color w:val="000000"/>
                <w:sz w:val="18"/>
                <w:szCs w:val="18"/>
              </w:rPr>
              <w:t>FINANCIELE OPERATIES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4 147 899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248 435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4 396 334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4 604 059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311 323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4 915 382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CE</w:t>
            </w:r>
            <w:r w:rsidRPr="00E94D18">
              <w:rPr>
                <w:rFonts w:eastAsia="Verdana" w:cs="Verdana"/>
                <w:b/>
                <w:color w:val="000000"/>
                <w:sz w:val="18"/>
                <w:szCs w:val="18"/>
              </w:rPr>
              <w:t xml:space="preserve"> </w:t>
            </w:r>
            <w:r w:rsidRPr="00E94D18">
              <w:rPr>
                <w:rFonts w:eastAsia="Verdana" w:cs="Verdana"/>
                <w:b/>
                <w:noProof/>
                <w:color w:val="000000"/>
                <w:sz w:val="18"/>
                <w:szCs w:val="18"/>
              </w:rPr>
              <w:t>FINANCIELE OPERATIES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4 147 899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248 435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4 396 334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4 604 059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311 323</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4 915 382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CF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BOEKHOUDING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CFE</w:t>
            </w:r>
            <w:r w:rsidRPr="00E94D18">
              <w:rPr>
                <w:rFonts w:eastAsia="Verdana" w:cs="Verdana"/>
                <w:b/>
                <w:i/>
                <w:color w:val="000000"/>
                <w:sz w:val="18"/>
                <w:szCs w:val="18"/>
              </w:rPr>
              <w:t xml:space="preserve"> </w:t>
            </w:r>
            <w:r w:rsidRPr="00E94D18">
              <w:rPr>
                <w:rFonts w:eastAsia="Verdana" w:cs="Verdana"/>
                <w:b/>
                <w:i/>
                <w:noProof/>
                <w:color w:val="000000"/>
                <w:sz w:val="18"/>
                <w:szCs w:val="18"/>
              </w:rPr>
              <w:t>BOEKHOUDING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CB0-1CFD2EA-WT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CORRECTE BOEKHOUDING VOEREN EN BEWAKEN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7 294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7 769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7 738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8 213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CFE</w:t>
            </w:r>
            <w:r w:rsidRPr="00E94D18">
              <w:rPr>
                <w:rFonts w:eastAsia="Verdana" w:cs="Verdana"/>
                <w:b/>
                <w:i/>
                <w:color w:val="000000"/>
                <w:sz w:val="18"/>
                <w:szCs w:val="18"/>
              </w:rPr>
              <w:t xml:space="preserve"> </w:t>
            </w:r>
            <w:r w:rsidRPr="00E94D18">
              <w:rPr>
                <w:rFonts w:eastAsia="Verdana" w:cs="Verdana"/>
                <w:b/>
                <w:i/>
                <w:noProof/>
                <w:color w:val="000000"/>
                <w:sz w:val="18"/>
                <w:szCs w:val="18"/>
              </w:rPr>
              <w:t>BOEKHOUDING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7 294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475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7 769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7 738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475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8 213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CF</w:t>
            </w:r>
            <w:r w:rsidRPr="00E94D18">
              <w:rPr>
                <w:rFonts w:eastAsia="Verdana" w:cs="Verdana"/>
                <w:b/>
                <w:color w:val="000000"/>
                <w:sz w:val="18"/>
                <w:szCs w:val="18"/>
              </w:rPr>
              <w:t xml:space="preserve"> </w:t>
            </w:r>
            <w:r w:rsidRPr="00E94D18">
              <w:rPr>
                <w:rFonts w:eastAsia="Verdana" w:cs="Verdana"/>
                <w:b/>
                <w:noProof/>
                <w:color w:val="000000"/>
                <w:sz w:val="18"/>
                <w:szCs w:val="18"/>
              </w:rPr>
              <w:t>BOEKHOUDING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7 294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475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7 769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7 738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475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8 213</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C</w:t>
            </w:r>
            <w:r w:rsidRPr="00E94D18">
              <w:rPr>
                <w:rFonts w:cs="Verdana"/>
                <w:b/>
                <w:color w:val="000000"/>
                <w:sz w:val="18"/>
                <w:szCs w:val="18"/>
              </w:rPr>
              <w:t xml:space="preserve"> </w:t>
            </w:r>
            <w:r w:rsidRPr="00E94D18">
              <w:rPr>
                <w:rFonts w:cs="Verdana"/>
                <w:b/>
                <w:noProof/>
                <w:color w:val="000000"/>
                <w:sz w:val="18"/>
                <w:szCs w:val="18"/>
              </w:rPr>
              <w:t>BELEIDSDOMEIN FINANCIËN EN BEGROTING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7 504 852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-68 639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7 436 213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8 932 593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210 542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9 143 135</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E</w:t>
      </w:r>
      <w:r w:rsidRPr="00E94D18">
        <w:rPr>
          <w:rFonts w:eastAsia="Verdana" w:cs="Verdana"/>
          <w:b/>
          <w:color w:val="000000"/>
          <w:sz w:val="24"/>
          <w:szCs w:val="24"/>
        </w:rPr>
        <w:t xml:space="preserve"> </w:t>
      </w:r>
      <w:r w:rsidRPr="00E94D18">
        <w:rPr>
          <w:rFonts w:eastAsia="Verdana" w:cs="Verdana"/>
          <w:b/>
          <w:noProof/>
          <w:color w:val="000000"/>
          <w:sz w:val="24"/>
          <w:szCs w:val="24"/>
        </w:rPr>
        <w:t>BELEIDSDOMEIN ECONOMIE WETENSCHAP EN INNOVATIE</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EA</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49 733</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716</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50 449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49 733</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716</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50 449</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EB</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24 282</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-559</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23 723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15 540</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6 241</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21 781</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EC</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ECONOMIE</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1 040 833</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-42 350</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998 483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921 114</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-63 738</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857 376</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EE</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WETENSCHAPPELIJK 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826 629</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-4 922</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821 707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809 809</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1 546</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811 355</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EF</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INNOVATIE</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456 811</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513</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457 324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443 411</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3 248</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446 659</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EG</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WETENSCHAPSCOMMUNICATIE</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2 409 611</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-46 397</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2 363 214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2 251 173</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-51 782</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2 199 391</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EB0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EWI</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11 809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199</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12 008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11 809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199</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12 008</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EC0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INNOVEREN &amp;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37 924</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38 441</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37 924</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38 441</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t>EA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EB0-1EAA2ZZ-LO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10 314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10 519</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10 314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10 519</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EB0-1EAA2ZZ-WT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1 467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1 461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1 467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1 461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EB0-1EAA4ZZ-LO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28</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28</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EC0-1EAA2ZZ-LO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34 640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35 140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34 640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35 140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EC0-1EAA2ZZ-WT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1 914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1 931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1 914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1 931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EC0-1EAA4ZZ-LO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820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820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820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820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EC0-1EAA4ZZ-WT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550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550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EA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49 733</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716</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50 449</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49 733</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716</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50 449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EB</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PROVISIES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EBA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INTERNATIONALISERING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1 411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1 411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BELEIDSMONITORING/STUDIES/EVALUATIES/ADVIEZEN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1 310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BELEIDSMONITORING/STUDIES/EVALUATIES/ADVIEZEN - VARIO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EB0-1EBA2AG-WT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BELEIDSMONITORING/STUDIES/EVALUATIES/ADVIEZEN - COF. STEUNPUNT DUURZAAM MATERIALENBEHEER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EB0-1EBA2AH-PR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O&amp;O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13 827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13 331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6 295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11 122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EB0-1EBA2AI-WT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EX FFEU</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EB0-1EBA2AJ-WT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ONDERSTEUNING VLAAMS UNESCO TRUSTFONDS VOOR WETENSCHAPPEN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1 301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EB0-1EBA2AK-WT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UNU-CRIS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EB0-1EBA2AV-IS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 ECOOM-STORE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4 485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4 485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4 485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4 485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EB0-1EBA2AY-IS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PMV GROEP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EB0-1EBA4AC-WT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BELEIDSMONITORING/STUDIES/EVALUATIES/ADVIEZEN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569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EBA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24 282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-559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23 723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15 540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6 241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21 781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EB</w:t>
            </w:r>
            <w:r w:rsidRPr="00E94D18">
              <w:rPr>
                <w:rFonts w:eastAsia="Verdana" w:cs="Verdana"/>
                <w:b/>
                <w:color w:val="000000"/>
                <w:sz w:val="18"/>
                <w:szCs w:val="18"/>
              </w:rPr>
              <w:t xml:space="preserve"> </w:t>
            </w:r>
            <w:r w:rsidRPr="00E94D18">
              <w:rPr>
                <w:rFonts w:eastAsia="Verdana" w:cs="Verdana"/>
                <w:b/>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24 282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-559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23 723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15 540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6 241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21 781</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EC</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ECONOMIE</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ECB</w:t>
            </w:r>
            <w:r w:rsidRPr="00E94D18">
              <w:rPr>
                <w:rFonts w:eastAsia="Verdana" w:cs="Verdana"/>
                <w:b/>
                <w:i/>
                <w:color w:val="000000"/>
                <w:sz w:val="18"/>
                <w:szCs w:val="18"/>
              </w:rPr>
              <w:t xml:space="preserve"> </w:t>
            </w:r>
            <w:r w:rsidRPr="00E94D18">
              <w:rPr>
                <w:rFonts w:eastAsia="Verdana" w:cs="Verdana"/>
                <w:b/>
                <w:i/>
                <w:noProof/>
                <w:color w:val="000000"/>
                <w:sz w:val="18"/>
                <w:szCs w:val="18"/>
              </w:rPr>
              <w:t>FINANCIERING ONDERNEMINGEN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EB0-1ECA2BA-WT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ECONOMISCH OVERHEIDSINSTRUMENTARIUM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1 016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1 016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EB0-1ECA2BY-IS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FLANDERS FUTURE TECH FUND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452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452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EB0-1ECA4BA-WT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ECONOMISCH OVERHEIDSINSTRUMENTARIUM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ECONOMISCH OVERHEIDSINSTRUMENTARIUM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18 590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17 663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18 590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17 663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EC0-1ECA2BC-PA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HANDELSHUURLENING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EC0-1ECA2BC-WT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HANDELSHUURLENING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4 981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4 981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4 981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4 981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EC0-1ECA2BD-PR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LENINGEN IN HET KADER VAN DE OEKRAINECRISIS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EC0-1ECA2BV-IS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PMV - STANDAARDWAARBORGEN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2 466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EC0-1ECA4BA-WT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ECONOMISCH OVERHEIDSINSTRUMENTARIUM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15 951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-15 951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15 951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-15 951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ECB</w:t>
            </w:r>
            <w:r w:rsidRPr="00E94D18">
              <w:rPr>
                <w:rFonts w:eastAsia="Verdana" w:cs="Verdana"/>
                <w:b/>
                <w:i/>
                <w:color w:val="000000"/>
                <w:sz w:val="18"/>
                <w:szCs w:val="18"/>
              </w:rPr>
              <w:t xml:space="preserve"> </w:t>
            </w:r>
            <w:r w:rsidRPr="00E94D18">
              <w:rPr>
                <w:rFonts w:eastAsia="Verdana" w:cs="Verdana"/>
                <w:b/>
                <w:i/>
                <w:noProof/>
                <w:color w:val="000000"/>
                <w:sz w:val="18"/>
                <w:szCs w:val="18"/>
              </w:rPr>
              <w:t>FINANCIERING ONDERNEMINGEN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53 116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-21 538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31 578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53 116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-21 538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31 578</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ECD</w:t>
            </w:r>
            <w:r w:rsidRPr="00E94D18">
              <w:rPr>
                <w:rFonts w:eastAsia="Verdana" w:cs="Verdana"/>
                <w:b/>
                <w:i/>
                <w:color w:val="000000"/>
                <w:sz w:val="18"/>
                <w:szCs w:val="18"/>
              </w:rPr>
              <w:t xml:space="preserve"> </w:t>
            </w:r>
            <w:r w:rsidRPr="00E94D18">
              <w:rPr>
                <w:rFonts w:eastAsia="Verdana" w:cs="Verdana"/>
                <w:b/>
                <w:i/>
                <w:noProof/>
                <w:color w:val="000000"/>
                <w:sz w:val="18"/>
                <w:szCs w:val="18"/>
              </w:rPr>
              <w:t>GROEI-ONDERSTEUNING KMO'S EN GROEIBEDRIJVEN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EC0-1ECA2DA-WT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BELEIDSVOORBEREIDING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12 129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12 129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12 129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12 129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EC0-1ECA2DC-LO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STIMULEREN VAN GROEI, TRANSFORMATIE EN INNOVATIE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EC0-1ECA2DC-WT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STIMULEREN VAN GROEI, TRANSFORMATIE EN INNOVATIE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EC0-1ECA5DY-IS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VOOR INNOVEREN EN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974 985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-20 812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954 173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855 266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-42 200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813 066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ECD</w:t>
            </w:r>
            <w:r w:rsidRPr="00E94D18">
              <w:rPr>
                <w:rFonts w:eastAsia="Verdana" w:cs="Verdana"/>
                <w:b/>
                <w:i/>
                <w:color w:val="000000"/>
                <w:sz w:val="18"/>
                <w:szCs w:val="18"/>
              </w:rPr>
              <w:t xml:space="preserve"> </w:t>
            </w:r>
            <w:r w:rsidRPr="00E94D18">
              <w:rPr>
                <w:rFonts w:eastAsia="Verdana" w:cs="Verdana"/>
                <w:b/>
                <w:i/>
                <w:noProof/>
                <w:color w:val="000000"/>
                <w:sz w:val="18"/>
                <w:szCs w:val="18"/>
              </w:rPr>
              <w:t>GROEI-ONDERSTEUNING KMO'S EN GROEIBEDRIJVEN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987 717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-20 812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966 905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867 998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-42 200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825 798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EC</w:t>
            </w:r>
            <w:r w:rsidRPr="00E94D18">
              <w:rPr>
                <w:rFonts w:eastAsia="Verdana" w:cs="Verdana"/>
                <w:b/>
                <w:color w:val="000000"/>
                <w:sz w:val="18"/>
                <w:szCs w:val="18"/>
              </w:rPr>
              <w:t xml:space="preserve"> </w:t>
            </w:r>
            <w:r w:rsidRPr="00E94D18">
              <w:rPr>
                <w:rFonts w:eastAsia="Verdana" w:cs="Verdana"/>
                <w:b/>
                <w:noProof/>
                <w:color w:val="000000"/>
                <w:sz w:val="18"/>
                <w:szCs w:val="18"/>
              </w:rPr>
              <w:t>ECONOMIE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1 040 833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-42 350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998 483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921 114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-63 738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857 376</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EE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WETENSCHAPPELIJK ONDERZOEK</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EEG</w:t>
            </w:r>
            <w:r w:rsidRPr="00E94D18">
              <w:rPr>
                <w:rFonts w:eastAsia="Verdana" w:cs="Verdana"/>
                <w:b/>
                <w:i/>
                <w:color w:val="000000"/>
                <w:sz w:val="18"/>
                <w:szCs w:val="18"/>
              </w:rPr>
              <w:t xml:space="preserve"> </w:t>
            </w:r>
            <w:r w:rsidRPr="00E94D18">
              <w:rPr>
                <w:rFonts w:eastAsia="Verdana" w:cs="Verdana"/>
                <w:b/>
                <w:i/>
                <w:noProof/>
                <w:color w:val="000000"/>
                <w:sz w:val="18"/>
                <w:szCs w:val="18"/>
              </w:rPr>
              <w:t>ALGEMEEN FUNDAMENTEEL WETENSCHAPPELIJK ONDERZOEK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EB0-1EEA2GM-IS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VLIR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EB0-1EEA2GR-IS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KVAB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1 166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1 166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1 166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EB0-1EEA2GS-IS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 OJO, BOF METHUSALEM EN TENURE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269 595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-1 976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267 619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269 595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-1 976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267 619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EB0-1EEA2GT-IS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FWO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18 119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18 130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18 119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18 130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EB0-1EEA2GU-IS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ITG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5 630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5 587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5 630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5 587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EB0-1EEA5GT-IS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FWO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464 405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-3 587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460 818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439 886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438 611</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EEG</w:t>
            </w:r>
            <w:r w:rsidRPr="00E94D18">
              <w:rPr>
                <w:rFonts w:eastAsia="Verdana" w:cs="Verdana"/>
                <w:b/>
                <w:i/>
                <w:color w:val="000000"/>
                <w:sz w:val="18"/>
                <w:szCs w:val="18"/>
              </w:rPr>
              <w:t xml:space="preserve"> </w:t>
            </w:r>
            <w:r w:rsidRPr="00E94D18">
              <w:rPr>
                <w:rFonts w:eastAsia="Verdana" w:cs="Verdana"/>
                <w:b/>
                <w:i/>
                <w:noProof/>
                <w:color w:val="000000"/>
                <w:sz w:val="18"/>
                <w:szCs w:val="18"/>
              </w:rPr>
              <w:t>ALGEMEEN FUNDAMENTEEL WETENSCHAPPELIJK 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759 033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-5 594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753 439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734 514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-3 282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731 232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EEH</w:t>
            </w:r>
            <w:r w:rsidRPr="00E94D18">
              <w:rPr>
                <w:rFonts w:eastAsia="Verdana" w:cs="Verdana"/>
                <w:b/>
                <w:i/>
                <w:color w:val="000000"/>
                <w:sz w:val="18"/>
                <w:szCs w:val="18"/>
              </w:rPr>
              <w:t xml:space="preserve"> </w:t>
            </w:r>
            <w:r w:rsidRPr="00E94D18">
              <w:rPr>
                <w:rFonts w:eastAsia="Verdana" w:cs="Verdana"/>
                <w:b/>
                <w:i/>
                <w:noProof/>
                <w:color w:val="000000"/>
                <w:sz w:val="18"/>
                <w:szCs w:val="18"/>
              </w:rPr>
              <w:t>DOMEINSPECIFIEK FUNDAMENTEEL WETENSCHAPPELIJK ONDERZOEK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EB0-1EEA2HA-WT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ALAMIRE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EB0-1EEA2HB-WT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ONDERZOEK DOOR AGENTSCHAPPEN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1 175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1 175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EB0-1EEA2HC-WT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ORPHEUS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768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768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EB0-1EEA2HO-IS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EV ILVO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EB0-1EEA2HQ-IS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VLIZ</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11 608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11 608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11 608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11 608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EB0-1EEA2HU-IS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APM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15 209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15 209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15 066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EB0-1EEA4HU-IS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APM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EB0-1EEA5HU-IS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APM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11 302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12 049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EEH</w:t>
            </w:r>
            <w:r w:rsidRPr="00E94D18">
              <w:rPr>
                <w:rFonts w:eastAsia="Verdana" w:cs="Verdana"/>
                <w:b/>
                <w:i/>
                <w:color w:val="000000"/>
                <w:sz w:val="18"/>
                <w:szCs w:val="18"/>
              </w:rPr>
              <w:t xml:space="preserve"> </w:t>
            </w:r>
            <w:r w:rsidRPr="00E94D18">
              <w:rPr>
                <w:rFonts w:eastAsia="Verdana" w:cs="Verdana"/>
                <w:b/>
                <w:i/>
                <w:noProof/>
                <w:color w:val="000000"/>
                <w:sz w:val="18"/>
                <w:szCs w:val="18"/>
              </w:rPr>
              <w:t>DOMEINSPECIFIEK FUNDAMENTEEL WETENSCHAPPELIJK 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34 697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lastRenderedPageBreak/>
              <w:t>34 604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lastRenderedPageBreak/>
              <w:t>40 999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654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lastRenderedPageBreak/>
              <w:t>41 653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EEJ</w:t>
            </w:r>
            <w:r w:rsidRPr="00E94D18">
              <w:rPr>
                <w:rFonts w:eastAsia="Verdana" w:cs="Verdana"/>
                <w:b/>
                <w:i/>
                <w:color w:val="000000"/>
                <w:sz w:val="18"/>
                <w:szCs w:val="18"/>
              </w:rPr>
              <w:t xml:space="preserve"> </w:t>
            </w:r>
            <w:r w:rsidRPr="00E94D18">
              <w:rPr>
                <w:rFonts w:eastAsia="Verdana" w:cs="Verdana"/>
                <w:b/>
                <w:i/>
                <w:noProof/>
                <w:color w:val="000000"/>
                <w:sz w:val="18"/>
                <w:szCs w:val="18"/>
              </w:rPr>
              <w:t>ONDERZOEKSINFRASTRUCTUUR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EB0-1EEA2JA-WT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LISSABONSTRATEGIE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12 873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13 648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14 270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4 184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18 454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EB0-1EEA2JB-IS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KENNISCENTRUM DATA EN MAATSCHAPPIJ</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EB0-1EEA2JW-IS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EB0-1EEA2JX-IS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VITO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EB0-1EEA2JY-IS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 LISSABONSTRATEGIE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18 000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EEJ</w:t>
            </w:r>
            <w:r w:rsidRPr="00E94D18">
              <w:rPr>
                <w:rFonts w:eastAsia="Verdana" w:cs="Verdana"/>
                <w:b/>
                <w:i/>
                <w:color w:val="000000"/>
                <w:sz w:val="18"/>
                <w:szCs w:val="18"/>
              </w:rPr>
              <w:t xml:space="preserve"> </w:t>
            </w:r>
            <w:r w:rsidRPr="00E94D18">
              <w:rPr>
                <w:rFonts w:eastAsia="Verdana" w:cs="Verdana"/>
                <w:b/>
                <w:i/>
                <w:noProof/>
                <w:color w:val="000000"/>
                <w:sz w:val="18"/>
                <w:szCs w:val="18"/>
              </w:rPr>
              <w:t>ONDERZOEKSINFRASTRUCTUUR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31 623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775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32 398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33 020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4 184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37 204</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EEK</w:t>
            </w:r>
            <w:r w:rsidRPr="00E94D18">
              <w:rPr>
                <w:rFonts w:eastAsia="Verdana" w:cs="Verdana"/>
                <w:b/>
                <w:i/>
                <w:color w:val="000000"/>
                <w:sz w:val="18"/>
                <w:szCs w:val="18"/>
              </w:rPr>
              <w:t xml:space="preserve"> </w:t>
            </w:r>
            <w:r w:rsidRPr="00E94D18">
              <w:rPr>
                <w:rFonts w:eastAsia="Verdana" w:cs="Verdana"/>
                <w:b/>
                <w:i/>
                <w:noProof/>
                <w:color w:val="000000"/>
                <w:sz w:val="18"/>
                <w:szCs w:val="18"/>
              </w:rPr>
              <w:t>POST INITIEEL ONDERWIJS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EB0-1EEA2KA-WT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VLERICK - AMS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1 266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1 266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EEK</w:t>
            </w:r>
            <w:r w:rsidRPr="00E94D18">
              <w:rPr>
                <w:rFonts w:eastAsia="Verdana" w:cs="Verdana"/>
                <w:b/>
                <w:i/>
                <w:color w:val="000000"/>
                <w:sz w:val="18"/>
                <w:szCs w:val="18"/>
              </w:rPr>
              <w:t xml:space="preserve"> </w:t>
            </w:r>
            <w:r w:rsidRPr="00E94D18">
              <w:rPr>
                <w:rFonts w:eastAsia="Verdana" w:cs="Verdana"/>
                <w:b/>
                <w:i/>
                <w:noProof/>
                <w:color w:val="000000"/>
                <w:sz w:val="18"/>
                <w:szCs w:val="18"/>
              </w:rPr>
              <w:t>POST INITIEEL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1 276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1 266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1 276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1 266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EE</w:t>
            </w:r>
            <w:r w:rsidRPr="00E94D18">
              <w:rPr>
                <w:rFonts w:eastAsia="Verdana" w:cs="Verdana"/>
                <w:b/>
                <w:color w:val="000000"/>
                <w:sz w:val="18"/>
                <w:szCs w:val="18"/>
              </w:rPr>
              <w:t xml:space="preserve"> </w:t>
            </w:r>
            <w:r w:rsidRPr="00E94D18">
              <w:rPr>
                <w:rFonts w:eastAsia="Verdana" w:cs="Verdana"/>
                <w:b/>
                <w:noProof/>
                <w:color w:val="000000"/>
                <w:sz w:val="18"/>
                <w:szCs w:val="18"/>
              </w:rPr>
              <w:t>WETENSCHAPPELIJK 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826 629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-4 922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821 707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809 809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1 546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811 355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EF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INNOVATIE</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EFL</w:t>
            </w:r>
            <w:r w:rsidRPr="00E94D18">
              <w:rPr>
                <w:rFonts w:eastAsia="Verdana" w:cs="Verdana"/>
                <w:b/>
                <w:i/>
                <w:color w:val="000000"/>
                <w:sz w:val="18"/>
                <w:szCs w:val="18"/>
              </w:rPr>
              <w:t xml:space="preserve"> </w:t>
            </w:r>
            <w:r w:rsidRPr="00E94D18">
              <w:rPr>
                <w:rFonts w:eastAsia="Verdana" w:cs="Verdana"/>
                <w:b/>
                <w:i/>
                <w:noProof/>
                <w:color w:val="000000"/>
                <w:sz w:val="18"/>
                <w:szCs w:val="18"/>
              </w:rPr>
              <w:t>BRUGFUNCTIE FUNDAMENTEEL EN TOEGEPAST ONDERZOEK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EB0-1EFA2LA-WT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STRATEGISCHE ONDERZOEKSCENTRUM IMEC</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149 709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149 709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149 709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1 180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150 889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EB0-1EFA2LB-WT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STRATEGISCHE ONDERZOEKSCENTRUM FLANDERS MAKE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53 967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53 967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53 967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53 967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EB0-1EFA2LC-WT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REGENERATIEVE GENEESKUNDE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3 328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3 302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3 328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3 302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EB0-1EFA2LD-WT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ENERGYVILLE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3 583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3 556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4 583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4 556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EB0-1EFA2LW-IS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88 384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88 384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88 384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89 939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EB0-1EFA2LX-IS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VITO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87 436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88 443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73 036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74 043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EB0-1EFA5LX-IS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VITO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EFL</w:t>
            </w:r>
            <w:r w:rsidRPr="00E94D18">
              <w:rPr>
                <w:rFonts w:eastAsia="Verdana" w:cs="Verdana"/>
                <w:b/>
                <w:i/>
                <w:color w:val="000000"/>
                <w:sz w:val="18"/>
                <w:szCs w:val="18"/>
              </w:rPr>
              <w:t xml:space="preserve"> </w:t>
            </w:r>
            <w:r w:rsidRPr="00E94D18">
              <w:rPr>
                <w:rFonts w:eastAsia="Verdana" w:cs="Verdana"/>
                <w:b/>
                <w:i/>
                <w:noProof/>
                <w:color w:val="000000"/>
                <w:sz w:val="18"/>
                <w:szCs w:val="18"/>
              </w:rPr>
              <w:t>BRUGFUNCTIE FUNDAMENTEEL EN TOEGEPAST 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386 407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954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387 361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373 007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3 689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376 696</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EFM</w:t>
            </w:r>
            <w:r w:rsidRPr="00E94D18">
              <w:rPr>
                <w:rFonts w:eastAsia="Verdana" w:cs="Verdana"/>
                <w:b/>
                <w:i/>
                <w:color w:val="000000"/>
                <w:sz w:val="18"/>
                <w:szCs w:val="18"/>
              </w:rPr>
              <w:t xml:space="preserve"> </w:t>
            </w:r>
            <w:r w:rsidRPr="00E94D18">
              <w:rPr>
                <w:rFonts w:eastAsia="Verdana" w:cs="Verdana"/>
                <w:b/>
                <w:i/>
                <w:noProof/>
                <w:color w:val="000000"/>
                <w:sz w:val="18"/>
                <w:szCs w:val="18"/>
              </w:rPr>
              <w:t>VALORISATIE ONDERZOEKSRESULTATEN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EB0-1EFA2MS-IS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IOF - INTERFACEDIENSTEN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68 936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-441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68 495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68 936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-441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68 495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EFM</w:t>
            </w:r>
            <w:r w:rsidRPr="00E94D18">
              <w:rPr>
                <w:rFonts w:eastAsia="Verdana" w:cs="Verdana"/>
                <w:b/>
                <w:i/>
                <w:color w:val="000000"/>
                <w:sz w:val="18"/>
                <w:szCs w:val="18"/>
              </w:rPr>
              <w:t xml:space="preserve"> </w:t>
            </w:r>
            <w:r w:rsidRPr="00E94D18">
              <w:rPr>
                <w:rFonts w:eastAsia="Verdana" w:cs="Verdana"/>
                <w:b/>
                <w:i/>
                <w:noProof/>
                <w:color w:val="000000"/>
                <w:sz w:val="18"/>
                <w:szCs w:val="18"/>
              </w:rPr>
              <w:t>VALORISATIE ONDERZOEKSRESULTATEN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68 936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-441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68 495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68 936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-441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68 495</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EFN</w:t>
            </w:r>
            <w:r w:rsidRPr="00E94D18">
              <w:rPr>
                <w:rFonts w:eastAsia="Verdana" w:cs="Verdana"/>
                <w:b/>
                <w:i/>
                <w:color w:val="000000"/>
                <w:sz w:val="18"/>
                <w:szCs w:val="18"/>
              </w:rPr>
              <w:t xml:space="preserve"> </w:t>
            </w:r>
            <w:r w:rsidRPr="00E94D18">
              <w:rPr>
                <w:rFonts w:eastAsia="Verdana" w:cs="Verdana"/>
                <w:b/>
                <w:i/>
                <w:noProof/>
                <w:color w:val="000000"/>
                <w:sz w:val="18"/>
                <w:szCs w:val="18"/>
              </w:rPr>
              <w:t>INNOVATIEKRACHT ONDERNEMINGEN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EB0-1EFA2NZ-PA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ONDERZOEK EN INNOVATIE VOOR WETENSCHAPPELIJKE, INDUSTRIËLE OF TECHNOLOGISCHE ONTWIKKELING INZAKE VEILIGHEID- (EN DEFENSIE) 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EB0-1EFA2NZ-WT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ONDERZOEK EN INNOVATIE VOOR WETENSCHAPPELIJKE, INDUSTRIËLE OF TECHNOLOGISCHE ONTWIKKELING INZAKE VEILIGHEID- (EN DEFENSIE) 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1 468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1 468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EFN</w:t>
            </w:r>
            <w:r w:rsidRPr="00E94D18">
              <w:rPr>
                <w:rFonts w:eastAsia="Verdana" w:cs="Verdana"/>
                <w:b/>
                <w:i/>
                <w:color w:val="000000"/>
                <w:sz w:val="18"/>
                <w:szCs w:val="18"/>
              </w:rPr>
              <w:t xml:space="preserve"> </w:t>
            </w:r>
            <w:r w:rsidRPr="00E94D18">
              <w:rPr>
                <w:rFonts w:eastAsia="Verdana" w:cs="Verdana"/>
                <w:b/>
                <w:i/>
                <w:noProof/>
                <w:color w:val="000000"/>
                <w:sz w:val="18"/>
                <w:szCs w:val="18"/>
              </w:rPr>
              <w:t>INNOVATIEKRACHT ONDERNEMINGEN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1 468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1 468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1 468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1 468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EF</w:t>
            </w:r>
            <w:r w:rsidRPr="00E94D18">
              <w:rPr>
                <w:rFonts w:eastAsia="Verdana" w:cs="Verdana"/>
                <w:b/>
                <w:color w:val="000000"/>
                <w:sz w:val="18"/>
                <w:szCs w:val="18"/>
              </w:rPr>
              <w:t xml:space="preserve"> </w:t>
            </w:r>
            <w:r w:rsidRPr="00E94D18">
              <w:rPr>
                <w:rFonts w:eastAsia="Verdana" w:cs="Verdana"/>
                <w:b/>
                <w:noProof/>
                <w:color w:val="000000"/>
                <w:sz w:val="18"/>
                <w:szCs w:val="18"/>
              </w:rPr>
              <w:t>INNOVATIE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456 811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513</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457 324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443 411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3 248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446 659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EG</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WETENSCHAPSCOMMUNICATIE</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EGO</w:t>
            </w:r>
            <w:r w:rsidRPr="00E94D18">
              <w:rPr>
                <w:rFonts w:eastAsia="Verdana" w:cs="Verdana"/>
                <w:b/>
                <w:i/>
                <w:color w:val="000000"/>
                <w:sz w:val="18"/>
                <w:szCs w:val="18"/>
              </w:rPr>
              <w:t xml:space="preserve"> </w:t>
            </w:r>
            <w:r w:rsidRPr="00E94D18">
              <w:rPr>
                <w:rFonts w:eastAsia="Verdana" w:cs="Verdana"/>
                <w:b/>
                <w:i/>
                <w:noProof/>
                <w:color w:val="000000"/>
                <w:sz w:val="18"/>
                <w:szCs w:val="18"/>
              </w:rPr>
              <w:t>WETENSCHAPSCOMMUNICATIE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EB0-1EGA2OA-WT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SENSIBILISERING EN SAMENLEVING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2 361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2 611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2 604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2 854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EB0-1EGA2OB-WT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SENSIBILISERING EN SAMENLEVING-RVO SOCIETY</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835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EB0-1EGA2OC-IS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SENSIBILISERING EN SAMENLEVING-FTI</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5 056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5 056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EB0-1EGA2OS-IS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EXPERTISECELLEN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2 278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2 278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EB0-1EGA2OT-IS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SENSIBILISERING EN SAMENLEVING-FWO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EB0-1EGA2OW-IS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771</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EGO</w:t>
            </w:r>
            <w:r w:rsidRPr="00E94D18">
              <w:rPr>
                <w:rFonts w:eastAsia="Verdana" w:cs="Verdana"/>
                <w:b/>
                <w:i/>
                <w:color w:val="000000"/>
                <w:sz w:val="18"/>
                <w:szCs w:val="18"/>
              </w:rPr>
              <w:t xml:space="preserve"> </w:t>
            </w:r>
            <w:r w:rsidRPr="00E94D18">
              <w:rPr>
                <w:rFonts w:eastAsia="Verdana" w:cs="Verdana"/>
                <w:b/>
                <w:i/>
                <w:noProof/>
                <w:color w:val="000000"/>
                <w:sz w:val="18"/>
                <w:szCs w:val="18"/>
              </w:rPr>
              <w:t>WETENSCHAPSCOMMUNICATIE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11 323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205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11 528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11 566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205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11 771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EG</w:t>
            </w:r>
            <w:r w:rsidRPr="00E94D18">
              <w:rPr>
                <w:rFonts w:eastAsia="Verdana" w:cs="Verdana"/>
                <w:b/>
                <w:color w:val="000000"/>
                <w:sz w:val="18"/>
                <w:szCs w:val="18"/>
              </w:rPr>
              <w:t xml:space="preserve"> </w:t>
            </w:r>
            <w:r w:rsidRPr="00E94D18">
              <w:rPr>
                <w:rFonts w:eastAsia="Verdana" w:cs="Verdana"/>
                <w:b/>
                <w:noProof/>
                <w:color w:val="000000"/>
                <w:sz w:val="18"/>
                <w:szCs w:val="18"/>
              </w:rPr>
              <w:t>WETENSCHAPSCOMMUNICATIE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11 323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205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11 528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11 566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205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11 771</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E</w:t>
            </w:r>
            <w:r w:rsidRPr="00E94D18">
              <w:rPr>
                <w:rFonts w:cs="Verdana"/>
                <w:b/>
                <w:color w:val="000000"/>
                <w:sz w:val="18"/>
                <w:szCs w:val="18"/>
              </w:rPr>
              <w:t xml:space="preserve"> </w:t>
            </w:r>
            <w:r w:rsidRPr="00E94D18">
              <w:rPr>
                <w:rFonts w:cs="Verdana"/>
                <w:b/>
                <w:noProof/>
                <w:color w:val="000000"/>
                <w:sz w:val="18"/>
                <w:szCs w:val="18"/>
              </w:rPr>
              <w:t>BELEIDSDOMEIN ECONOMIE WETENSCHAP EN INNOVATIE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2 409 611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-46 397</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2 363 214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2 251 173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-51 782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2 199 391</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F</w:t>
      </w:r>
      <w:r w:rsidRPr="00E94D18">
        <w:rPr>
          <w:rFonts w:eastAsia="Verdana" w:cs="Verdana"/>
          <w:b/>
          <w:color w:val="000000"/>
          <w:sz w:val="24"/>
          <w:szCs w:val="24"/>
        </w:rPr>
        <w:t xml:space="preserve"> </w:t>
      </w:r>
      <w:r w:rsidRPr="00E94D18">
        <w:rPr>
          <w:rFonts w:eastAsia="Verdana" w:cs="Verdana"/>
          <w:b/>
          <w:noProof/>
          <w:color w:val="000000"/>
          <w:sz w:val="24"/>
          <w:szCs w:val="24"/>
        </w:rPr>
        <w:t>BELEIDSDOMEIN ONDERWIJS EN VORMING</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FA</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79 462</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295</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79 757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83 647</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295</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83 942</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FB</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93 628</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-4 880</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88 748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94 567</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-4 880</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89 687</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FD</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KLEUTER- EN LEERPLICHTONDERWIJS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11 243 784</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95 612</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11 339 396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11 243 784</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95 612</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11 339 396</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FE</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2 539 706</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1 187</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2 540 893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2 539 706</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1 187</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2 540 893</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FF</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DEELTIJDS KUNSTONDERWIJS EN 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890 080</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20 583</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910 663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890 080</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20 583</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910 663</w:t>
            </w:r>
          </w:p>
        </w:tc>
      </w:tr>
      <w:tr w:rsidR="00724465"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FG</w:t>
            </w:r>
          </w:p>
        </w:tc>
        <w:tc>
          <w:tcPr>
            <w:tcW w:w="1080"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724465" w:rsidRPr="00E94D18" w:rsidRDefault="00724465" w:rsidP="00724465">
            <w:pPr>
              <w:pBdr>
                <w:top w:val="nil"/>
                <w:left w:val="nil"/>
                <w:bottom w:val="nil"/>
                <w:right w:val="nil"/>
              </w:pBdr>
              <w:spacing w:before="20" w:after="20"/>
              <w:ind w:left="100" w:right="100"/>
              <w:jc w:val="left"/>
            </w:pPr>
            <w:r w:rsidRPr="00E94D18">
              <w:rPr>
                <w:rFonts w:eastAsia="Verdana" w:cs="Verdana"/>
                <w:noProof/>
                <w:color w:val="000000"/>
                <w:sz w:val="18"/>
                <w:szCs w:val="18"/>
              </w:rPr>
              <w:t>ONDERSTEUNING VAN HET ONDERWIJSVELD</w:t>
            </w:r>
          </w:p>
        </w:tc>
        <w:tc>
          <w:tcPr>
            <w:tcW w:w="1714" w:type="dxa"/>
            <w:tcBorders>
              <w:top w:val="nil"/>
              <w:left w:val="nil"/>
              <w:bottom w:val="nil"/>
              <w:right w:val="nil"/>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1 292 796</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15 518</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1 308 314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1 213 296</w:t>
            </w:r>
          </w:p>
          <w:p w:rsidR="00724465" w:rsidRPr="00724465" w:rsidRDefault="00724465" w:rsidP="00724465">
            <w:pPr>
              <w:pBdr>
                <w:top w:val="nil"/>
                <w:left w:val="nil"/>
                <w:bottom w:val="nil"/>
                <w:right w:val="nil"/>
              </w:pBdr>
              <w:spacing w:before="20" w:after="20"/>
              <w:ind w:left="100" w:right="100"/>
              <w:jc w:val="right"/>
              <w:rPr>
                <w:rFonts w:eastAsia="Verdana" w:cs="Verdana"/>
                <w:color w:val="000000"/>
                <w:sz w:val="18"/>
                <w:szCs w:val="18"/>
              </w:rPr>
            </w:pPr>
            <w:r w:rsidRPr="00724465">
              <w:rPr>
                <w:rFonts w:eastAsia="Verdana" w:cs="Verdana"/>
                <w:noProof/>
                <w:color w:val="000000"/>
                <w:sz w:val="18"/>
                <w:szCs w:val="18"/>
              </w:rPr>
              <w:t>47 912</w:t>
            </w:r>
          </w:p>
          <w:p w:rsidR="00724465" w:rsidRPr="00724465" w:rsidRDefault="00724465" w:rsidP="00724465">
            <w:pPr>
              <w:pBdr>
                <w:top w:val="nil"/>
                <w:left w:val="nil"/>
                <w:bottom w:val="nil"/>
                <w:right w:val="nil"/>
              </w:pBdr>
              <w:spacing w:before="20" w:after="20"/>
              <w:ind w:left="100" w:right="100"/>
              <w:jc w:val="right"/>
            </w:pPr>
            <w:r w:rsidRPr="00724465">
              <w:rPr>
                <w:rFonts w:eastAsia="Verdana" w:cs="Verdana"/>
                <w:noProof/>
                <w:color w:val="000000"/>
                <w:sz w:val="18"/>
                <w:szCs w:val="18"/>
              </w:rPr>
              <w:t>1 261 208</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FB0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OV</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24 724</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156</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24 880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24 794</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156</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24 950</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FC0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VOOR ONDERWIJSDIENSTEN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35 525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35 527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39 657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39 659</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FD0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HOGER ONDERWIJS, VOLWASSENENONDERWIJS, KWALIFICATIES EN STUDIETOELAGEN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18 187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18 328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18 170</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18 311</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FI0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ONDERWIJSINSPECTIE</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1 026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1 022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1 026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1 022</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FA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FB0-1FAE2ZV-IS</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VLOR</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2 623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2 604</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2 623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2 604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FB0-1FAE2ZZ-LO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16 936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17 095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16 936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17 095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FB0-1FAE2ZZ-WT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3 515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3 531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3 585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3 601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FB0-1FAE4ZZ-LO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1 650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1 650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FC0-1FAE2ZZ-LO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25 479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25 481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25 479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25 481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FC0-1FAE2ZZ-WT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10 046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10 046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14 178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14 178</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FD0-1FAE2ZZ-LO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15 650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15 726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15 650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15 726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FD0-1FAE2ZZ-WT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2 537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2 602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2 520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2 585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FI0-1FAE2ZZ-LO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990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986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990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986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FI0-1FAE2ZZ-WT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FA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79 462</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295</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79 757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83 647</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295</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83 942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FB</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PROVISIES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FBA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FB0-1FBE2AA-PR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PROVISIONEEL KREDIET VOOR UITGAVEN (VOOR PERSONEEL, INSTELLINGEN EN LEERLINGEN) OM DE ONDERWIJSKWALITEIT TE VERHOGEN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FB0-1FBE2AB-PR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PROVISIONEEL KREDIET IN HET KADER VAN DIGISPRONG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FC0-1FBE2AA-PR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PROVISIONEEL KREDIET VOOR UITGAVEN (VOOR PERSONEEL, INSTELLINGEN EN LEERLINGEN) OM DE ONDERWIJSKWALITEIT TE VERHOGEN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60 628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-4 880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55 748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61 567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-4 880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56 687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FD0-1FBE2AA-PR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PROVISIONEEL KREDIET VOOR UITGAVEN (VOOR PERSONEEL, INSTELLINGEN EN LEERLINGEN) OM DE ONDERWIJSKWALITEIT TE VERHOGEN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FBA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93 628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-4 880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88 748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94 567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-4 880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89 687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FB</w:t>
            </w:r>
            <w:r w:rsidRPr="00E94D18">
              <w:rPr>
                <w:rFonts w:eastAsia="Verdana" w:cs="Verdana"/>
                <w:b/>
                <w:color w:val="000000"/>
                <w:sz w:val="18"/>
                <w:szCs w:val="18"/>
              </w:rPr>
              <w:t xml:space="preserve"> </w:t>
            </w:r>
            <w:r w:rsidRPr="00E94D18">
              <w:rPr>
                <w:rFonts w:eastAsia="Verdana" w:cs="Verdana"/>
                <w:b/>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93 628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-4 880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88 748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94 567</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-4 880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89 687</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FD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KLEUTER- EN LEERPLICHTONDERWIJS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FDD</w:t>
            </w:r>
            <w:r w:rsidRPr="00E94D18">
              <w:rPr>
                <w:rFonts w:eastAsia="Verdana" w:cs="Verdana"/>
                <w:b/>
                <w:i/>
                <w:color w:val="000000"/>
                <w:sz w:val="18"/>
                <w:szCs w:val="18"/>
              </w:rPr>
              <w:t xml:space="preserve"> </w:t>
            </w:r>
            <w:r w:rsidRPr="00E94D18">
              <w:rPr>
                <w:rFonts w:eastAsia="Verdana" w:cs="Verdana"/>
                <w:b/>
                <w:i/>
                <w:noProof/>
                <w:color w:val="000000"/>
                <w:sz w:val="18"/>
                <w:szCs w:val="18"/>
              </w:rPr>
              <w:t>KLEUTER- EN LEERPLICHTONDERWIJS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BASISONDERWIJS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4 321 221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46 800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4 368 021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4 321 221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46 800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4 368 021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GEWOON BASISONDERWIJS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662 599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662 596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662 599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662 596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FC0-1FDE2DC-WT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BUITENGEWOON BASISONDERWIJS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46 296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46 297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46 296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46 297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SECUNDAIR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5 121 916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43 958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5 165 874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5 121 916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43 958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5 165 874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GEWOON SECUNDAIR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506 889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506 655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506 889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506 655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BUITENGEWOON SECUNDAIR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32 221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32 970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32 221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32 970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LOONBETALINGEN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110 848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111 252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110 848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111 252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FC0-1FDE2DH-WT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ONDERWIJSINTERNATEN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13 041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13 546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13 041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13 546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FC0-1FDE2DI-WT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LEERSTEUNCENTRA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248 529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-4 733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243 796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248 529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-4 733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243 796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FC0-1FDE2DJ-WT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LEERSTEUNCENTRA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15 719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3 937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19 656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15 719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3 937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19 656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FC0-1FDE4DG-IS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LOONBETALINGEN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557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557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FC0-1FDE4DG-WT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LOONBETALINGEN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164 505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3 671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168 176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164 505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3 671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168 176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FDD</w:t>
            </w:r>
            <w:r w:rsidRPr="00E94D18">
              <w:rPr>
                <w:rFonts w:eastAsia="Verdana" w:cs="Verdana"/>
                <w:b/>
                <w:i/>
                <w:color w:val="000000"/>
                <w:sz w:val="18"/>
                <w:szCs w:val="18"/>
              </w:rPr>
              <w:t xml:space="preserve"> </w:t>
            </w:r>
            <w:r w:rsidRPr="00E94D18">
              <w:rPr>
                <w:rFonts w:eastAsia="Verdana" w:cs="Verdana"/>
                <w:b/>
                <w:i/>
                <w:noProof/>
                <w:color w:val="000000"/>
                <w:sz w:val="18"/>
                <w:szCs w:val="18"/>
              </w:rPr>
              <w:t>KLEUTER- EN LEERPLICHTONDERWIJS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11 243 784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95 612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11 339 396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11 243 784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95 612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11 339 396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FD</w:t>
            </w:r>
            <w:r w:rsidRPr="00E94D18">
              <w:rPr>
                <w:rFonts w:eastAsia="Verdana" w:cs="Verdana"/>
                <w:b/>
                <w:color w:val="000000"/>
                <w:sz w:val="18"/>
                <w:szCs w:val="18"/>
              </w:rPr>
              <w:t xml:space="preserve"> </w:t>
            </w:r>
            <w:r w:rsidRPr="00E94D18">
              <w:rPr>
                <w:rFonts w:eastAsia="Verdana" w:cs="Verdana"/>
                <w:b/>
                <w:noProof/>
                <w:color w:val="000000"/>
                <w:sz w:val="18"/>
                <w:szCs w:val="18"/>
              </w:rPr>
              <w:t>KLEUTER- EN LEERPLICHTONDERWIJS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11 243 784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95 612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11 339 396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11 243 784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95 612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11 339 396</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FE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HOGER ONDERWIJS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FEE</w:t>
            </w:r>
            <w:r w:rsidRPr="00E94D18">
              <w:rPr>
                <w:rFonts w:eastAsia="Verdana" w:cs="Verdana"/>
                <w:b/>
                <w:i/>
                <w:color w:val="000000"/>
                <w:sz w:val="18"/>
                <w:szCs w:val="18"/>
              </w:rPr>
              <w:t xml:space="preserve"> </w:t>
            </w:r>
            <w:r w:rsidRPr="00E94D18">
              <w:rPr>
                <w:rFonts w:eastAsia="Verdana" w:cs="Verdana"/>
                <w:b/>
                <w:i/>
                <w:noProof/>
                <w:color w:val="000000"/>
                <w:sz w:val="18"/>
                <w:szCs w:val="18"/>
              </w:rPr>
              <w:t>HOGER ONDERWIJS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FD0-1FEE2EA-IS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 BASISFINANCIERING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2 511 112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2 511 201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2 511 112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2 511 201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FD0-1FEE2EB-IS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 ANDERE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15 005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15 005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15 005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15 005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FD0-1FEE2EB-WT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 ANDERE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13 489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13 489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13 489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13 489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FD0-1FEE4EA-IS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 - BASISFINANCIERING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1 098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1 098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1 198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FEE</w:t>
            </w:r>
            <w:r w:rsidRPr="00E94D18">
              <w:rPr>
                <w:rFonts w:eastAsia="Verdana" w:cs="Verdana"/>
                <w:b/>
                <w:i/>
                <w:color w:val="000000"/>
                <w:sz w:val="18"/>
                <w:szCs w:val="18"/>
              </w:rPr>
              <w:t xml:space="preserve"> </w:t>
            </w:r>
            <w:r w:rsidRPr="00E94D18">
              <w:rPr>
                <w:rFonts w:eastAsia="Verdana" w:cs="Verdana"/>
                <w:b/>
                <w:i/>
                <w:noProof/>
                <w:color w:val="000000"/>
                <w:sz w:val="18"/>
                <w:szCs w:val="18"/>
              </w:rPr>
              <w:t>HOGER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2 539 706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1 187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2 540 893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2 539 706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1 187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2 540 893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FE</w:t>
            </w:r>
            <w:r w:rsidRPr="00E94D18">
              <w:rPr>
                <w:rFonts w:eastAsia="Verdana" w:cs="Verdana"/>
                <w:b/>
                <w:color w:val="000000"/>
                <w:sz w:val="18"/>
                <w:szCs w:val="18"/>
              </w:rPr>
              <w:t xml:space="preserve"> </w:t>
            </w:r>
            <w:r w:rsidRPr="00E94D18">
              <w:rPr>
                <w:rFonts w:eastAsia="Verdana" w:cs="Verdana"/>
                <w:b/>
                <w:noProof/>
                <w:color w:val="000000"/>
                <w:sz w:val="18"/>
                <w:szCs w:val="18"/>
              </w:rPr>
              <w:t>HOGER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2 539 706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1 187</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2 540 893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2 539 706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1 187</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2 540 893</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FF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DEELTIJDS KUNSTONDERWIJS EN VOLWASSENENONDERWIJS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FFC</w:t>
            </w:r>
            <w:r w:rsidRPr="00E94D18">
              <w:rPr>
                <w:rFonts w:eastAsia="Verdana" w:cs="Verdana"/>
                <w:b/>
                <w:i/>
                <w:color w:val="000000"/>
                <w:sz w:val="18"/>
                <w:szCs w:val="18"/>
              </w:rPr>
              <w:t xml:space="preserve"> </w:t>
            </w:r>
            <w:r w:rsidRPr="00E94D18">
              <w:rPr>
                <w:rFonts w:eastAsia="Verdana" w:cs="Verdana"/>
                <w:b/>
                <w:i/>
                <w:noProof/>
                <w:color w:val="000000"/>
                <w:sz w:val="18"/>
                <w:szCs w:val="18"/>
              </w:rPr>
              <w:t>DEELTIJDS KUNSTONDERWIJS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FC0-1FFE2CA-WT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DEELTIJDS KUNSTONDERWIJS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318 007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-2 698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315 309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318 007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-2 698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315 309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FC0-1FFE2CB-WT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DEELTIJDS KUNSTONDERWIJS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1 848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1 848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1 848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1 848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FC0-1FFE4CA-WT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DEELTIJDS KUNSTONDERWIJS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25 664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2 772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28 436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25 664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2 772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28 436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FFC</w:t>
            </w:r>
            <w:r w:rsidRPr="00E94D18">
              <w:rPr>
                <w:rFonts w:eastAsia="Verdana" w:cs="Verdana"/>
                <w:b/>
                <w:i/>
                <w:color w:val="000000"/>
                <w:sz w:val="18"/>
                <w:szCs w:val="18"/>
              </w:rPr>
              <w:t xml:space="preserve"> </w:t>
            </w:r>
            <w:r w:rsidRPr="00E94D18">
              <w:rPr>
                <w:rFonts w:eastAsia="Verdana" w:cs="Verdana"/>
                <w:b/>
                <w:i/>
                <w:noProof/>
                <w:color w:val="000000"/>
                <w:sz w:val="18"/>
                <w:szCs w:val="18"/>
              </w:rPr>
              <w:t>DEELTIJDS KUNSTONDERWIJS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345 519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345 593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345 519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345 593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FFF</w:t>
            </w:r>
            <w:r w:rsidRPr="00E94D18">
              <w:rPr>
                <w:rFonts w:eastAsia="Verdana" w:cs="Verdana"/>
                <w:b/>
                <w:i/>
                <w:color w:val="000000"/>
                <w:sz w:val="18"/>
                <w:szCs w:val="18"/>
              </w:rPr>
              <w:t xml:space="preserve"> </w:t>
            </w:r>
            <w:r w:rsidRPr="00E94D18">
              <w:rPr>
                <w:rFonts w:eastAsia="Verdana" w:cs="Verdana"/>
                <w:b/>
                <w:i/>
                <w:noProof/>
                <w:color w:val="000000"/>
                <w:sz w:val="18"/>
                <w:szCs w:val="18"/>
              </w:rPr>
              <w:t>VOLWASSENENONDERWIJS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FD0-1FFE2FA-WT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486 782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21 442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508 224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486 782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21 442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508 224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FD0-1FFE2FB-WT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24 139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24 134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24 139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24 134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FD0-1FFE2FC-WT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VOLWASSENENONDERWIJS - ANDERE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1 384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FD0-1FFE4FA-WT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8 430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8 407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8 430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8 407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FD0-1FFE4FB-LO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FD0-1FFE4FB-WT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23 420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22 921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23 420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22 921</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FFF</w:t>
            </w:r>
            <w:r w:rsidRPr="00E94D18">
              <w:rPr>
                <w:rFonts w:eastAsia="Verdana" w:cs="Verdana"/>
                <w:b/>
                <w:i/>
                <w:color w:val="000000"/>
                <w:sz w:val="18"/>
                <w:szCs w:val="18"/>
              </w:rPr>
              <w:t xml:space="preserve"> </w:t>
            </w:r>
            <w:r w:rsidRPr="00E94D18">
              <w:rPr>
                <w:rFonts w:eastAsia="Verdana" w:cs="Verdana"/>
                <w:b/>
                <w:i/>
                <w:noProof/>
                <w:color w:val="000000"/>
                <w:sz w:val="18"/>
                <w:szCs w:val="18"/>
              </w:rPr>
              <w:t>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544 561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20 509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565 070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544 561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20 509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565 070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FF</w:t>
            </w:r>
            <w:r w:rsidRPr="00E94D18">
              <w:rPr>
                <w:rFonts w:eastAsia="Verdana" w:cs="Verdana"/>
                <w:b/>
                <w:color w:val="000000"/>
                <w:sz w:val="18"/>
                <w:szCs w:val="18"/>
              </w:rPr>
              <w:t xml:space="preserve"> </w:t>
            </w:r>
            <w:r w:rsidRPr="00E94D18">
              <w:rPr>
                <w:rFonts w:eastAsia="Verdana" w:cs="Verdana"/>
                <w:b/>
                <w:noProof/>
                <w:color w:val="000000"/>
                <w:sz w:val="18"/>
                <w:szCs w:val="18"/>
              </w:rPr>
              <w:t>DEELTIJDS KUNSTONDERWIJS EN VOLWASSENENONDERWIJS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890 080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20 583</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910 663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890 080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20 583</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910 663</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FG</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ONDERSTEUNING VAN HET ONDERWIJSVELD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FGB</w:t>
            </w:r>
            <w:r w:rsidRPr="00E94D18">
              <w:rPr>
                <w:rFonts w:eastAsia="Verdana" w:cs="Verdana"/>
                <w:b/>
                <w:i/>
                <w:color w:val="000000"/>
                <w:sz w:val="18"/>
                <w:szCs w:val="18"/>
              </w:rPr>
              <w:t xml:space="preserve"> </w:t>
            </w:r>
            <w:r w:rsidRPr="00E94D18">
              <w:rPr>
                <w:rFonts w:eastAsia="Verdana" w:cs="Verdana"/>
                <w:b/>
                <w:i/>
                <w:noProof/>
                <w:color w:val="000000"/>
                <w:sz w:val="18"/>
                <w:szCs w:val="18"/>
              </w:rPr>
              <w:t>ONDERWIJSINFRASTRUCTUUR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FB0-1FGE2BA-IS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IN INFRASTRUCTUUR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IN INFRASTRUCTUUR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FB0-1FGE5BA-IS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IN INFRASTRUCTUUR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FB0-1FGE5BA-WT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IN INFRASTRUCTUUR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98 855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98 855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5 229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5 229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FB0-1FGE5BC-WT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LUCHTKWALITEITSFONDS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FC0-1FGE2BX-IS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GO! - 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FC0-1FGE2BX-WT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GO! - 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7 087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7 087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FC0-1FGE2BY-IS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AGION - 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126 288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-2 784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123 504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126 288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-2 784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123 504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FC0-1FGE5BX-IS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GO! - 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75 912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75 205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68 163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12 174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80 337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FC0-1FGE5BX-WT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GO! - 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12 692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12 736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12 692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12 720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FC0-1FGE5BY-IS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AGION - 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236 633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3 447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240 080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281 278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19 969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301 247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FD0-1FGE2BA-IS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IN INFRASTRUCTUUR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82 707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82 707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69 207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72 207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IN INFRASTRUCTUUR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7 415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7 415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7 415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7 415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FGB</w:t>
            </w:r>
            <w:r w:rsidRPr="00E94D18">
              <w:rPr>
                <w:rFonts w:eastAsia="Verdana" w:cs="Verdana"/>
                <w:b/>
                <w:i/>
                <w:color w:val="000000"/>
                <w:sz w:val="18"/>
                <w:szCs w:val="18"/>
              </w:rPr>
              <w:t xml:space="preserve"> </w:t>
            </w:r>
            <w:r w:rsidRPr="00E94D18">
              <w:rPr>
                <w:rFonts w:eastAsia="Verdana" w:cs="Verdana"/>
                <w:b/>
                <w:i/>
                <w:noProof/>
                <w:color w:val="000000"/>
                <w:sz w:val="18"/>
                <w:szCs w:val="18"/>
              </w:rPr>
              <w:t>ONDERWIJSINFRASTRUCTUUR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657 818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657 818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579 588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32 387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611 975</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FGG</w:t>
            </w:r>
            <w:r w:rsidRPr="00E94D18">
              <w:rPr>
                <w:rFonts w:eastAsia="Verdana" w:cs="Verdana"/>
                <w:b/>
                <w:i/>
                <w:color w:val="000000"/>
                <w:sz w:val="18"/>
                <w:szCs w:val="18"/>
              </w:rPr>
              <w:t xml:space="preserve"> </w:t>
            </w:r>
            <w:r w:rsidRPr="00E94D18">
              <w:rPr>
                <w:rFonts w:eastAsia="Verdana" w:cs="Verdana"/>
                <w:b/>
                <w:i/>
                <w:noProof/>
                <w:color w:val="000000"/>
                <w:sz w:val="18"/>
                <w:szCs w:val="18"/>
              </w:rPr>
              <w:t>ONDERSTEUNING ONDERWIJSINSTELLINGEN EN ONDERWIJSVELD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LEERLING-, STUDENT- EN INSTELLINGGEBONDEN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16 615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16 595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16 192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16 172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NASCHOLING, PROFESSIONALISERING EN ARBEIDSOMSTANDIGHEDEN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19 369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19 199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19 280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19 110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ONDERZOEK EN INNOVATIE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1 731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FB0-1FGE2GH-WT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INTERNATIONALISERING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5 576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5 576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5 748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5 748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FB0-1FGE2GI-WT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ONDERWIJS-ARBEIDSMARKT EN LEVENSLANG LEREN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5 908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5 895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6 180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6 167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FB0-1FGE2GK-WT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INFORMATIE, COMMUNICATIE EN SENSIBILISERING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2 486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2 486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FB0-1FGE2GL-LO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2 530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2 530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FB0-1FGE2GL-WT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4 253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4 408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4 253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4 408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FB0-1FGE2GM-LO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HORIZONTALE EN ANDERE BELEIDSTHEMA'S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FB0-1FGE2GM-WT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HORIZONTALE EN ANDERE BELEIDSTHEMA'S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476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FB0-1FGE2GN-IS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KWALITEIT VAN HET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FB0-1FGE2GN-WT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KWALITEIT VAN HET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18 642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18 571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16 329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16 258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FB0-1FGE2GO-IS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DIGITALISERING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FB0-1FGE2GO-WT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DIGITALISERING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3 126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3 126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FB0-1FGE2GT-IS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MOEV</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4 094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4 059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4 094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4 059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FB0-1FGE4GM-IS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HORIZONTALE EN ANDERE BELEIDSTHEMA'S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FB0-1FGE4GM-LO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HORIZONTALE EN ANDERE BELEIDSTHEMA'S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FB0-1FGE4GM-WT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HORIZONTALE EN ANDERE BELEIDSTHEMA'S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532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PEDAGOGISCHE BEGELEIDING EN INSPECTIE LEVENSBESCHOUWELIJKE VAKKEN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29 815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29 798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29 815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29 798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FC0-1FGE2GB-IS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PEDAGOGISCHE BEGELEIDING EN INSPECTIE LEVENSBESCHOUWELIJKE VAKKEN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2 690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2 690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FC0-1FGE2GB-WT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PEDAGOGISCHE BEGELEIDING EN INSPECTIE LEVENSBESCHOUWELIJKE VAKKEN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9 691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9 691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9 691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9 691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 CENTRA VOOR LEERLINGENBEGELEIDING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190 870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12 511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203 381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190 870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12 511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203 381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CENTRA VOOR LEERLINGENBEGELEIDING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24 631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24 631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24 631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24 631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LEERLING-, STUDENT- EN INSTELLINGGEBONDEN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26 696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26 690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26 632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26 633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NASCHOLING, PROFESSIONALISERING EN ARBEIDSOMSTANDIGHEDEN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19 098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19 098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19 098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19 098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FC0-1FGE2GI-WT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ONDERWIJS-ARBEIDSMARKT EN LEVENSLANG LEREN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6 197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6 197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FC0-1FGE2GL-WT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5 805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4 783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4 783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SOCIALE DIENST VOOR DE PERSONEELSLEDEN VAN HET GO!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GO! - WERKING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28 524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28 625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28 524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28 625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FC0-1FGE2GY-IS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AGION - WERKING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7 302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7 377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7 302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7 377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FD0-1FGE2GE-WT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LEERLING-, STUDENT- EN INSTELLINGGEBONDEN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FD0-1FGE2GF-IS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NASCHOLING, PROFESSIONALISERING EN ARBEIDSOMSTANDIGHEDEN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464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FD0-1FGE2GF-WT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NASCHOLING, PROFESSIONALISERING EN ARBEIDSOMSTANDIGHEDEN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432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432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432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FD0-1FGE2GL-LO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FD0-1FGE2GL-WT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8 750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8 798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8 750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8 798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FD0-1FGE4GL-WT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SPECIFIEKE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815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815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FGG</w:t>
            </w:r>
            <w:r w:rsidRPr="00E94D18">
              <w:rPr>
                <w:rFonts w:eastAsia="Verdana" w:cs="Verdana"/>
                <w:b/>
                <w:i/>
                <w:color w:val="000000"/>
                <w:sz w:val="18"/>
                <w:szCs w:val="18"/>
              </w:rPr>
              <w:t xml:space="preserve"> </w:t>
            </w:r>
            <w:r w:rsidRPr="00E94D18">
              <w:rPr>
                <w:rFonts w:eastAsia="Verdana" w:cs="Verdana"/>
                <w:b/>
                <w:i/>
                <w:noProof/>
                <w:color w:val="000000"/>
                <w:sz w:val="18"/>
                <w:szCs w:val="18"/>
              </w:rPr>
              <w:t>ONDERSTEUNING ONDERWIJSINSTELLINGEN EN ONDERWIJSVELD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446 449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13 019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459 468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445 179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13 026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458 205</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FGH</w:t>
            </w:r>
            <w:r w:rsidRPr="00E94D18">
              <w:rPr>
                <w:rFonts w:eastAsia="Verdana" w:cs="Verdana"/>
                <w:b/>
                <w:i/>
                <w:color w:val="000000"/>
                <w:sz w:val="18"/>
                <w:szCs w:val="18"/>
              </w:rPr>
              <w:t xml:space="preserve"> </w:t>
            </w:r>
            <w:r w:rsidRPr="00E94D18">
              <w:rPr>
                <w:rFonts w:eastAsia="Verdana" w:cs="Verdana"/>
                <w:b/>
                <w:i/>
                <w:noProof/>
                <w:color w:val="000000"/>
                <w:sz w:val="18"/>
                <w:szCs w:val="18"/>
              </w:rPr>
              <w:t>STUDIETOELAGEN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FD0-1FGE2HA-WT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STUDIEFINANCIERING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164 081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164 168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164 081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164 168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FD0-1FGE4HA-WT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STUDIEFINANCIERING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7 075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7 075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FGH</w:t>
            </w:r>
            <w:r w:rsidRPr="00E94D18">
              <w:rPr>
                <w:rFonts w:eastAsia="Verdana" w:cs="Verdana"/>
                <w:b/>
                <w:i/>
                <w:color w:val="000000"/>
                <w:sz w:val="18"/>
                <w:szCs w:val="18"/>
              </w:rPr>
              <w:t xml:space="preserve"> </w:t>
            </w:r>
            <w:r w:rsidRPr="00E94D18">
              <w:rPr>
                <w:rFonts w:eastAsia="Verdana" w:cs="Verdana"/>
                <w:b/>
                <w:i/>
                <w:noProof/>
                <w:color w:val="000000"/>
                <w:sz w:val="18"/>
                <w:szCs w:val="18"/>
              </w:rPr>
              <w:t>STUDIETOELAGEN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168 743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2 500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171 243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168 743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2 500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171 243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FGI</w:t>
            </w:r>
            <w:r w:rsidRPr="00E94D18">
              <w:rPr>
                <w:rFonts w:eastAsia="Verdana" w:cs="Verdana"/>
                <w:b/>
                <w:i/>
                <w:color w:val="000000"/>
                <w:sz w:val="18"/>
                <w:szCs w:val="18"/>
              </w:rPr>
              <w:t xml:space="preserve"> </w:t>
            </w:r>
            <w:r w:rsidRPr="00E94D18">
              <w:rPr>
                <w:rFonts w:eastAsia="Verdana" w:cs="Verdana"/>
                <w:b/>
                <w:i/>
                <w:noProof/>
                <w:color w:val="000000"/>
                <w:sz w:val="18"/>
                <w:szCs w:val="18"/>
              </w:rPr>
              <w:t>ONDERWIJSINSPECTIE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FI0-1FGE2IA-LO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KWALITEITSTOEZICHT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18 996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18 996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18 996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18 996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FI0-1FGE2IA-WT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KWALITEITSTOEZICHT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789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FGI</w:t>
            </w:r>
            <w:r w:rsidRPr="00E94D18">
              <w:rPr>
                <w:rFonts w:eastAsia="Verdana" w:cs="Verdana"/>
                <w:b/>
                <w:i/>
                <w:color w:val="000000"/>
                <w:sz w:val="18"/>
                <w:szCs w:val="18"/>
              </w:rPr>
              <w:t xml:space="preserve"> </w:t>
            </w:r>
            <w:r w:rsidRPr="00E94D18">
              <w:rPr>
                <w:rFonts w:eastAsia="Verdana" w:cs="Verdana"/>
                <w:b/>
                <w:i/>
                <w:noProof/>
                <w:color w:val="000000"/>
                <w:sz w:val="18"/>
                <w:szCs w:val="18"/>
              </w:rPr>
              <w:t>ONDERWIJSINSPECTIE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19 786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19 785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19 786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19 785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FG</w:t>
            </w:r>
            <w:r w:rsidRPr="00E94D18">
              <w:rPr>
                <w:rFonts w:eastAsia="Verdana" w:cs="Verdana"/>
                <w:b/>
                <w:color w:val="000000"/>
                <w:sz w:val="18"/>
                <w:szCs w:val="18"/>
              </w:rPr>
              <w:t xml:space="preserve"> </w:t>
            </w:r>
            <w:r w:rsidRPr="00E94D18">
              <w:rPr>
                <w:rFonts w:eastAsia="Verdana" w:cs="Verdana"/>
                <w:b/>
                <w:noProof/>
                <w:color w:val="000000"/>
                <w:sz w:val="18"/>
                <w:szCs w:val="18"/>
              </w:rPr>
              <w:t>ONDERSTEUNING VAN HET ONDERWIJSVELD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1 292 796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15 518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1 308 314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1 213 296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47 912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1 261 208</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F</w:t>
            </w:r>
            <w:r w:rsidRPr="00E94D18">
              <w:rPr>
                <w:rFonts w:cs="Verdana"/>
                <w:b/>
                <w:color w:val="000000"/>
                <w:sz w:val="18"/>
                <w:szCs w:val="18"/>
              </w:rPr>
              <w:t xml:space="preserve"> </w:t>
            </w:r>
            <w:r w:rsidRPr="00E94D18">
              <w:rPr>
                <w:rFonts w:cs="Verdana"/>
                <w:b/>
                <w:noProof/>
                <w:color w:val="000000"/>
                <w:sz w:val="18"/>
                <w:szCs w:val="18"/>
              </w:rPr>
              <w:t>BELEIDSDOMEIN ONDERWIJS EN VORMING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16 139 456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128 315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16 267 771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16 065 080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160 709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16 225 789</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G</w:t>
      </w:r>
      <w:r w:rsidRPr="00E94D18">
        <w:rPr>
          <w:rFonts w:eastAsia="Verdana" w:cs="Verdana"/>
          <w:b/>
          <w:color w:val="000000"/>
          <w:sz w:val="24"/>
          <w:szCs w:val="24"/>
        </w:rPr>
        <w:t xml:space="preserve"> </w:t>
      </w:r>
      <w:r w:rsidRPr="00E94D18">
        <w:rPr>
          <w:rFonts w:eastAsia="Verdana" w:cs="Verdana"/>
          <w:b/>
          <w:noProof/>
          <w:color w:val="000000"/>
          <w:sz w:val="24"/>
          <w:szCs w:val="24"/>
        </w:rPr>
        <w:t>BELEIDSDOMEIN WELZIJN, VOLKSGEZONDHEID EN GEZIN</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GA</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189 696</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-353</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189 343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189 865</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-353</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189 512</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GB</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5 000</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0</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5 000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5 000</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0</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5 000</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GC</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WELZIJN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598 700</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37 939</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636 639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599 253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52 842</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652 095</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GD</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GEZONDHEIDS- EN WOONZORG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295 319</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-10 134</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285 185</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289 919</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2 886</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292 805</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GE</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OPGROEIEN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6 876 850</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21 919</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6 898 769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6 829 595</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25 544</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6 855 139</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GG</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PERSONEN MET EEN BEPERKING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2 751 001</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48 112</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2 799 113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2 541 943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-450 024</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2 091 919</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GH</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SOCIALE BESCHERMING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5 217 003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-45 007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5 171 996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5 220 103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-45 007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5 175 096</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GI</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ZORGINFRASTRUCTUUR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819 333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58 023</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877 356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798 191</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51 782</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849 973</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GB0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ZORG</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61 949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62 957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61 949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62 957</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GD0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OPGROEIEN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127 747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-1 361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126 386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127 916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-1 361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126 555</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GE0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ZORG EN GEZONDHEID</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GA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GB0-1GAF2ZZ-LO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56 144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56 602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56 144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56 602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GB0-1GAF2ZZ-WT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5 309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5 859</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5 309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5 859</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GB0-1GAF4ZY-LO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FONDS VOOR PERSONEELSLEDEN MET VERLOF VOOR OPDRACHT VOOR BELEIDSDOMEIN G (EX-PROVINCIES)</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345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345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GB0-1GAF4ZZ-LO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GB0-1GAF4ZZ-WT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144</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144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GD0-1GAF2ZZ-LO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122 631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123 081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122 631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123 081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GD0-1GAF2ZZ-WT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5 116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-1 811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3 305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5 285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-1 811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3 474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GE0-1GAF2ZZ-LO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GE0-1GAF2ZZ-WT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189 696</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-353</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189 343</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189 865</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-353</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189 512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GB</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PROVISIES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GBF</w:t>
            </w:r>
            <w:r w:rsidRPr="00E94D18">
              <w:rPr>
                <w:rFonts w:eastAsia="Verdana" w:cs="Verdana"/>
                <w:b/>
                <w:i/>
                <w:color w:val="000000"/>
                <w:sz w:val="18"/>
                <w:szCs w:val="18"/>
              </w:rPr>
              <w:t xml:space="preserve"> </w:t>
            </w:r>
            <w:r w:rsidRPr="00E94D18">
              <w:rPr>
                <w:rFonts w:eastAsia="Verdana" w:cs="Verdana"/>
                <w:b/>
                <w:i/>
                <w:noProof/>
                <w:color w:val="000000"/>
                <w:sz w:val="18"/>
                <w:szCs w:val="18"/>
              </w:rPr>
              <w:t>VLAAMS INTERSECTORAAL AKKOORD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GB0-1GBF2FA-PR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INTERSECTORAAL AKKOORD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GBF</w:t>
            </w:r>
            <w:r w:rsidRPr="00E94D18">
              <w:rPr>
                <w:rFonts w:eastAsia="Verdana" w:cs="Verdana"/>
                <w:b/>
                <w:i/>
                <w:color w:val="000000"/>
                <w:sz w:val="18"/>
                <w:szCs w:val="18"/>
              </w:rPr>
              <w:t xml:space="preserve"> </w:t>
            </w:r>
            <w:r w:rsidRPr="00E94D18">
              <w:rPr>
                <w:rFonts w:eastAsia="Verdana" w:cs="Verdana"/>
                <w:b/>
                <w:i/>
                <w:noProof/>
                <w:color w:val="000000"/>
                <w:sz w:val="18"/>
                <w:szCs w:val="18"/>
              </w:rPr>
              <w:t>VLAAMS INTERSECTORAAL AKKOORD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0</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GBJ</w:t>
            </w:r>
            <w:r w:rsidRPr="00E94D18">
              <w:rPr>
                <w:rFonts w:eastAsia="Verdana" w:cs="Verdana"/>
                <w:b/>
                <w:i/>
                <w:color w:val="000000"/>
                <w:sz w:val="18"/>
                <w:szCs w:val="18"/>
              </w:rPr>
              <w:t xml:space="preserve"> </w:t>
            </w:r>
            <w:r w:rsidRPr="00E94D18">
              <w:rPr>
                <w:rFonts w:eastAsia="Verdana" w:cs="Verdana"/>
                <w:b/>
                <w:i/>
                <w:noProof/>
                <w:color w:val="000000"/>
                <w:sz w:val="18"/>
                <w:szCs w:val="18"/>
              </w:rPr>
              <w:t>PREVENTIE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GB0-1GBF2JA-PR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UITGAVEN IN HET PREVENTIEF GEZONDHEIDSBELEID N.A.V. COVID-19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GBJ</w:t>
            </w:r>
            <w:r w:rsidRPr="00E94D18">
              <w:rPr>
                <w:rFonts w:eastAsia="Verdana" w:cs="Verdana"/>
                <w:b/>
                <w:i/>
                <w:color w:val="000000"/>
                <w:sz w:val="18"/>
                <w:szCs w:val="18"/>
              </w:rPr>
              <w:t xml:space="preserve"> </w:t>
            </w:r>
            <w:r w:rsidRPr="00E94D18">
              <w:rPr>
                <w:rFonts w:eastAsia="Verdana" w:cs="Verdana"/>
                <w:b/>
                <w:i/>
                <w:noProof/>
                <w:color w:val="000000"/>
                <w:sz w:val="18"/>
                <w:szCs w:val="18"/>
              </w:rPr>
              <w:t>PREVENTIE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5 000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5 000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GB</w:t>
            </w:r>
            <w:r w:rsidRPr="00E94D18">
              <w:rPr>
                <w:rFonts w:eastAsia="Verdana" w:cs="Verdana"/>
                <w:b/>
                <w:color w:val="000000"/>
                <w:sz w:val="18"/>
                <w:szCs w:val="18"/>
              </w:rPr>
              <w:t xml:space="preserve"> </w:t>
            </w:r>
            <w:r w:rsidRPr="00E94D18">
              <w:rPr>
                <w:rFonts w:eastAsia="Verdana" w:cs="Verdana"/>
                <w:b/>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5 000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5 000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5 000</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GC</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WELZIJN</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GCB</w:t>
            </w:r>
            <w:r w:rsidRPr="00E94D18">
              <w:rPr>
                <w:rFonts w:eastAsia="Verdana" w:cs="Verdana"/>
                <w:b/>
                <w:i/>
                <w:color w:val="000000"/>
                <w:sz w:val="18"/>
                <w:szCs w:val="18"/>
              </w:rPr>
              <w:t xml:space="preserve"> </w:t>
            </w:r>
            <w:r w:rsidRPr="00E94D18">
              <w:rPr>
                <w:rFonts w:eastAsia="Verdana" w:cs="Verdana"/>
                <w:b/>
                <w:i/>
                <w:noProof/>
                <w:color w:val="000000"/>
                <w:sz w:val="18"/>
                <w:szCs w:val="18"/>
              </w:rPr>
              <w:t>BELEIDSONDERSTEUNING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BELEIDSONTWIKKELING EN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289 847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37 863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327 710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290 131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47 793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337 924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GB0-1GCF2BB-WT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BELEIDSINFORMATIE EN DATA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3 968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4 030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3 912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1 683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5 595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GB0-1GCF2BW-IS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RAAD WVG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GB0-1GCF2BX-IS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CICOV</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GB0-1GCF2BY-IS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EVA VASGAZ</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GB0-1GCF4BA-WT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BELEIDSONTWIKKELING EN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GCB</w:t>
            </w:r>
            <w:r w:rsidRPr="00E94D18">
              <w:rPr>
                <w:rFonts w:eastAsia="Verdana" w:cs="Verdana"/>
                <w:b/>
                <w:i/>
                <w:color w:val="000000"/>
                <w:sz w:val="18"/>
                <w:szCs w:val="18"/>
              </w:rPr>
              <w:t xml:space="preserve"> </w:t>
            </w:r>
            <w:r w:rsidRPr="00E94D18">
              <w:rPr>
                <w:rFonts w:eastAsia="Verdana" w:cs="Verdana"/>
                <w:b/>
                <w:i/>
                <w:noProof/>
                <w:color w:val="000000"/>
                <w:sz w:val="18"/>
                <w:szCs w:val="18"/>
              </w:rPr>
              <w:t>BELEIDSONDERSTEUNING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293 840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37 925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331 765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294 068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49 476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343 544</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GCC</w:t>
            </w:r>
            <w:r w:rsidRPr="00E94D18">
              <w:rPr>
                <w:rFonts w:eastAsia="Verdana" w:cs="Verdana"/>
                <w:b/>
                <w:i/>
                <w:color w:val="000000"/>
                <w:sz w:val="18"/>
                <w:szCs w:val="18"/>
              </w:rPr>
              <w:t xml:space="preserve"> </w:t>
            </w:r>
            <w:r w:rsidRPr="00E94D18">
              <w:rPr>
                <w:rFonts w:eastAsia="Verdana" w:cs="Verdana"/>
                <w:b/>
                <w:i/>
                <w:noProof/>
                <w:color w:val="000000"/>
                <w:sz w:val="18"/>
                <w:szCs w:val="18"/>
              </w:rPr>
              <w:t>ARMOEDEBELEID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ARMOEDEBESTRIJDING EN SAMENLEVINGSOPBOUW</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20 994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20 994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20 994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20 994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GB0-1GCF2CB-WT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COORDINATIE VAN HET ARMOEDEBESTRIJDINGSBELEID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5 046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5 044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5 670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GCC</w:t>
            </w:r>
            <w:r w:rsidRPr="00E94D18">
              <w:rPr>
                <w:rFonts w:eastAsia="Verdana" w:cs="Verdana"/>
                <w:b/>
                <w:i/>
                <w:color w:val="000000"/>
                <w:sz w:val="18"/>
                <w:szCs w:val="18"/>
              </w:rPr>
              <w:t xml:space="preserve"> </w:t>
            </w:r>
            <w:r w:rsidRPr="00E94D18">
              <w:rPr>
                <w:rFonts w:eastAsia="Verdana" w:cs="Verdana"/>
                <w:b/>
                <w:i/>
                <w:noProof/>
                <w:color w:val="000000"/>
                <w:sz w:val="18"/>
                <w:szCs w:val="18"/>
              </w:rPr>
              <w:t>ARMOEDEBELEID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26 040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26 038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26 365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299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26 664</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GCE</w:t>
            </w:r>
            <w:r w:rsidRPr="00E94D18">
              <w:rPr>
                <w:rFonts w:eastAsia="Verdana" w:cs="Verdana"/>
                <w:b/>
                <w:i/>
                <w:color w:val="000000"/>
                <w:sz w:val="18"/>
                <w:szCs w:val="18"/>
              </w:rPr>
              <w:t xml:space="preserve"> </w:t>
            </w:r>
            <w:r w:rsidRPr="00E94D18">
              <w:rPr>
                <w:rFonts w:eastAsia="Verdana" w:cs="Verdana"/>
                <w:b/>
                <w:i/>
                <w:noProof/>
                <w:color w:val="000000"/>
                <w:sz w:val="18"/>
                <w:szCs w:val="18"/>
              </w:rPr>
              <w:t>WELZIJNSWERK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GB0-1GCF2EA-WT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WELZIJNSWERK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143 259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143 266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143 259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3 034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146 293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GB0-1GCF2EB-WT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VRIJWILLIGERSWERK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2 007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2 031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GB0-1GCF2ED-WT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LOKAAL SOCIAAL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GB0-1GCF2EE-WT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7 580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7 593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7 580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7 593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GB0-1GCF2EX-IS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EVA INTEGRATIE EN INBURGERING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GB0-1GCF2EY-IS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VDAB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GCE</w:t>
            </w:r>
            <w:r w:rsidRPr="00E94D18">
              <w:rPr>
                <w:rFonts w:eastAsia="Verdana" w:cs="Verdana"/>
                <w:b/>
                <w:i/>
                <w:color w:val="000000"/>
                <w:sz w:val="18"/>
                <w:szCs w:val="18"/>
              </w:rPr>
              <w:t xml:space="preserve"> </w:t>
            </w:r>
            <w:r w:rsidRPr="00E94D18">
              <w:rPr>
                <w:rFonts w:eastAsia="Verdana" w:cs="Verdana"/>
                <w:b/>
                <w:i/>
                <w:noProof/>
                <w:color w:val="000000"/>
                <w:sz w:val="18"/>
                <w:szCs w:val="18"/>
              </w:rPr>
              <w:t>WELZIJNSWERK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155 248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155 264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155 248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3 067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158 315</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GCF</w:t>
            </w:r>
            <w:r w:rsidRPr="00E94D18">
              <w:rPr>
                <w:rFonts w:eastAsia="Verdana" w:cs="Verdana"/>
                <w:b/>
                <w:i/>
                <w:color w:val="000000"/>
                <w:sz w:val="18"/>
                <w:szCs w:val="18"/>
              </w:rPr>
              <w:t xml:space="preserve"> </w:t>
            </w:r>
            <w:r w:rsidRPr="00E94D18">
              <w:rPr>
                <w:rFonts w:eastAsia="Verdana" w:cs="Verdana"/>
                <w:b/>
                <w:i/>
                <w:noProof/>
                <w:color w:val="000000"/>
                <w:sz w:val="18"/>
                <w:szCs w:val="18"/>
              </w:rPr>
              <w:t>VLAAMS INTERSECTORAAL AKKOORD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GB0-1GCF2FA-WT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INTERSECTORAAL AKKOORD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123 572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123 572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123 572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123 572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GCF</w:t>
            </w:r>
            <w:r w:rsidRPr="00E94D18">
              <w:rPr>
                <w:rFonts w:eastAsia="Verdana" w:cs="Verdana"/>
                <w:b/>
                <w:i/>
                <w:color w:val="000000"/>
                <w:sz w:val="18"/>
                <w:szCs w:val="18"/>
              </w:rPr>
              <w:t xml:space="preserve"> </w:t>
            </w:r>
            <w:r w:rsidRPr="00E94D18">
              <w:rPr>
                <w:rFonts w:eastAsia="Verdana" w:cs="Verdana"/>
                <w:b/>
                <w:i/>
                <w:noProof/>
                <w:color w:val="000000"/>
                <w:sz w:val="18"/>
                <w:szCs w:val="18"/>
              </w:rPr>
              <w:t>VLAAMS INTERSECTORAAL AKKOORD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123 572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123 572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123 572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123 572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GC</w:t>
            </w:r>
            <w:r w:rsidRPr="00E94D18">
              <w:rPr>
                <w:rFonts w:eastAsia="Verdana" w:cs="Verdana"/>
                <w:b/>
                <w:color w:val="000000"/>
                <w:sz w:val="18"/>
                <w:szCs w:val="18"/>
              </w:rPr>
              <w:t xml:space="preserve"> </w:t>
            </w:r>
            <w:r w:rsidRPr="00E94D18">
              <w:rPr>
                <w:rFonts w:eastAsia="Verdana" w:cs="Verdana"/>
                <w:b/>
                <w:noProof/>
                <w:color w:val="000000"/>
                <w:sz w:val="18"/>
                <w:szCs w:val="18"/>
              </w:rPr>
              <w:t>WELZIJN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598 700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37 939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636 639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599 253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52 842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652 095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GD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GEZONDHEIDS- EN WOONZORG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GDI</w:t>
            </w:r>
            <w:r w:rsidRPr="00E94D18">
              <w:rPr>
                <w:rFonts w:eastAsia="Verdana" w:cs="Verdana"/>
                <w:b/>
                <w:i/>
                <w:color w:val="000000"/>
                <w:sz w:val="18"/>
                <w:szCs w:val="18"/>
              </w:rPr>
              <w:t xml:space="preserve"> </w:t>
            </w:r>
            <w:r w:rsidRPr="00E94D18">
              <w:rPr>
                <w:rFonts w:eastAsia="Verdana" w:cs="Verdana"/>
                <w:b/>
                <w:i/>
                <w:noProof/>
                <w:color w:val="000000"/>
                <w:sz w:val="18"/>
                <w:szCs w:val="18"/>
              </w:rPr>
              <w:t>ALGEMEEN GEZONDHEIDSBELEID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GE0-1GDF2IA-WT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ZORG- EN GEZONDHEIDSBELEID ALGEMEEN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GDI</w:t>
            </w:r>
            <w:r w:rsidRPr="00E94D18">
              <w:rPr>
                <w:rFonts w:eastAsia="Verdana" w:cs="Verdana"/>
                <w:b/>
                <w:i/>
                <w:color w:val="000000"/>
                <w:sz w:val="18"/>
                <w:szCs w:val="18"/>
              </w:rPr>
              <w:t xml:space="preserve"> </w:t>
            </w:r>
            <w:r w:rsidRPr="00E94D18">
              <w:rPr>
                <w:rFonts w:eastAsia="Verdana" w:cs="Verdana"/>
                <w:b/>
                <w:i/>
                <w:noProof/>
                <w:color w:val="000000"/>
                <w:sz w:val="18"/>
                <w:szCs w:val="18"/>
              </w:rPr>
              <w:t>ALGEMEEN GEZONDHEIDSBELEID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0</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GDJ</w:t>
            </w:r>
            <w:r w:rsidRPr="00E94D18">
              <w:rPr>
                <w:rFonts w:eastAsia="Verdana" w:cs="Verdana"/>
                <w:b/>
                <w:i/>
                <w:color w:val="000000"/>
                <w:sz w:val="18"/>
                <w:szCs w:val="18"/>
              </w:rPr>
              <w:t xml:space="preserve"> </w:t>
            </w:r>
            <w:r w:rsidRPr="00E94D18">
              <w:rPr>
                <w:rFonts w:eastAsia="Verdana" w:cs="Verdana"/>
                <w:b/>
                <w:i/>
                <w:noProof/>
                <w:color w:val="000000"/>
                <w:sz w:val="18"/>
                <w:szCs w:val="18"/>
              </w:rPr>
              <w:t>PREVENTIE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GB0-1GDF2JA-WT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PREVENTIEF GEZONDHEIDSBELEID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84 004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84 310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88 564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3 319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91 883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GB0-1GDF4JA-WT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PREVENTIEF GEZONDHEIDSBELEID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14 957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-12 120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2 837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2 254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GDJ</w:t>
            </w:r>
            <w:r w:rsidRPr="00E94D18">
              <w:rPr>
                <w:rFonts w:eastAsia="Verdana" w:cs="Verdana"/>
                <w:b/>
                <w:i/>
                <w:color w:val="000000"/>
                <w:sz w:val="18"/>
                <w:szCs w:val="18"/>
              </w:rPr>
              <w:t xml:space="preserve"> </w:t>
            </w:r>
            <w:r w:rsidRPr="00E94D18">
              <w:rPr>
                <w:rFonts w:eastAsia="Verdana" w:cs="Verdana"/>
                <w:b/>
                <w:i/>
                <w:noProof/>
                <w:color w:val="000000"/>
                <w:sz w:val="18"/>
                <w:szCs w:val="18"/>
              </w:rPr>
              <w:t>PREVENTIE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98 961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-11 814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87 147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92 931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1 206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94 137</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GDK</w:t>
            </w:r>
            <w:r w:rsidRPr="00E94D18">
              <w:rPr>
                <w:rFonts w:eastAsia="Verdana" w:cs="Verdana"/>
                <w:b/>
                <w:i/>
                <w:color w:val="000000"/>
                <w:sz w:val="18"/>
                <w:szCs w:val="18"/>
              </w:rPr>
              <w:t xml:space="preserve"> </w:t>
            </w:r>
            <w:r w:rsidRPr="00E94D18">
              <w:rPr>
                <w:rFonts w:eastAsia="Verdana" w:cs="Verdana"/>
                <w:b/>
                <w:i/>
                <w:noProof/>
                <w:color w:val="000000"/>
                <w:sz w:val="18"/>
                <w:szCs w:val="18"/>
              </w:rPr>
              <w:t>WOONZORG EN EERSTE LIJN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GB0-1GDF2KA-PA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 EERSTELIJNGEZONDHEIDSZORG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3 520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3 520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GB0-1GDF2KA-WT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 EERSTELIJNGEZONDHEIDSZORG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26 260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26 056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26 890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26 686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GB0-1GDF2KB-WT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IMPULSEO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24 541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25 498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24 541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25 498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GDK</w:t>
            </w:r>
            <w:r w:rsidRPr="00E94D18">
              <w:rPr>
                <w:rFonts w:eastAsia="Verdana" w:cs="Verdana"/>
                <w:b/>
                <w:i/>
                <w:color w:val="000000"/>
                <w:sz w:val="18"/>
                <w:szCs w:val="18"/>
              </w:rPr>
              <w:t xml:space="preserve"> </w:t>
            </w:r>
            <w:r w:rsidRPr="00E94D18">
              <w:rPr>
                <w:rFonts w:eastAsia="Verdana" w:cs="Verdana"/>
                <w:b/>
                <w:i/>
                <w:noProof/>
                <w:color w:val="000000"/>
                <w:sz w:val="18"/>
                <w:szCs w:val="18"/>
              </w:rPr>
              <w:t>WOONZORG EN EERSTE LIJN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54 321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753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55 074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54 951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753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55 704</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GDL</w:t>
            </w:r>
            <w:r w:rsidRPr="00E94D18">
              <w:rPr>
                <w:rFonts w:eastAsia="Verdana" w:cs="Verdana"/>
                <w:b/>
                <w:i/>
                <w:color w:val="000000"/>
                <w:sz w:val="18"/>
                <w:szCs w:val="18"/>
              </w:rPr>
              <w:t xml:space="preserve"> </w:t>
            </w:r>
            <w:r w:rsidRPr="00E94D18">
              <w:rPr>
                <w:rFonts w:eastAsia="Verdana" w:cs="Verdana"/>
                <w:b/>
                <w:i/>
                <w:noProof/>
                <w:color w:val="000000"/>
                <w:sz w:val="18"/>
                <w:szCs w:val="18"/>
              </w:rPr>
              <w:t>GESPECIALISEERDE ZORG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GB0-1GDF2LA-WT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 OVER ZIEKENHUIZEN EN GEESTELIJKE GEZONDHEIDSZORG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142 037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142 964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142 037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142 964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GE0-1GDF2LA-WT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 OVER ZIEKENHUIZEN EN GEESTELIJKE GEZONDHEIDSZORG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GDL</w:t>
            </w:r>
            <w:r w:rsidRPr="00E94D18">
              <w:rPr>
                <w:rFonts w:eastAsia="Verdana" w:cs="Verdana"/>
                <w:b/>
                <w:i/>
                <w:color w:val="000000"/>
                <w:sz w:val="18"/>
                <w:szCs w:val="18"/>
              </w:rPr>
              <w:t xml:space="preserve"> </w:t>
            </w:r>
            <w:r w:rsidRPr="00E94D18">
              <w:rPr>
                <w:rFonts w:eastAsia="Verdana" w:cs="Verdana"/>
                <w:b/>
                <w:i/>
                <w:noProof/>
                <w:color w:val="000000"/>
                <w:sz w:val="18"/>
                <w:szCs w:val="18"/>
              </w:rPr>
              <w:t>GESPECIALISEERDE 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142 037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927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142 964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142 037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927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142 964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GD</w:t>
            </w:r>
            <w:r w:rsidRPr="00E94D18">
              <w:rPr>
                <w:rFonts w:eastAsia="Verdana" w:cs="Verdana"/>
                <w:b/>
                <w:color w:val="000000"/>
                <w:sz w:val="18"/>
                <w:szCs w:val="18"/>
              </w:rPr>
              <w:t xml:space="preserve"> </w:t>
            </w:r>
            <w:r w:rsidRPr="00E94D18">
              <w:rPr>
                <w:rFonts w:eastAsia="Verdana" w:cs="Verdana"/>
                <w:b/>
                <w:noProof/>
                <w:color w:val="000000"/>
                <w:sz w:val="18"/>
                <w:szCs w:val="18"/>
              </w:rPr>
              <w:t>GEZONDHEIDS- EN WOONZORG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295 319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-10 134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285 185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289 919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2 886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292 805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GE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OPGROEIEN</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GEM</w:t>
            </w:r>
            <w:r w:rsidRPr="00E94D18">
              <w:rPr>
                <w:rFonts w:eastAsia="Verdana" w:cs="Verdana"/>
                <w:b/>
                <w:i/>
                <w:color w:val="000000"/>
                <w:sz w:val="18"/>
                <w:szCs w:val="18"/>
              </w:rPr>
              <w:t xml:space="preserve"> </w:t>
            </w:r>
            <w:r w:rsidRPr="00E94D18">
              <w:rPr>
                <w:rFonts w:eastAsia="Verdana" w:cs="Verdana"/>
                <w:b/>
                <w:i/>
                <w:noProof/>
                <w:color w:val="000000"/>
                <w:sz w:val="18"/>
                <w:szCs w:val="18"/>
              </w:rPr>
              <w:t>JEUGDHULP</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GB0-1GEF2MA-WT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INTEGRALE JEUGDHULP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GB0-1GEF2MX-IS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OPGROEIEN REGIE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859 880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4 247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864 127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859 880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7 818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867 698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GB0-1GEF5MX-IS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OPGROEIEN REGIE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13 870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13 870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18 852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18 852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GEM</w:t>
            </w:r>
            <w:r w:rsidRPr="00E94D18">
              <w:rPr>
                <w:rFonts w:eastAsia="Verdana" w:cs="Verdana"/>
                <w:b/>
                <w:i/>
                <w:color w:val="000000"/>
                <w:sz w:val="18"/>
                <w:szCs w:val="18"/>
              </w:rPr>
              <w:t xml:space="preserve"> </w:t>
            </w:r>
            <w:r w:rsidRPr="00E94D18">
              <w:rPr>
                <w:rFonts w:eastAsia="Verdana" w:cs="Verdana"/>
                <w:b/>
                <w:i/>
                <w:noProof/>
                <w:color w:val="000000"/>
                <w:sz w:val="18"/>
                <w:szCs w:val="18"/>
              </w:rPr>
              <w:t>JEUGDHULP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873 750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4 247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877 997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878 732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7 818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886 550</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GEQ</w:t>
            </w:r>
            <w:r w:rsidRPr="00E94D18">
              <w:rPr>
                <w:rFonts w:eastAsia="Verdana" w:cs="Verdana"/>
                <w:b/>
                <w:i/>
                <w:color w:val="000000"/>
                <w:sz w:val="18"/>
                <w:szCs w:val="18"/>
              </w:rPr>
              <w:t xml:space="preserve"> </w:t>
            </w:r>
            <w:r w:rsidRPr="00E94D18">
              <w:rPr>
                <w:rFonts w:eastAsia="Verdana" w:cs="Verdana"/>
                <w:b/>
                <w:i/>
                <w:noProof/>
                <w:color w:val="000000"/>
                <w:sz w:val="18"/>
                <w:szCs w:val="18"/>
              </w:rPr>
              <w:t>GROEIPAKKET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GB0-1GEF2QX-IS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OPGROEIEN REGIE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4 654 128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26 454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4 680 582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4 654 128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26 454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4 680 582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GB0-1GEF2QY-IS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VUTG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106 282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105 584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106 282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-671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105 611</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GEQ</w:t>
            </w:r>
            <w:r w:rsidRPr="00E94D18">
              <w:rPr>
                <w:rFonts w:eastAsia="Verdana" w:cs="Verdana"/>
                <w:b/>
                <w:i/>
                <w:color w:val="000000"/>
                <w:sz w:val="18"/>
                <w:szCs w:val="18"/>
              </w:rPr>
              <w:t xml:space="preserve"> </w:t>
            </w:r>
            <w:r w:rsidRPr="00E94D18">
              <w:rPr>
                <w:rFonts w:eastAsia="Verdana" w:cs="Verdana"/>
                <w:b/>
                <w:i/>
                <w:noProof/>
                <w:color w:val="000000"/>
                <w:sz w:val="18"/>
                <w:szCs w:val="18"/>
              </w:rPr>
              <w:t>GROEIPAKKET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4 760 410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25 756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4 786 166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4 760 410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25 783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4 786 193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GEU</w:t>
            </w:r>
            <w:r w:rsidRPr="00E94D18">
              <w:rPr>
                <w:rFonts w:eastAsia="Verdana" w:cs="Verdana"/>
                <w:b/>
                <w:i/>
                <w:color w:val="000000"/>
                <w:sz w:val="18"/>
                <w:szCs w:val="18"/>
              </w:rPr>
              <w:t xml:space="preserve"> </w:t>
            </w:r>
            <w:r w:rsidRPr="00E94D18">
              <w:rPr>
                <w:rFonts w:eastAsia="Verdana" w:cs="Verdana"/>
                <w:b/>
                <w:i/>
                <w:noProof/>
                <w:color w:val="000000"/>
                <w:sz w:val="18"/>
                <w:szCs w:val="18"/>
              </w:rPr>
              <w:t>GEINTEGREERD GEZINSBELEID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GB0-1GEF2UX-IS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OPGROEIEN REGIE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1 242 690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-8 084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1 234 606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1 190 453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-8 057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1 182 396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GEU</w:t>
            </w:r>
            <w:r w:rsidRPr="00E94D18">
              <w:rPr>
                <w:rFonts w:eastAsia="Verdana" w:cs="Verdana"/>
                <w:b/>
                <w:i/>
                <w:color w:val="000000"/>
                <w:sz w:val="18"/>
                <w:szCs w:val="18"/>
              </w:rPr>
              <w:t xml:space="preserve"> </w:t>
            </w:r>
            <w:r w:rsidRPr="00E94D18">
              <w:rPr>
                <w:rFonts w:eastAsia="Verdana" w:cs="Verdana"/>
                <w:b/>
                <w:i/>
                <w:noProof/>
                <w:color w:val="000000"/>
                <w:sz w:val="18"/>
                <w:szCs w:val="18"/>
              </w:rPr>
              <w:t>GEINTEGREERD GEZINSBELEID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1 242 690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-8 084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1 234 606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1 190 453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-8 057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1 182 396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GE</w:t>
            </w:r>
            <w:r w:rsidRPr="00E94D18">
              <w:rPr>
                <w:rFonts w:eastAsia="Verdana" w:cs="Verdana"/>
                <w:b/>
                <w:color w:val="000000"/>
                <w:sz w:val="18"/>
                <w:szCs w:val="18"/>
              </w:rPr>
              <w:t xml:space="preserve"> </w:t>
            </w:r>
            <w:r w:rsidRPr="00E94D18">
              <w:rPr>
                <w:rFonts w:eastAsia="Verdana" w:cs="Verdana"/>
                <w:b/>
                <w:noProof/>
                <w:color w:val="000000"/>
                <w:sz w:val="18"/>
                <w:szCs w:val="18"/>
              </w:rPr>
              <w:t>OPGROEIEN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6 876 850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21 919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6 898 769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6 829 595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25 544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6 855 139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GG</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PERSONEN MET EEN BEPERKING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GGR</w:t>
            </w:r>
            <w:r w:rsidRPr="00E94D18">
              <w:rPr>
                <w:rFonts w:eastAsia="Verdana" w:cs="Verdana"/>
                <w:b/>
                <w:i/>
                <w:color w:val="000000"/>
                <w:sz w:val="18"/>
                <w:szCs w:val="18"/>
              </w:rPr>
              <w:t xml:space="preserve"> </w:t>
            </w:r>
            <w:r w:rsidRPr="00E94D18">
              <w:rPr>
                <w:rFonts w:eastAsia="Verdana" w:cs="Verdana"/>
                <w:b/>
                <w:i/>
                <w:noProof/>
                <w:color w:val="000000"/>
                <w:sz w:val="18"/>
                <w:szCs w:val="18"/>
              </w:rPr>
              <w:t>PERSONEN MET EEN BEPERKING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GB0-1GGF2RX-IS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AGENTSCHAP VOOR PERSONEN MET EEN HANDICAP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2 751 001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48 112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2 799 113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2 541 943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-450 024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2 091 919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GGR</w:t>
            </w:r>
            <w:r w:rsidRPr="00E94D18">
              <w:rPr>
                <w:rFonts w:eastAsia="Verdana" w:cs="Verdana"/>
                <w:b/>
                <w:i/>
                <w:color w:val="000000"/>
                <w:sz w:val="18"/>
                <w:szCs w:val="18"/>
              </w:rPr>
              <w:t xml:space="preserve"> </w:t>
            </w:r>
            <w:r w:rsidRPr="00E94D18">
              <w:rPr>
                <w:rFonts w:eastAsia="Verdana" w:cs="Verdana"/>
                <w:b/>
                <w:i/>
                <w:noProof/>
                <w:color w:val="000000"/>
                <w:sz w:val="18"/>
                <w:szCs w:val="18"/>
              </w:rPr>
              <w:t>PERSONEN MET EEN BEPERKING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2 751 001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48 112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2 799 113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2 541 943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-450 024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2 091 919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GG</w:t>
            </w:r>
            <w:r w:rsidRPr="00E94D18">
              <w:rPr>
                <w:rFonts w:eastAsia="Verdana" w:cs="Verdana"/>
                <w:b/>
                <w:color w:val="000000"/>
                <w:sz w:val="18"/>
                <w:szCs w:val="18"/>
              </w:rPr>
              <w:t xml:space="preserve"> </w:t>
            </w:r>
            <w:r w:rsidRPr="00E94D18">
              <w:rPr>
                <w:rFonts w:eastAsia="Verdana" w:cs="Verdana"/>
                <w:b/>
                <w:noProof/>
                <w:color w:val="000000"/>
                <w:sz w:val="18"/>
                <w:szCs w:val="18"/>
              </w:rPr>
              <w:t>PERSONEN MET EEN BEPERKING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2 751 001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48 112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2 799 113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2 541 943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-450 024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2 091 919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GH</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SOCIALE BESCHERMING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GHT</w:t>
            </w:r>
            <w:r w:rsidRPr="00E94D18">
              <w:rPr>
                <w:rFonts w:eastAsia="Verdana" w:cs="Verdana"/>
                <w:b/>
                <w:i/>
                <w:color w:val="000000"/>
                <w:sz w:val="18"/>
                <w:szCs w:val="18"/>
              </w:rPr>
              <w:t xml:space="preserve"> </w:t>
            </w:r>
            <w:r w:rsidRPr="00E94D18">
              <w:rPr>
                <w:rFonts w:eastAsia="Verdana" w:cs="Verdana"/>
                <w:b/>
                <w:i/>
                <w:noProof/>
                <w:color w:val="000000"/>
                <w:sz w:val="18"/>
                <w:szCs w:val="18"/>
              </w:rPr>
              <w:t>SOCIALE BESCHERMING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MAXIMUMFACTUUR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4 104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4 104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4 104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4 104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THUIS- EN OUDERENZORGBELEID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274 598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-1 741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272 857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277 550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-1 741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275 809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GB0-1GHF2TH-WT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THUIS- EN GEZINSZORG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982 573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4 161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986 734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982 573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4 161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986 734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GB0-1GHF2TI-PA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REVALIDATIE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GB0-1GHF2TI-WT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REVALIDATIE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GB0-1GHF2TJ-WT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GEESTELIJKE GEZONDHEIDSZORG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4 718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4 718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4 718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4 718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GB0-1GHF2TR-WT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UITVOERING SOCIALE AKKOORDEN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10 521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10 521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10 521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10 521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GB0-1GHF2TU-PR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VERSTERKING OUDERENZORGBELEID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15 435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15 435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15 435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15 435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GB0-1GHF2TX-IS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SOCIALE BESCHERMING (VSB)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3 929 772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-52 145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3 877 627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3 929 920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-52 145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3 877 775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GE0-1GHF2TH-WT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THUIS- EN GEZINSZORG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GHT</w:t>
            </w:r>
            <w:r w:rsidRPr="00E94D18">
              <w:rPr>
                <w:rFonts w:eastAsia="Verdana" w:cs="Verdana"/>
                <w:b/>
                <w:i/>
                <w:color w:val="000000"/>
                <w:sz w:val="18"/>
                <w:szCs w:val="18"/>
              </w:rPr>
              <w:t xml:space="preserve"> </w:t>
            </w:r>
            <w:r w:rsidRPr="00E94D18">
              <w:rPr>
                <w:rFonts w:eastAsia="Verdana" w:cs="Verdana"/>
                <w:b/>
                <w:i/>
                <w:noProof/>
                <w:color w:val="000000"/>
                <w:sz w:val="18"/>
                <w:szCs w:val="18"/>
              </w:rPr>
              <w:t>SOCIALE BESCHERMING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5 217 003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-45 007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5 171 996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5 220 103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-45 007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5 175 096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GH</w:t>
            </w:r>
            <w:r w:rsidRPr="00E94D18">
              <w:rPr>
                <w:rFonts w:eastAsia="Verdana" w:cs="Verdana"/>
                <w:b/>
                <w:color w:val="000000"/>
                <w:sz w:val="18"/>
                <w:szCs w:val="18"/>
              </w:rPr>
              <w:t xml:space="preserve"> </w:t>
            </w:r>
            <w:r w:rsidRPr="00E94D18">
              <w:rPr>
                <w:rFonts w:eastAsia="Verdana" w:cs="Verdana"/>
                <w:b/>
                <w:noProof/>
                <w:color w:val="000000"/>
                <w:sz w:val="18"/>
                <w:szCs w:val="18"/>
              </w:rPr>
              <w:t>SOCIALE BESCHERMING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5 217 003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-45 007</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5 171 996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5 220 103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-45 007</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5 175 096</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GI</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ZORGINFRASTRUCTUUR</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GIS</w:t>
            </w:r>
            <w:r w:rsidRPr="00E94D18">
              <w:rPr>
                <w:rFonts w:eastAsia="Verdana" w:cs="Verdana"/>
                <w:b/>
                <w:i/>
                <w:color w:val="000000"/>
                <w:sz w:val="18"/>
                <w:szCs w:val="18"/>
              </w:rPr>
              <w:t xml:space="preserve"> </w:t>
            </w:r>
            <w:r w:rsidRPr="00E94D18">
              <w:rPr>
                <w:rFonts w:eastAsia="Verdana" w:cs="Verdana"/>
                <w:b/>
                <w:i/>
                <w:noProof/>
                <w:color w:val="000000"/>
                <w:sz w:val="18"/>
                <w:szCs w:val="18"/>
              </w:rPr>
              <w:t>ZORGINFRASTRUCTUUR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GB0-1GIF2SB-WT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VLABZORGINVEST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GB0-1GIF2SX-IS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VIPA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368 539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-86 653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281 886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368 539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-86 653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281 886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GB0-1GIF2SX-LE</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VIPA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366 905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63 036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429 941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366 905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63 036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429 941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GB0-1GIF2SX-PA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VIPA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75 399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75 399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75 399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75 399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GB0-1GIF5SX-IS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VIPA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81 539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6 241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87 780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60 397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60 397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GIS</w:t>
            </w:r>
            <w:r w:rsidRPr="00E94D18">
              <w:rPr>
                <w:rFonts w:eastAsia="Verdana" w:cs="Verdana"/>
                <w:b/>
                <w:i/>
                <w:color w:val="000000"/>
                <w:sz w:val="18"/>
                <w:szCs w:val="18"/>
              </w:rPr>
              <w:t xml:space="preserve"> </w:t>
            </w:r>
            <w:r w:rsidRPr="00E94D18">
              <w:rPr>
                <w:rFonts w:eastAsia="Verdana" w:cs="Verdana"/>
                <w:b/>
                <w:i/>
                <w:noProof/>
                <w:color w:val="000000"/>
                <w:sz w:val="18"/>
                <w:szCs w:val="18"/>
              </w:rPr>
              <w:t>ZORGINFRASTRUCTUUR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819 333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58 023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877 356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798 191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51 782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849 973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GI</w:t>
            </w:r>
            <w:r w:rsidRPr="00E94D18">
              <w:rPr>
                <w:rFonts w:eastAsia="Verdana" w:cs="Verdana"/>
                <w:b/>
                <w:color w:val="000000"/>
                <w:sz w:val="18"/>
                <w:szCs w:val="18"/>
              </w:rPr>
              <w:t xml:space="preserve"> </w:t>
            </w:r>
            <w:r w:rsidRPr="00E94D18">
              <w:rPr>
                <w:rFonts w:eastAsia="Verdana" w:cs="Verdana"/>
                <w:b/>
                <w:noProof/>
                <w:color w:val="000000"/>
                <w:sz w:val="18"/>
                <w:szCs w:val="18"/>
              </w:rPr>
              <w:t>ZORGINFRASTRUCTUUR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819 333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58 023</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877 356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798 191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51 782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849 973</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G</w:t>
            </w:r>
            <w:r w:rsidRPr="00E94D18">
              <w:rPr>
                <w:rFonts w:cs="Verdana"/>
                <w:b/>
                <w:color w:val="000000"/>
                <w:sz w:val="18"/>
                <w:szCs w:val="18"/>
              </w:rPr>
              <w:t xml:space="preserve"> </w:t>
            </w:r>
            <w:r w:rsidRPr="00E94D18">
              <w:rPr>
                <w:rFonts w:cs="Verdana"/>
                <w:b/>
                <w:noProof/>
                <w:color w:val="000000"/>
                <w:sz w:val="18"/>
                <w:szCs w:val="18"/>
              </w:rPr>
              <w:t>BELEIDSDOMEIN WELZIJN, VOLKSGEZONDHEID EN GEZIN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16 752 902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110 499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16 863 401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16 473 869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-362 330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16 111 539</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H</w:t>
      </w:r>
      <w:r w:rsidRPr="00E94D18">
        <w:rPr>
          <w:rFonts w:eastAsia="Verdana" w:cs="Verdana"/>
          <w:b/>
          <w:color w:val="000000"/>
          <w:sz w:val="24"/>
          <w:szCs w:val="24"/>
        </w:rPr>
        <w:t xml:space="preserve"> </w:t>
      </w:r>
      <w:r w:rsidRPr="00E94D18">
        <w:rPr>
          <w:rFonts w:eastAsia="Verdana" w:cs="Verdana"/>
          <w:b/>
          <w:noProof/>
          <w:color w:val="000000"/>
          <w:sz w:val="24"/>
          <w:szCs w:val="24"/>
        </w:rPr>
        <w:t>BELEIDSDOMEIN CULTUUR, JEUGD, SPORT EN MEDIA</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HA</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28 467</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277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28 744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28 467</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277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28 744</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HB</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BELEIDSVELDOVERSCHRIJDEND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184 384</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-724</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183 660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150 956</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-724</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150 232</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HC</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CULTUUR</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483 637</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-1 824</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481 813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483 443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-1 850</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481 593</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HD</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JEUGD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68 950</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-241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68 709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69 326</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-241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69 085</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HE</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MEDIA</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400 172</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1 466</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401 638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400 268</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1 466</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401 734</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HF</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SPORT</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178 775</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366</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179 141</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180 814</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2 866</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183 680</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HB0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CULTUUR, JEUGD EN MEDIA</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28 467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28 744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28 467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28 744</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t>HA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HB0-1HAX2ZZ-LO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25 429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25 706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25 429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25 706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HB0-1HAX2ZZ-WT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2 823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2 823</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2 823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2 823</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HB0-1HAX4ZZ-LO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215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215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HB0-1HAX4ZZ-WT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HA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28 467</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277</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28 744</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28 467</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277</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28 744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HB</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BELEIDSVELDOVERSCHRIJDEND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HBA</w:t>
            </w:r>
            <w:r w:rsidRPr="00E94D18">
              <w:rPr>
                <w:rFonts w:eastAsia="Verdana" w:cs="Verdana"/>
                <w:b/>
                <w:i/>
                <w:color w:val="000000"/>
                <w:sz w:val="18"/>
                <w:szCs w:val="18"/>
              </w:rPr>
              <w:t xml:space="preserve"> </w:t>
            </w:r>
            <w:r w:rsidRPr="00E94D18">
              <w:rPr>
                <w:rFonts w:eastAsia="Verdana" w:cs="Verdana"/>
                <w:b/>
                <w:i/>
                <w:noProof/>
                <w:color w:val="000000"/>
                <w:sz w:val="18"/>
                <w:szCs w:val="18"/>
              </w:rPr>
              <w:t>BELEIDSWERKING EN INTERNATIONAAL BELEID ONDERSTEUNEN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HB0-1HBF2AA-PA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TRANSVERSAAL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380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HB0-1HBF2AA-WT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TRANSVERSAAL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15 515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15 513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15 689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15 687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HB0-1HBF2AB-WT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INTERMEDIAIRE 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HB0-1HBF2AC-WT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INTERNATIONAAL EN INTERREGIONAAL BELEID VERSTERKEN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HB0-1HBF2AE-WT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TEWERKSTELLING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6 021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6 016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7 530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7 525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HB0-1HBF2AF-WT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BEHEER CULTUURGOEDEREN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HB0-1HBF2AY-IS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VZW DE RAND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HB0-1HBF4AA-WT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TRANSVERSAAL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40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HB0-1HBX2AB-WT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INTERMEDIAIRE 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5 352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5 352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HB0-1HBX2AD-WT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BELEIDSVOORBEREIDING EN BELEIDSEVALUATIE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5 880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6 008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6 002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HB0-1HBX2AE-WT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TEWERKSTELLING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65 117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-624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64 493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65 117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-624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64 493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HBA</w:t>
            </w:r>
            <w:r w:rsidRPr="00E94D18">
              <w:rPr>
                <w:rFonts w:eastAsia="Verdana" w:cs="Verdana"/>
                <w:b/>
                <w:i/>
                <w:color w:val="000000"/>
                <w:sz w:val="18"/>
                <w:szCs w:val="18"/>
              </w:rPr>
              <w:t xml:space="preserve"> </w:t>
            </w:r>
            <w:r w:rsidRPr="00E94D18">
              <w:rPr>
                <w:rFonts w:eastAsia="Verdana" w:cs="Verdana"/>
                <w:b/>
                <w:i/>
                <w:noProof/>
                <w:color w:val="000000"/>
                <w:sz w:val="18"/>
                <w:szCs w:val="18"/>
              </w:rPr>
              <w:t>BELEIDSWERKING EN INTERNATIONAAL BELEID ONDERSTEUNEN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100 799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-677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100 122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102 604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-677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101 927</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HBB</w:t>
            </w:r>
            <w:r w:rsidRPr="00E94D18">
              <w:rPr>
                <w:rFonts w:eastAsia="Verdana" w:cs="Verdana"/>
                <w:b/>
                <w:i/>
                <w:color w:val="000000"/>
                <w:sz w:val="18"/>
                <w:szCs w:val="18"/>
              </w:rPr>
              <w:t xml:space="preserve"> </w:t>
            </w:r>
            <w:r w:rsidRPr="00E94D18">
              <w:rPr>
                <w:rFonts w:eastAsia="Verdana" w:cs="Verdana"/>
                <w:b/>
                <w:i/>
                <w:noProof/>
                <w:color w:val="000000"/>
                <w:sz w:val="18"/>
                <w:szCs w:val="18"/>
              </w:rPr>
              <w:t>INVESTEREN IN 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PLATFORM KUNST IN OPDRACHT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HB0-1HBF2BB-PA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DUURZAME CULTUUR- EN JEUGDINFRASTRUCTUUR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HB0-1HBF2BB-WT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DUURZAME CULTUUR- EN JEUGDINFRASTRUCTUUR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78 359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78 312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41 658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41 611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HB0-1HBF2BV-IS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OPERA BALLET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HB0-1HBF2BW-IS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KONINKLIJKE ACADEMIE VOOR NEDERLANDSE TAAL EN LETTEREN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HB0-1HBF2BX-IS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LITERATUUR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HB0-1HBF4BC-WT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DUURZAME CULTUUR- EN JEUGDINFRASTRUCTUUR (FONDS INFRASTRUCTUUR CULTUUR EN JEUGD)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1 127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1 127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HBB</w:t>
            </w:r>
            <w:r w:rsidRPr="00E94D18">
              <w:rPr>
                <w:rFonts w:eastAsia="Verdana" w:cs="Verdana"/>
                <w:b/>
                <w:i/>
                <w:color w:val="000000"/>
                <w:sz w:val="18"/>
                <w:szCs w:val="18"/>
              </w:rPr>
              <w:t xml:space="preserve"> </w:t>
            </w:r>
            <w:r w:rsidRPr="00E94D18">
              <w:rPr>
                <w:rFonts w:eastAsia="Verdana" w:cs="Verdana"/>
                <w:b/>
                <w:i/>
                <w:noProof/>
                <w:color w:val="000000"/>
                <w:sz w:val="18"/>
                <w:szCs w:val="18"/>
              </w:rPr>
              <w:t>INVESTEREN IN 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83 585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83 538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48 352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48 305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HB</w:t>
            </w:r>
            <w:r w:rsidRPr="00E94D18">
              <w:rPr>
                <w:rFonts w:eastAsia="Verdana" w:cs="Verdana"/>
                <w:b/>
                <w:color w:val="000000"/>
                <w:sz w:val="18"/>
                <w:szCs w:val="18"/>
              </w:rPr>
              <w:t xml:space="preserve"> </w:t>
            </w:r>
            <w:r w:rsidRPr="00E94D18">
              <w:rPr>
                <w:rFonts w:eastAsia="Verdana" w:cs="Verdana"/>
                <w:b/>
                <w:noProof/>
                <w:color w:val="000000"/>
                <w:sz w:val="18"/>
                <w:szCs w:val="18"/>
              </w:rPr>
              <w:t>BELEIDSVELDOVERSCHRIJDEND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184 384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-724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183 660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150 956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-724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150 232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HC</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CULTUUR</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HCC</w:t>
            </w:r>
            <w:r w:rsidRPr="00E94D18">
              <w:rPr>
                <w:rFonts w:eastAsia="Verdana" w:cs="Verdana"/>
                <w:b/>
                <w:i/>
                <w:color w:val="000000"/>
                <w:sz w:val="18"/>
                <w:szCs w:val="18"/>
              </w:rPr>
              <w:t xml:space="preserve"> </w:t>
            </w:r>
            <w:r w:rsidRPr="00E94D18">
              <w:rPr>
                <w:rFonts w:eastAsia="Verdana" w:cs="Verdana"/>
                <w:b/>
                <w:i/>
                <w:noProof/>
                <w:color w:val="000000"/>
                <w:sz w:val="18"/>
                <w:szCs w:val="18"/>
              </w:rPr>
              <w:t>CULTURELE ORGANISATIES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HB0-1HCF2C1-IS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FONDS VOOR DE LASTENDELGING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HB0-1HCF2CA-LE</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KUNSTEN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360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360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KUNSTEN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138 467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-660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137 807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138 467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-660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137 807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CULTUREEL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74 716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73 970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74 716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73 970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SOCIAAL-CULTUREEL WERK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95 126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95 126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VOEREN - BUITENDIENSTEN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BOVENLOKAAL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6 002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5 969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6 002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5 969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INTERMEDIAIRE 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24 932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24 857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24 932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24 857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HB0-1HCF2CH-WT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MUSEUM VLAAMSE GESCHIEDENIS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HB0-1HCF2CJ-WT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ENERGIEMAATREGELEN CULTUUR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HB0-1HCF2CK-IS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Z33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2 389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HB0-1HCF2CL-IS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EVA VZW KONINKLIJK MUSEUM VOOR SCHONE KUNSTEN ANTWERPEN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9 207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9 164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9 207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9 164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HB0-1HCF2CM-IS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BEHEER KUNSTSITE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2 493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2 474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2 493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2 474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HB0-1HCF2CN-IS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FRANS MASEREEL CENTRUM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699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699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HB0-1HCF2CO-IS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RADIO- EN TELEVISIEOMROEP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HB0-1HCF2CP-IS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LANDCOMMANDERIJ ALDEN BIESEN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2 479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HB0-1HCF2CQ-IS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KASTEELDOMEIN GAASBEEK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1 335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HB0-1HCF2CR-IS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MUSEUM VOOR HEDENDAAGSE KUNST ANTWERPEN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6 325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6 325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6 325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6 325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ANTWERP SYMPHONY ORCHESTRA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9 126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9 126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KONINKLIJKE ACADEMIE VOOR NEDERLANDSE TAAL EN LETTEREN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616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616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HB0-1HCF2CU-IS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SINGEL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6 825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6 825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6 825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6 825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HB0-1HCF2CV-IS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OPERA BALLET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29 918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29 918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29 918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29 918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LITERATUUR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10 151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10 133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10 151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10 133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HB0-1HCF2CX-IS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AUDIOVISUEEL FONDS (FILMFONDS)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20 468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20 468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20 468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20 468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HB0-1HCF4CD-WT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VOEREN - BUITENDIENSTEN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HB0-1HCF5CY-IS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TOPSTUKKENFONDS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563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563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HCC</w:t>
            </w:r>
            <w:r w:rsidRPr="00E94D18">
              <w:rPr>
                <w:rFonts w:eastAsia="Verdana" w:cs="Verdana"/>
                <w:b/>
                <w:i/>
                <w:color w:val="000000"/>
                <w:sz w:val="18"/>
                <w:szCs w:val="18"/>
              </w:rPr>
              <w:t xml:space="preserve"> </w:t>
            </w:r>
            <w:r w:rsidRPr="00E94D18">
              <w:rPr>
                <w:rFonts w:eastAsia="Verdana" w:cs="Verdana"/>
                <w:b/>
                <w:i/>
                <w:noProof/>
                <w:color w:val="000000"/>
                <w:sz w:val="18"/>
                <w:szCs w:val="18"/>
              </w:rPr>
              <w:t>CULTURELE 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443 541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-1 775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441 766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443 541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-1 775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441 766</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HCD</w:t>
            </w:r>
            <w:r w:rsidRPr="00E94D18">
              <w:rPr>
                <w:rFonts w:eastAsia="Verdana" w:cs="Verdana"/>
                <w:b/>
                <w:i/>
                <w:color w:val="000000"/>
                <w:sz w:val="18"/>
                <w:szCs w:val="18"/>
              </w:rPr>
              <w:t xml:space="preserve"> </w:t>
            </w:r>
            <w:r w:rsidRPr="00E94D18">
              <w:rPr>
                <w:rFonts w:eastAsia="Verdana" w:cs="Verdana"/>
                <w:b/>
                <w:i/>
                <w:noProof/>
                <w:color w:val="000000"/>
                <w:sz w:val="18"/>
                <w:szCs w:val="18"/>
              </w:rPr>
              <w:t>CULTURELE PROJECTEN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HB0-1HCF2DA-WT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KUNSTEN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13 971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13 971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14 424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14 424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HB0-1HCF2DB-WT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CULTUREEL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2 846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2 846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3 054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3 054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HB0-1HCF2DC-WT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SOCIAAL-CULTUREEL WERK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3 609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HB0-1HCF2DD-WT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BOVENLOKAAL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7 904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7 904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6 891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6 891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HB0-1HCF4DE-WT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KUNSTEN EN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HCD</w:t>
            </w:r>
            <w:r w:rsidRPr="00E94D18">
              <w:rPr>
                <w:rFonts w:eastAsia="Verdana" w:cs="Verdana"/>
                <w:b/>
                <w:i/>
                <w:color w:val="000000"/>
                <w:sz w:val="18"/>
                <w:szCs w:val="18"/>
              </w:rPr>
              <w:t xml:space="preserve"> </w:t>
            </w:r>
            <w:r w:rsidRPr="00E94D18">
              <w:rPr>
                <w:rFonts w:eastAsia="Verdana" w:cs="Verdana"/>
                <w:b/>
                <w:i/>
                <w:noProof/>
                <w:color w:val="000000"/>
                <w:sz w:val="18"/>
                <w:szCs w:val="18"/>
              </w:rPr>
              <w:t>CULTURELE PROJECTEN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28 501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28 501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28 068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28 068</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HCE</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INTERNATIONAAL EN INTERREGIONAAL CULTUURBELEID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HB0-1HCF2EA-WT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BILATERALE EN INTERREGIONALE SAMENWERKING VERSTERKEN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11 429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11 380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11 668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11 619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HB0-1HCF2EB-WT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EUROPADESKS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HB0-1HCF2EC-WT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FILMKEURING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HB0-1HCF4EB-LO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EUROPADESKS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HB0-1HCF4EB-WT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EUROPADESKS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HB0-1HCF4EC-LO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FILMKEURING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HB0-1HCF4EC-WT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FILMKEURING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HCE</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INTERNATIONAAL EN INTERREGIONAAL CULTUURBELEID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11 595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11 546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11 834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11 759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HC</w:t>
            </w:r>
            <w:r w:rsidRPr="00E94D18">
              <w:rPr>
                <w:rFonts w:eastAsia="Verdana" w:cs="Verdana"/>
                <w:b/>
                <w:color w:val="000000"/>
                <w:sz w:val="18"/>
                <w:szCs w:val="18"/>
              </w:rPr>
              <w:t xml:space="preserve"> </w:t>
            </w:r>
            <w:r w:rsidRPr="00E94D18">
              <w:rPr>
                <w:rFonts w:eastAsia="Verdana" w:cs="Verdana"/>
                <w:b/>
                <w:noProof/>
                <w:color w:val="000000"/>
                <w:sz w:val="18"/>
                <w:szCs w:val="18"/>
              </w:rPr>
              <w:t>CULTUUR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483 637</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lastRenderedPageBreak/>
              <w:t>-1 824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481 813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lastRenderedPageBreak/>
              <w:t>483 443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lastRenderedPageBreak/>
              <w:t>-1 850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481 593</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HD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JEUGD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HDF</w:t>
            </w:r>
            <w:r w:rsidRPr="00E94D18">
              <w:rPr>
                <w:rFonts w:eastAsia="Verdana" w:cs="Verdana"/>
                <w:b/>
                <w:i/>
                <w:color w:val="000000"/>
                <w:sz w:val="18"/>
                <w:szCs w:val="18"/>
              </w:rPr>
              <w:t xml:space="preserve"> </w:t>
            </w:r>
            <w:r w:rsidRPr="00E94D18">
              <w:rPr>
                <w:rFonts w:eastAsia="Verdana" w:cs="Verdana"/>
                <w:b/>
                <w:i/>
                <w:noProof/>
                <w:color w:val="000000"/>
                <w:sz w:val="18"/>
                <w:szCs w:val="18"/>
              </w:rPr>
              <w:t>JEUGDORGANISATIES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HB0-1HDB2FA-WT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LANDELIJK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37 282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37 111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37 282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37 111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HB0-1HDB2FB-WT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BOVENLOKAAL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21 857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21 837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21 857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21 837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HB0-1HDB2FC-WT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INTERMEDIAIRE 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5 294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5 294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HB0-1HDB2FD-WT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BEHEER VAN TENTEN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HB0-1HDB2FX-IS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VZW DE RAND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HB0-1HDB2FY-IS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UITLEENDIENST KAMPEERMATERIAAL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2 084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2 074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1 757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HDF</w:t>
            </w:r>
            <w:r w:rsidRPr="00E94D18">
              <w:rPr>
                <w:rFonts w:eastAsia="Verdana" w:cs="Verdana"/>
                <w:b/>
                <w:i/>
                <w:color w:val="000000"/>
                <w:sz w:val="18"/>
                <w:szCs w:val="18"/>
              </w:rPr>
              <w:t xml:space="preserve"> </w:t>
            </w:r>
            <w:r w:rsidRPr="00E94D18">
              <w:rPr>
                <w:rFonts w:eastAsia="Verdana" w:cs="Verdana"/>
                <w:b/>
                <w:i/>
                <w:noProof/>
                <w:color w:val="000000"/>
                <w:sz w:val="18"/>
                <w:szCs w:val="18"/>
              </w:rPr>
              <w:t>JEUGDORGANISATIES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66 631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-236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66 395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66 631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-236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66 395</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HDG</w:t>
            </w:r>
            <w:r w:rsidRPr="00E94D18">
              <w:rPr>
                <w:rFonts w:eastAsia="Verdana" w:cs="Verdana"/>
                <w:b/>
                <w:i/>
                <w:color w:val="000000"/>
                <w:sz w:val="18"/>
                <w:szCs w:val="18"/>
              </w:rPr>
              <w:t xml:space="preserve"> </w:t>
            </w:r>
            <w:r w:rsidRPr="00E94D18">
              <w:rPr>
                <w:rFonts w:eastAsia="Verdana" w:cs="Verdana"/>
                <w:b/>
                <w:i/>
                <w:noProof/>
                <w:color w:val="000000"/>
                <w:sz w:val="18"/>
                <w:szCs w:val="18"/>
              </w:rPr>
              <w:t>JEUGDPROJECTEN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HB0-1HDB2GA-WT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LANDELIJK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1 991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1 986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2 362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HB0-1HDB2GB-WT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BOVENLOKAAL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HDG</w:t>
            </w:r>
            <w:r w:rsidRPr="00E94D18">
              <w:rPr>
                <w:rFonts w:eastAsia="Verdana" w:cs="Verdana"/>
                <w:b/>
                <w:i/>
                <w:color w:val="000000"/>
                <w:sz w:val="18"/>
                <w:szCs w:val="18"/>
              </w:rPr>
              <w:t xml:space="preserve"> </w:t>
            </w:r>
            <w:r w:rsidRPr="00E94D18">
              <w:rPr>
                <w:rFonts w:eastAsia="Verdana" w:cs="Verdana"/>
                <w:b/>
                <w:i/>
                <w:noProof/>
                <w:color w:val="000000"/>
                <w:sz w:val="18"/>
                <w:szCs w:val="18"/>
              </w:rPr>
              <w:t>JEUGDPROJECTEN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1 991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1 986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2 367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2 362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HDH</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INTERNATIONAAL EN INTERREGIONAAL JEUGDBELEID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HB0-1HDB2HA-WT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BILATERALE EN INTERREGIONALE SAMENWERKING VERSTERKEN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328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HDH</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INTERNATIONAAL EN INTERREGIONAAL JEUGDBELEID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328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328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328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HD</w:t>
            </w:r>
            <w:r w:rsidRPr="00E94D18">
              <w:rPr>
                <w:rFonts w:eastAsia="Verdana" w:cs="Verdana"/>
                <w:b/>
                <w:color w:val="000000"/>
                <w:sz w:val="18"/>
                <w:szCs w:val="18"/>
              </w:rPr>
              <w:t xml:space="preserve"> </w:t>
            </w:r>
            <w:r w:rsidRPr="00E94D18">
              <w:rPr>
                <w:rFonts w:eastAsia="Verdana" w:cs="Verdana"/>
                <w:b/>
                <w:noProof/>
                <w:color w:val="000000"/>
                <w:sz w:val="18"/>
                <w:szCs w:val="18"/>
              </w:rPr>
              <w:t>JEUGD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68 950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-241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68 709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69 326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-241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69 085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HE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MEDIA</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HEI</w:t>
            </w:r>
            <w:r w:rsidRPr="00E94D18">
              <w:rPr>
                <w:rFonts w:eastAsia="Verdana" w:cs="Verdana"/>
                <w:b/>
                <w:i/>
                <w:color w:val="000000"/>
                <w:sz w:val="18"/>
                <w:szCs w:val="18"/>
              </w:rPr>
              <w:t xml:space="preserve"> </w:t>
            </w:r>
            <w:r w:rsidRPr="00E94D18">
              <w:rPr>
                <w:rFonts w:eastAsia="Verdana" w:cs="Verdana"/>
                <w:b/>
                <w:i/>
                <w:noProof/>
                <w:color w:val="000000"/>
                <w:sz w:val="18"/>
                <w:szCs w:val="18"/>
              </w:rPr>
              <w:t>MEDIAORGANISATIES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HB0-1HEI2IA-LO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PENSIOENLASTEN VRT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83 782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83 361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83 782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83 361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HB0-1HEI2IA-PA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PENSIOENLASTEN VRT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HB0-1HEI2IC-WT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LANDELIJK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3 014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3 014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3 014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3 014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HB0-1HEI2ID-WT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REGIONAAL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2 652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2 652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2 748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2 748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HB0-1HEI2IE-WT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INTERMEDIAIRE 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433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HB0-1HEI2IY-IS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AUDIOVISUEEL FONDS (GAMEFONDS EN MEDIAFONDS)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9 675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9 675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9 675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9 675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HEI</w:t>
            </w:r>
            <w:r w:rsidRPr="00E94D18">
              <w:rPr>
                <w:rFonts w:eastAsia="Verdana" w:cs="Verdana"/>
                <w:b/>
                <w:i/>
                <w:color w:val="000000"/>
                <w:sz w:val="18"/>
                <w:szCs w:val="18"/>
              </w:rPr>
              <w:t xml:space="preserve"> </w:t>
            </w:r>
            <w:r w:rsidRPr="00E94D18">
              <w:rPr>
                <w:rFonts w:eastAsia="Verdana" w:cs="Verdana"/>
                <w:b/>
                <w:i/>
                <w:noProof/>
                <w:color w:val="000000"/>
                <w:sz w:val="18"/>
                <w:szCs w:val="18"/>
              </w:rPr>
              <w:t>MEDIAORGANISATIES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99 556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-421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99 135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99 652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-421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99 231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HEJ</w:t>
            </w:r>
            <w:r w:rsidRPr="00E94D18">
              <w:rPr>
                <w:rFonts w:eastAsia="Verdana" w:cs="Verdana"/>
                <w:b/>
                <w:i/>
                <w:color w:val="000000"/>
                <w:sz w:val="18"/>
                <w:szCs w:val="18"/>
              </w:rPr>
              <w:t xml:space="preserve"> </w:t>
            </w:r>
            <w:r w:rsidRPr="00E94D18">
              <w:rPr>
                <w:rFonts w:eastAsia="Verdana" w:cs="Verdana"/>
                <w:b/>
                <w:i/>
                <w:noProof/>
                <w:color w:val="000000"/>
                <w:sz w:val="18"/>
                <w:szCs w:val="18"/>
              </w:rPr>
              <w:t>MEDIAPROJECTEN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HB0-1HEI2JA-WT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LANDELIJK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1 771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1 771</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HEJ</w:t>
            </w:r>
            <w:r w:rsidRPr="00E94D18">
              <w:rPr>
                <w:rFonts w:eastAsia="Verdana" w:cs="Verdana"/>
                <w:b/>
                <w:i/>
                <w:color w:val="000000"/>
                <w:sz w:val="18"/>
                <w:szCs w:val="18"/>
              </w:rPr>
              <w:t xml:space="preserve"> </w:t>
            </w:r>
            <w:r w:rsidRPr="00E94D18">
              <w:rPr>
                <w:rFonts w:eastAsia="Verdana" w:cs="Verdana"/>
                <w:b/>
                <w:i/>
                <w:noProof/>
                <w:color w:val="000000"/>
                <w:sz w:val="18"/>
                <w:szCs w:val="18"/>
              </w:rPr>
              <w:t>MEDIAPROJECTEN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1 771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1 771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1 771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1 771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HEK</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INTERNATIONAAL EN INTERREGIONAAL MEDIABELEID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HB0-1HEI2KA-WT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BILATERALE EN INTERREGIONALE SAMENWERKING VERSTERKEN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HEK</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INTERNATIONAAL EN INTERREGIONAAL MEDIABELEID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132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132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132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HEL</w:t>
            </w:r>
            <w:r w:rsidRPr="00E94D18">
              <w:rPr>
                <w:rFonts w:eastAsia="Verdana" w:cs="Verdana"/>
                <w:b/>
                <w:i/>
                <w:color w:val="000000"/>
                <w:sz w:val="18"/>
                <w:szCs w:val="18"/>
              </w:rPr>
              <w:t xml:space="preserve"> </w:t>
            </w:r>
            <w:r w:rsidRPr="00E94D18">
              <w:rPr>
                <w:rFonts w:eastAsia="Verdana" w:cs="Verdana"/>
                <w:b/>
                <w:i/>
                <w:noProof/>
                <w:color w:val="000000"/>
                <w:sz w:val="18"/>
                <w:szCs w:val="18"/>
              </w:rPr>
              <w:t>ONAFHANKELIJKE TOEZICHTHOUDER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HB0-1HEI2LY-IS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REGULATOR VOOR DE MEDIA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1 853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1 853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HEL</w:t>
            </w:r>
            <w:r w:rsidRPr="00E94D18">
              <w:rPr>
                <w:rFonts w:eastAsia="Verdana" w:cs="Verdana"/>
                <w:b/>
                <w:i/>
                <w:color w:val="000000"/>
                <w:sz w:val="18"/>
                <w:szCs w:val="18"/>
              </w:rPr>
              <w:t xml:space="preserve"> </w:t>
            </w:r>
            <w:r w:rsidRPr="00E94D18">
              <w:rPr>
                <w:rFonts w:eastAsia="Verdana" w:cs="Verdana"/>
                <w:b/>
                <w:i/>
                <w:noProof/>
                <w:color w:val="000000"/>
                <w:sz w:val="18"/>
                <w:szCs w:val="18"/>
              </w:rPr>
              <w:t>ONAFHANKELIJKE TOEZICHTHOUDER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1 831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1 853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1 831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1 853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HEM</w:t>
            </w:r>
            <w:r w:rsidRPr="00E94D18">
              <w:rPr>
                <w:rFonts w:eastAsia="Verdana" w:cs="Verdana"/>
                <w:b/>
                <w:i/>
                <w:color w:val="000000"/>
                <w:sz w:val="18"/>
                <w:szCs w:val="18"/>
              </w:rPr>
              <w:t xml:space="preserve"> </w:t>
            </w:r>
            <w:r w:rsidRPr="00E94D18">
              <w:rPr>
                <w:rFonts w:eastAsia="Verdana" w:cs="Verdana"/>
                <w:b/>
                <w:i/>
                <w:noProof/>
                <w:color w:val="000000"/>
                <w:sz w:val="18"/>
                <w:szCs w:val="18"/>
              </w:rPr>
              <w:t>OPENBARE OMROEP</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HB0-1HEI2MY-IS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RADIO- EN TELEVISIEOMROEP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296 882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1 865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298 747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296 882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1 865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298 747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HEM</w:t>
            </w:r>
            <w:r w:rsidRPr="00E94D18">
              <w:rPr>
                <w:rFonts w:eastAsia="Verdana" w:cs="Verdana"/>
                <w:b/>
                <w:i/>
                <w:color w:val="000000"/>
                <w:sz w:val="18"/>
                <w:szCs w:val="18"/>
              </w:rPr>
              <w:t xml:space="preserve"> </w:t>
            </w:r>
            <w:r w:rsidRPr="00E94D18">
              <w:rPr>
                <w:rFonts w:eastAsia="Verdana" w:cs="Verdana"/>
                <w:b/>
                <w:i/>
                <w:noProof/>
                <w:color w:val="000000"/>
                <w:sz w:val="18"/>
                <w:szCs w:val="18"/>
              </w:rPr>
              <w:t>OPENBARE OMROEP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296 882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1 865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298 747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296 882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1 865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298 747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HE</w:t>
            </w:r>
            <w:r w:rsidRPr="00E94D18">
              <w:rPr>
                <w:rFonts w:eastAsia="Verdana" w:cs="Verdana"/>
                <w:b/>
                <w:color w:val="000000"/>
                <w:sz w:val="18"/>
                <w:szCs w:val="18"/>
              </w:rPr>
              <w:t xml:space="preserve"> </w:t>
            </w:r>
            <w:r w:rsidRPr="00E94D18">
              <w:rPr>
                <w:rFonts w:eastAsia="Verdana" w:cs="Verdana"/>
                <w:b/>
                <w:noProof/>
                <w:color w:val="000000"/>
                <w:sz w:val="18"/>
                <w:szCs w:val="18"/>
              </w:rPr>
              <w:t>MEDIA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400 172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1 466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401 638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400 268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1 466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401 734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HF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SPORT</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HFN</w:t>
            </w:r>
            <w:r w:rsidRPr="00E94D18">
              <w:rPr>
                <w:rFonts w:eastAsia="Verdana" w:cs="Verdana"/>
                <w:b/>
                <w:i/>
                <w:color w:val="000000"/>
                <w:sz w:val="18"/>
                <w:szCs w:val="18"/>
              </w:rPr>
              <w:t xml:space="preserve"> </w:t>
            </w:r>
            <w:r w:rsidRPr="00E94D18">
              <w:rPr>
                <w:rFonts w:eastAsia="Verdana" w:cs="Verdana"/>
                <w:b/>
                <w:i/>
                <w:noProof/>
                <w:color w:val="000000"/>
                <w:sz w:val="18"/>
                <w:szCs w:val="18"/>
              </w:rPr>
              <w:t>SPORT VOOR ALLEN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HB0-1HFH2NA-PA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SPORT VOOR ALLEN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HB0-1HFH2NA-WT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SPORT VOOR ALLEN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HB0-1HFH2NY-IS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SPORT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136 032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136 398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136 032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136 398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HB0-1HFH5NY-IS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SPORT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41 567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41 567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43 606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43 606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HFN</w:t>
            </w:r>
            <w:r w:rsidRPr="00E94D18">
              <w:rPr>
                <w:rFonts w:eastAsia="Verdana" w:cs="Verdana"/>
                <w:b/>
                <w:i/>
                <w:color w:val="000000"/>
                <w:sz w:val="18"/>
                <w:szCs w:val="18"/>
              </w:rPr>
              <w:t xml:space="preserve"> </w:t>
            </w:r>
            <w:r w:rsidRPr="00E94D18">
              <w:rPr>
                <w:rFonts w:eastAsia="Verdana" w:cs="Verdana"/>
                <w:b/>
                <w:i/>
                <w:noProof/>
                <w:color w:val="000000"/>
                <w:sz w:val="18"/>
                <w:szCs w:val="18"/>
              </w:rPr>
              <w:t>SPORT VOOR ALLEN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177 641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366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lastRenderedPageBreak/>
              <w:t>178 007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lastRenderedPageBreak/>
              <w:t>179 680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2 866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lastRenderedPageBreak/>
              <w:t>182 546</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HFS</w:t>
            </w:r>
            <w:r w:rsidRPr="00E94D18">
              <w:rPr>
                <w:rFonts w:eastAsia="Verdana" w:cs="Verdana"/>
                <w:b/>
                <w:i/>
                <w:color w:val="000000"/>
                <w:sz w:val="18"/>
                <w:szCs w:val="18"/>
              </w:rPr>
              <w:t xml:space="preserve"> </w:t>
            </w:r>
            <w:r w:rsidRPr="00E94D18">
              <w:rPr>
                <w:rFonts w:eastAsia="Verdana" w:cs="Verdana"/>
                <w:b/>
                <w:i/>
                <w:noProof/>
                <w:color w:val="000000"/>
                <w:sz w:val="18"/>
                <w:szCs w:val="18"/>
              </w:rPr>
              <w:t>ANTI-DOPING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HB0-1HFH2SY-IS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SPORT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1 134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6F1A50" w:rsidRDefault="00000000" w:rsidP="004042C0">
            <w:pPr>
              <w:pBdr>
                <w:top w:val="nil"/>
                <w:left w:val="nil"/>
                <w:bottom w:val="nil"/>
                <w:right w:val="nil"/>
              </w:pBdr>
              <w:spacing w:before="20" w:after="20"/>
              <w:ind w:left="300" w:right="102"/>
              <w:jc w:val="left"/>
              <w:rPr>
                <w:lang w:val="en-US"/>
              </w:rPr>
            </w:pPr>
            <w:r w:rsidRPr="006F1A50">
              <w:rPr>
                <w:rFonts w:eastAsia="Verdana" w:cs="Verdana"/>
                <w:b/>
                <w:i/>
                <w:color w:val="000000"/>
                <w:sz w:val="18"/>
                <w:szCs w:val="18"/>
                <w:lang w:val="en-US"/>
              </w:rPr>
              <w:t xml:space="preserve">TOTAAL ISE </w:t>
            </w:r>
            <w:r w:rsidRPr="006F1A50">
              <w:rPr>
                <w:rFonts w:eastAsia="Verdana" w:cs="Verdana"/>
                <w:b/>
                <w:i/>
                <w:noProof/>
                <w:color w:val="000000"/>
                <w:sz w:val="18"/>
                <w:szCs w:val="18"/>
                <w:lang w:val="en-US"/>
              </w:rPr>
              <w:t>HFS</w:t>
            </w:r>
            <w:r w:rsidRPr="006F1A50">
              <w:rPr>
                <w:rFonts w:eastAsia="Verdana" w:cs="Verdana"/>
                <w:b/>
                <w:i/>
                <w:color w:val="000000"/>
                <w:sz w:val="18"/>
                <w:szCs w:val="18"/>
                <w:lang w:val="en-US"/>
              </w:rPr>
              <w:t xml:space="preserve"> </w:t>
            </w:r>
            <w:r w:rsidRPr="006F1A50">
              <w:rPr>
                <w:rFonts w:eastAsia="Verdana" w:cs="Verdana"/>
                <w:b/>
                <w:i/>
                <w:noProof/>
                <w:color w:val="000000"/>
                <w:sz w:val="18"/>
                <w:szCs w:val="18"/>
                <w:lang w:val="en-US"/>
              </w:rPr>
              <w:t>ANTI-DOPING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1 134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1 134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1 134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1 134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HF</w:t>
            </w:r>
            <w:r w:rsidRPr="00E94D18">
              <w:rPr>
                <w:rFonts w:eastAsia="Verdana" w:cs="Verdana"/>
                <w:b/>
                <w:color w:val="000000"/>
                <w:sz w:val="18"/>
                <w:szCs w:val="18"/>
              </w:rPr>
              <w:t xml:space="preserve"> </w:t>
            </w:r>
            <w:r w:rsidRPr="00E94D18">
              <w:rPr>
                <w:rFonts w:eastAsia="Verdana" w:cs="Verdana"/>
                <w:b/>
                <w:noProof/>
                <w:color w:val="000000"/>
                <w:sz w:val="18"/>
                <w:szCs w:val="18"/>
              </w:rPr>
              <w:t>SPORT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178 775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366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179 141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180 814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2 866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183 680</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H</w:t>
            </w:r>
            <w:r w:rsidRPr="00E94D18">
              <w:rPr>
                <w:rFonts w:cs="Verdana"/>
                <w:b/>
                <w:color w:val="000000"/>
                <w:sz w:val="18"/>
                <w:szCs w:val="18"/>
              </w:rPr>
              <w:t xml:space="preserve"> </w:t>
            </w:r>
            <w:r w:rsidRPr="00E94D18">
              <w:rPr>
                <w:rFonts w:cs="Verdana"/>
                <w:b/>
                <w:noProof/>
                <w:color w:val="000000"/>
                <w:sz w:val="18"/>
                <w:szCs w:val="18"/>
              </w:rPr>
              <w:t>BELEIDSDOMEIN CULTUUR, JEUGD, SPORT EN MEDIA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1 344 385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-680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1 343 705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1 313 274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1 794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1 315 068</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J</w:t>
      </w:r>
      <w:r w:rsidRPr="00E94D18">
        <w:rPr>
          <w:rFonts w:eastAsia="Verdana" w:cs="Verdana"/>
          <w:b/>
          <w:color w:val="000000"/>
          <w:sz w:val="24"/>
          <w:szCs w:val="24"/>
        </w:rPr>
        <w:t xml:space="preserve"> </w:t>
      </w:r>
      <w:r w:rsidRPr="00E94D18">
        <w:rPr>
          <w:rFonts w:eastAsia="Verdana" w:cs="Verdana"/>
          <w:b/>
          <w:noProof/>
          <w:color w:val="000000"/>
          <w:sz w:val="24"/>
          <w:szCs w:val="24"/>
        </w:rPr>
        <w:t>BELEIDSDOMEIN WERK EN SOCIALE ECONOMIE</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JA</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58 248</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58 207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55 503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-41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55 462</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13 026</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0</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13 026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11 855</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0</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11 855</w:t>
            </w:r>
          </w:p>
        </w:tc>
      </w:tr>
      <w:tr w:rsidR="00E32C0C" w:rsidTr="00E32C0C">
        <w:trPr>
          <w:trHeight w:val="80"/>
        </w:trPr>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JD</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1, 2, 3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3 030 746</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-39 507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2 991 239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3 037 712</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-39 507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2 998 205</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JE</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SOCIALE ECONOMIE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718 175</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-851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717 324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718 303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-851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717 452</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JF</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COMPETENTIES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268 282</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-719</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267 563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268 282</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-719</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267 563</w:t>
            </w:r>
          </w:p>
        </w:tc>
      </w:tr>
      <w:tr w:rsidR="00E32C0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E32C0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sz w:val="18"/>
                <w:szCs w:val="18"/>
              </w:rPr>
              <w:t>VEK</w:t>
            </w:r>
          </w:p>
        </w:tc>
      </w:tr>
      <w:tr w:rsidR="00E32C0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DEPARTEMENT WSE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58 248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58 207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55 503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55 462</w:t>
            </w:r>
          </w:p>
        </w:tc>
      </w:tr>
      <w:tr w:rsidR="00E32C0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JA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JB0-1JAE2ZZ-LO</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28 176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28 487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28 176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28 487</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JB0-1JAE2ZZ-PA</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PARTICIPATIES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JB0-1JAE2ZZ-WT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29 345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28 993</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26 600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26 248</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JB0-1JAE4ZZ-LO</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706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706</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JB0-1JAE4ZZ-WT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JA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58 248</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-41</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58 207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55 503</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-41</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55 462</w:t>
            </w:r>
          </w:p>
        </w:tc>
      </w:tr>
      <w:tr w:rsidR="00E32C0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JB</w:t>
            </w:r>
            <w:r w:rsidRPr="00E94D18">
              <w:rPr>
                <w:rFonts w:eastAsia="Verdana" w:cs="Verdana"/>
                <w:b/>
                <w:color w:val="000000"/>
                <w:sz w:val="18"/>
                <w:szCs w:val="18"/>
              </w:rPr>
              <w:t xml:space="preserve"> </w:t>
            </w:r>
            <w:r w:rsidRPr="00E94D18">
              <w:rPr>
                <w:rFonts w:eastAsia="Verdana" w:cs="Verdana"/>
                <w:b/>
                <w:noProof/>
                <w:color w:val="000000"/>
                <w:sz w:val="18"/>
                <w:szCs w:val="18"/>
              </w:rPr>
              <w:t>PROVISIES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JBA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JB0-1JBE2AB-PR</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PROVISIE MAATREGELEN VOOR DE ONDERSTEUNING VAN HET WERKGELEGENHEIDSBELEID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7 685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7 685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7 796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7 796</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JB0-1JBE2AC-PR</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COMPETITIVITEITSPROVISIE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5 341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5 341</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4 059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4 059</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JBA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13 026</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13 026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11 855</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11 855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JB</w:t>
            </w:r>
            <w:r w:rsidRPr="00E94D18">
              <w:rPr>
                <w:rFonts w:eastAsia="Verdana" w:cs="Verdana"/>
                <w:b/>
                <w:color w:val="000000"/>
                <w:sz w:val="18"/>
                <w:szCs w:val="18"/>
              </w:rPr>
              <w:t xml:space="preserve"> </w:t>
            </w:r>
            <w:r w:rsidRPr="00E94D18">
              <w:rPr>
                <w:rFonts w:eastAsia="Verdana" w:cs="Verdana"/>
                <w:b/>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13 026</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13 026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11 855</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11 855</w:t>
            </w:r>
          </w:p>
        </w:tc>
      </w:tr>
      <w:tr w:rsidR="00E32C0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JD</w:t>
            </w:r>
            <w:r w:rsidRPr="00E94D18">
              <w:rPr>
                <w:rFonts w:eastAsia="Verdana" w:cs="Verdana"/>
                <w:b/>
                <w:color w:val="000000"/>
                <w:sz w:val="18"/>
                <w:szCs w:val="18"/>
              </w:rPr>
              <w:t xml:space="preserve"> </w:t>
            </w:r>
            <w:r w:rsidRPr="00E94D18">
              <w:rPr>
                <w:rFonts w:eastAsia="Verdana" w:cs="Verdana"/>
                <w:b/>
                <w:noProof/>
                <w:color w:val="000000"/>
                <w:sz w:val="18"/>
                <w:szCs w:val="18"/>
              </w:rPr>
              <w:t>WERK</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JDA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JB0-1JDE2AA-WT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ONDERSTEUNING TEWERKSTELLINGSBELEID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1 545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1 545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1 898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1 898</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JB0-1JDE2AD-IS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EUROPEES SOCIAAL FONDS (ESF)</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JB0-1JDE2AD-WT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EUROPEES SOCIAAL FONDS (ESF)</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24 712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24 712</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18 894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18 894</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JB0-1JDE2AH-IS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AMIF 2021-2027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JB0-1JDE2AH-WT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AMIF 2021-2027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JB0-1JDE2AY-IS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SERV</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261</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261</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JB0-1JDE4AD-IS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EUROPEES SOCIAAL FONDS (ESF)</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JB0-1JDE4AD-WT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EUROPEES SOCIAAL FONDS (ESF)</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10 081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10 081</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13 661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13 661</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JDA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36 599</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36 599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34 714</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34 714</w:t>
            </w: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JDC</w:t>
            </w:r>
            <w:r w:rsidRPr="00E94D18">
              <w:rPr>
                <w:rFonts w:eastAsia="Verdana" w:cs="Verdana"/>
                <w:b/>
                <w:i/>
                <w:color w:val="000000"/>
                <w:sz w:val="18"/>
                <w:szCs w:val="18"/>
              </w:rPr>
              <w:t xml:space="preserve"> </w:t>
            </w:r>
            <w:r w:rsidRPr="00E94D18">
              <w:rPr>
                <w:rFonts w:eastAsia="Verdana" w:cs="Verdana"/>
                <w:b/>
                <w:i/>
                <w:noProof/>
                <w:color w:val="000000"/>
                <w:sz w:val="18"/>
                <w:szCs w:val="18"/>
              </w:rPr>
              <w:t>ACTIVERING (WERK)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DOELGROEPVERMINDERINGEN SOCIALE ZEKERHEID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218 488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218 488</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218 488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218 488</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VOP</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72 645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72 645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72 645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72 645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JB0-1JDE2CC-WT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ACTIVERINGSUITKERINGEN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JB0-1JDE2CD-WT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JOBBONUS PLUS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18 281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-1 666</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16 615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18 281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-1 666</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16 615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JB0-1JDE2CE-WT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WERKHERVATTINGSTOESLAG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4 538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-831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3 707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4 538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-831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3 707</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JB0-1JDE2CF-WT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JONGERENBONUS EN STARTBAANOVEREENKOMSTEN GEWEST</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1 500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1 500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JB0-1JDE2CG-WT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SECTORALE DOELGROEPVERMINDERINGEN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59 268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58 867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59 268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58 867</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JB0-1JDE2CH-IS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TEWERKSTELLINGSPROGRAMMA'S EN AANWERVINGSINCENTIVES VOOR LANGDURIG WERKZOEKENDEN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JB0-1JDE2CH-WT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TEWERKSTELLINGSPROGRAMMA'S EN AANWERVINGSINCENTIVES VOOR LANGDURIG WERKZOEKENDEN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5 278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5 228</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5 832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5 782</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JB0-1JDE2CJ-WT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TRANSITIEPREMIE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7 561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8 379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6 096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6 914</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JB0-1JDE2CK-WT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SOCIAAL FONDS VOOR HET SOCIO-CULTUREEL 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1 320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1 320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1 320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1 320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JB0-1JDE2CL-IS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VLAAMSE RADIO- EN TELEVISIEOMROEP</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JB0-1JDE2CX-IS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VDAB - WERK-ZORGTRAJECTEN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4 685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4 685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4 685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4 685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JB0-1JDE2CY-IS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VDAB</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570 049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1 737</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571 786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570 049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1 737</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571 786</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JB0-1JDE5CY-IS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VDAB</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24 827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24 827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20 134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20 134</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JDC</w:t>
            </w:r>
            <w:r w:rsidRPr="00E94D18">
              <w:rPr>
                <w:rFonts w:eastAsia="Verdana" w:cs="Verdana"/>
                <w:b/>
                <w:i/>
                <w:color w:val="000000"/>
                <w:sz w:val="18"/>
                <w:szCs w:val="18"/>
              </w:rPr>
              <w:t xml:space="preserve"> </w:t>
            </w:r>
            <w:r w:rsidRPr="00E94D18">
              <w:rPr>
                <w:rFonts w:eastAsia="Verdana" w:cs="Verdana"/>
                <w:b/>
                <w:i/>
                <w:noProof/>
                <w:color w:val="000000"/>
                <w:sz w:val="18"/>
                <w:szCs w:val="18"/>
              </w:rPr>
              <w:t>ACTIVERING (WERK)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988 590</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-543</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988 047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982 986</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-543</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982 443</w:t>
            </w: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JDE</w:t>
            </w:r>
            <w:r w:rsidRPr="00E94D18">
              <w:rPr>
                <w:rFonts w:eastAsia="Verdana" w:cs="Verdana"/>
                <w:b/>
                <w:i/>
                <w:color w:val="000000"/>
                <w:sz w:val="18"/>
                <w:szCs w:val="18"/>
              </w:rPr>
              <w:t xml:space="preserve"> </w:t>
            </w:r>
            <w:r w:rsidRPr="00E94D18">
              <w:rPr>
                <w:rFonts w:eastAsia="Verdana" w:cs="Verdana"/>
                <w:b/>
                <w:i/>
                <w:noProof/>
                <w:color w:val="000000"/>
                <w:sz w:val="18"/>
                <w:szCs w:val="18"/>
              </w:rPr>
              <w:t>LOOPBANEN</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JB0-1JDE2EA-PA</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DIENSTENCHEQUES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269 679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-8 072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261 607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269 679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-8 072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261 607</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JB0-1JDE2EA-WT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DIENSTENCHEQUES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1 618 432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-24 594</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1 593 838</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1 618 432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-24 594</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1 593 838</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JB0-1JDE2EB-WT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AANMOEDIGINGSPREMIES SOCIAL PROFIT EN PRIVÉ</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22 018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-593</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21 425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22 018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-593</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21 425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JB0-1JDE2EC-WT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VLAAMS ZORGKREDIET - VLAAMS GEWEST</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29 654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-2 179</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27 475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29 654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-2 179</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27 475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JB0-1JDE2ED-WT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VLAAMS ZORGKREDIET - VLAAMSE GEMEENSCHAP</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48 645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-3 238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45 407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48 645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-3 238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45 407</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JB0-1JDE2EE-WT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AANMOEDIGINGSPREMIES LANDINGSBANEN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7 209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6 807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7 209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6 807</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JDE</w:t>
            </w:r>
            <w:r w:rsidRPr="00E94D18">
              <w:rPr>
                <w:rFonts w:eastAsia="Verdana" w:cs="Verdana"/>
                <w:b/>
                <w:i/>
                <w:color w:val="000000"/>
                <w:sz w:val="18"/>
                <w:szCs w:val="18"/>
              </w:rPr>
              <w:t xml:space="preserve"> </w:t>
            </w:r>
            <w:r w:rsidRPr="00E94D18">
              <w:rPr>
                <w:rFonts w:eastAsia="Verdana" w:cs="Verdana"/>
                <w:b/>
                <w:i/>
                <w:noProof/>
                <w:color w:val="000000"/>
                <w:sz w:val="18"/>
                <w:szCs w:val="18"/>
              </w:rPr>
              <w:t>LOOPBANEN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1 995 637</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-39 078</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1 956 559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1 995 637</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-39 078</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1 956 559</w:t>
            </w: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JDI</w:t>
            </w:r>
            <w:r w:rsidRPr="00E94D18">
              <w:rPr>
                <w:rFonts w:eastAsia="Verdana" w:cs="Verdana"/>
                <w:b/>
                <w:i/>
                <w:color w:val="000000"/>
                <w:sz w:val="18"/>
                <w:szCs w:val="18"/>
              </w:rPr>
              <w:t xml:space="preserve"> </w:t>
            </w:r>
            <w:r w:rsidRPr="00E94D18">
              <w:rPr>
                <w:rFonts w:eastAsia="Verdana" w:cs="Verdana"/>
                <w:b/>
                <w:i/>
                <w:noProof/>
                <w:color w:val="000000"/>
                <w:sz w:val="18"/>
                <w:szCs w:val="18"/>
              </w:rPr>
              <w:t>DUURZAME ARBEIDSMARKT (WERK)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JB0-1JDE2IB-WT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SECTORFONDSEN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80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11 492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11 492</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JB0-1JDE2IC-WT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FOCUS OP TALENT</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9 840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114</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9 954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12 883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114</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12 997</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JDI</w:t>
            </w:r>
            <w:r w:rsidRPr="00E94D18">
              <w:rPr>
                <w:rFonts w:eastAsia="Verdana" w:cs="Verdana"/>
                <w:b/>
                <w:i/>
                <w:color w:val="000000"/>
                <w:sz w:val="18"/>
                <w:szCs w:val="18"/>
              </w:rPr>
              <w:t xml:space="preserve"> </w:t>
            </w:r>
            <w:r w:rsidRPr="00E94D18">
              <w:rPr>
                <w:rFonts w:eastAsia="Verdana" w:cs="Verdana"/>
                <w:b/>
                <w:i/>
                <w:noProof/>
                <w:color w:val="000000"/>
                <w:sz w:val="18"/>
                <w:szCs w:val="18"/>
              </w:rPr>
              <w:t>DUURZAME ARBEIDSMARKT (WERK)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9 920</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114</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10 034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24 375</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114</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24 489</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JD</w:t>
            </w:r>
            <w:r w:rsidRPr="00E94D18">
              <w:rPr>
                <w:rFonts w:eastAsia="Verdana" w:cs="Verdana"/>
                <w:b/>
                <w:color w:val="000000"/>
                <w:sz w:val="18"/>
                <w:szCs w:val="18"/>
              </w:rPr>
              <w:t xml:space="preserve"> </w:t>
            </w:r>
            <w:r w:rsidRPr="00E94D18">
              <w:rPr>
                <w:rFonts w:eastAsia="Verdana" w:cs="Verdana"/>
                <w:b/>
                <w:noProof/>
                <w:color w:val="000000"/>
                <w:sz w:val="18"/>
                <w:szCs w:val="18"/>
              </w:rPr>
              <w:t>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3 030 746</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-39 507</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2 991 239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3 037 712</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-39 507</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2 998 205</w:t>
            </w:r>
          </w:p>
        </w:tc>
      </w:tr>
      <w:tr w:rsidR="00E32C0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JE</w:t>
            </w:r>
            <w:r w:rsidRPr="00E94D18">
              <w:rPr>
                <w:rFonts w:eastAsia="Verdana" w:cs="Verdana"/>
                <w:b/>
                <w:color w:val="000000"/>
                <w:sz w:val="18"/>
                <w:szCs w:val="18"/>
              </w:rPr>
              <w:t xml:space="preserve"> </w:t>
            </w:r>
            <w:r w:rsidRPr="00E94D18">
              <w:rPr>
                <w:rFonts w:eastAsia="Verdana" w:cs="Verdana"/>
                <w:b/>
                <w:noProof/>
                <w:color w:val="000000"/>
                <w:sz w:val="18"/>
                <w:szCs w:val="18"/>
              </w:rPr>
              <w:t>SOCIALE ECONOMIE</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JEG</w:t>
            </w:r>
            <w:r w:rsidRPr="00E94D18">
              <w:rPr>
                <w:rFonts w:eastAsia="Verdana" w:cs="Verdana"/>
                <w:b/>
                <w:i/>
                <w:color w:val="000000"/>
                <w:sz w:val="18"/>
                <w:szCs w:val="18"/>
              </w:rPr>
              <w:t xml:space="preserve"> </w:t>
            </w:r>
            <w:r w:rsidRPr="00E94D18">
              <w:rPr>
                <w:rFonts w:eastAsia="Verdana" w:cs="Verdana"/>
                <w:b/>
                <w:i/>
                <w:noProof/>
                <w:color w:val="000000"/>
                <w:sz w:val="18"/>
                <w:szCs w:val="18"/>
              </w:rPr>
              <w:t>DUURZAME ARBEIDSMARKT (SOCIALE ECONOMIE)</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JB0-1JEC2GA-WT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ONDERSTEUNINGSMAATREGELEN SOCIALE ECONOMIE EN DUURZAAM EN SOCIAAL ONDERNEMERSCHAP</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18 194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18 144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18 322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18 272</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JB0-1JEC2GB-PA</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HET VERSTREKKEN VAN LENINGEN IN HET KADER VAN DE SOCIALE ECONOMIE EN HET DUURZAAM ONDERNEMERSCHAP</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5 000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JB0-1JEC2GY-IS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VLAAMS AGENTSCHAP VOOR INTERNATIONAAL ONDERNEMEN (FIT)</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JEG</w:t>
            </w:r>
            <w:r w:rsidRPr="00E94D18">
              <w:rPr>
                <w:rFonts w:eastAsia="Verdana" w:cs="Verdana"/>
                <w:b/>
                <w:i/>
                <w:color w:val="000000"/>
                <w:sz w:val="18"/>
                <w:szCs w:val="18"/>
              </w:rPr>
              <w:t xml:space="preserve"> </w:t>
            </w:r>
            <w:r w:rsidRPr="00E94D18">
              <w:rPr>
                <w:rFonts w:eastAsia="Verdana" w:cs="Verdana"/>
                <w:b/>
                <w:i/>
                <w:noProof/>
                <w:color w:val="000000"/>
                <w:sz w:val="18"/>
                <w:szCs w:val="18"/>
              </w:rPr>
              <w:t>DUURZAME ARBEIDSMARKT (SOCIALE ECONOMIE)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23 194</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23 144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23 322</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23 272</w:t>
            </w: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JEH</w:t>
            </w:r>
            <w:r w:rsidRPr="00E94D18">
              <w:rPr>
                <w:rFonts w:eastAsia="Verdana" w:cs="Verdana"/>
                <w:b/>
                <w:i/>
                <w:color w:val="000000"/>
                <w:sz w:val="18"/>
                <w:szCs w:val="18"/>
              </w:rPr>
              <w:t xml:space="preserve"> </w:t>
            </w:r>
            <w:r w:rsidRPr="00E94D18">
              <w:rPr>
                <w:rFonts w:eastAsia="Verdana" w:cs="Verdana"/>
                <w:b/>
                <w:i/>
                <w:noProof/>
                <w:color w:val="000000"/>
                <w:sz w:val="18"/>
                <w:szCs w:val="18"/>
              </w:rPr>
              <w:t>ACTIVERING (SOCIALE ECONOMIE)</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JB0-1JEC2HA-WT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COLLECTIEF MAATWERK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581 524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580 966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581 524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580 966</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JB0-1JEC2HB-WT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LOKALE DIENSTENECONOMIE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JB0-1JEC2HC-WT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ARBEIDSMATIGE ACTIVITEITEN IN DE SOCIALE ECONOMIE (AMA SE)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6 005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6 005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6 005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6 005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JB0-1JEC2HD-WT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SINE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JB0-1JEC2HE-WT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DOELGROEPVERMINDERING GESCO'S SOCIALE WERKPLAATSEN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111</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111</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JB0-1JEC2HF-WT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INDIVIDUEEL MAATWERK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56 670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-243</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56 427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56 670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-243</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56 427</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JB0-1JEC2HG-WT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IMW - LOONPREMIES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50 671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50 671</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50 671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50 671</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JEH</w:t>
            </w:r>
            <w:r w:rsidRPr="00E94D18">
              <w:rPr>
                <w:rFonts w:eastAsia="Verdana" w:cs="Verdana"/>
                <w:b/>
                <w:i/>
                <w:color w:val="000000"/>
                <w:sz w:val="18"/>
                <w:szCs w:val="18"/>
              </w:rPr>
              <w:t xml:space="preserve"> </w:t>
            </w:r>
            <w:r w:rsidRPr="00E94D18">
              <w:rPr>
                <w:rFonts w:eastAsia="Verdana" w:cs="Verdana"/>
                <w:b/>
                <w:i/>
                <w:noProof/>
                <w:color w:val="000000"/>
                <w:sz w:val="18"/>
                <w:szCs w:val="18"/>
              </w:rPr>
              <w:t>ACTIVERING (SOCIALE ECONOMIE)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694 981</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-801</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694 180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694 981</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-801</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694 180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JE</w:t>
            </w:r>
            <w:r w:rsidRPr="00E94D18">
              <w:rPr>
                <w:rFonts w:eastAsia="Verdana" w:cs="Verdana"/>
                <w:b/>
                <w:color w:val="000000"/>
                <w:sz w:val="18"/>
                <w:szCs w:val="18"/>
              </w:rPr>
              <w:t xml:space="preserve"> </w:t>
            </w:r>
            <w:r w:rsidRPr="00E94D18">
              <w:rPr>
                <w:rFonts w:eastAsia="Verdana" w:cs="Verdana"/>
                <w:b/>
                <w:noProof/>
                <w:color w:val="000000"/>
                <w:sz w:val="18"/>
                <w:szCs w:val="18"/>
              </w:rPr>
              <w:t>SOCIALE ECONOMIE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718 175</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-851</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717 324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718 303</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-851</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717 452</w:t>
            </w:r>
          </w:p>
        </w:tc>
      </w:tr>
      <w:tr w:rsidR="00E32C0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JF</w:t>
            </w:r>
            <w:r w:rsidRPr="00E94D18">
              <w:rPr>
                <w:rFonts w:eastAsia="Verdana" w:cs="Verdana"/>
                <w:b/>
                <w:color w:val="000000"/>
                <w:sz w:val="18"/>
                <w:szCs w:val="18"/>
              </w:rPr>
              <w:t xml:space="preserve"> </w:t>
            </w:r>
            <w:r w:rsidRPr="00E94D18">
              <w:rPr>
                <w:rFonts w:eastAsia="Verdana" w:cs="Verdana"/>
                <w:b/>
                <w:noProof/>
                <w:color w:val="000000"/>
                <w:sz w:val="18"/>
                <w:szCs w:val="18"/>
              </w:rPr>
              <w:t>COMPETENTIES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JFF</w:t>
            </w:r>
            <w:r w:rsidRPr="00E94D18">
              <w:rPr>
                <w:rFonts w:eastAsia="Verdana" w:cs="Verdana"/>
                <w:b/>
                <w:i/>
                <w:color w:val="000000"/>
                <w:sz w:val="18"/>
                <w:szCs w:val="18"/>
              </w:rPr>
              <w:t xml:space="preserve"> </w:t>
            </w:r>
            <w:r w:rsidRPr="00E94D18">
              <w:rPr>
                <w:rFonts w:eastAsia="Verdana" w:cs="Verdana"/>
                <w:b/>
                <w:i/>
                <w:noProof/>
                <w:color w:val="000000"/>
                <w:sz w:val="18"/>
                <w:szCs w:val="18"/>
              </w:rPr>
              <w:t>COMPETENTIES</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JB0-1JFE2FB-WT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BETAALD EDUCATIEF VERLOF + START-EN STAGEBONUS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66 797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66 797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66 797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66 797</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JB0-1JFE2FC-WT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EXPERTISECENTRUM INNOVATIEVE LEERWEGEN - LEVENSLANG LEREN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714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714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714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714</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JB0-1JFE2FD-WT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MENTORKORTINGEN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42</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42</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JB0-1JFE2FE-WT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KWALIFICEREND WERKPLEKLEREN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9 734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9 734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9 734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9 734</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JB0-1JFE2FF-WT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OPLEIDINGEN IN UITVOERING VAN VIA - VIVO</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2 200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2 200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JB0-1JFE2FY-IS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VDAB</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188 785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-709</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188 076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188 785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-709</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188 076</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JFF</w:t>
            </w:r>
            <w:r w:rsidRPr="00E94D18">
              <w:rPr>
                <w:rFonts w:eastAsia="Verdana" w:cs="Verdana"/>
                <w:b/>
                <w:i/>
                <w:color w:val="000000"/>
                <w:sz w:val="18"/>
                <w:szCs w:val="18"/>
              </w:rPr>
              <w:t xml:space="preserve"> </w:t>
            </w:r>
            <w:r w:rsidRPr="00E94D18">
              <w:rPr>
                <w:rFonts w:eastAsia="Verdana" w:cs="Verdana"/>
                <w:b/>
                <w:i/>
                <w:noProof/>
                <w:color w:val="000000"/>
                <w:sz w:val="18"/>
                <w:szCs w:val="18"/>
              </w:rPr>
              <w:t>COMPETENTIES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268 282</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-719</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267 563</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268 282</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-719</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267 563</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JF</w:t>
            </w:r>
            <w:r w:rsidRPr="00E94D18">
              <w:rPr>
                <w:rFonts w:eastAsia="Verdana" w:cs="Verdana"/>
                <w:b/>
                <w:color w:val="000000"/>
                <w:sz w:val="18"/>
                <w:szCs w:val="18"/>
              </w:rPr>
              <w:t xml:space="preserve"> </w:t>
            </w:r>
            <w:r w:rsidRPr="00E94D18">
              <w:rPr>
                <w:rFonts w:eastAsia="Verdana" w:cs="Verdana"/>
                <w:b/>
                <w:noProof/>
                <w:color w:val="000000"/>
                <w:sz w:val="18"/>
                <w:szCs w:val="18"/>
              </w:rPr>
              <w:t>COMPETENTIES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268 282</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-719</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267 563</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268 282</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-719</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267 563</w:t>
            </w:r>
          </w:p>
        </w:tc>
      </w:tr>
      <w:tr w:rsidR="00E32C0C" w:rsidTr="00303D61">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303D61">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J</w:t>
            </w:r>
            <w:r w:rsidRPr="00E94D18">
              <w:rPr>
                <w:rFonts w:cs="Verdana"/>
                <w:b/>
                <w:color w:val="000000"/>
                <w:sz w:val="18"/>
                <w:szCs w:val="18"/>
              </w:rPr>
              <w:t xml:space="preserve"> </w:t>
            </w:r>
            <w:r w:rsidRPr="00E94D18">
              <w:rPr>
                <w:rFonts w:cs="Verdana"/>
                <w:b/>
                <w:noProof/>
                <w:color w:val="000000"/>
                <w:sz w:val="18"/>
                <w:szCs w:val="18"/>
              </w:rPr>
              <w:t>BELEIDSDOMEIN WERK EN SOCIALE ECONOMIE</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4 088 477</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-41 118</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4 047 359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4 091 655</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-41 118</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4 050 537</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K</w:t>
      </w:r>
      <w:r w:rsidRPr="00E94D18">
        <w:rPr>
          <w:rFonts w:eastAsia="Verdana" w:cs="Verdana"/>
          <w:b/>
          <w:color w:val="000000"/>
          <w:sz w:val="24"/>
          <w:szCs w:val="24"/>
        </w:rPr>
        <w:t xml:space="preserve"> </w:t>
      </w:r>
      <w:r w:rsidRPr="00E94D18">
        <w:rPr>
          <w:rFonts w:eastAsia="Verdana" w:cs="Verdana"/>
          <w:b/>
          <w:noProof/>
          <w:color w:val="000000"/>
          <w:sz w:val="24"/>
          <w:szCs w:val="24"/>
        </w:rPr>
        <w:t>BELEIDSDOMEIN LANDBOUW EN VISSERIJ</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KA</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76 555</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73</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76 628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76 555</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73</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76 628</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KD</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LANDBOUW EN ZEEVISSERIJ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167 244</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-207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167 037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144 746</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-207</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144 539</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KF</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LANDBOUW- EN ZEEVISSERIJONDERZOEK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6 813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6 792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6 813</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-21</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6 792</w:t>
            </w:r>
          </w:p>
        </w:tc>
      </w:tr>
      <w:tr w:rsidR="00E32C0C"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KG</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PROMOTIE LANDBOUW, TUINBOUW EN ZEEVISSERIJ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5 658</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-38</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5 620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5 658</w:t>
            </w:r>
          </w:p>
          <w:p w:rsidR="00E32C0C" w:rsidRP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sidRPr="00E32C0C">
              <w:rPr>
                <w:rFonts w:eastAsia="Verdana" w:cs="Verdana"/>
                <w:noProof/>
                <w:color w:val="000000"/>
                <w:sz w:val="18"/>
                <w:szCs w:val="18"/>
              </w:rPr>
              <w:t>-38</w:t>
            </w:r>
          </w:p>
          <w:p w:rsidR="00E32C0C" w:rsidRPr="00E32C0C" w:rsidRDefault="00E32C0C" w:rsidP="00E32C0C">
            <w:pPr>
              <w:pBdr>
                <w:top w:val="nil"/>
                <w:left w:val="nil"/>
                <w:bottom w:val="nil"/>
                <w:right w:val="nil"/>
              </w:pBdr>
              <w:spacing w:before="20" w:after="20"/>
              <w:ind w:left="100" w:right="100"/>
              <w:jc w:val="right"/>
            </w:pPr>
            <w:r w:rsidRPr="00E32C0C">
              <w:rPr>
                <w:rFonts w:eastAsia="Verdana" w:cs="Verdana"/>
                <w:noProof/>
                <w:color w:val="000000"/>
                <w:sz w:val="18"/>
                <w:szCs w:val="18"/>
              </w:rPr>
              <w:t>5 620</w:t>
            </w:r>
          </w:p>
        </w:tc>
      </w:tr>
      <w:tr w:rsidR="00E32C0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E32C0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sz w:val="18"/>
                <w:szCs w:val="18"/>
              </w:rPr>
              <w:t>VEK</w:t>
            </w:r>
          </w:p>
        </w:tc>
      </w:tr>
      <w:tr w:rsidR="00E32C0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DEPARTEMENT LV</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52 205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52 423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52 205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52 423</w:t>
            </w:r>
          </w:p>
        </w:tc>
      </w:tr>
      <w:tr w:rsidR="00E32C0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KD0</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INSTITUUT VOOR LANDBOUW EN VISSERIJONDERZOEK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24 350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-145</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24 205</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24 350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-145</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24 205</w:t>
            </w:r>
          </w:p>
        </w:tc>
      </w:tr>
      <w:tr w:rsidR="00E32C0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KA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KB0-1KAG4ZY-LO</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VLAAMS FONDS VOOR LANDBOUW EN 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307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307</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KB0-1KAX2ZZ-LO</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46 179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226</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46 405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46 179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226</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46 405</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KB0-1KAX2ZZ-WT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5 716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5 708</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5 716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5 708</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KB0-1KAX4ZZ-LO</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KB0-1KAX4ZZ-WT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KD0-1KAX2ZZ-LO</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17 402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17 650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17 402</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17 650</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KD0-1KAX2ZZ-WT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6 948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-393</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6 555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6 948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-393</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6 555</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KD0-1KAX4ZZ-LO</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CD2D38">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KA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76 555</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73</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76 628</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76 555</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73</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76 628</w:t>
            </w:r>
          </w:p>
        </w:tc>
      </w:tr>
      <w:tr w:rsidR="00E32C0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KD</w:t>
            </w:r>
            <w:r w:rsidRPr="00E94D18">
              <w:rPr>
                <w:rFonts w:eastAsia="Verdana" w:cs="Verdana"/>
                <w:b/>
                <w:color w:val="000000"/>
                <w:sz w:val="18"/>
                <w:szCs w:val="18"/>
              </w:rPr>
              <w:t xml:space="preserve"> </w:t>
            </w:r>
            <w:r w:rsidRPr="00E94D18">
              <w:rPr>
                <w:rFonts w:eastAsia="Verdana" w:cs="Verdana"/>
                <w:b/>
                <w:noProof/>
                <w:color w:val="000000"/>
                <w:sz w:val="18"/>
                <w:szCs w:val="18"/>
              </w:rPr>
              <w:t>LANDBOUW EN ZEEVISSERIJ</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KDA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KB0-1KDG2AU-IS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VILT</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189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189</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KB0-1KDX2AA-WT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WERKING LAND- EN TUINBOUW EN 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3 628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3 426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3 628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-202</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3 426</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KB0-1KDX2AB-WT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COMMUNICATIE LAND- EN TUINBOUW EN 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219</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KB0-1KDX4AC-WT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FONDS TOEZICHT EN HANDHAVING LANDBOUWDECREET</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70</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KDA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4 107</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-203</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3 904</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4 107</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-203</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3 904</w:t>
            </w: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KDB</w:t>
            </w:r>
            <w:r w:rsidRPr="00E94D18">
              <w:rPr>
                <w:rFonts w:eastAsia="Verdana" w:cs="Verdana"/>
                <w:b/>
                <w:i/>
                <w:color w:val="000000"/>
                <w:sz w:val="18"/>
                <w:szCs w:val="18"/>
              </w:rPr>
              <w:t xml:space="preserve"> </w:t>
            </w:r>
            <w:r w:rsidRPr="00E94D18">
              <w:rPr>
                <w:rFonts w:eastAsia="Verdana" w:cs="Verdana"/>
                <w:b/>
                <w:i/>
                <w:noProof/>
                <w:color w:val="000000"/>
                <w:sz w:val="18"/>
                <w:szCs w:val="18"/>
              </w:rPr>
              <w:t>LAND- EN TUINBOUW</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KB0-1KDG2BA-LE</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UITVOERING GBCS EN ERKENNING VLAAMS BETAALORGAAN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20 000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20 000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20 000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20 000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KB0-1KDG2BA-WT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UITVOERING GBCS EN ERKENNING VLAAMS BETAALORGAAN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11 876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11 876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11 876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11 876</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KB0-1KDG2BE-WT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PREMIESUBSIDIE VOOR EEN BREDE WEERSVERZEKERING IN DE LANDBOUWSECTOR</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KB0-1KDG2BI-WT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LANDBOUWRAMP 2019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KB0-1KDG2BJ-WT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TEGEMOETKOMINGEN LAND- EN TUINBOUW IN HET KADER VAN CORONA</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KB0-1KDG2BK-WT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RENDAC-SUBSIDIES</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8 000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8 000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KB0-1KDG4BB-WT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TOELAGEN LAND- EN TUINBOUW</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KB0-1KDG4BC-WT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FONDS GEMEENSCHAPPELIJK LANDBOUWBELEID</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500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500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KB0-1KDG4BD-WT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FONDS VOOR HET LANDBOUWINFORMATIENETWERK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111</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111</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KB0-1KDG4BF-WT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VLAAMS FONDS VOOR LANDBOUW EN 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216</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216</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KB0-1KDG4BV-IS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EV ILVO</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535</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535</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535</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KB0-1KDG5BW-IS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VLIF</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86 549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86 549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70 611</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70 611</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KB0-1KDX2BB-WT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TOELAGEN LAND- EN TUINBOUW</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32 304</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32 300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26 553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26 549</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KB0-1KDX2BV-IS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EV ILVO</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53</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KDB</w:t>
            </w:r>
            <w:r w:rsidRPr="00E94D18">
              <w:rPr>
                <w:rFonts w:eastAsia="Verdana" w:cs="Verdana"/>
                <w:b/>
                <w:i/>
                <w:color w:val="000000"/>
                <w:sz w:val="18"/>
                <w:szCs w:val="18"/>
              </w:rPr>
              <w:t xml:space="preserve"> </w:t>
            </w:r>
            <w:r w:rsidRPr="00E94D18">
              <w:rPr>
                <w:rFonts w:eastAsia="Verdana" w:cs="Verdana"/>
                <w:b/>
                <w:i/>
                <w:noProof/>
                <w:color w:val="000000"/>
                <w:sz w:val="18"/>
                <w:szCs w:val="18"/>
              </w:rPr>
              <w:t>LAND- EN TUINBOUW</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160 091</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160 087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138 455</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138 451</w:t>
            </w: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KDD</w:t>
            </w:r>
            <w:r w:rsidRPr="00E94D18">
              <w:rPr>
                <w:rFonts w:eastAsia="Verdana" w:cs="Verdana"/>
                <w:b/>
                <w:i/>
                <w:color w:val="000000"/>
                <w:sz w:val="18"/>
                <w:szCs w:val="18"/>
              </w:rPr>
              <w:t xml:space="preserve"> </w:t>
            </w:r>
            <w:r w:rsidRPr="00E94D18">
              <w:rPr>
                <w:rFonts w:eastAsia="Verdana" w:cs="Verdana"/>
                <w:b/>
                <w:i/>
                <w:noProof/>
                <w:color w:val="000000"/>
                <w:sz w:val="18"/>
                <w:szCs w:val="18"/>
              </w:rPr>
              <w:t>VISSERIJ EN AQUACULTUUR</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KB0-1KDC2DT-IS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FONDS VOOR SCHEEPSJONGEREN</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117</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KB0-1KDC5DX-IS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FIVA</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2 929</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2 929</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2 067</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2 067</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KDD</w:t>
            </w:r>
            <w:r w:rsidRPr="00E94D18">
              <w:rPr>
                <w:rFonts w:eastAsia="Verdana" w:cs="Verdana"/>
                <w:b/>
                <w:i/>
                <w:color w:val="000000"/>
                <w:sz w:val="18"/>
                <w:szCs w:val="18"/>
              </w:rPr>
              <w:t xml:space="preserve"> </w:t>
            </w:r>
            <w:r w:rsidRPr="00E94D18">
              <w:rPr>
                <w:rFonts w:eastAsia="Verdana" w:cs="Verdana"/>
                <w:b/>
                <w:i/>
                <w:noProof/>
                <w:color w:val="000000"/>
                <w:sz w:val="18"/>
                <w:szCs w:val="18"/>
              </w:rPr>
              <w:t>VISSERIJ EN AQUACULTUUR</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3 046</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3 046</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2 184</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2 184</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KD</w:t>
            </w:r>
            <w:r w:rsidRPr="00E94D18">
              <w:rPr>
                <w:rFonts w:eastAsia="Verdana" w:cs="Verdana"/>
                <w:b/>
                <w:color w:val="000000"/>
                <w:sz w:val="18"/>
                <w:szCs w:val="18"/>
              </w:rPr>
              <w:t xml:space="preserve"> </w:t>
            </w:r>
            <w:r w:rsidRPr="00E94D18">
              <w:rPr>
                <w:rFonts w:eastAsia="Verdana" w:cs="Verdana"/>
                <w:b/>
                <w:noProof/>
                <w:color w:val="000000"/>
                <w:sz w:val="18"/>
                <w:szCs w:val="18"/>
              </w:rPr>
              <w:t>LANDBOUW EN ZEEVISSERIJ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167 244</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-207</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167 037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144 746</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-207</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144 539</w:t>
            </w:r>
          </w:p>
        </w:tc>
      </w:tr>
      <w:tr w:rsidR="00E32C0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KF</w:t>
            </w:r>
            <w:r w:rsidRPr="00E94D18">
              <w:rPr>
                <w:rFonts w:eastAsia="Verdana" w:cs="Verdana"/>
                <w:b/>
                <w:color w:val="000000"/>
                <w:sz w:val="18"/>
                <w:szCs w:val="18"/>
              </w:rPr>
              <w:t xml:space="preserve"> </w:t>
            </w:r>
            <w:r w:rsidRPr="00E94D18">
              <w:rPr>
                <w:rFonts w:eastAsia="Verdana" w:cs="Verdana"/>
                <w:b/>
                <w:noProof/>
                <w:color w:val="000000"/>
                <w:sz w:val="18"/>
                <w:szCs w:val="18"/>
              </w:rPr>
              <w:t>LANDBOUW- EN ZEEVISSERIJONDERZOEK</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KFE</w:t>
            </w:r>
            <w:r w:rsidRPr="00E94D18">
              <w:rPr>
                <w:rFonts w:eastAsia="Verdana" w:cs="Verdana"/>
                <w:b/>
                <w:i/>
                <w:color w:val="000000"/>
                <w:sz w:val="18"/>
                <w:szCs w:val="18"/>
              </w:rPr>
              <w:t xml:space="preserve"> </w:t>
            </w:r>
            <w:r w:rsidRPr="00E94D18">
              <w:rPr>
                <w:rFonts w:eastAsia="Verdana" w:cs="Verdana"/>
                <w:b/>
                <w:i/>
                <w:noProof/>
                <w:color w:val="000000"/>
                <w:sz w:val="18"/>
                <w:szCs w:val="18"/>
              </w:rPr>
              <w:t>LANDBOUW- EN ZEEVISSERIJONDERZOEK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KB0-1KFX2EY-IS</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EV ILVO</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6 813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6 792</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6 813</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-21</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6 792</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KFE</w:t>
            </w:r>
            <w:r w:rsidRPr="00E94D18">
              <w:rPr>
                <w:rFonts w:eastAsia="Verdana" w:cs="Verdana"/>
                <w:b/>
                <w:i/>
                <w:color w:val="000000"/>
                <w:sz w:val="18"/>
                <w:szCs w:val="18"/>
              </w:rPr>
              <w:t xml:space="preserve"> </w:t>
            </w:r>
            <w:r w:rsidRPr="00E94D18">
              <w:rPr>
                <w:rFonts w:eastAsia="Verdana" w:cs="Verdana"/>
                <w:b/>
                <w:i/>
                <w:noProof/>
                <w:color w:val="000000"/>
                <w:sz w:val="18"/>
                <w:szCs w:val="18"/>
              </w:rPr>
              <w:t>LANDBOUW- EN ZEEVISSERIJONDERZOEK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6 813</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-21</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6 792</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6 813</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-21</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6 792</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KF</w:t>
            </w:r>
            <w:r w:rsidRPr="00E94D18">
              <w:rPr>
                <w:rFonts w:eastAsia="Verdana" w:cs="Verdana"/>
                <w:b/>
                <w:color w:val="000000"/>
                <w:sz w:val="18"/>
                <w:szCs w:val="18"/>
              </w:rPr>
              <w:t xml:space="preserve"> </w:t>
            </w:r>
            <w:r w:rsidRPr="00E94D18">
              <w:rPr>
                <w:rFonts w:eastAsia="Verdana" w:cs="Verdana"/>
                <w:b/>
                <w:noProof/>
                <w:color w:val="000000"/>
                <w:sz w:val="18"/>
                <w:szCs w:val="18"/>
              </w:rPr>
              <w:t>LANDBOUW- EN ZEEVISSERIJONDERZOEK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6 813</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-21</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6 792</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6 813</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-21</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6 792</w:t>
            </w:r>
          </w:p>
        </w:tc>
      </w:tr>
      <w:tr w:rsidR="00E32C0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noProof/>
                <w:color w:val="000000"/>
                <w:sz w:val="18"/>
                <w:szCs w:val="18"/>
              </w:rPr>
              <w:t>KG</w:t>
            </w:r>
            <w:r w:rsidRPr="00E94D18">
              <w:rPr>
                <w:rFonts w:eastAsia="Verdana" w:cs="Verdana"/>
                <w:b/>
                <w:color w:val="000000"/>
                <w:sz w:val="18"/>
                <w:szCs w:val="18"/>
              </w:rPr>
              <w:t xml:space="preserve"> </w:t>
            </w:r>
            <w:r w:rsidRPr="00E94D18">
              <w:rPr>
                <w:rFonts w:eastAsia="Verdana" w:cs="Verdana"/>
                <w:b/>
                <w:noProof/>
                <w:color w:val="000000"/>
                <w:sz w:val="18"/>
                <w:szCs w:val="18"/>
              </w:rPr>
              <w:t>PROMOTIE LANDBOUW, TUINBOUW EN ZEEVISSERIJ</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right"/>
            </w:pPr>
          </w:p>
        </w:tc>
      </w:tr>
      <w:tr w:rsidR="00E32C0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300" w:after="20"/>
              <w:ind w:left="100" w:right="100"/>
              <w:jc w:val="left"/>
            </w:pPr>
            <w:r w:rsidRPr="00E94D18">
              <w:rPr>
                <w:rFonts w:eastAsia="Verdana" w:cs="Verdana"/>
                <w:b/>
                <w:i/>
                <w:noProof/>
                <w:color w:val="000000"/>
                <w:sz w:val="18"/>
                <w:szCs w:val="18"/>
              </w:rPr>
              <w:t>KGF</w:t>
            </w:r>
            <w:r w:rsidRPr="00E94D18">
              <w:rPr>
                <w:rFonts w:eastAsia="Verdana" w:cs="Verdana"/>
                <w:b/>
                <w:i/>
                <w:color w:val="000000"/>
                <w:sz w:val="18"/>
                <w:szCs w:val="18"/>
              </w:rPr>
              <w:t xml:space="preserve"> </w:t>
            </w:r>
            <w:r w:rsidRPr="00E94D18">
              <w:rPr>
                <w:rFonts w:eastAsia="Verdana" w:cs="Verdana"/>
                <w:b/>
                <w:i/>
                <w:noProof/>
                <w:color w:val="000000"/>
                <w:sz w:val="18"/>
                <w:szCs w:val="18"/>
              </w:rPr>
              <w:t>PROMOTIE LANDBOUW, TUINBOUW EN ZEEVISSERIJ</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KB0-1KGG2FA-WT</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0"/>
              <w:jc w:val="left"/>
            </w:pPr>
            <w:r w:rsidRPr="00E94D18">
              <w:rPr>
                <w:rFonts w:eastAsia="Verdana" w:cs="Verdana"/>
                <w:noProof/>
                <w:color w:val="000000"/>
                <w:sz w:val="18"/>
                <w:szCs w:val="18"/>
              </w:rPr>
              <w:t>VLAAMS CENTRUM VOOR AGRO- EN VISSERIJMARKETING</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5 658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5 620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5 658</w:t>
            </w:r>
          </w:p>
          <w:p w:rsidR="00E32C0C" w:rsidRDefault="00E32C0C" w:rsidP="00E32C0C">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w:t>
            </w:r>
          </w:p>
          <w:p w:rsidR="00E32C0C" w:rsidRPr="00E94D18" w:rsidRDefault="00E32C0C" w:rsidP="00E32C0C">
            <w:pPr>
              <w:pBdr>
                <w:top w:val="nil"/>
                <w:left w:val="nil"/>
                <w:bottom w:val="nil"/>
                <w:right w:val="nil"/>
              </w:pBdr>
              <w:spacing w:before="20" w:after="20"/>
              <w:ind w:left="100" w:right="100"/>
              <w:jc w:val="right"/>
            </w:pPr>
            <w:r w:rsidRPr="00E94D18">
              <w:rPr>
                <w:rFonts w:eastAsia="Verdana" w:cs="Verdana"/>
                <w:noProof/>
                <w:color w:val="000000"/>
                <w:sz w:val="18"/>
                <w:szCs w:val="18"/>
              </w:rPr>
              <w:t>5 620</w:t>
            </w: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p>
        </w:tc>
      </w:tr>
      <w:tr w:rsidR="00E32C0C" w:rsidTr="001C4BC3">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KGF</w:t>
            </w:r>
            <w:r w:rsidRPr="00E94D18">
              <w:rPr>
                <w:rFonts w:eastAsia="Verdana" w:cs="Verdana"/>
                <w:b/>
                <w:i/>
                <w:color w:val="000000"/>
                <w:sz w:val="18"/>
                <w:szCs w:val="18"/>
              </w:rPr>
              <w:t xml:space="preserve"> </w:t>
            </w:r>
            <w:r w:rsidRPr="00E94D18">
              <w:rPr>
                <w:rFonts w:eastAsia="Verdana" w:cs="Verdana"/>
                <w:b/>
                <w:i/>
                <w:noProof/>
                <w:color w:val="000000"/>
                <w:sz w:val="18"/>
                <w:szCs w:val="18"/>
              </w:rPr>
              <w:t>PROMOTIE LANDBOUW, TUINBOUW EN ZEEVISSERIJ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5 658</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-38</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5 620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5 658</w:t>
            </w:r>
          </w:p>
          <w:p w:rsidR="00E32C0C" w:rsidRDefault="00E32C0C" w:rsidP="00E32C0C">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-38</w:t>
            </w:r>
          </w:p>
          <w:p w:rsidR="00E32C0C" w:rsidRPr="00476CE1" w:rsidRDefault="00E32C0C" w:rsidP="00E32C0C">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5 620</w:t>
            </w: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48254D">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KG</w:t>
            </w:r>
            <w:r w:rsidRPr="00E94D18">
              <w:rPr>
                <w:rFonts w:eastAsia="Verdana" w:cs="Verdana"/>
                <w:b/>
                <w:color w:val="000000"/>
                <w:sz w:val="18"/>
                <w:szCs w:val="18"/>
              </w:rPr>
              <w:t xml:space="preserve"> </w:t>
            </w:r>
            <w:r w:rsidRPr="00E94D18">
              <w:rPr>
                <w:rFonts w:eastAsia="Verdana" w:cs="Verdana"/>
                <w:b/>
                <w:noProof/>
                <w:color w:val="000000"/>
                <w:sz w:val="18"/>
                <w:szCs w:val="18"/>
              </w:rPr>
              <w:t>PROMOTIE LANDBOUW, TUINBOUW EN ZEEVISSERIJ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5 658</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-38</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5 620</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5 658</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-38</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5 620</w:t>
            </w:r>
          </w:p>
        </w:tc>
      </w:tr>
      <w:tr w:rsidR="00E32C0C" w:rsidTr="00303D61">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p>
        </w:tc>
      </w:tr>
      <w:tr w:rsidR="00E32C0C" w:rsidTr="00303D61">
        <w:tc>
          <w:tcPr>
            <w:tcW w:w="2852"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2C0C" w:rsidRPr="00E94D18" w:rsidRDefault="00E32C0C" w:rsidP="00E32C0C">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K</w:t>
            </w:r>
            <w:r w:rsidRPr="00E94D18">
              <w:rPr>
                <w:rFonts w:cs="Verdana"/>
                <w:b/>
                <w:color w:val="000000"/>
                <w:sz w:val="18"/>
                <w:szCs w:val="18"/>
              </w:rPr>
              <w:t xml:space="preserve"> </w:t>
            </w:r>
            <w:r w:rsidRPr="00E94D18">
              <w:rPr>
                <w:rFonts w:cs="Verdana"/>
                <w:b/>
                <w:noProof/>
                <w:color w:val="000000"/>
                <w:sz w:val="18"/>
                <w:szCs w:val="18"/>
              </w:rPr>
              <w:t>BELEIDSDOMEIN LANDBOUW EN VISSERIJ</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256 270</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-193</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256 077</w:t>
            </w:r>
          </w:p>
        </w:tc>
        <w:tc>
          <w:tcPr>
            <w:tcW w:w="1714" w:type="dxa"/>
            <w:tcBorders>
              <w:top w:val="nil"/>
              <w:left w:val="nil"/>
              <w:bottom w:val="nil"/>
              <w:right w:val="nil"/>
            </w:tcBorders>
            <w:shd w:val="clear" w:color="auto" w:fill="FFFFFF"/>
            <w:tcMar>
              <w:top w:w="0" w:type="dxa"/>
              <w:left w:w="0" w:type="dxa"/>
              <w:bottom w:w="0" w:type="dxa"/>
              <w:right w:w="0" w:type="dxa"/>
            </w:tcMar>
          </w:tcPr>
          <w:p w:rsidR="00E32C0C" w:rsidRPr="00476CE1"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233 772</w:t>
            </w:r>
          </w:p>
          <w:p w:rsidR="00E32C0C" w:rsidRDefault="00E32C0C" w:rsidP="00E32C0C">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-193</w:t>
            </w:r>
          </w:p>
          <w:p w:rsidR="00E32C0C" w:rsidRPr="00476CE1" w:rsidRDefault="00E32C0C" w:rsidP="00E32C0C">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233 579</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M</w:t>
      </w:r>
      <w:r w:rsidRPr="00E94D18">
        <w:rPr>
          <w:rFonts w:eastAsia="Verdana" w:cs="Verdana"/>
          <w:b/>
          <w:color w:val="000000"/>
          <w:sz w:val="24"/>
          <w:szCs w:val="24"/>
        </w:rPr>
        <w:t xml:space="preserve"> </w:t>
      </w:r>
      <w:r w:rsidRPr="00E94D18">
        <w:rPr>
          <w:rFonts w:eastAsia="Verdana" w:cs="Verdana"/>
          <w:b/>
          <w:noProof/>
          <w:color w:val="000000"/>
          <w:sz w:val="24"/>
          <w:szCs w:val="24"/>
        </w:rPr>
        <w:t>BELEIDSDOMEIN MOBILITEIT EN OPENBARE WERKEN</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73296E"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MA</w:t>
            </w:r>
          </w:p>
        </w:tc>
        <w:tc>
          <w:tcPr>
            <w:tcW w:w="1080" w:type="dxa"/>
            <w:tcBorders>
              <w:top w:val="nil"/>
              <w:left w:val="nil"/>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186 567</w:t>
            </w:r>
          </w:p>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478</w:t>
            </w:r>
          </w:p>
          <w:p w:rsidR="0073296E" w:rsidRPr="0073296E" w:rsidRDefault="0073296E" w:rsidP="0073296E">
            <w:pPr>
              <w:pBdr>
                <w:top w:val="nil"/>
                <w:left w:val="nil"/>
                <w:bottom w:val="nil"/>
                <w:right w:val="nil"/>
              </w:pBdr>
              <w:spacing w:before="20" w:after="20"/>
              <w:ind w:left="100" w:right="100"/>
              <w:jc w:val="right"/>
            </w:pPr>
            <w:r w:rsidRPr="0073296E">
              <w:rPr>
                <w:rFonts w:eastAsia="Verdana" w:cs="Verdana"/>
                <w:noProof/>
                <w:color w:val="000000"/>
                <w:sz w:val="18"/>
                <w:szCs w:val="18"/>
              </w:rPr>
              <w:t>187 045</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186 557</w:t>
            </w:r>
          </w:p>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478</w:t>
            </w:r>
          </w:p>
          <w:p w:rsidR="0073296E" w:rsidRPr="0073296E" w:rsidRDefault="0073296E" w:rsidP="0073296E">
            <w:pPr>
              <w:pBdr>
                <w:top w:val="nil"/>
                <w:left w:val="nil"/>
                <w:bottom w:val="nil"/>
                <w:right w:val="nil"/>
              </w:pBdr>
              <w:spacing w:before="20" w:after="20"/>
              <w:ind w:left="100" w:right="100"/>
              <w:jc w:val="right"/>
            </w:pPr>
            <w:r w:rsidRPr="0073296E">
              <w:rPr>
                <w:rFonts w:eastAsia="Verdana" w:cs="Verdana"/>
                <w:noProof/>
                <w:color w:val="000000"/>
                <w:sz w:val="18"/>
                <w:szCs w:val="18"/>
              </w:rPr>
              <w:t>187 035</w:t>
            </w:r>
          </w:p>
        </w:tc>
      </w:tr>
      <w:tr w:rsidR="0073296E"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MD</w:t>
            </w:r>
          </w:p>
        </w:tc>
        <w:tc>
          <w:tcPr>
            <w:tcW w:w="1080" w:type="dxa"/>
            <w:tcBorders>
              <w:top w:val="nil"/>
              <w:left w:val="nil"/>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REGIONALE LUCHTHAVENS</w:t>
            </w:r>
          </w:p>
        </w:tc>
        <w:tc>
          <w:tcPr>
            <w:tcW w:w="1714" w:type="dxa"/>
            <w:tcBorders>
              <w:top w:val="nil"/>
              <w:left w:val="nil"/>
              <w:bottom w:val="nil"/>
              <w:right w:val="nil"/>
            </w:tcBorders>
            <w:shd w:val="clear" w:color="auto" w:fill="FFFFFF"/>
            <w:tcMar>
              <w:top w:w="0" w:type="dxa"/>
              <w:left w:w="0" w:type="dxa"/>
              <w:bottom w:w="0" w:type="dxa"/>
              <w:right w:w="0" w:type="dxa"/>
            </w:tcMar>
          </w:tcPr>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17 609</w:t>
            </w:r>
          </w:p>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-81</w:t>
            </w:r>
          </w:p>
          <w:p w:rsidR="0073296E" w:rsidRPr="0073296E" w:rsidRDefault="0073296E" w:rsidP="0073296E">
            <w:pPr>
              <w:pBdr>
                <w:top w:val="nil"/>
                <w:left w:val="nil"/>
                <w:bottom w:val="nil"/>
                <w:right w:val="nil"/>
              </w:pBdr>
              <w:spacing w:before="20" w:after="20"/>
              <w:ind w:left="100" w:right="100"/>
              <w:jc w:val="right"/>
            </w:pPr>
            <w:r w:rsidRPr="0073296E">
              <w:rPr>
                <w:rFonts w:eastAsia="Verdana" w:cs="Verdana"/>
                <w:noProof/>
                <w:color w:val="000000"/>
                <w:sz w:val="18"/>
                <w:szCs w:val="18"/>
              </w:rPr>
              <w:t>17 528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21 170</w:t>
            </w:r>
          </w:p>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-81</w:t>
            </w:r>
          </w:p>
          <w:p w:rsidR="0073296E" w:rsidRPr="0073296E" w:rsidRDefault="0073296E" w:rsidP="0073296E">
            <w:pPr>
              <w:pBdr>
                <w:top w:val="nil"/>
                <w:left w:val="nil"/>
                <w:bottom w:val="nil"/>
                <w:right w:val="nil"/>
              </w:pBdr>
              <w:spacing w:before="20" w:after="20"/>
              <w:ind w:left="100" w:right="100"/>
              <w:jc w:val="right"/>
            </w:pPr>
            <w:r w:rsidRPr="0073296E">
              <w:rPr>
                <w:rFonts w:eastAsia="Verdana" w:cs="Verdana"/>
                <w:noProof/>
                <w:color w:val="000000"/>
                <w:sz w:val="18"/>
                <w:szCs w:val="18"/>
              </w:rPr>
              <w:t>21 089</w:t>
            </w:r>
          </w:p>
        </w:tc>
      </w:tr>
      <w:tr w:rsidR="0073296E"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ME</w:t>
            </w:r>
          </w:p>
        </w:tc>
        <w:tc>
          <w:tcPr>
            <w:tcW w:w="1080" w:type="dxa"/>
            <w:tcBorders>
              <w:top w:val="nil"/>
              <w:left w:val="nil"/>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73296E" w:rsidRPr="00E94D18" w:rsidRDefault="0073296E" w:rsidP="0073296E">
            <w:pPr>
              <w:pBdr>
                <w:top w:val="nil"/>
                <w:left w:val="nil"/>
                <w:bottom w:val="nil"/>
                <w:right w:val="nil"/>
              </w:pBdr>
              <w:spacing w:before="20" w:after="20"/>
              <w:ind w:left="100" w:right="100"/>
              <w:jc w:val="left"/>
            </w:pPr>
            <w:r w:rsidRPr="00E94D18">
              <w:rPr>
                <w:rFonts w:eastAsia="Verdana" w:cs="Verdana"/>
                <w:noProof/>
                <w:color w:val="000000"/>
                <w:sz w:val="18"/>
                <w:szCs w:val="18"/>
              </w:rPr>
              <w:t>GEMEENSCHAPPELIJK VERVOER</w:t>
            </w:r>
          </w:p>
        </w:tc>
        <w:tc>
          <w:tcPr>
            <w:tcW w:w="1714" w:type="dxa"/>
            <w:tcBorders>
              <w:top w:val="nil"/>
              <w:left w:val="nil"/>
              <w:bottom w:val="nil"/>
              <w:right w:val="nil"/>
            </w:tcBorders>
            <w:shd w:val="clear" w:color="auto" w:fill="FFFFFF"/>
            <w:tcMar>
              <w:top w:w="0" w:type="dxa"/>
              <w:left w:w="0" w:type="dxa"/>
              <w:bottom w:w="0" w:type="dxa"/>
              <w:right w:w="0" w:type="dxa"/>
            </w:tcMar>
          </w:tcPr>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1 500 430</w:t>
            </w:r>
          </w:p>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-1 146</w:t>
            </w:r>
          </w:p>
          <w:p w:rsidR="0073296E" w:rsidRPr="0073296E" w:rsidRDefault="0073296E" w:rsidP="0073296E">
            <w:pPr>
              <w:pBdr>
                <w:top w:val="nil"/>
                <w:left w:val="nil"/>
                <w:bottom w:val="nil"/>
                <w:right w:val="nil"/>
              </w:pBdr>
              <w:spacing w:before="20" w:after="20"/>
              <w:ind w:left="100" w:right="100"/>
              <w:jc w:val="right"/>
            </w:pPr>
            <w:r w:rsidRPr="0073296E">
              <w:rPr>
                <w:rFonts w:eastAsia="Verdana" w:cs="Verdana"/>
                <w:noProof/>
                <w:color w:val="000000"/>
                <w:sz w:val="18"/>
                <w:szCs w:val="18"/>
              </w:rPr>
              <w:t>1 499 284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1 538 508</w:t>
            </w:r>
          </w:p>
          <w:p w:rsidR="0073296E" w:rsidRPr="0073296E" w:rsidRDefault="0073296E" w:rsidP="0073296E">
            <w:pPr>
              <w:pBdr>
                <w:top w:val="nil"/>
                <w:left w:val="nil"/>
                <w:bottom w:val="nil"/>
                <w:right w:val="nil"/>
              </w:pBdr>
              <w:spacing w:before="20" w:after="20"/>
              <w:ind w:left="100" w:right="100"/>
              <w:jc w:val="right"/>
              <w:rPr>
                <w:rFonts w:eastAsia="Verdana" w:cs="Verdana"/>
                <w:color w:val="000000"/>
                <w:sz w:val="18"/>
                <w:szCs w:val="18"/>
              </w:rPr>
            </w:pPr>
            <w:r w:rsidRPr="0073296E">
              <w:rPr>
                <w:rFonts w:eastAsia="Verdana" w:cs="Verdana"/>
                <w:noProof/>
                <w:color w:val="000000"/>
                <w:sz w:val="18"/>
                <w:szCs w:val="18"/>
              </w:rPr>
              <w:t>-5 184</w:t>
            </w:r>
          </w:p>
          <w:p w:rsidR="0073296E" w:rsidRPr="0073296E" w:rsidRDefault="0073296E" w:rsidP="0073296E">
            <w:pPr>
              <w:pBdr>
                <w:top w:val="nil"/>
                <w:left w:val="nil"/>
                <w:bottom w:val="nil"/>
                <w:right w:val="nil"/>
              </w:pBdr>
              <w:spacing w:before="20" w:after="20"/>
              <w:ind w:left="100" w:right="100"/>
              <w:jc w:val="right"/>
            </w:pPr>
            <w:r w:rsidRPr="0073296E">
              <w:rPr>
                <w:rFonts w:eastAsia="Verdana" w:cs="Verdana"/>
                <w:noProof/>
                <w:color w:val="000000"/>
                <w:sz w:val="18"/>
                <w:szCs w:val="18"/>
              </w:rPr>
              <w:t>1 533 324</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MF</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ALGEMEEN MOBILITEITSBELEID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54 408</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5 198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59 606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51 244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5 198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56 442</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MH</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WEGINFRASTRUCTUUR EN -BELEID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1 338 094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16 132</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1 354 226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1 350 512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20 173</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1 370 685</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MI</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WATERINFRASTRUCTUUR EN -BELEID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973 209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-4 322</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968 887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1 024 510</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-106 256</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918 254</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MB0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MOW</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61 350</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61 482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61 340</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61 472</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MC0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VOOR MARITIEME DIENSTVERLENING EN KUST</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22 241</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22 130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22 241</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22 130</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MD0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WEGEN EN VERKEER</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102 976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103 433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102 976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103 433</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t>MA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MB0-1MAH2ZZ-LO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44 666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44 956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44 666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44 956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MB0-1MAH2ZZ-WT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7 725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7 725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7 715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7 715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MB0-1MAH4ZZ-LO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8 959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8 801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8 959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8 801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MC0-1MAH2ZZ-LO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19 860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19 754</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19 860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-106</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19 754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MC0-1MAH2ZZ-WT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2 381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2 376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2 381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2 376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MC0-1MAH4ZZ-LO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MD0-1MAH2ZZ-LO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88 819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89 276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88 819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89 276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MD0-1MAH2ZZ-WT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14 152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14 152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14 152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14 152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MD0-1MAH4ZZ-LO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MA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186 567</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478</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187 045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186 557</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478</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187 035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MD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REGIONALE LUCHTHAVENS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MDB</w:t>
            </w:r>
            <w:r w:rsidRPr="00E94D18">
              <w:rPr>
                <w:rFonts w:eastAsia="Verdana" w:cs="Verdana"/>
                <w:b/>
                <w:i/>
                <w:color w:val="000000"/>
                <w:sz w:val="18"/>
                <w:szCs w:val="18"/>
              </w:rPr>
              <w:t xml:space="preserve"> </w:t>
            </w:r>
            <w:r w:rsidRPr="00E94D18">
              <w:rPr>
                <w:rFonts w:eastAsia="Verdana" w:cs="Verdana"/>
                <w:b/>
                <w:i/>
                <w:noProof/>
                <w:color w:val="000000"/>
                <w:sz w:val="18"/>
                <w:szCs w:val="18"/>
              </w:rPr>
              <w:t>LUCHTHAVENBELEID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MB0-1MDH2BA-WT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LUCHTHAVENBELEID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MDB</w:t>
            </w:r>
            <w:r w:rsidRPr="00E94D18">
              <w:rPr>
                <w:rFonts w:eastAsia="Verdana" w:cs="Verdana"/>
                <w:b/>
                <w:i/>
                <w:color w:val="000000"/>
                <w:sz w:val="18"/>
                <w:szCs w:val="18"/>
              </w:rPr>
              <w:t xml:space="preserve"> </w:t>
            </w:r>
            <w:r w:rsidRPr="00E94D18">
              <w:rPr>
                <w:rFonts w:eastAsia="Verdana" w:cs="Verdana"/>
                <w:b/>
                <w:i/>
                <w:noProof/>
                <w:color w:val="000000"/>
                <w:sz w:val="18"/>
                <w:szCs w:val="18"/>
              </w:rPr>
              <w:t>LUCHTHAVENBELEID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282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282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MDC</w:t>
            </w:r>
            <w:r w:rsidRPr="00E94D18">
              <w:rPr>
                <w:rFonts w:eastAsia="Verdana" w:cs="Verdana"/>
                <w:b/>
                <w:i/>
                <w:color w:val="000000"/>
                <w:sz w:val="18"/>
                <w:szCs w:val="18"/>
              </w:rPr>
              <w:t xml:space="preserve"> </w:t>
            </w:r>
            <w:r w:rsidRPr="00E94D18">
              <w:rPr>
                <w:rFonts w:eastAsia="Verdana" w:cs="Verdana"/>
                <w:b/>
                <w:i/>
                <w:noProof/>
                <w:color w:val="000000"/>
                <w:sz w:val="18"/>
                <w:szCs w:val="18"/>
              </w:rPr>
              <w:t>UITBATING REGIONALE LUCHTHAVENS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MB0-1MDH2CA-WT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UITBATING REGIONALE LUCHTHAVENS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16 269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16 189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16 269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16 189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MDC</w:t>
            </w:r>
            <w:r w:rsidRPr="00E94D18">
              <w:rPr>
                <w:rFonts w:eastAsia="Verdana" w:cs="Verdana"/>
                <w:b/>
                <w:i/>
                <w:color w:val="000000"/>
                <w:sz w:val="18"/>
                <w:szCs w:val="18"/>
              </w:rPr>
              <w:t xml:space="preserve"> </w:t>
            </w:r>
            <w:r w:rsidRPr="00E94D18">
              <w:rPr>
                <w:rFonts w:eastAsia="Verdana" w:cs="Verdana"/>
                <w:b/>
                <w:i/>
                <w:noProof/>
                <w:color w:val="000000"/>
                <w:sz w:val="18"/>
                <w:szCs w:val="18"/>
              </w:rPr>
              <w:t>UITBATING REGIONALE LUCHTHAVENS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16 269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16 189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16 269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-80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16 189</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MDD</w:t>
            </w:r>
            <w:r w:rsidRPr="00E94D18">
              <w:rPr>
                <w:rFonts w:eastAsia="Verdana" w:cs="Verdana"/>
                <w:b/>
                <w:i/>
                <w:color w:val="000000"/>
                <w:sz w:val="18"/>
                <w:szCs w:val="18"/>
              </w:rPr>
              <w:t xml:space="preserve"> </w:t>
            </w:r>
            <w:r w:rsidRPr="00E94D18">
              <w:rPr>
                <w:rFonts w:eastAsia="Verdana" w:cs="Verdana"/>
                <w:b/>
                <w:i/>
                <w:noProof/>
                <w:color w:val="000000"/>
                <w:sz w:val="18"/>
                <w:szCs w:val="18"/>
              </w:rPr>
              <w:t>LUCHTHAVENINFRASTRUCTUUR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MB0-1MDH2DA-WT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LUCHTHAVENINFRASTRUCTUUR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MB0-1MDH2DB-WT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LUCHTHAVENS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MB0-1MDH2DY-IS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LUCHTHAVENONTWIKKELINGSMAATSCHAPPIJ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MB0-1MDH5DY-IS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LUCHTHAVENONTWIKKELINGSMAATSCHAPPIJ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4 379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MDD</w:t>
            </w:r>
            <w:r w:rsidRPr="00E94D18">
              <w:rPr>
                <w:rFonts w:eastAsia="Verdana" w:cs="Verdana"/>
                <w:b/>
                <w:i/>
                <w:color w:val="000000"/>
                <w:sz w:val="18"/>
                <w:szCs w:val="18"/>
              </w:rPr>
              <w:t xml:space="preserve"> </w:t>
            </w:r>
            <w:r w:rsidRPr="00E94D18">
              <w:rPr>
                <w:rFonts w:eastAsia="Verdana" w:cs="Verdana"/>
                <w:b/>
                <w:i/>
                <w:noProof/>
                <w:color w:val="000000"/>
                <w:sz w:val="18"/>
                <w:szCs w:val="18"/>
              </w:rPr>
              <w:t>LUCHTHAVENINFRASTRUCTUUR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1 240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1 239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4 619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4 618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MD</w:t>
            </w:r>
            <w:r w:rsidRPr="00E94D18">
              <w:rPr>
                <w:rFonts w:eastAsia="Verdana" w:cs="Verdana"/>
                <w:b/>
                <w:color w:val="000000"/>
                <w:sz w:val="18"/>
                <w:szCs w:val="18"/>
              </w:rPr>
              <w:t xml:space="preserve"> </w:t>
            </w:r>
            <w:r w:rsidRPr="00E94D18">
              <w:rPr>
                <w:rFonts w:eastAsia="Verdana" w:cs="Verdana"/>
                <w:b/>
                <w:noProof/>
                <w:color w:val="000000"/>
                <w:sz w:val="18"/>
                <w:szCs w:val="18"/>
              </w:rPr>
              <w:t>REGIONALE LUCHTHAVENS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17 609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lastRenderedPageBreak/>
              <w:t>-81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17 528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lastRenderedPageBreak/>
              <w:t>21 170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lastRenderedPageBreak/>
              <w:t>-81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21 089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ME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GEMEENSCHAPPELIJK VERVOER</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MEE</w:t>
            </w:r>
            <w:r w:rsidRPr="00E94D18">
              <w:rPr>
                <w:rFonts w:eastAsia="Verdana" w:cs="Verdana"/>
                <w:b/>
                <w:i/>
                <w:color w:val="000000"/>
                <w:sz w:val="18"/>
                <w:szCs w:val="18"/>
              </w:rPr>
              <w:t xml:space="preserve"> </w:t>
            </w:r>
            <w:r w:rsidRPr="00E94D18">
              <w:rPr>
                <w:rFonts w:eastAsia="Verdana" w:cs="Verdana"/>
                <w:b/>
                <w:i/>
                <w:noProof/>
                <w:color w:val="000000"/>
                <w:sz w:val="18"/>
                <w:szCs w:val="18"/>
              </w:rPr>
              <w:t>BASISBEREIKBAARHEID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BASISBEREIKBAARHEID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8 760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8 785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8 760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8 785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MB0-1MEH2EC-PA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COFINANCIERING SPOOR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COFINANCIERING SPOOR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7 930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-4 200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3 730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7 930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13 230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BIJKOMEND EXPLOITATIEBUDGET VVM DE LIJN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COMBIMOBILITEITSFONDS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19 390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19 390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19 262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19 262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COMBIMOBILITEIT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VERVOER OP MAAT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14 481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14 459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14 481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14 459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VERVOERMAATSCHAPPIJ DE LIJN - VERVOER OP MAAT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55 197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55 197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55 197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55 197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PENDELFONDS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1 549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1 549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MB0-1MEH2EY-IS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VERVOERMAATSCHAPPIJ DE LIJN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1 129 325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5 842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1 135 167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1 129 325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5 842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1 135 167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MB0-1MEH5EY-IS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VERVOERMAATSCHAPPIJ DE LIJN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263 798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-2 791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261 007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302 004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-16 329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285 675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MEE</w:t>
            </w:r>
            <w:r w:rsidRPr="00E94D18">
              <w:rPr>
                <w:rFonts w:eastAsia="Verdana" w:cs="Verdana"/>
                <w:b/>
                <w:i/>
                <w:color w:val="000000"/>
                <w:sz w:val="18"/>
                <w:szCs w:val="18"/>
              </w:rPr>
              <w:t xml:space="preserve"> </w:t>
            </w:r>
            <w:r w:rsidRPr="00E94D18">
              <w:rPr>
                <w:rFonts w:eastAsia="Verdana" w:cs="Verdana"/>
                <w:b/>
                <w:i/>
                <w:noProof/>
                <w:color w:val="000000"/>
                <w:sz w:val="18"/>
                <w:szCs w:val="18"/>
              </w:rPr>
              <w:t>BASISBEREIKBAARHEID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1 500 430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-1 146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1 499 284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1 538 508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-5 184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1 533 324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ME</w:t>
            </w:r>
            <w:r w:rsidRPr="00E94D18">
              <w:rPr>
                <w:rFonts w:eastAsia="Verdana" w:cs="Verdana"/>
                <w:b/>
                <w:color w:val="000000"/>
                <w:sz w:val="18"/>
                <w:szCs w:val="18"/>
              </w:rPr>
              <w:t xml:space="preserve"> </w:t>
            </w:r>
            <w:r w:rsidRPr="00E94D18">
              <w:rPr>
                <w:rFonts w:eastAsia="Verdana" w:cs="Verdana"/>
                <w:b/>
                <w:noProof/>
                <w:color w:val="000000"/>
                <w:sz w:val="18"/>
                <w:szCs w:val="18"/>
              </w:rPr>
              <w:t>GEMEENSCHAPPELIJK VERVOER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1 500 430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-1 146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1 499 284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1 538 508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-5 184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1 533 324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MF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ALGEMEEN MOBILITEITSBELEID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MFK</w:t>
            </w:r>
            <w:r w:rsidRPr="00E94D18">
              <w:rPr>
                <w:rFonts w:eastAsia="Verdana" w:cs="Verdana"/>
                <w:b/>
                <w:i/>
                <w:color w:val="000000"/>
                <w:sz w:val="18"/>
                <w:szCs w:val="18"/>
              </w:rPr>
              <w:t xml:space="preserve"> </w:t>
            </w:r>
            <w:r w:rsidRPr="00E94D18">
              <w:rPr>
                <w:rFonts w:eastAsia="Verdana" w:cs="Verdana"/>
                <w:b/>
                <w:i/>
                <w:noProof/>
                <w:color w:val="000000"/>
                <w:sz w:val="18"/>
                <w:szCs w:val="18"/>
              </w:rPr>
              <w:t>ALGEMENE BELEIDSONDERSTEUNING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MB0-1MFH2KA-WT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ALGEMENE BELEIDSONDERSTEUNING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5 564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5 696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5 366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MB0-1MFH2KB-WT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XPERTA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12 465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5 059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17 524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11 201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5 059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16 260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MB0-1MFH2KD-WT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BELEIDSCAPACITEIT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MB0-1MFH2KY-IS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EV XPERTA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4 447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4 447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MFK</w:t>
            </w:r>
            <w:r w:rsidRPr="00E94D18">
              <w:rPr>
                <w:rFonts w:eastAsia="Verdana" w:cs="Verdana"/>
                <w:b/>
                <w:i/>
                <w:color w:val="000000"/>
                <w:sz w:val="18"/>
                <w:szCs w:val="18"/>
              </w:rPr>
              <w:t xml:space="preserve"> </w:t>
            </w:r>
            <w:r w:rsidRPr="00E94D18">
              <w:rPr>
                <w:rFonts w:eastAsia="Verdana" w:cs="Verdana"/>
                <w:b/>
                <w:i/>
                <w:noProof/>
                <w:color w:val="000000"/>
                <w:sz w:val="18"/>
                <w:szCs w:val="18"/>
              </w:rPr>
              <w:t>ALGEMENE BELEIDSONDERSTEUNING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24 759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4 776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29 535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23 297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4 776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28 073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MFL</w:t>
            </w:r>
            <w:r w:rsidRPr="00E94D18">
              <w:rPr>
                <w:rFonts w:eastAsia="Verdana" w:cs="Verdana"/>
                <w:b/>
                <w:i/>
                <w:color w:val="000000"/>
                <w:sz w:val="18"/>
                <w:szCs w:val="18"/>
              </w:rPr>
              <w:t xml:space="preserve"> </w:t>
            </w:r>
            <w:r w:rsidRPr="00E94D18">
              <w:rPr>
                <w:rFonts w:eastAsia="Verdana" w:cs="Verdana"/>
                <w:b/>
                <w:i/>
                <w:noProof/>
                <w:color w:val="000000"/>
                <w:sz w:val="18"/>
                <w:szCs w:val="18"/>
              </w:rPr>
              <w:t>MODI-OVERSCHRIJDEND MOBILITEITSBELEID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MB0-1MFH2LA-PA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ALGEMEEN MOBILITEITSBELEID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MB0-1MFH2LA-WT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ALGEMEEN MOBILITEITSBELEID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4 549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4 971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5 491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MB0-1MFH2LB-WT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INSPELEN OP (INVESTERINGS)OPPORTUNITEITEN BINNEN HET BELEIDSDOMEIN MOBILITEIT EN OPENBARE WERKEN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MB0-1MFH2LC-WT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VERGROENING MOBILITEIT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25 100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25 100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22 878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22 878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MB0-1MFH2LY-IS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INFRASTRUCTUURFONDS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MD0-1MFH2LC-WT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VERGROENING MOBILITEIT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MFL</w:t>
            </w:r>
            <w:r w:rsidRPr="00E94D18">
              <w:rPr>
                <w:rFonts w:eastAsia="Verdana" w:cs="Verdana"/>
                <w:b/>
                <w:i/>
                <w:color w:val="000000"/>
                <w:sz w:val="18"/>
                <w:szCs w:val="18"/>
              </w:rPr>
              <w:t xml:space="preserve"> </w:t>
            </w:r>
            <w:r w:rsidRPr="00E94D18">
              <w:rPr>
                <w:rFonts w:eastAsia="Verdana" w:cs="Verdana"/>
                <w:b/>
                <w:i/>
                <w:noProof/>
                <w:color w:val="000000"/>
                <w:sz w:val="18"/>
                <w:szCs w:val="18"/>
              </w:rPr>
              <w:t>MODI-OVERSCHRIJDEND MOBILITEITSBELEID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29 649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422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30 071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27 947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422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28 369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MF</w:t>
            </w:r>
            <w:r w:rsidRPr="00E94D18">
              <w:rPr>
                <w:rFonts w:eastAsia="Verdana" w:cs="Verdana"/>
                <w:b/>
                <w:color w:val="000000"/>
                <w:sz w:val="18"/>
                <w:szCs w:val="18"/>
              </w:rPr>
              <w:t xml:space="preserve"> </w:t>
            </w:r>
            <w:r w:rsidRPr="00E94D18">
              <w:rPr>
                <w:rFonts w:eastAsia="Verdana" w:cs="Verdana"/>
                <w:b/>
                <w:noProof/>
                <w:color w:val="000000"/>
                <w:sz w:val="18"/>
                <w:szCs w:val="18"/>
              </w:rPr>
              <w:t>ALGEMEEN MOBILITEITSBELEID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54 408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5 198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59 606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51 244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5 198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56 442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MH</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WEGINFRASTRUCTUUR EN -BELEID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MHN</w:t>
            </w:r>
            <w:r w:rsidRPr="00E94D18">
              <w:rPr>
                <w:rFonts w:eastAsia="Verdana" w:cs="Verdana"/>
                <w:b/>
                <w:i/>
                <w:color w:val="000000"/>
                <w:sz w:val="18"/>
                <w:szCs w:val="18"/>
              </w:rPr>
              <w:t xml:space="preserve"> </w:t>
            </w:r>
            <w:r w:rsidRPr="00E94D18">
              <w:rPr>
                <w:rFonts w:eastAsia="Verdana" w:cs="Verdana"/>
                <w:b/>
                <w:i/>
                <w:noProof/>
                <w:color w:val="000000"/>
                <w:sz w:val="18"/>
                <w:szCs w:val="18"/>
              </w:rPr>
              <w:t>VERKEERSVEILIGHEID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MB0-1MHH2NA-WT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VERKEERSVEILIGHEID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4 314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4 601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4 314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4 601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MB0-1MHH2NY-IS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STICHTING VERKEERSKUNDE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MB0-1MHH4NA-PA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VERKEERSVEILIGHEID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MB0-1MHH4NA-WT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VERKEERSVEILIGHEID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MB0-1MHH4NB-WT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WEGINFRASTRUCTUUR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30 633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3 127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33 760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34 445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-5 762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28 683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MB0-1MHH4NW-IS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BEHEERSMAATSCHAPPIJ ANTWERPEN MOBIEL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MB0-1MHH4NX-IS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WERKVENNOOTSCHAP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MB0-1MHH4NX-PA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WERKVENNOOTSCHAP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MB0-1MHH4NY-IS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STICHTING VERKEERSKUNDE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9 015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9 015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9 015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9 015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MHN</w:t>
            </w:r>
            <w:r w:rsidRPr="00E94D18">
              <w:rPr>
                <w:rFonts w:eastAsia="Verdana" w:cs="Verdana"/>
                <w:b/>
                <w:i/>
                <w:color w:val="000000"/>
                <w:sz w:val="18"/>
                <w:szCs w:val="18"/>
              </w:rPr>
              <w:t xml:space="preserve"> </w:t>
            </w:r>
            <w:r w:rsidRPr="00E94D18">
              <w:rPr>
                <w:rFonts w:eastAsia="Verdana" w:cs="Verdana"/>
                <w:b/>
                <w:i/>
                <w:noProof/>
                <w:color w:val="000000"/>
                <w:sz w:val="18"/>
                <w:szCs w:val="18"/>
              </w:rPr>
              <w:t>VERKEERSVEILIGHEID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57 962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-1 586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56 376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61 774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-10 475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51 299</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MHO</w:t>
            </w:r>
            <w:r w:rsidRPr="00E94D18">
              <w:rPr>
                <w:rFonts w:eastAsia="Verdana" w:cs="Verdana"/>
                <w:b/>
                <w:i/>
                <w:color w:val="000000"/>
                <w:sz w:val="18"/>
                <w:szCs w:val="18"/>
              </w:rPr>
              <w:t xml:space="preserve"> </w:t>
            </w:r>
            <w:r w:rsidRPr="00E94D18">
              <w:rPr>
                <w:rFonts w:eastAsia="Verdana" w:cs="Verdana"/>
                <w:b/>
                <w:i/>
                <w:noProof/>
                <w:color w:val="000000"/>
                <w:sz w:val="18"/>
                <w:szCs w:val="18"/>
              </w:rPr>
              <w:t>VERKEERSBELEID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MB0-1MHH2OA-WT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VERKEERSBELEID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5 249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5 723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5 845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474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6 319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MB0-1MHH2OC-WT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SUBSIDIES ECOLOGISCH EN VEILIG TRANSPORT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MB0-1MHH2OY-IS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VOOR INNOVEREN EN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MB0-1MHX2OB-PR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KILOMETERHEFFING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3 530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3 530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3 530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MHO</w:t>
            </w:r>
            <w:r w:rsidRPr="00E94D18">
              <w:rPr>
                <w:rFonts w:eastAsia="Verdana" w:cs="Verdana"/>
                <w:b/>
                <w:i/>
                <w:color w:val="000000"/>
                <w:sz w:val="18"/>
                <w:szCs w:val="18"/>
              </w:rPr>
              <w:t xml:space="preserve"> </w:t>
            </w:r>
            <w:r w:rsidRPr="00E94D18">
              <w:rPr>
                <w:rFonts w:eastAsia="Verdana" w:cs="Verdana"/>
                <w:b/>
                <w:i/>
                <w:noProof/>
                <w:color w:val="000000"/>
                <w:sz w:val="18"/>
                <w:szCs w:val="18"/>
              </w:rPr>
              <w:t>VERKEERSBELEID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8 779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474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9 253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9 375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474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9 849</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MHP</w:t>
            </w:r>
            <w:r w:rsidRPr="00E94D18">
              <w:rPr>
                <w:rFonts w:eastAsia="Verdana" w:cs="Verdana"/>
                <w:b/>
                <w:i/>
                <w:color w:val="000000"/>
                <w:sz w:val="18"/>
                <w:szCs w:val="18"/>
              </w:rPr>
              <w:t xml:space="preserve"> </w:t>
            </w:r>
            <w:r w:rsidRPr="00E94D18">
              <w:rPr>
                <w:rFonts w:eastAsia="Verdana" w:cs="Verdana"/>
                <w:b/>
                <w:i/>
                <w:noProof/>
                <w:color w:val="000000"/>
                <w:sz w:val="18"/>
                <w:szCs w:val="18"/>
              </w:rPr>
              <w:t>WEGINFRASTRUCTUUR ALGEMEEN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MD0-1MHH2PA-WT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WEGINFRASTRUCTUUR ALGEMEEN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10 131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11 307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10 131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11 307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MHP</w:t>
            </w:r>
            <w:r w:rsidRPr="00E94D18">
              <w:rPr>
                <w:rFonts w:eastAsia="Verdana" w:cs="Verdana"/>
                <w:b/>
                <w:i/>
                <w:color w:val="000000"/>
                <w:sz w:val="18"/>
                <w:szCs w:val="18"/>
              </w:rPr>
              <w:t xml:space="preserve"> </w:t>
            </w:r>
            <w:r w:rsidRPr="00E94D18">
              <w:rPr>
                <w:rFonts w:eastAsia="Verdana" w:cs="Verdana"/>
                <w:b/>
                <w:i/>
                <w:noProof/>
                <w:color w:val="000000"/>
                <w:sz w:val="18"/>
                <w:szCs w:val="18"/>
              </w:rPr>
              <w:t>WEGINFRASTRUCTUUR ALGEMEEN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10 131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1 176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11 307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10 131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1 176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11 307</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MHQ</w:t>
            </w:r>
            <w:r w:rsidRPr="00E94D18">
              <w:rPr>
                <w:rFonts w:eastAsia="Verdana" w:cs="Verdana"/>
                <w:b/>
                <w:i/>
                <w:color w:val="000000"/>
                <w:sz w:val="18"/>
                <w:szCs w:val="18"/>
              </w:rPr>
              <w:t xml:space="preserve"> </w:t>
            </w:r>
            <w:r w:rsidRPr="00E94D18">
              <w:rPr>
                <w:rFonts w:eastAsia="Verdana" w:cs="Verdana"/>
                <w:b/>
                <w:i/>
                <w:noProof/>
                <w:color w:val="000000"/>
                <w:sz w:val="18"/>
                <w:szCs w:val="18"/>
              </w:rPr>
              <w:t>ONDERHOUD WEGINFRASTRUCTUUR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MD0-1MHH2QA-WT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ONDERHOUD WEGINFRASTRUCTUUR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203 954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10 753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214 707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203 627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10 753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214 380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MHQ</w:t>
            </w:r>
            <w:r w:rsidRPr="00E94D18">
              <w:rPr>
                <w:rFonts w:eastAsia="Verdana" w:cs="Verdana"/>
                <w:b/>
                <w:i/>
                <w:color w:val="000000"/>
                <w:sz w:val="18"/>
                <w:szCs w:val="18"/>
              </w:rPr>
              <w:t xml:space="preserve"> </w:t>
            </w:r>
            <w:r w:rsidRPr="00E94D18">
              <w:rPr>
                <w:rFonts w:eastAsia="Verdana" w:cs="Verdana"/>
                <w:b/>
                <w:i/>
                <w:noProof/>
                <w:color w:val="000000"/>
                <w:sz w:val="18"/>
                <w:szCs w:val="18"/>
              </w:rPr>
              <w:t>ONDERHOUD WEGINFRASTRUCTUUR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203 954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10 753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214 707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203 627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10 753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214 380</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MHR</w:t>
            </w:r>
            <w:r w:rsidRPr="00E94D18">
              <w:rPr>
                <w:rFonts w:eastAsia="Verdana" w:cs="Verdana"/>
                <w:b/>
                <w:i/>
                <w:color w:val="000000"/>
                <w:sz w:val="18"/>
                <w:szCs w:val="18"/>
              </w:rPr>
              <w:t xml:space="preserve"> </w:t>
            </w:r>
            <w:r w:rsidRPr="00E94D18">
              <w:rPr>
                <w:rFonts w:eastAsia="Verdana" w:cs="Verdana"/>
                <w:b/>
                <w:i/>
                <w:noProof/>
                <w:color w:val="000000"/>
                <w:sz w:val="18"/>
                <w:szCs w:val="18"/>
              </w:rPr>
              <w:t>INVESTERINGEN WEGINFRASTRUCTUUR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MB0-1MHH2RA-LO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WEGINFRASTRUCTUUR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MB0-1MHH2RD-WT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LEEFBAARHEIDSPROJECTEN IN DE STEDELIJKE ZONES ROND DE RING OM ANTWERPEN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2 528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MB0-1MHH2RX-IS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BEHEERSMAATSCHAPPIJ ANTWERPEN MOBIEL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11 713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-5 560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6 153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11 713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-5 560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6 153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MB0-1MHH2RY-IS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WERKVENNOOTSCHAP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12 319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12 194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12 319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12 194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MB0-1MHH5RU-IS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BEHEERSMAATSCHAPPIJ ANTWERPEN MOBIEL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19 008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19 008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17 650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18 120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35 770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MB0-1MHH5RX-IS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BEHEERSMAATSCHAPPIJ ANTWERPEN MOBIEL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6 798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5 500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12 298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6 798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6 798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MB0-1MHH5RY-IS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WERKVENNOOTSCHAP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MB0-1MHH5RY-PA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WERKVENNOOTSCHAP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199 971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7 100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207 071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229 877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-9 515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220 362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WEGINFRASTRUCTUUR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WEGINFRASTRUCTUUR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553 326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-10 986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542 340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488 957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25 516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514 473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MD0-1MHH2RB-LE</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BESCHIKBAARHEIDSVERGOEDINGEN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7 234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7 234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7 234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7 234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BESCHIKBAARHEIDSVERGOEDINGEN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99 993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100 223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99 993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100 223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FFEU</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16 122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16 122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LEEFBAARHEIDSPROJECTEN OOSTERWEEL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1 417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2 420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7 503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7 503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STRUCTUREEL ONDERHOUD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MD0-1MHH2RW-IS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LANDMAATSCHAPPIJ</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-1 047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1 074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875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MD0-1MHH2RY-WT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WERKVENNOOTSCHAP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162 429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-11 321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151 108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162 429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-11 321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151 108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MHR</w:t>
            </w:r>
            <w:r w:rsidRPr="00E94D18">
              <w:rPr>
                <w:rFonts w:eastAsia="Verdana" w:cs="Verdana"/>
                <w:b/>
                <w:i/>
                <w:color w:val="000000"/>
                <w:sz w:val="18"/>
                <w:szCs w:val="18"/>
              </w:rPr>
              <w:t xml:space="preserve"> </w:t>
            </w:r>
            <w:r w:rsidRPr="00E94D18">
              <w:rPr>
                <w:rFonts w:eastAsia="Verdana" w:cs="Verdana"/>
                <w:b/>
                <w:i/>
                <w:noProof/>
                <w:color w:val="000000"/>
                <w:sz w:val="18"/>
                <w:szCs w:val="18"/>
              </w:rPr>
              <w:t>INVESTERINGEN WEGINFRASTRUCTUUR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1 057 268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5 315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1 062 583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1 065 605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18 245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1 083 850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MH</w:t>
            </w:r>
            <w:r w:rsidRPr="00E94D18">
              <w:rPr>
                <w:rFonts w:eastAsia="Verdana" w:cs="Verdana"/>
                <w:b/>
                <w:color w:val="000000"/>
                <w:sz w:val="18"/>
                <w:szCs w:val="18"/>
              </w:rPr>
              <w:t xml:space="preserve"> </w:t>
            </w:r>
            <w:r w:rsidRPr="00E94D18">
              <w:rPr>
                <w:rFonts w:eastAsia="Verdana" w:cs="Verdana"/>
                <w:b/>
                <w:noProof/>
                <w:color w:val="000000"/>
                <w:sz w:val="18"/>
                <w:szCs w:val="18"/>
              </w:rPr>
              <w:t>WEGINFRASTRUCTUUR EN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1 338 094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16 132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1 354 226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1 350 512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20 173</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1 370 685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MI</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WATERINFRASTRUCTUUR EN -BELEID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MIS</w:t>
            </w:r>
            <w:r w:rsidRPr="00E94D18">
              <w:rPr>
                <w:rFonts w:eastAsia="Verdana" w:cs="Verdana"/>
                <w:b/>
                <w:i/>
                <w:color w:val="000000"/>
                <w:sz w:val="18"/>
                <w:szCs w:val="18"/>
              </w:rPr>
              <w:t xml:space="preserve"> </w:t>
            </w:r>
            <w:r w:rsidRPr="00E94D18">
              <w:rPr>
                <w:rFonts w:eastAsia="Verdana" w:cs="Verdana"/>
                <w:b/>
                <w:i/>
                <w:noProof/>
                <w:color w:val="000000"/>
                <w:sz w:val="18"/>
                <w:szCs w:val="18"/>
              </w:rPr>
              <w:t>HAVEN- EN WATERBELEID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MB0-1MIH2SA-WT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HAVEN- EN WATERBELEID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4 393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-1 785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2 608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-1 785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3 046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MB0-1MIH2SB-WT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NEDERLANDSE SCHELDECOMMISSIE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3 300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MIS</w:t>
            </w:r>
            <w:r w:rsidRPr="00E94D18">
              <w:rPr>
                <w:rFonts w:eastAsia="Verdana" w:cs="Verdana"/>
                <w:b/>
                <w:i/>
                <w:color w:val="000000"/>
                <w:sz w:val="18"/>
                <w:szCs w:val="18"/>
              </w:rPr>
              <w:t xml:space="preserve"> </w:t>
            </w:r>
            <w:r w:rsidRPr="00E94D18">
              <w:rPr>
                <w:rFonts w:eastAsia="Verdana" w:cs="Verdana"/>
                <w:b/>
                <w:i/>
                <w:noProof/>
                <w:color w:val="000000"/>
                <w:sz w:val="18"/>
                <w:szCs w:val="18"/>
              </w:rPr>
              <w:t>HAVEN- EN WATERBELEID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7 693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-1 785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5 908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8 131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-1 785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6 346</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MIT</w:t>
            </w:r>
            <w:r w:rsidRPr="00E94D18">
              <w:rPr>
                <w:rFonts w:eastAsia="Verdana" w:cs="Verdana"/>
                <w:b/>
                <w:i/>
                <w:color w:val="000000"/>
                <w:sz w:val="18"/>
                <w:szCs w:val="18"/>
              </w:rPr>
              <w:t xml:space="preserve"> </w:t>
            </w:r>
            <w:r w:rsidRPr="00E94D18">
              <w:rPr>
                <w:rFonts w:eastAsia="Verdana" w:cs="Verdana"/>
                <w:b/>
                <w:i/>
                <w:noProof/>
                <w:color w:val="000000"/>
                <w:sz w:val="18"/>
                <w:szCs w:val="18"/>
              </w:rPr>
              <w:t>WATERINFRASTRUCTUUR ALGEMEEN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MB0-1MIH2TY-IS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VLAAMSE WATERWEG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163 413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-2 973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160 440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163 413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-2 973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160 440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MB0-1MIH2TY-PA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VLAAMSE WATERWEG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862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862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MC0-1MIH2TA-WT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WATERINFRASTRUCTUUR ALGEMEEN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2 180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2 180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2 180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MIT</w:t>
            </w:r>
            <w:r w:rsidRPr="00E94D18">
              <w:rPr>
                <w:rFonts w:eastAsia="Verdana" w:cs="Verdana"/>
                <w:b/>
                <w:i/>
                <w:color w:val="000000"/>
                <w:sz w:val="18"/>
                <w:szCs w:val="18"/>
              </w:rPr>
              <w:t xml:space="preserve"> </w:t>
            </w:r>
            <w:r w:rsidRPr="00E94D18">
              <w:rPr>
                <w:rFonts w:eastAsia="Verdana" w:cs="Verdana"/>
                <w:b/>
                <w:i/>
                <w:noProof/>
                <w:color w:val="000000"/>
                <w:sz w:val="18"/>
                <w:szCs w:val="18"/>
              </w:rPr>
              <w:t>WATERINFRASTRUCTUUR ALGEMEEN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166 455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-2 973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163 482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166 455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-2 973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163 482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MIU</w:t>
            </w:r>
            <w:r w:rsidRPr="00E94D18">
              <w:rPr>
                <w:rFonts w:eastAsia="Verdana" w:cs="Verdana"/>
                <w:b/>
                <w:i/>
                <w:color w:val="000000"/>
                <w:sz w:val="18"/>
                <w:szCs w:val="18"/>
              </w:rPr>
              <w:t xml:space="preserve"> </w:t>
            </w:r>
            <w:r w:rsidRPr="00E94D18">
              <w:rPr>
                <w:rFonts w:eastAsia="Verdana" w:cs="Verdana"/>
                <w:b/>
                <w:i/>
                <w:noProof/>
                <w:color w:val="000000"/>
                <w:sz w:val="18"/>
                <w:szCs w:val="18"/>
              </w:rPr>
              <w:t>ONDERHOUD WATERINFRASTRUCTUUR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MB0-1MIH2UA-WT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ONDERHOUD WATERINFRASTRUCTUUR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222 059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1 535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223 594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221 936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1 535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223 471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MB0-1MIH2UB-LE</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KAPITAAL AMORAS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7 097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7 097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7 097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MC0-1MIH2UA-WT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ONDERHOUD WATERINFRASTRUCTUUR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25 719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25 719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25 719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25 719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MIU</w:t>
            </w:r>
            <w:r w:rsidRPr="00E94D18">
              <w:rPr>
                <w:rFonts w:eastAsia="Verdana" w:cs="Verdana"/>
                <w:b/>
                <w:i/>
                <w:color w:val="000000"/>
                <w:sz w:val="18"/>
                <w:szCs w:val="18"/>
              </w:rPr>
              <w:t xml:space="preserve"> </w:t>
            </w:r>
            <w:r w:rsidRPr="00E94D18">
              <w:rPr>
                <w:rFonts w:eastAsia="Verdana" w:cs="Verdana"/>
                <w:b/>
                <w:i/>
                <w:noProof/>
                <w:color w:val="000000"/>
                <w:sz w:val="18"/>
                <w:szCs w:val="18"/>
              </w:rPr>
              <w:t>ONDERHOUD WATERINFRASTRUCTUUR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254 875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1 535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256 410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254 752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1 535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256 287</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MIV</w:t>
            </w:r>
            <w:r w:rsidRPr="00E94D18">
              <w:rPr>
                <w:rFonts w:eastAsia="Verdana" w:cs="Verdana"/>
                <w:b/>
                <w:i/>
                <w:color w:val="000000"/>
                <w:sz w:val="18"/>
                <w:szCs w:val="18"/>
              </w:rPr>
              <w:t xml:space="preserve"> </w:t>
            </w:r>
            <w:r w:rsidRPr="00E94D18">
              <w:rPr>
                <w:rFonts w:eastAsia="Verdana" w:cs="Verdana"/>
                <w:b/>
                <w:i/>
                <w:noProof/>
                <w:color w:val="000000"/>
                <w:sz w:val="18"/>
                <w:szCs w:val="18"/>
              </w:rPr>
              <w:t>INVESTERINGEN WATERINFRASTRUCTUUR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MB0-1MIH2VA-PA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WATERINFRASTRUCTUUR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MB0-1MIH2VA-WT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WATERINFRASTRUCTUUR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113 402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113 000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98 385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38 535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136 920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MB0-1MIH2VB-PA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SAMENWERKING MET NEDERLAND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MB0-1MIH2VB-WT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SAMENWERKING MET NEDERLAND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33 733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33 733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33 733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33 733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MB0-1MIH2VX-IS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LANDMAATSCHAPPIJ</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MB0-1MIH5VW-IS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VLAAMSE WATERWEG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4 140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5 429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2 649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-1 854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795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MB0-1MIH5VY-IS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VLAAMSE WATERWEG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230 630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230 291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283 017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-138 508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144 509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MC0-1MIH2VA-WT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INVESTERINGEN WATERINFRASTRUCTUUR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52 861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-4 467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48 394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65 117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63 942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MIV</w:t>
            </w:r>
            <w:r w:rsidRPr="00E94D18">
              <w:rPr>
                <w:rFonts w:eastAsia="Verdana" w:cs="Verdana"/>
                <w:b/>
                <w:i/>
                <w:color w:val="000000"/>
                <w:sz w:val="18"/>
                <w:szCs w:val="18"/>
              </w:rPr>
              <w:t xml:space="preserve"> </w:t>
            </w:r>
            <w:r w:rsidRPr="00E94D18">
              <w:rPr>
                <w:rFonts w:eastAsia="Verdana" w:cs="Verdana"/>
                <w:b/>
                <w:i/>
                <w:noProof/>
                <w:color w:val="000000"/>
                <w:sz w:val="18"/>
                <w:szCs w:val="18"/>
              </w:rPr>
              <w:t>INVESTERINGEN WATERINFRASTRUCTUUR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434 488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-1 068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433 420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485 474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-103 002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382 472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MIW</w:t>
            </w:r>
            <w:r w:rsidRPr="00E94D18">
              <w:rPr>
                <w:rFonts w:eastAsia="Verdana" w:cs="Verdana"/>
                <w:b/>
                <w:i/>
                <w:color w:val="000000"/>
                <w:sz w:val="18"/>
                <w:szCs w:val="18"/>
              </w:rPr>
              <w:t xml:space="preserve"> </w:t>
            </w:r>
            <w:r w:rsidRPr="00E94D18">
              <w:rPr>
                <w:rFonts w:eastAsia="Verdana" w:cs="Verdana"/>
                <w:b/>
                <w:i/>
                <w:noProof/>
                <w:color w:val="000000"/>
                <w:sz w:val="18"/>
                <w:szCs w:val="18"/>
              </w:rPr>
              <w:t>SCHEEPVAARTVERKEER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MC0-1MIH2WA-WT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VLOT EN VEILIG SCHEEPVAARTVERKEER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50 877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50 877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50 877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50 877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MC0-1MIH2WB-WT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TERUGBETALING NEDERLANDS LOODSWEZEN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3 649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3 649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MC0-1MIH2WX-IS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VLOOT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30 880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31 017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30 880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31 017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MC0-1MIH2WY-IS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LOODSWEZEN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24 292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24 124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24 292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24 124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MIW</w:t>
            </w:r>
            <w:r w:rsidRPr="00E94D18">
              <w:rPr>
                <w:rFonts w:eastAsia="Verdana" w:cs="Verdana"/>
                <w:b/>
                <w:i/>
                <w:color w:val="000000"/>
                <w:sz w:val="18"/>
                <w:szCs w:val="18"/>
              </w:rPr>
              <w:t xml:space="preserve"> </w:t>
            </w:r>
            <w:r w:rsidRPr="00E94D18">
              <w:rPr>
                <w:rFonts w:eastAsia="Verdana" w:cs="Verdana"/>
                <w:b/>
                <w:i/>
                <w:noProof/>
                <w:color w:val="000000"/>
                <w:sz w:val="18"/>
                <w:szCs w:val="18"/>
              </w:rPr>
              <w:t>SCHEEPVAARTVERKEER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109 698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109 667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109 698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109 667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MI</w:t>
            </w:r>
            <w:r w:rsidRPr="00E94D18">
              <w:rPr>
                <w:rFonts w:eastAsia="Verdana" w:cs="Verdana"/>
                <w:b/>
                <w:color w:val="000000"/>
                <w:sz w:val="18"/>
                <w:szCs w:val="18"/>
              </w:rPr>
              <w:t xml:space="preserve"> </w:t>
            </w:r>
            <w:r w:rsidRPr="00E94D18">
              <w:rPr>
                <w:rFonts w:eastAsia="Verdana" w:cs="Verdana"/>
                <w:b/>
                <w:noProof/>
                <w:color w:val="000000"/>
                <w:sz w:val="18"/>
                <w:szCs w:val="18"/>
              </w:rPr>
              <w:t>WATERINFRASTRUCTUUR EN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973 209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-4 322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968 887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1 024 510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-106 256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918 254</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M</w:t>
            </w:r>
            <w:r w:rsidRPr="00E94D18">
              <w:rPr>
                <w:rFonts w:cs="Verdana"/>
                <w:b/>
                <w:color w:val="000000"/>
                <w:sz w:val="18"/>
                <w:szCs w:val="18"/>
              </w:rPr>
              <w:t xml:space="preserve"> </w:t>
            </w:r>
            <w:r w:rsidRPr="00E94D18">
              <w:rPr>
                <w:rFonts w:cs="Verdana"/>
                <w:b/>
                <w:noProof/>
                <w:color w:val="000000"/>
                <w:sz w:val="18"/>
                <w:szCs w:val="18"/>
              </w:rPr>
              <w:t>BELEIDSDOMEIN MOBILITEIT EN OPENBARE WERKEN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4 070 317</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16 259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4 086 576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4 172 501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-85 672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4 086 829</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Q</w:t>
      </w:r>
      <w:r w:rsidRPr="00E94D18">
        <w:rPr>
          <w:rFonts w:eastAsia="Verdana" w:cs="Verdana"/>
          <w:b/>
          <w:color w:val="000000"/>
          <w:sz w:val="24"/>
          <w:szCs w:val="24"/>
        </w:rPr>
        <w:t xml:space="preserve"> </w:t>
      </w:r>
      <w:r w:rsidRPr="00E94D18">
        <w:rPr>
          <w:rFonts w:eastAsia="Verdana" w:cs="Verdana"/>
          <w:b/>
          <w:noProof/>
          <w:color w:val="000000"/>
          <w:sz w:val="24"/>
          <w:szCs w:val="24"/>
        </w:rPr>
        <w:t>BELEIDSDOMEIN OMGEVING</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QA</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233 139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1 599</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234 738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233 529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1 599</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235 128</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QC</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OMGEVING EN NATUUR</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713 025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7 029</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720 054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722 271</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7 188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729 459</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QD</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WONEN</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3 312 602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185 925</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3 498 527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444 224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-51 835</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392 389</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QE</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ENERGIE</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719 502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120 845</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840 347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725 449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117 551</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843 000</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QF</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DIERENWELZIJN</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7 838</w:t>
            </w:r>
          </w:p>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rPr>
                <w:i/>
                <w:iCs/>
              </w:rPr>
            </w:pPr>
            <w:r w:rsidRPr="00A37B28">
              <w:rPr>
                <w:rFonts w:eastAsia="Verdana" w:cs="Verdana"/>
                <w:i/>
                <w:iCs/>
                <w:noProof/>
                <w:color w:val="000000"/>
                <w:sz w:val="18"/>
                <w:szCs w:val="18"/>
              </w:rPr>
              <w:t>7 838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9 558</w:t>
            </w:r>
          </w:p>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rPr>
                <w:i/>
                <w:iCs/>
              </w:rPr>
            </w:pPr>
            <w:r w:rsidRPr="00A37B28">
              <w:rPr>
                <w:rFonts w:eastAsia="Verdana" w:cs="Verdana"/>
                <w:i/>
                <w:iCs/>
                <w:noProof/>
                <w:color w:val="000000"/>
                <w:sz w:val="18"/>
                <w:szCs w:val="18"/>
              </w:rPr>
              <w:t>9 558</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QG</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ONROEREND ERFGOED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120 773</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120 773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118 019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9 380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127 399</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QH</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KLIMAAT</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260 441</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-10 894</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249 547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349 985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-11 364</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338 621</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QB0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OMGEVING</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82 232</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82 784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82 544</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83 096</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QC0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INSTITUUT VOOR NATUUR EN BOSONDERZOEK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18 329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18 421</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18 429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18 521</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QD0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VOOR NATUUR EN BOS</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45 645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46 372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45 645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46 372</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QE0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VLAAMS ENERGIE- EN KLIMAATAGENTSCHAP</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15 639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104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15 743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15 639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104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15 743</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QF0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WONEN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48 926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48 987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48 928</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48 989</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QG0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ONROEREND ERFGOED</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22 368</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22 431</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22 344</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22 407</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t>QA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QB0-1QAG2ZY-IS</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SAR MINARAAD</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1 324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1 332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1 324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1 332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QB0-1QAX2ZW-IS</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SAR RUIMTELIJKE ORDENING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429</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429</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QB0-1QAX2ZZ-LO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72 402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543</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72 945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72 402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543</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72 945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QB0-1QAX2ZZ-WT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7 702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7 702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8 014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8 014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QB0-1QAX4ZZ-LO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376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376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QC0-1QAG2ZZ-LO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16 592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16 684</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16 592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16 684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QC0-1QAG2ZZ-WT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1 737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1 737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1 837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1 837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QD0-1QAG2ZZ-LO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41 523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42 250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41 523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42 250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QD0-1QAG2ZZ-WT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3 872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3 872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3 872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3 872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QD0-1QAG4ZZ-LO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250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250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QE0-1QAB2ZZ-LO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14 778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14 882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14 778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14 882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QE0-1QAB2ZZ-WT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861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861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861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861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QF0-1QAB2ZZ-LO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38 757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38 818</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38 757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38 818</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QF0-1QAB2ZZ-WT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10 111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10 111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10 113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10 113</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QF0-1QAB4ZZ-LO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58</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58</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QG0-1QAD2ZZ-LO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19 944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20 007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19 944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20 007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QG0-1QAD2ZZ-WT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2 231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2 231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2 207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2 207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QG0-1QAD4ZZ-LO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92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92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QG0-1QAG2ZW-IS</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SAR RUIMTELIJKE ORDENING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101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101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QA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233 139</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1 599</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234 738</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233 529</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1 599</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235 128</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QC</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OMGEVING EN NATUUR</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QCD</w:t>
            </w:r>
            <w:r w:rsidRPr="00E94D18">
              <w:rPr>
                <w:rFonts w:eastAsia="Verdana" w:cs="Verdana"/>
                <w:b/>
                <w:i/>
                <w:color w:val="000000"/>
                <w:sz w:val="18"/>
                <w:szCs w:val="18"/>
              </w:rPr>
              <w:t xml:space="preserve"> </w:t>
            </w:r>
            <w:r w:rsidRPr="00E94D18">
              <w:rPr>
                <w:rFonts w:eastAsia="Verdana" w:cs="Verdana"/>
                <w:b/>
                <w:i/>
                <w:noProof/>
                <w:color w:val="000000"/>
                <w:sz w:val="18"/>
                <w:szCs w:val="18"/>
              </w:rPr>
              <w:t>WATER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QB0-1QCG2DA-WT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PLANNEN MAKEN EN ACTIEF OP HET TERREIN UITVOEREN MET ENGAGEMENTEN VOOR EEN GEZOND EN DUURZAAM WATERSYSTEEM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QB0-1QCG2DW-IS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MILIEUMAATSCHAPPIJ (VMM)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125 418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125 362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125 719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125 362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QCD</w:t>
            </w:r>
            <w:r w:rsidRPr="00E94D18">
              <w:rPr>
                <w:rFonts w:eastAsia="Verdana" w:cs="Verdana"/>
                <w:b/>
                <w:i/>
                <w:color w:val="000000"/>
                <w:sz w:val="18"/>
                <w:szCs w:val="18"/>
              </w:rPr>
              <w:t xml:space="preserve"> </w:t>
            </w:r>
            <w:r w:rsidRPr="00E94D18">
              <w:rPr>
                <w:rFonts w:eastAsia="Verdana" w:cs="Verdana"/>
                <w:b/>
                <w:i/>
                <w:noProof/>
                <w:color w:val="000000"/>
                <w:sz w:val="18"/>
                <w:szCs w:val="18"/>
              </w:rPr>
              <w:t>WATER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125 611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125 554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125 912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-358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125 554</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QCE</w:t>
            </w:r>
            <w:r w:rsidRPr="00E94D18">
              <w:rPr>
                <w:rFonts w:eastAsia="Verdana" w:cs="Verdana"/>
                <w:b/>
                <w:i/>
                <w:color w:val="000000"/>
                <w:sz w:val="18"/>
                <w:szCs w:val="18"/>
              </w:rPr>
              <w:t xml:space="preserve"> </w:t>
            </w:r>
            <w:r w:rsidRPr="00E94D18">
              <w:rPr>
                <w:rFonts w:eastAsia="Verdana" w:cs="Verdana"/>
                <w:b/>
                <w:i/>
                <w:noProof/>
                <w:color w:val="000000"/>
                <w:sz w:val="18"/>
                <w:szCs w:val="18"/>
              </w:rPr>
              <w:t>BODEM EN ONDERGROND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QB0-1QCG2EA-WT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ONDERBOUWD BODEMBELEID VIA HERSTEL VAN BODEMDIENSTEN EN BODEMZORG EN VIA HET VERSTANDIG BENUTTEN VAN DE ONDERGROND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2 747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3 173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3 173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QCE</w:t>
            </w:r>
            <w:r w:rsidRPr="00E94D18">
              <w:rPr>
                <w:rFonts w:eastAsia="Verdana" w:cs="Verdana"/>
                <w:b/>
                <w:i/>
                <w:color w:val="000000"/>
                <w:sz w:val="18"/>
                <w:szCs w:val="18"/>
              </w:rPr>
              <w:t xml:space="preserve"> </w:t>
            </w:r>
            <w:r w:rsidRPr="00E94D18">
              <w:rPr>
                <w:rFonts w:eastAsia="Verdana" w:cs="Verdana"/>
                <w:b/>
                <w:i/>
                <w:noProof/>
                <w:color w:val="000000"/>
                <w:sz w:val="18"/>
                <w:szCs w:val="18"/>
              </w:rPr>
              <w:t>BODEM EN ONDERGROND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2 747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2 747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3 173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3 173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QCF</w:t>
            </w:r>
            <w:r w:rsidRPr="00E94D18">
              <w:rPr>
                <w:rFonts w:eastAsia="Verdana" w:cs="Verdana"/>
                <w:b/>
                <w:i/>
                <w:color w:val="000000"/>
                <w:sz w:val="18"/>
                <w:szCs w:val="18"/>
              </w:rPr>
              <w:t xml:space="preserve"> </w:t>
            </w:r>
            <w:r w:rsidRPr="00E94D18">
              <w:rPr>
                <w:rFonts w:eastAsia="Verdana" w:cs="Verdana"/>
                <w:b/>
                <w:i/>
                <w:noProof/>
                <w:color w:val="000000"/>
                <w:sz w:val="18"/>
                <w:szCs w:val="18"/>
              </w:rPr>
              <w:t>NATUUR EN BIODIVERSITEIT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QB0-1QCG2FR-IS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EIGEN VERMOGEN INSTITUUT VOOR NATUUR- EN BOSONDERZOEK (EV INBO)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QC0-1QCG2FF-WT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WETENSCHAPPELIJKE ONDERBOUWING EN EVALUATIE VOOR EEN DOELTREFFEND BIODIVERSITEITSBELEID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2 384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2 284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2 284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QC0-1QCG4FG-WT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WETENSCHAPPELIJKE ONDERBOUWING EN EVALUATIE VOOR EEN DOELTREFFEND BIODIVERSITEITSBELEID (FONDS INBO)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QD0-1QCG2FA-WT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 xml:space="preserve">WE MAKEN NATUUR EN NATUURBELEVING TOT EEN VERBINDEND ELEMENT IN DE SAMENLEVING, VIA EEN </w:t>
            </w:r>
            <w:r w:rsidRPr="00E94D18">
              <w:rPr>
                <w:rFonts w:eastAsia="Verdana" w:cs="Verdana"/>
                <w:noProof/>
                <w:color w:val="000000"/>
                <w:sz w:val="18"/>
                <w:szCs w:val="18"/>
              </w:rPr>
              <w:lastRenderedPageBreak/>
              <w:t>NETTO TOENAME AAN NATUUR EN BOS MET HOGE KWALITEIT, EEN PASSEND BEHEER EN BESCHERMING VAN NATUUR EN EEN DOELTREFFEND SOORTENBELEID- EN 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4 801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4 801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5 442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5 688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QD0-1QCG4FB-LO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DOELTREFFEND SOORTENBELEID- EN BEHEER - VISSERIJFONDS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QD0-1QCG4FB-WT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DOELTREFFEND SOORTENBELEID- EN BEHEER - VISSERIJFONDS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QD0-1QCG4FC-WT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DOELGERICHTE DEELNAME AAN HET INTERNATIONAAL EN EUROPEES BELEID - FONDS EU COFINANCIERING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QD0-1QCG4FD-PA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 MAKEN NATUUR EN NATUURBELEVING TOT EEN VERBINDEND ELEMENT IN DE SAMENLEVING, VIA EEN NETTO TOENAME AAN NATUUR EN BOS MET HOGE KWALITEIT - BOSSENCOMPENSATIEFONDS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QD0-1QCG4FD-WT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 MAKEN NATUUR EN NATUURBELEVING TOT EEN VERBINDEND ELEMENT IN DE SAMENLEVING, VIA EEN NETTO TOENAME AAN NATUUR EN BOS MET HOGE KWALITEIT - BOSSENCOMPENSATIEFONDS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6 703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6 703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6 703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6 703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QD0-1QCG4FE-LO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DOELTREFFEND SOORTENBELEID- EN BEHEER - JACHTFONDS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QD0-1QCG4FE-WT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DOELTREFFEND SOORTENBELEID- EN BEHEER - JACHTFONDS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2 544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2 544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2 394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2 394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QD0-1QCG5FY-IS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LANDMAATSCHAPPIJ (VLM)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3 603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3 603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QCF</w:t>
            </w:r>
            <w:r w:rsidRPr="00E94D18">
              <w:rPr>
                <w:rFonts w:eastAsia="Verdana" w:cs="Verdana"/>
                <w:b/>
                <w:i/>
                <w:color w:val="000000"/>
                <w:sz w:val="18"/>
                <w:szCs w:val="18"/>
              </w:rPr>
              <w:t xml:space="preserve"> </w:t>
            </w:r>
            <w:r w:rsidRPr="00E94D18">
              <w:rPr>
                <w:rFonts w:eastAsia="Verdana" w:cs="Verdana"/>
                <w:b/>
                <w:i/>
                <w:noProof/>
                <w:color w:val="000000"/>
                <w:sz w:val="18"/>
                <w:szCs w:val="18"/>
              </w:rPr>
              <w:t>NATUUR EN BIODIVERSITEIT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23 291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23 291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23 682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246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23 928</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QCJ</w:t>
            </w:r>
            <w:r w:rsidRPr="00E94D18">
              <w:rPr>
                <w:rFonts w:eastAsia="Verdana" w:cs="Verdana"/>
                <w:b/>
                <w:i/>
                <w:color w:val="000000"/>
                <w:sz w:val="18"/>
                <w:szCs w:val="18"/>
              </w:rPr>
              <w:t xml:space="preserve"> </w:t>
            </w:r>
            <w:r w:rsidRPr="00E94D18">
              <w:rPr>
                <w:rFonts w:eastAsia="Verdana" w:cs="Verdana"/>
                <w:b/>
                <w:i/>
                <w:noProof/>
                <w:color w:val="000000"/>
                <w:sz w:val="18"/>
                <w:szCs w:val="18"/>
              </w:rPr>
              <w:t>AFVAL EN MATERIALEN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QB0-1QCG2JV-IS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OPENBARE VLAAMSE AFVALSTOFFENMAATSCHAPPIJ (OVAM)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25 080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25 029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25 080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25 029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QCJ</w:t>
            </w:r>
            <w:r w:rsidRPr="00E94D18">
              <w:rPr>
                <w:rFonts w:eastAsia="Verdana" w:cs="Verdana"/>
                <w:b/>
                <w:i/>
                <w:color w:val="000000"/>
                <w:sz w:val="18"/>
                <w:szCs w:val="18"/>
              </w:rPr>
              <w:t xml:space="preserve"> </w:t>
            </w:r>
            <w:r w:rsidRPr="00E94D18">
              <w:rPr>
                <w:rFonts w:eastAsia="Verdana" w:cs="Verdana"/>
                <w:b/>
                <w:i/>
                <w:noProof/>
                <w:color w:val="000000"/>
                <w:sz w:val="18"/>
                <w:szCs w:val="18"/>
              </w:rPr>
              <w:t>AFVAL EN MATERIALEN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25 080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25 029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25 080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25 029</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QCN</w:t>
            </w:r>
            <w:r w:rsidRPr="00E94D18">
              <w:rPr>
                <w:rFonts w:eastAsia="Verdana" w:cs="Verdana"/>
                <w:b/>
                <w:i/>
                <w:color w:val="000000"/>
                <w:sz w:val="18"/>
                <w:szCs w:val="18"/>
              </w:rPr>
              <w:t xml:space="preserve"> </w:t>
            </w:r>
            <w:r w:rsidRPr="00E94D18">
              <w:rPr>
                <w:rFonts w:eastAsia="Verdana" w:cs="Verdana"/>
                <w:b/>
                <w:i/>
                <w:noProof/>
                <w:color w:val="000000"/>
                <w:sz w:val="18"/>
                <w:szCs w:val="18"/>
              </w:rPr>
              <w:t>OMGEVINGSBELEID VOOR RUIMTE EN MILIEU</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VIA BIJKOMENDE INSPANNINGEN BRONNEN VAN HINDER AANPAKKEN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1 406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1 457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ZORGEN VOOR DE REALISATIE VAN EEN BOUWSHIFT EN EEN ROBUUSTE OPEN RUIMTE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5 521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5 521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6 378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6 378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OMGEVING ALS KENNIS- EN EXPERTISECENTRUM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2 190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BOVENLOKAAL OMGEVINGSBELEID VERBONDEN MET DE SAMENLEVING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4 498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4 469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QB0-1QCG2NJ-PA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ZORGEN VOOR EEN ROBUUSTE OPEN RUIMTE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QB0-1QCG2NJ-WT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ZORGEN VOOR EEN ROBUUSTE OPEN RUIMTE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QB0-1QCG2NO-IS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RUBICONFONDS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HOGER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BRV-FONDS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13 500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13 500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13 500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13 500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QB0-1QCG2NY-IS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LANDMAATSCHAPPIJ (VLM)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70 008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775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70 783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69 078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775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69 853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QB0-1QCG4NI-PA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ZORGEN VOOR EEN ROBUUSTE OPEN RUIMTE - FONDS VOOR LANDINRICHTING EN NATUURLIJKE RIJKDOMMEN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QB0-1QCG4NI-WT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ZORGEN VOOR EEN ROBUUSTE OPEN RUIMTE - FONDS VOOR LANDINRICHTING EN NATUURLIJKE RIJKDOMMEN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QB0-1QCG4NY-IS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LANDMAATSCHAPPIJ (VLM)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QCN</w:t>
            </w:r>
            <w:r w:rsidRPr="00E94D18">
              <w:rPr>
                <w:rFonts w:eastAsia="Verdana" w:cs="Verdana"/>
                <w:b/>
                <w:i/>
                <w:color w:val="000000"/>
                <w:sz w:val="18"/>
                <w:szCs w:val="18"/>
              </w:rPr>
              <w:t xml:space="preserve"> </w:t>
            </w:r>
            <w:r w:rsidRPr="00E94D18">
              <w:rPr>
                <w:rFonts w:eastAsia="Verdana" w:cs="Verdana"/>
                <w:b/>
                <w:i/>
                <w:noProof/>
                <w:color w:val="000000"/>
                <w:sz w:val="18"/>
                <w:szCs w:val="18"/>
              </w:rPr>
              <w:t>OMGEVINGSBELEID VOOR RUIMTE EN MILIEU</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93 558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797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94 355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97 375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797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98 172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QCO</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 INSTRUMENTARIUM OMGEVING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QB0-1QCG2OA-LO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NAAR EEN SAMENHANGEND OMGEVINGSINSTRUMENTARIUM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1 970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1 970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1 970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1 970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QB0-1QCG2OA-WT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NAAR EEN SAMENHANGEND OMGEVINGSINSTRUMENTARIUM</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9 462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9 503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10 513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10 537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QB0-1QCG2OB-WT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DOELGERICHTE DEELNAME AAN HET INTERNATIONAAL EN EUROPEES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769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769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QB0-1QCG2OC-WT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OMGEVINGSBELEID VOOR EN MET BETROKKENHEID VAN BURGER EN MAATSCHAPPIJ, MET HET OOG OP HET VERHOGEN VAN HET MAATSCHAPPELIJK DRAAGVLAK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10 009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10 018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10 009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QB0-1QCG2OS-IS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AGENTSCHAP PLANTENTUIN MEISE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QB0-1QCG2OT-IS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EIGEN VERMOGEN INSTITUUT VOOR LANDBOUW EN VISSERIJONDERZOEK (EV ILVO)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698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698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QB0-1QCG2OU-IS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INSTELLING VOOR TECHNOLOGISCH ONDERZOEK (VITO)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3 791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3 759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7 299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7 267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QB0-1QCG2OX-IS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FONDS VOOR PREVENTIE EN SANERING INZAKE MILIEU EN NATUUR (DAB MINAFONDS)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413 759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6 345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420 104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413 528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6 576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420 104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QB0-1QCG4OD-WT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DOELGERICHTE DEELNAME AAN HET INTERNATIONAAL EN EUROPEES BELEID: FONDS EU-COFINANCIERING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QB0-1QCG4OE-WT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NAAR EEN SAMENHANGEND OMGEVINGSINSTRUMENTARIUM: VLARELFONDS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1 360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1 360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QB0-1QCG4OF-WT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NAAR EEN SAMENHANGEND OMGEVINGSINSTRUMENTARIUM: OMGEVINGSFONDS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906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906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906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906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QCO</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 INSTRUMENTARIUM OMGEVING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442 738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6 340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449 078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447 049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6 554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453 603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QC</w:t>
            </w:r>
            <w:r w:rsidRPr="00E94D18">
              <w:rPr>
                <w:rFonts w:eastAsia="Verdana" w:cs="Verdana"/>
                <w:b/>
                <w:color w:val="000000"/>
                <w:sz w:val="18"/>
                <w:szCs w:val="18"/>
              </w:rPr>
              <w:t xml:space="preserve"> </w:t>
            </w:r>
            <w:r w:rsidRPr="00E94D18">
              <w:rPr>
                <w:rFonts w:eastAsia="Verdana" w:cs="Verdana"/>
                <w:b/>
                <w:noProof/>
                <w:color w:val="000000"/>
                <w:sz w:val="18"/>
                <w:szCs w:val="18"/>
              </w:rPr>
              <w:t>OMGEVING EN NATUUR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713 025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7 029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720 054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722 271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7 188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729 459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QD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WONEN</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QDP</w:t>
            </w:r>
            <w:r w:rsidRPr="00E94D18">
              <w:rPr>
                <w:rFonts w:eastAsia="Verdana" w:cs="Verdana"/>
                <w:b/>
                <w:i/>
                <w:color w:val="000000"/>
                <w:sz w:val="18"/>
                <w:szCs w:val="18"/>
              </w:rPr>
              <w:t xml:space="preserve"> </w:t>
            </w:r>
            <w:r w:rsidRPr="00E94D18">
              <w:rPr>
                <w:rFonts w:eastAsia="Verdana" w:cs="Verdana"/>
                <w:b/>
                <w:i/>
                <w:noProof/>
                <w:color w:val="000000"/>
                <w:sz w:val="18"/>
                <w:szCs w:val="18"/>
              </w:rPr>
              <w:t>VRAAGZIJDE WONINGMARKT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QF0-1QDB2PA-WT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BETAALBARE WONINGMARKT MET WOONZEKERHEID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132 410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132 410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132 410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132 410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QF0-1QDB2PI-IS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FONDS TER BESTRIJDING VAN DE UITHUISZETTINGEN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6 188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6 188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6 188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6 188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QF0-1QDB2PJ-IS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WONINGFONDS (VWF)</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51 921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-51 811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51 921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-51 811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QF0-1QDB4PB-IS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WAARBORGFONDS SOCIALE LENINGEN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QF0-1QDB4PB-WT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WAARBORGFONDS SOCIALE LENINGEN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QF0-1QDB5PJ-IS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WONINGFONDS (VWF)</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1 472 958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228 491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1 701 449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QDP</w:t>
            </w:r>
            <w:r w:rsidRPr="00E94D18">
              <w:rPr>
                <w:rFonts w:eastAsia="Verdana" w:cs="Verdana"/>
                <w:b/>
                <w:i/>
                <w:color w:val="000000"/>
                <w:sz w:val="18"/>
                <w:szCs w:val="18"/>
              </w:rPr>
              <w:t xml:space="preserve"> </w:t>
            </w:r>
            <w:r w:rsidRPr="00E94D18">
              <w:rPr>
                <w:rFonts w:eastAsia="Verdana" w:cs="Verdana"/>
                <w:b/>
                <w:i/>
                <w:noProof/>
                <w:color w:val="000000"/>
                <w:sz w:val="18"/>
                <w:szCs w:val="18"/>
              </w:rPr>
              <w:t>VRAAGZIJDE WONINGMARKT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1 663 715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176 680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1 840 395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190 757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-51 811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138 946</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QDQ</w:t>
            </w:r>
            <w:r w:rsidRPr="00E94D18">
              <w:rPr>
                <w:rFonts w:eastAsia="Verdana" w:cs="Verdana"/>
                <w:b/>
                <w:i/>
                <w:color w:val="000000"/>
                <w:sz w:val="18"/>
                <w:szCs w:val="18"/>
              </w:rPr>
              <w:t xml:space="preserve"> </w:t>
            </w:r>
            <w:r w:rsidRPr="00E94D18">
              <w:rPr>
                <w:rFonts w:eastAsia="Verdana" w:cs="Verdana"/>
                <w:b/>
                <w:i/>
                <w:noProof/>
                <w:color w:val="000000"/>
                <w:sz w:val="18"/>
                <w:szCs w:val="18"/>
              </w:rPr>
              <w:t>AANBODZIJDE WONINGMARKT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QF0-1QDB2QA-WT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BETER EN BREDER WOONAANBOD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37 671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37 667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37 774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37 770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QF0-1QDB2QC-WT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BETER EN BREDER WOONAANBOD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QF0-1QDB2QK-IS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MAATSCHAPPIJ VOOR SOCIAAL WONEN (VMSW)</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74 615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74 601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68 395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68 381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QF0-1QDB5QK-IS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MAATSCHAPPIJ VOOR SOCIAAL WONEN (VMSW)</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1 391 698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9 269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1 400 967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QF0-1QDB5QL-IS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FONDS FINANCIERING URGENTIEPLAN SOCIALE HUISVESTING (UPSH)</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QF0-1QDB5QM-IS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GARANTIEFONDS VOOR DE HUISVESTING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QF0-1QDB5QN-IS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FINANCIERINGSFONDS VOOR GROND- EN WOONBELEID VOOR VLAAMS-BRABANT (VLABINVEST)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QDQ</w:t>
            </w:r>
            <w:r w:rsidRPr="00E94D18">
              <w:rPr>
                <w:rFonts w:eastAsia="Verdana" w:cs="Verdana"/>
                <w:b/>
                <w:i/>
                <w:color w:val="000000"/>
                <w:sz w:val="18"/>
                <w:szCs w:val="18"/>
              </w:rPr>
              <w:t xml:space="preserve"> </w:t>
            </w:r>
            <w:r w:rsidRPr="00E94D18">
              <w:rPr>
                <w:rFonts w:eastAsia="Verdana" w:cs="Verdana"/>
                <w:b/>
                <w:i/>
                <w:noProof/>
                <w:color w:val="000000"/>
                <w:sz w:val="18"/>
                <w:szCs w:val="18"/>
              </w:rPr>
              <w:t>AANBODZIJDE WONINGMARKT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1 503 984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9 251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1 513 235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106 169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106 151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QDR</w:t>
            </w:r>
            <w:r w:rsidRPr="00E94D18">
              <w:rPr>
                <w:rFonts w:eastAsia="Verdana" w:cs="Verdana"/>
                <w:b/>
                <w:i/>
                <w:color w:val="000000"/>
                <w:sz w:val="18"/>
                <w:szCs w:val="18"/>
              </w:rPr>
              <w:t xml:space="preserve"> </w:t>
            </w:r>
            <w:r w:rsidRPr="00E94D18">
              <w:rPr>
                <w:rFonts w:eastAsia="Verdana" w:cs="Verdana"/>
                <w:b/>
                <w:i/>
                <w:noProof/>
                <w:color w:val="000000"/>
                <w:sz w:val="18"/>
                <w:szCs w:val="18"/>
              </w:rPr>
              <w:t>WONINGKWALITEIT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QF0-1QDB2RA-WT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GROTER AANDEEL VAN DE WONINGEN IS KWALITEITSVOL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121 971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121 971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121 971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121 971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QF0-1QDB4RB-WT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GROTER AANDEEL VAN DE WONINGEN IS KWALITEITSVOL (FONDS VOOR DE WOONINSPECTIE)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QDR</w:t>
            </w:r>
            <w:r w:rsidRPr="00E94D18">
              <w:rPr>
                <w:rFonts w:eastAsia="Verdana" w:cs="Verdana"/>
                <w:b/>
                <w:i/>
                <w:color w:val="000000"/>
                <w:sz w:val="18"/>
                <w:szCs w:val="18"/>
              </w:rPr>
              <w:t xml:space="preserve"> </w:t>
            </w:r>
            <w:r w:rsidRPr="00E94D18">
              <w:rPr>
                <w:rFonts w:eastAsia="Verdana" w:cs="Verdana"/>
                <w:b/>
                <w:i/>
                <w:noProof/>
                <w:color w:val="000000"/>
                <w:sz w:val="18"/>
                <w:szCs w:val="18"/>
              </w:rPr>
              <w:t>WONINGKWALITEIT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122 371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122 371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122 371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122 371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QDT</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 INSTRUMENTARIUM WONEN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QF0-1QDB2TA-WT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GENERIEKE BELEIDSDOELSTELLINGEN VAN HET BELEIDSVELD WONEN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21 532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21 526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23 724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23 718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QF0-1QDB2TC-PR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PROVISIONEEL KREDIET VOOR BELEIDS- EN WERKINGSUITGAVEN BINNEN HET BELEIDSVELD WONEN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QF0-1QDB4TB-WT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GENERIEKE BELEIDSDOELSTELLINGEN VAN HET BELEIDSVELD WONEN (FONDS VOOR DE HUISVESTING)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1 000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QDT</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 INSTRUMENTARIUM WONEN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22 532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22 526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24 927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24 921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QD</w:t>
            </w:r>
            <w:r w:rsidRPr="00E94D18">
              <w:rPr>
                <w:rFonts w:eastAsia="Verdana" w:cs="Verdana"/>
                <w:b/>
                <w:color w:val="000000"/>
                <w:sz w:val="18"/>
                <w:szCs w:val="18"/>
              </w:rPr>
              <w:t xml:space="preserve"> </w:t>
            </w:r>
            <w:r w:rsidRPr="00E94D18">
              <w:rPr>
                <w:rFonts w:eastAsia="Verdana" w:cs="Verdana"/>
                <w:b/>
                <w:noProof/>
                <w:color w:val="000000"/>
                <w:sz w:val="18"/>
                <w:szCs w:val="18"/>
              </w:rPr>
              <w:t>WONEN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3 312 602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185 925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3 498 527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444 224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-51 835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392 389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QE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ENERGIE</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QEK</w:t>
            </w:r>
            <w:r w:rsidRPr="00E94D18">
              <w:rPr>
                <w:rFonts w:eastAsia="Verdana" w:cs="Verdana"/>
                <w:b/>
                <w:i/>
                <w:color w:val="000000"/>
                <w:sz w:val="18"/>
                <w:szCs w:val="18"/>
              </w:rPr>
              <w:t xml:space="preserve"> </w:t>
            </w:r>
            <w:r w:rsidRPr="00E94D18">
              <w:rPr>
                <w:rFonts w:eastAsia="Verdana" w:cs="Verdana"/>
                <w:b/>
                <w:i/>
                <w:noProof/>
                <w:color w:val="000000"/>
                <w:sz w:val="18"/>
                <w:szCs w:val="18"/>
              </w:rPr>
              <w:t>ENERGIE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QB0-1QEB2KA-WT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UITBOUWEN VAN MILIEUVRIENDELIJKE ENERGIEPRODUCTIE, SLIMME NETWERKINFRASTRUCTUUR, EFFICIENT NETBEHEER EN FLEXIBEL GEBRUIK EN PRODUCTIE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QB0-1QEB2KS-IS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REGULATOR VAN DE ELEKTRICITEITS- EN GASMARKT (VREG)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QB0-1QEB2KT-IS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ENERGIEBEDRIJF (VEB)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QB0-1QEB4KF-WT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DOELGERICHTE DEELNAME AAN HET INTERNATIONAAL EN EUROPEES BELEID - FONDS EU COFINANCIERING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QE0-1QEB2KA-WT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UITBOUWEN VAN MILIEUVRIENDELIJKE ENERGIEPRODUCTIE, SLIMME NETWERKINFRASTRUCTUUR, EFFICIENT NETBEHEER EN FLEXIBEL GEBRUIK EN PRODUCTIE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26 825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-14 286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12 539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33 736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-14 286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19 450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QE0-1QEB2KB-PA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TRANSITIE NAAR EEN ENERGIEZUINIG EN KLIMAATNEUTRAAL GEBOUWENPARK ONDERSTEUNEN EN EEN SOCIAAL RECHTVAARDIGE ENERGIETRANSITIE VORMGEVEN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78 573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419 573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78 573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419 573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QE0-1QEB2KB-WT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TRANSITIE NAAR EEN ENERGIEZUINIG EN KLIMAATNEUTRAAL GEBOUWENPARK ONDERSTEUNEN EN EEN SOCIAAL RECHTVAARDIGE ENERGIETRANSITIE VORMGEVEN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19 300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19 171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19 557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19 428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QE0-1QEB2KL-PR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OPTIMALE INVULLING EUROPESE HERNIEUWBARE ENERGIEDOELSTELLINGEN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3 294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-3 294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QE0-1QEB2KL-WT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OPTIMALE INVULLING EUROPESE HERNIEUWBARE ENERGIEDOELSTELLINGEN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QE0-1QEB2KN-WT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BETAALBAARHEID VAN ENERGIE BEWAKEN VOOR ALLE DOELGROEPEN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148 461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148 424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158 461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158 424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QE0-1QEB4KE-IS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IMPULSPROJECTEN ENERGIEBELEID (ENERGIEFONDS)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2 176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2 176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2 176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QE0-1QEB4KE-LO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IMPULSPROJECTEN ENERGIEBELEID (ENERGIEFONDS)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QE0-1QEB4KE-WT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IMPULSPROJECTEN ENERGIEBELEID (ENERGIEFONDS)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118 082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-22 144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95 938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97 902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-22 144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75 758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QE0-1QEB4KG-WT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BETAALBAARHEID VAN ENERGIE BEWAKEN VOOR ALLE DOELGROEPEN (ENERGIEFONDS)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50 768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81 366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132 134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50 768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81 366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132 134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QE0-1QEB4KJ-WT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IMPULSPROJECTEN ENERGIEBELEID VIA KLIMAATFONDSFINANCIERING (ENERGIEFONDS)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-3 449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1 551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10 665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-3 449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7 216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QE0-1QEB4KK-PA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NOODKOOPFONDS (ENERGIEFONDS)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QE0-1QEB4KS-IS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REGULATOR VAN DE ELEKTRICITEITS- EN GASMARKT (VREG)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7 619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8 570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7 619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8 570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QE0-1QEX2KM-PR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VERSNELLING WONINGRENOVATIE EN HERNIEUWBARE ENERGIE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QEK</w:t>
            </w:r>
            <w:r w:rsidRPr="00E94D18">
              <w:rPr>
                <w:rFonts w:eastAsia="Verdana" w:cs="Verdana"/>
                <w:b/>
                <w:i/>
                <w:color w:val="000000"/>
                <w:sz w:val="18"/>
                <w:szCs w:val="18"/>
              </w:rPr>
              <w:t xml:space="preserve"> </w:t>
            </w:r>
            <w:r w:rsidRPr="00E94D18">
              <w:rPr>
                <w:rFonts w:eastAsia="Verdana" w:cs="Verdana"/>
                <w:b/>
                <w:i/>
                <w:noProof/>
                <w:color w:val="000000"/>
                <w:sz w:val="18"/>
                <w:szCs w:val="18"/>
              </w:rPr>
              <w:t>ENERGIE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719 502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120 845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840 347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725 449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117 551</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843 000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QE</w:t>
            </w:r>
            <w:r w:rsidRPr="00E94D18">
              <w:rPr>
                <w:rFonts w:eastAsia="Verdana" w:cs="Verdana"/>
                <w:b/>
                <w:color w:val="000000"/>
                <w:sz w:val="18"/>
                <w:szCs w:val="18"/>
              </w:rPr>
              <w:t xml:space="preserve"> </w:t>
            </w:r>
            <w:r w:rsidRPr="00E94D18">
              <w:rPr>
                <w:rFonts w:eastAsia="Verdana" w:cs="Verdana"/>
                <w:b/>
                <w:noProof/>
                <w:color w:val="000000"/>
                <w:sz w:val="18"/>
                <w:szCs w:val="18"/>
              </w:rPr>
              <w:t>ENERGIE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719 502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120 845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840 347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725 449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117 551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843 000</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QF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DIERENWELZIJN</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QFM</w:t>
            </w:r>
            <w:r w:rsidRPr="00E94D18">
              <w:rPr>
                <w:rFonts w:eastAsia="Verdana" w:cs="Verdana"/>
                <w:b/>
                <w:i/>
                <w:color w:val="000000"/>
                <w:sz w:val="18"/>
                <w:szCs w:val="18"/>
              </w:rPr>
              <w:t xml:space="preserve"> </w:t>
            </w:r>
            <w:r w:rsidRPr="00E94D18">
              <w:rPr>
                <w:rFonts w:eastAsia="Verdana" w:cs="Verdana"/>
                <w:b/>
                <w:i/>
                <w:noProof/>
                <w:color w:val="000000"/>
                <w:sz w:val="18"/>
                <w:szCs w:val="18"/>
              </w:rPr>
              <w:t>DIERENWELZIJN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QB0-1QFD2MA-WT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ONTWIKKELEN VAN EEN COHERENT EN VOORUITSTREVEND DIERENWELZIJNSBELEID, EEN EFFICIENTE SENSIBILISERINGSSTRATEGIE EN EEN KORDAAT CONTROLE- EN HANDHAVINGSBELEID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6 782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6 782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8 487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8 487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QB0-1QFD2MY-IS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LANDMAATSCHAPPIJ</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QB0-1QFD4MB-LO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ONTWIKKELEN VAN EEN COHERENT EN VOORUITSTREVEND DIERENWELZIJNSBELEID, EEN EFFICIENTE SENSIBILISERINGSSTRATEGIE EN EEN KORDAAT CONTROLE- EN HANDHAVINGSBELEID (DIERENWELZIJNSFONDS)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QB0-1QFD4MB-WT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ONTWIKKELEN VAN EEN COHERENT EN VOORUITSTREVEND DIERENWELZIJNSBELEID, EEN EFFICIENTE SENSIBILISERINGSSTRATEGIE EN EEN KORDAAT CONTROLE- EN HANDHAVINGSBELEID (DIERENWELZIJNSFONDS)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1 056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1 056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1 056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1 056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QFM</w:t>
            </w:r>
            <w:r w:rsidRPr="00E94D18">
              <w:rPr>
                <w:rFonts w:eastAsia="Verdana" w:cs="Verdana"/>
                <w:b/>
                <w:i/>
                <w:color w:val="000000"/>
                <w:sz w:val="18"/>
                <w:szCs w:val="18"/>
              </w:rPr>
              <w:t xml:space="preserve"> </w:t>
            </w:r>
            <w:r w:rsidRPr="00E94D18">
              <w:rPr>
                <w:rFonts w:eastAsia="Verdana" w:cs="Verdana"/>
                <w:b/>
                <w:i/>
                <w:noProof/>
                <w:color w:val="000000"/>
                <w:sz w:val="18"/>
                <w:szCs w:val="18"/>
              </w:rPr>
              <w:t>DIERENWELZIJN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7 838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7 838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9 558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9 558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QF</w:t>
            </w:r>
            <w:r w:rsidRPr="00E94D18">
              <w:rPr>
                <w:rFonts w:eastAsia="Verdana" w:cs="Verdana"/>
                <w:b/>
                <w:color w:val="000000"/>
                <w:sz w:val="18"/>
                <w:szCs w:val="18"/>
              </w:rPr>
              <w:t xml:space="preserve"> </w:t>
            </w:r>
            <w:r w:rsidRPr="00E94D18">
              <w:rPr>
                <w:rFonts w:eastAsia="Verdana" w:cs="Verdana"/>
                <w:b/>
                <w:noProof/>
                <w:color w:val="000000"/>
                <w:sz w:val="18"/>
                <w:szCs w:val="18"/>
              </w:rPr>
              <w:t>DIERENWELZIJN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7 838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7 838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9 558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9 558</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QG</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ONROEREND ERFGOED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QGA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 INSTRUMENTARIUM ONROEREND ERFGOED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QB0-1QGD4AC-WT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ZORG VOOR ONROEREND ERFGOED VOOR IEDEREEN VANZELFSPREKEND MAKEN (FONDS HANDHAVING ONROEREND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QG0-1QGD2AA-WT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ZORG VOOR ONROEREND ERFGOED VOOR IEDEREEN VANZELFSPREKEND MAKEN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2 889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3 501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QG0-1QGD4AB-WT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ZORG VOOR ONROEREND ERFGOED VOOR IEDEREEN VANZELFSPREKEND MAKEN (FONDS ONROEREND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441</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QGA</w:t>
            </w:r>
            <w:r w:rsidRPr="00E94D18">
              <w:rPr>
                <w:rFonts w:eastAsia="Verdana" w:cs="Verdana"/>
                <w:b/>
                <w:i/>
                <w:color w:val="000000"/>
                <w:sz w:val="18"/>
                <w:szCs w:val="18"/>
              </w:rPr>
              <w:t xml:space="preserve"> </w:t>
            </w:r>
            <w:r w:rsidRPr="00E94D18">
              <w:rPr>
                <w:rFonts w:eastAsia="Verdana" w:cs="Verdana"/>
                <w:b/>
                <w:i/>
                <w:noProof/>
                <w:color w:val="000000"/>
                <w:sz w:val="18"/>
                <w:szCs w:val="18"/>
              </w:rPr>
              <w:t>THEMA-OVERSCHRIJDEND INSTRUMENTARIUM ONROEREND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4 189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4 189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4 192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4 192</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QGB</w:t>
            </w:r>
            <w:r w:rsidRPr="00E94D18">
              <w:rPr>
                <w:rFonts w:eastAsia="Verdana" w:cs="Verdana"/>
                <w:b/>
                <w:i/>
                <w:color w:val="000000"/>
                <w:sz w:val="18"/>
                <w:szCs w:val="18"/>
              </w:rPr>
              <w:t xml:space="preserve"> </w:t>
            </w:r>
            <w:r w:rsidRPr="00E94D18">
              <w:rPr>
                <w:rFonts w:eastAsia="Verdana" w:cs="Verdana"/>
                <w:b/>
                <w:i/>
                <w:noProof/>
                <w:color w:val="000000"/>
                <w:sz w:val="18"/>
                <w:szCs w:val="18"/>
              </w:rPr>
              <w:t>PARTNERSCHAPPEN ONROERENDERFGOEDZORG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ZORG VOOR ONROEREND ERFGOED VOOR IEDEREEN VANZELFSPREKEND MAKEN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QG0-1QGD2BB-WT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ONDERSTEUNEN VAN ONROERENDERFGOEDINITIATIEVEN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176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QG0-1QGD2BC-WT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ONDERSTEUNEN VAN DE WERKING VAN PRIORITAIRE ONROERENDERFGOEDPARTNERS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4 862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4 862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4 862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QG0-1QGD2BD-WT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STIMULEREN VAN INTERLOKALE SAMENWERKING, DEPOTWERKING EN ARCHEOLOGIEFONDSEN EN VAN PROJECTEN VOOR ONDERZOEK EN VOOR EDUCATIE EN PUBLIEKSWERKING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7 178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7 178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5 626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5 626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QGB</w:t>
            </w:r>
            <w:r w:rsidRPr="00E94D18">
              <w:rPr>
                <w:rFonts w:eastAsia="Verdana" w:cs="Verdana"/>
                <w:b/>
                <w:i/>
                <w:color w:val="000000"/>
                <w:sz w:val="18"/>
                <w:szCs w:val="18"/>
              </w:rPr>
              <w:t xml:space="preserve"> </w:t>
            </w:r>
            <w:r w:rsidRPr="00E94D18">
              <w:rPr>
                <w:rFonts w:eastAsia="Verdana" w:cs="Verdana"/>
                <w:b/>
                <w:i/>
                <w:noProof/>
                <w:color w:val="000000"/>
                <w:sz w:val="18"/>
                <w:szCs w:val="18"/>
              </w:rPr>
              <w:t>PARTNERSCHAPPEN ONROERENDERFGOEDZORG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12 435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12 435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10 993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10 993</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QGC</w:t>
            </w:r>
            <w:r w:rsidRPr="00E94D18">
              <w:rPr>
                <w:rFonts w:eastAsia="Verdana" w:cs="Verdana"/>
                <w:b/>
                <w:i/>
                <w:color w:val="000000"/>
                <w:sz w:val="18"/>
                <w:szCs w:val="18"/>
              </w:rPr>
              <w:t xml:space="preserve"> </w:t>
            </w:r>
            <w:r w:rsidRPr="00E94D18">
              <w:rPr>
                <w:rFonts w:eastAsia="Verdana" w:cs="Verdana"/>
                <w:b/>
                <w:i/>
                <w:noProof/>
                <w:color w:val="000000"/>
                <w:sz w:val="18"/>
                <w:szCs w:val="18"/>
              </w:rPr>
              <w:t>KWALITEIT ONROERENDERFGOEDZORG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ONDERSTEUNEN VAN ONROERENDERFGOEDINITIATIEVEN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QG0-1QGD2CB-PA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ONDERSTEUNEN VAN EEN KWALITEITSVOL ONROERENDERFGOEDBEHEER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9 380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16 380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QG0-1QGD2CB-WT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ONDERSTEUNEN VAN EEN KWALITEITSVOL ONROERENDERFGOEDBEHEER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97 020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97 020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95 395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95 395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QGC</w:t>
            </w:r>
            <w:r w:rsidRPr="00E94D18">
              <w:rPr>
                <w:rFonts w:eastAsia="Verdana" w:cs="Verdana"/>
                <w:b/>
                <w:i/>
                <w:color w:val="000000"/>
                <w:sz w:val="18"/>
                <w:szCs w:val="18"/>
              </w:rPr>
              <w:t xml:space="preserve"> </w:t>
            </w:r>
            <w:r w:rsidRPr="00E94D18">
              <w:rPr>
                <w:rFonts w:eastAsia="Verdana" w:cs="Verdana"/>
                <w:b/>
                <w:i/>
                <w:noProof/>
                <w:color w:val="000000"/>
                <w:sz w:val="18"/>
                <w:szCs w:val="18"/>
              </w:rPr>
              <w:t>KWALITEIT ONROERENDERFGOEDZORG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104 149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104 149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102 834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9 380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112 214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QG</w:t>
            </w:r>
            <w:r w:rsidRPr="00E94D18">
              <w:rPr>
                <w:rFonts w:eastAsia="Verdana" w:cs="Verdana"/>
                <w:b/>
                <w:color w:val="000000"/>
                <w:sz w:val="18"/>
                <w:szCs w:val="18"/>
              </w:rPr>
              <w:t xml:space="preserve"> </w:t>
            </w:r>
            <w:r w:rsidRPr="00E94D18">
              <w:rPr>
                <w:rFonts w:eastAsia="Verdana" w:cs="Verdana"/>
                <w:b/>
                <w:noProof/>
                <w:color w:val="000000"/>
                <w:sz w:val="18"/>
                <w:szCs w:val="18"/>
              </w:rPr>
              <w:t>ONROEREND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120 773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120 773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118 019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9 380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127 399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QH</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KLIMAAT</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QHI</w:t>
            </w:r>
            <w:r w:rsidRPr="00E94D18">
              <w:rPr>
                <w:rFonts w:eastAsia="Verdana" w:cs="Verdana"/>
                <w:b/>
                <w:i/>
                <w:color w:val="000000"/>
                <w:sz w:val="18"/>
                <w:szCs w:val="18"/>
              </w:rPr>
              <w:t xml:space="preserve"> </w:t>
            </w:r>
            <w:r w:rsidRPr="00E94D18">
              <w:rPr>
                <w:rFonts w:eastAsia="Verdana" w:cs="Verdana"/>
                <w:b/>
                <w:i/>
                <w:noProof/>
                <w:color w:val="000000"/>
                <w:sz w:val="18"/>
                <w:szCs w:val="18"/>
              </w:rPr>
              <w:t>KLIMAAT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QE0-1QHB2IB-PR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AMBITIEUS EN REALISTISCH KLIMAATBELEID VOOR DE PERIODE 2021-2030 (KLIMAATFONDS)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81 607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-17 798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63 809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126 432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126 432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QE0-1QHB2IH-IS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BRV-FONDS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33 333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33 333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QE0-1QHB2IY-IS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VOOR INNOVEREN EN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158 834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-10 096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148 738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158 834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-10 096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148 738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QE0-1QHB4I0-IS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AGENTSCHAP PLANTENTUIN MEISE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QE0-1QHB4I1-IS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VERENIGING VOOR ONTWIKKELINGSSAMENWERKING EN TECHNISCHE BIJSTAND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QE0-1QHB4I2-IS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INSTITUUT VOOR BIOTECHNOLOGIE – INTERNATIONAL PLANT BIOTECHNOLOGIE OUTREACH</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QE0-1QHB4IA-IS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FONDS VOOR LANDBOUW EN VISSERIJ</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AMBITIEUS EN REALISTISCH KLIMAATBELEID VOOR DE PERIODE 2021-2030 (KLIMAATFONDS)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17 000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17 000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11 386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-1 268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10 118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QE0-1QHB4IC-IS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INSTELLING VOOR TECHNOLOGISCH ONDERZOEK (VITO)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QE0-1QHB4ID-IS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SPORT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QE0-1QHB4IE-IS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ONROEREND ERFGOED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QE0-1QHB4IF-IS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DIENST VOOR ARBEIDSBEMIDDELING EN BEROEPSOPLEIDING (VDAB)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QE0-1QHB4IG-IS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FONDS VOOR PREVENTIE EN SANERING INZAKE MILIEU EN NATUUR (DAB MINAFONDS)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QE0-1QHB4IH-IS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BRV-FONDS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QE0-1QHB4II-IS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DOCUMENTBEHEER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QE0-1QHB4IK-IS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ENERGIEFONDS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QE0-1QHB4IL-IS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VZW DE RAND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QE0-1QHB4IM-IS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EIGEN VERMOGEN INSTITUUT VOOR LANDBOUW- EN VISSERIJONDERZOEK (EV ILVO)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QE0-1QHB4IN-IS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DEPARTEMENT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QE0-1QHB4IO-IS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HOGER ONDERWIJS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QE0-1QHB4IP-IS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ENERGIEBEDRIJF (VEB)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QE0-1QHB4IQ-IS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HET FACILITAIR BEDRIJF (HFB)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QE0-1QHB4IR-IS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MAATSCHAPPIJ VOOR SOCIAAL WONEN (VMSW)</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QE0-1QHB4IS-IS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INFRASTRUCTUUR CULTUUR EN JEUGD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QE0-1QHB4IT-IS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LANDBOUWINVESTERINGSFONDS (VLIF)</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QE0-1QHB4IU-IS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INFRASTRUCTUURFONDS VOOR PERSOONSGEBONDEN AANGELEGENHEDEN (VIPA)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QE0-1QHB4IV-IS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VERVOERMAATSCHAPPIJ DE LIJN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HET GEMEENSCHAPSONDERWIJS (GO!)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AGENTSCHAP VOOR INFRASTRUCTUUR IN HET ONDERWIJS (AGION)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QE0-1QHB4IY-IS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VOOR INNOVEREN EN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QHI</w:t>
            </w:r>
            <w:r w:rsidRPr="00E94D18">
              <w:rPr>
                <w:rFonts w:eastAsia="Verdana" w:cs="Verdana"/>
                <w:b/>
                <w:i/>
                <w:color w:val="000000"/>
                <w:sz w:val="18"/>
                <w:szCs w:val="18"/>
              </w:rPr>
              <w:t xml:space="preserve"> </w:t>
            </w:r>
            <w:r w:rsidRPr="00E94D18">
              <w:rPr>
                <w:rFonts w:eastAsia="Verdana" w:cs="Verdana"/>
                <w:b/>
                <w:i/>
                <w:noProof/>
                <w:color w:val="000000"/>
                <w:sz w:val="18"/>
                <w:szCs w:val="18"/>
              </w:rPr>
              <w:t>KLIMAAT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260 441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-10 894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249 547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349 985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-11 364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338 621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QH</w:t>
            </w:r>
            <w:r w:rsidRPr="00E94D18">
              <w:rPr>
                <w:rFonts w:eastAsia="Verdana" w:cs="Verdana"/>
                <w:b/>
                <w:color w:val="000000"/>
                <w:sz w:val="18"/>
                <w:szCs w:val="18"/>
              </w:rPr>
              <w:t xml:space="preserve"> </w:t>
            </w:r>
            <w:r w:rsidRPr="00E94D18">
              <w:rPr>
                <w:rFonts w:eastAsia="Verdana" w:cs="Verdana"/>
                <w:b/>
                <w:noProof/>
                <w:color w:val="000000"/>
                <w:sz w:val="18"/>
                <w:szCs w:val="18"/>
              </w:rPr>
              <w:t>KLIMAAT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260 441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-10 894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249 547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349 985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-11 364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338 621</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Q</w:t>
            </w:r>
            <w:r w:rsidRPr="00E94D18">
              <w:rPr>
                <w:rFonts w:cs="Verdana"/>
                <w:b/>
                <w:color w:val="000000"/>
                <w:sz w:val="18"/>
                <w:szCs w:val="18"/>
              </w:rPr>
              <w:t xml:space="preserve"> </w:t>
            </w:r>
            <w:r w:rsidRPr="00E94D18">
              <w:rPr>
                <w:rFonts w:cs="Verdana"/>
                <w:b/>
                <w:noProof/>
                <w:color w:val="000000"/>
                <w:sz w:val="18"/>
                <w:szCs w:val="18"/>
              </w:rPr>
              <w:t>BELEIDSDOMEIN OMGEVING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5 367 320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304 504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5 671 824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2 603 035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72 519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2 675 554</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S</w:t>
      </w:r>
      <w:r w:rsidRPr="00E94D18">
        <w:rPr>
          <w:rFonts w:eastAsia="Verdana" w:cs="Verdana"/>
          <w:b/>
          <w:color w:val="000000"/>
          <w:sz w:val="24"/>
          <w:szCs w:val="24"/>
        </w:rPr>
        <w:t xml:space="preserve"> </w:t>
      </w:r>
      <w:r w:rsidRPr="00E94D18">
        <w:rPr>
          <w:rFonts w:eastAsia="Verdana" w:cs="Verdana"/>
          <w:b/>
          <w:noProof/>
          <w:color w:val="000000"/>
          <w:sz w:val="24"/>
          <w:szCs w:val="24"/>
        </w:rPr>
        <w:t>BELEIDSDOMEIN KANSELARIJ, BESTUUR, BUITENLANDSE ZAKEN EN JUSTITIE</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SA</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313 527</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1 708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315 235</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315 286</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1 708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316 994</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SB</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PROVISIES EN BELEIDSVELDOVERSCHRIJDENDE THEMA’S</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7 109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7 109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11 574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3 084</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14 658</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SD</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JUSTITIE EN HANDHAVING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17 170</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-12</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17 158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20 226</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-12</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20 214</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SE</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ONDERSTEUNING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9 204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-12</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9 192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11 303</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788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12 091</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SF</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GELIJKE KANSEN EN INTEGRATIE EN INBURGERING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137 624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137 624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136 638</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136 638</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SG</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BRUSSEL</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54 737</w:t>
            </w:r>
          </w:p>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-45</w:t>
            </w:r>
          </w:p>
          <w:p w:rsidR="00A37B28" w:rsidRPr="00A37B28" w:rsidRDefault="00A37B28" w:rsidP="00A37B28">
            <w:pPr>
              <w:pBdr>
                <w:top w:val="nil"/>
                <w:left w:val="nil"/>
                <w:bottom w:val="nil"/>
                <w:right w:val="nil"/>
              </w:pBdr>
              <w:spacing w:before="20" w:after="20"/>
              <w:ind w:left="100" w:right="100"/>
              <w:jc w:val="right"/>
              <w:rPr>
                <w:i/>
                <w:iCs/>
              </w:rPr>
            </w:pPr>
            <w:r w:rsidRPr="00A37B28">
              <w:rPr>
                <w:rFonts w:eastAsia="Verdana" w:cs="Verdana"/>
                <w:i/>
                <w:iCs/>
                <w:noProof/>
                <w:color w:val="000000"/>
                <w:sz w:val="18"/>
                <w:szCs w:val="18"/>
              </w:rPr>
              <w:t>54 692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55 858</w:t>
            </w:r>
          </w:p>
          <w:p w:rsidR="00A37B28" w:rsidRPr="00A37B28" w:rsidRDefault="00A37B28" w:rsidP="00A37B28">
            <w:pPr>
              <w:pBdr>
                <w:top w:val="nil"/>
                <w:left w:val="nil"/>
                <w:bottom w:val="nil"/>
                <w:right w:val="nil"/>
              </w:pBdr>
              <w:spacing w:before="20" w:after="20"/>
              <w:ind w:left="100" w:right="100"/>
              <w:jc w:val="right"/>
              <w:rPr>
                <w:rFonts w:eastAsia="Verdana" w:cs="Verdana"/>
                <w:i/>
                <w:iCs/>
                <w:color w:val="000000"/>
                <w:sz w:val="18"/>
                <w:szCs w:val="18"/>
              </w:rPr>
            </w:pPr>
            <w:r w:rsidRPr="00A37B28">
              <w:rPr>
                <w:rFonts w:eastAsia="Verdana" w:cs="Verdana"/>
                <w:i/>
                <w:iCs/>
                <w:noProof/>
                <w:color w:val="000000"/>
                <w:sz w:val="18"/>
                <w:szCs w:val="18"/>
              </w:rPr>
              <w:t>-772</w:t>
            </w:r>
          </w:p>
          <w:p w:rsidR="00A37B28" w:rsidRPr="00A37B28" w:rsidRDefault="00A37B28" w:rsidP="00A37B28">
            <w:pPr>
              <w:pBdr>
                <w:top w:val="nil"/>
                <w:left w:val="nil"/>
                <w:bottom w:val="nil"/>
                <w:right w:val="nil"/>
              </w:pBdr>
              <w:spacing w:before="20" w:after="20"/>
              <w:ind w:left="100" w:right="100"/>
              <w:jc w:val="right"/>
              <w:rPr>
                <w:i/>
                <w:iCs/>
              </w:rPr>
            </w:pPr>
            <w:r w:rsidRPr="00A37B28">
              <w:rPr>
                <w:rFonts w:eastAsia="Verdana" w:cs="Verdana"/>
                <w:i/>
                <w:iCs/>
                <w:noProof/>
                <w:color w:val="000000"/>
                <w:sz w:val="18"/>
                <w:szCs w:val="18"/>
              </w:rPr>
              <w:t>55 086</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SH</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VLAAMSE RAND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9 745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9 727</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13 875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-18</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13 857</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SI</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RAMPENSCHADE</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914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914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914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914</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SJ</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DIGITALISERING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70 906</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430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71 336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78 247</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430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78 677</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SK</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INTERNE DIENSTVERLENING VLAAMSE OVERHEID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320 747</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-6 161</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314 586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348 517</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-3 965</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344 552</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SM</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BINNENLANDS BESTUUR EN STEDENBELEID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4 793 904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-17 072</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4 776 832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4 740 632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-17 072</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4 723 560</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SN</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BUITENLANDS BELEID</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10 533</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56</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10 589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10 533</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56</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10 589</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SO</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ONTWIKKELINGSSAMENWERKING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22 393</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22 393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22 545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22 545</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SP</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INTERNATIONAAL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63 995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219</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64 214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64 840</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219</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65 059</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SQ</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TOERISME</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66 466</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646</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67 112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74 816</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646</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75 462</w:t>
            </w:r>
          </w:p>
        </w:tc>
      </w:tr>
      <w:tr w:rsidR="00BD455C" w:rsidTr="007324A8">
        <w:tc>
          <w:tcPr>
            <w:tcW w:w="9781" w:type="dxa"/>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left"/>
            </w:pPr>
            <w:r w:rsidRPr="00E94D18">
              <w:rPr>
                <w:rFonts w:eastAsia="Verdana" w:cs="Verdana"/>
                <w:b/>
                <w:color w:val="000000"/>
                <w:sz w:val="18"/>
                <w:szCs w:val="18"/>
              </w:rPr>
              <w:t>OVERZICHT APPARAATSKREDIETEN PER ENTITEIT</w:t>
            </w:r>
          </w:p>
        </w:tc>
        <w:tc>
          <w:tcPr>
            <w:tcW w:w="3428"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100" w:after="20"/>
              <w:ind w:left="100" w:right="100"/>
              <w:jc w:val="right"/>
            </w:pPr>
            <w:r w:rsidRPr="00E94D18">
              <w:rPr>
                <w:rFonts w:eastAsia="Verdana" w:cs="Verdana"/>
                <w:b/>
                <w:color w:val="000000"/>
                <w:sz w:val="18"/>
                <w:szCs w:val="18"/>
              </w:rPr>
              <w:t>in duizend euro)</w:t>
            </w:r>
          </w:p>
        </w:tc>
      </w:tr>
      <w:tr w:rsidR="00BD455C" w:rsidTr="007324A8">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Entiteit</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b/>
                <w:sz w:val="18"/>
                <w:szCs w:val="18"/>
              </w:rPr>
              <w:t>VEK</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SA0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DEPARTEMENT KANSELARIJ EN BUITENLANDSE ZAKEN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49 904</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50 032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49 817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49 945</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SB0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AUDIT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7 945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7 973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8 639</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8 667</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SC0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DIGITAAL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22 277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22 289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22 277</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22 289</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SD0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DIENST VAN DE BESTUURSRECHTSCOLLEGES</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9 295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9 249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9 295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-46</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9 249</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SG0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OVERHEIDSPERSONEEL</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37 378</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1 360</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38 738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37 330</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1 360</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38 690</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SGB</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OVERHEIDSPERSONEEL - DIENST VAN DE GOUVERNEURS</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4 296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4 303</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4 296</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4 303</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SH0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FACILITAIR BEDRIJF</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49 165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49 319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49 165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154</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49 319</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SJ0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BINNENLANDS BESTUUR</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35 195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35 054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35 195</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-141</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35 054</w:t>
            </w:r>
          </w:p>
        </w:tc>
      </w:tr>
      <w:tr w:rsidR="00BD455C" w:rsidTr="007324A8">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SL0</w:t>
            </w:r>
          </w:p>
        </w:tc>
        <w:tc>
          <w:tcPr>
            <w:tcW w:w="1080"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9F5A07" w:rsidRPr="00E94D18" w:rsidRDefault="00000000" w:rsidP="007324A8">
            <w:pPr>
              <w:pBdr>
                <w:top w:val="nil"/>
                <w:left w:val="nil"/>
                <w:bottom w:val="nil"/>
                <w:right w:val="nil"/>
              </w:pBdr>
              <w:spacing w:before="20" w:after="20"/>
              <w:ind w:left="100" w:right="100"/>
              <w:jc w:val="left"/>
            </w:pPr>
            <w:r w:rsidRPr="00E94D18">
              <w:rPr>
                <w:rFonts w:eastAsia="Verdana" w:cs="Verdana"/>
                <w:noProof/>
                <w:color w:val="000000"/>
                <w:sz w:val="18"/>
                <w:szCs w:val="18"/>
              </w:rPr>
              <w:t>AGENTSCHAP JUSTITIE EN HANDHAVING</w:t>
            </w:r>
          </w:p>
        </w:tc>
        <w:tc>
          <w:tcPr>
            <w:tcW w:w="1714" w:type="dxa"/>
            <w:tcBorders>
              <w:top w:val="nil"/>
              <w:left w:val="nil"/>
              <w:bottom w:val="nil"/>
              <w:right w:val="nil"/>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98 072</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206</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98 278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99 272</w:t>
            </w:r>
          </w:p>
          <w:p w:rsidR="009F5A07" w:rsidRDefault="00000000" w:rsidP="007324A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206</w:t>
            </w:r>
          </w:p>
          <w:p w:rsidR="009F5A07" w:rsidRPr="00E94D18" w:rsidRDefault="00000000" w:rsidP="007324A8">
            <w:pPr>
              <w:pBdr>
                <w:top w:val="nil"/>
                <w:left w:val="nil"/>
                <w:bottom w:val="nil"/>
                <w:right w:val="nil"/>
              </w:pBdr>
              <w:spacing w:before="20" w:after="20"/>
              <w:ind w:left="100" w:right="100"/>
              <w:jc w:val="right"/>
            </w:pPr>
            <w:r w:rsidRPr="00E94D18">
              <w:rPr>
                <w:rFonts w:eastAsia="Verdana" w:cs="Verdana"/>
                <w:noProof/>
                <w:color w:val="000000"/>
                <w:sz w:val="18"/>
                <w:szCs w:val="18"/>
              </w:rPr>
              <w:t>99 478</w:t>
            </w:r>
          </w:p>
        </w:tc>
      </w:tr>
      <w:tr w:rsidR="00BD455C" w:rsidTr="00CD2D38">
        <w:tc>
          <w:tcPr>
            <w:tcW w:w="9781" w:type="dxa"/>
            <w:gridSpan w:val="3"/>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left"/>
            </w:pPr>
            <w:r w:rsidRPr="00E94D18">
              <w:rPr>
                <w:rFonts w:eastAsia="Verdana" w:cs="Verdana"/>
                <w:b/>
                <w:noProof/>
                <w:color w:val="000000"/>
                <w:sz w:val="18"/>
                <w:szCs w:val="18"/>
              </w:rPr>
              <w:t>SA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3428" w:type="dxa"/>
            <w:gridSpan w:val="2"/>
            <w:tcBorders>
              <w:top w:val="single" w:sz="8" w:space="0" w:color="000000"/>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300" w:after="20"/>
              <w:ind w:left="100" w:right="100"/>
              <w:jc w:val="right"/>
            </w:pPr>
            <w:r w:rsidRPr="00E94D18">
              <w:rPr>
                <w:rFonts w:eastAsia="Verdana" w:cs="Verdana"/>
                <w:b/>
                <w:color w:val="000000"/>
                <w:sz w:val="18"/>
                <w:szCs w:val="18"/>
              </w:rPr>
              <w:t>(in duizend euro)</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SA0-1SAA2ZY-IS</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SOCIAAL ECONOMISCHE RAAD VAN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11 050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11 020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11 050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11 020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SA0-1SAA2ZZ-PA</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PARTICIPATIES</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135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135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SA0-1SAA2ZZ-WT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267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267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267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SA0-1SAB2ZZ-WT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SA0-1SAX2ZZ-LO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30 437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30 444</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30 437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30 444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SA0-1SAX2ZZ-WT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7 425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7 576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7 338</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151</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7 489</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SA0-1SAX4ZZ-LO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550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550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SB0-1SAC2ZZ-LO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4 866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4 894</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4 866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4 894</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SB0-1SAC2ZZ-WT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3 079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3 079</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3 773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3 773</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SB0-1SAC4ZZ-LO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SC0-1SAA2ZZ-LO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18 561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18 573</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18 561</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18 573</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SC0-1SAA2ZZ-WT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3 716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3 716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3 716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3 716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SC0-1SAA4ZZ-LO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SD0-1SAE2ZZ-LO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7 633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7 702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7 633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7 702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SD0-1SAE2ZZ-WT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1 247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1 247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1 247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1 247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SD0-1SAE4ZZ-LO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SD0-1SAE4ZZ-WT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300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415</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300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SG0-1SAC2ZZ-LO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34 080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1 252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35 332</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34 080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1 252</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35 332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SG0-1SAC2ZZ-WT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2 882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2 990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2 834</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2 942</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SG0-1SAC4ZZ-LO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416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416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416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SGB-1SAC2ZZ-LO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3 710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3 717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3 710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3 717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SGB-1SAC2ZZ-WT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586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586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SGB-1SAC4ZZ-LO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SH0-1SAA2ZZ-LO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45 087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45 236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45 087</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149</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45 236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SH0-1SAA2ZZ-WT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3 512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3 517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3 512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3 517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SH0-1SAA4ZZ-LO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566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566</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566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SJ0-1SAC2ZZ-LO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32 010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31 865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32 010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-145</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31 865</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SJ0-1SAC2ZZ-WT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2 842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2 846</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2 842</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2 846</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SJ0-1SAC4ZZ-LO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43</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43</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SJ0-1SAC4ZZ-WT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300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300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300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SL0-1SAE2ZZ-LO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81 573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81 857</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81 573</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284</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81 857</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SL0-1SAE2ZZ-WT</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16 499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16 421</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17 699</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-78</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17 621</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SL0-1SAE4ZZ-LO</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Default="00000000" w:rsidP="00CD2D38">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63655D" w:rsidRPr="00E94D18" w:rsidRDefault="00000000" w:rsidP="00CD2D38">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102"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301"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63655D" w:rsidP="00CD2D38">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CD2D38">
        <w:tc>
          <w:tcPr>
            <w:tcW w:w="2852"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63655D" w:rsidRPr="00E94D18" w:rsidRDefault="0063655D" w:rsidP="00CD2D38">
            <w:pPr>
              <w:pBdr>
                <w:top w:val="nil"/>
                <w:left w:val="nil"/>
                <w:bottom w:val="nil"/>
                <w:right w:val="nil"/>
              </w:pBdr>
              <w:spacing w:before="20" w:after="20"/>
              <w:ind w:left="102"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63655D" w:rsidRPr="00E94D18" w:rsidRDefault="00000000" w:rsidP="00CD2D38">
            <w:pPr>
              <w:pBdr>
                <w:top w:val="nil"/>
                <w:left w:val="nil"/>
                <w:bottom w:val="nil"/>
                <w:right w:val="nil"/>
              </w:pBdr>
              <w:spacing w:before="20" w:after="20"/>
              <w:ind w:left="301"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SA</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313 527</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1 708</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315 235</w:t>
            </w:r>
          </w:p>
        </w:tc>
        <w:tc>
          <w:tcPr>
            <w:tcW w:w="1714" w:type="dxa"/>
            <w:tcBorders>
              <w:top w:val="nil"/>
              <w:left w:val="nil"/>
              <w:bottom w:val="nil"/>
              <w:right w:val="nil"/>
            </w:tcBorders>
            <w:shd w:val="clear" w:color="auto" w:fill="FFFFFF"/>
            <w:tcMar>
              <w:top w:w="0" w:type="dxa"/>
              <w:left w:w="0" w:type="dxa"/>
              <w:bottom w:w="0" w:type="dxa"/>
              <w:right w:w="0" w:type="dxa"/>
            </w:tcMar>
          </w:tcPr>
          <w:p w:rsidR="0063655D" w:rsidRPr="00476CE1"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315 286</w:t>
            </w:r>
          </w:p>
          <w:p w:rsidR="0063655D" w:rsidRDefault="00000000" w:rsidP="00CD2D38">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1 708</w:t>
            </w:r>
          </w:p>
          <w:p w:rsidR="0063655D" w:rsidRPr="00476CE1" w:rsidRDefault="00000000" w:rsidP="00CD2D38">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316 994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SB</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PROVISIES EN BELEIDSVELDOVERSCHRIJDENDE THEMA’S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SBA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SA0-1SBA2AA-PR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EUROPEES VOORZITTERSCHAP 2024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7 109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7 109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11 574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3 084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14 658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SBA</w:t>
            </w:r>
            <w:r w:rsidRPr="00E94D18">
              <w:rPr>
                <w:rFonts w:eastAsia="Verdana" w:cs="Verdana"/>
                <w:b/>
                <w:i/>
                <w:color w:val="000000"/>
                <w:sz w:val="18"/>
                <w:szCs w:val="18"/>
              </w:rPr>
              <w:t xml:space="preserve"> </w:t>
            </w:r>
            <w:r w:rsidRPr="00E94D18">
              <w:rPr>
                <w:rFonts w:eastAsia="Verdana" w:cs="Verdana"/>
                <w:b/>
                <w:i/>
                <w:noProof/>
                <w:color w:val="000000"/>
                <w:sz w:val="18"/>
                <w:szCs w:val="18"/>
              </w:rPr>
              <w:t>THEMA OVERSCHRIJDEND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7 109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7 109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11 574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3 084</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14 658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SB</w:t>
            </w:r>
            <w:r w:rsidRPr="00E94D18">
              <w:rPr>
                <w:rFonts w:eastAsia="Verdana" w:cs="Verdana"/>
                <w:b/>
                <w:color w:val="000000"/>
                <w:sz w:val="18"/>
                <w:szCs w:val="18"/>
              </w:rPr>
              <w:t xml:space="preserve"> </w:t>
            </w:r>
            <w:r w:rsidRPr="00E94D18">
              <w:rPr>
                <w:rFonts w:eastAsia="Verdana" w:cs="Verdana"/>
                <w:b/>
                <w:noProof/>
                <w:color w:val="000000"/>
                <w:sz w:val="18"/>
                <w:szCs w:val="18"/>
              </w:rPr>
              <w:t>PROVISIES EN BELEIDSVELDOVERSCHRIJDENDE THEMA’S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7 109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7 109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11 574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3 084</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14 658</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JUSTITIE EN HANDHAVING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SDJ</w:t>
            </w:r>
            <w:r w:rsidRPr="00E94D18">
              <w:rPr>
                <w:rFonts w:eastAsia="Verdana" w:cs="Verdana"/>
                <w:b/>
                <w:i/>
                <w:color w:val="000000"/>
                <w:sz w:val="18"/>
                <w:szCs w:val="18"/>
              </w:rPr>
              <w:t xml:space="preserve"> </w:t>
            </w:r>
            <w:r w:rsidRPr="00E94D18">
              <w:rPr>
                <w:rFonts w:eastAsia="Verdana" w:cs="Verdana"/>
                <w:b/>
                <w:i/>
                <w:noProof/>
                <w:color w:val="000000"/>
                <w:sz w:val="18"/>
                <w:szCs w:val="18"/>
              </w:rPr>
              <w:t>JUSTITIE EN HANDHAVING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JUSTITIEHUIZEN EN ELEKTRONISCH TOEZICHT KOSTEN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6 539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6 539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6 539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6 539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JUSTITIEEL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4 251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4 251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5 347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SL0-1SDE2JC-IS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HULP- EN DIENSTVERLENING AAN GEDETINEERDEN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SL0-1SDE2JC-LO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HULP- EN DIENSTVERLENING AAN GEDETINEERDEN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HULP- EN DIENSTVERLENING AAN GEDETINEERDEN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3 018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3 030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3 018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BELEIDSONTWIKKELING EN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1 460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SL0-1SDE2JF-WT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HANDHAVING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1 673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GENDERGERELATEERD GEWELD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1 047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SL0-1SDE2JY-IS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COMMISSIES VOOR JURIDISCHE BIJSTAND (CJB)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1 130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1 130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1 130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SL0-1SDE4JE-WT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JUSTITIEHUIZEN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SDJ</w:t>
            </w:r>
            <w:r w:rsidRPr="00E94D18">
              <w:rPr>
                <w:rFonts w:eastAsia="Verdana" w:cs="Verdana"/>
                <w:b/>
                <w:i/>
                <w:color w:val="000000"/>
                <w:sz w:val="18"/>
                <w:szCs w:val="18"/>
              </w:rPr>
              <w:t xml:space="preserve"> </w:t>
            </w:r>
            <w:r w:rsidRPr="00E94D18">
              <w:rPr>
                <w:rFonts w:eastAsia="Verdana" w:cs="Verdana"/>
                <w:b/>
                <w:i/>
                <w:noProof/>
                <w:color w:val="000000"/>
                <w:sz w:val="18"/>
                <w:szCs w:val="18"/>
              </w:rPr>
              <w:t>JUSTITIE EN HANDHAVING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17 170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17 158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20 226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20 214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SD</w:t>
            </w:r>
            <w:r w:rsidRPr="00E94D18">
              <w:rPr>
                <w:rFonts w:eastAsia="Verdana" w:cs="Verdana"/>
                <w:b/>
                <w:color w:val="000000"/>
                <w:sz w:val="18"/>
                <w:szCs w:val="18"/>
              </w:rPr>
              <w:t xml:space="preserve"> </w:t>
            </w:r>
            <w:r w:rsidRPr="00E94D18">
              <w:rPr>
                <w:rFonts w:eastAsia="Verdana" w:cs="Verdana"/>
                <w:b/>
                <w:noProof/>
                <w:color w:val="000000"/>
                <w:sz w:val="18"/>
                <w:szCs w:val="18"/>
              </w:rPr>
              <w:t>JUSTITIE EN HANDHAVING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17 170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17 158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20 226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20 214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ONDERSTEUNING VLAAMSE REGERING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SEB</w:t>
            </w:r>
            <w:r w:rsidRPr="00E94D18">
              <w:rPr>
                <w:rFonts w:eastAsia="Verdana" w:cs="Verdana"/>
                <w:b/>
                <w:i/>
                <w:color w:val="000000"/>
                <w:sz w:val="18"/>
                <w:szCs w:val="18"/>
              </w:rPr>
              <w:t xml:space="preserve"> </w:t>
            </w:r>
            <w:r w:rsidRPr="00E94D18">
              <w:rPr>
                <w:rFonts w:eastAsia="Verdana" w:cs="Verdana"/>
                <w:b/>
                <w:i/>
                <w:noProof/>
                <w:color w:val="000000"/>
                <w:sz w:val="18"/>
                <w:szCs w:val="18"/>
              </w:rPr>
              <w:t>ONDERSTEUNING VLAAMSE REGERING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SA0-1SEA2BA-WT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BESTUURSKRACHTIGE EN TRANSPARANTE OVERHEID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2 179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2 979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SA0-1SEA2BB-WT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OPENBARE STATISTIEKEN, STRATEGISCHE ANALYSE EN BELEIDSONDERZOEK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2 267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SA0-1SEA2BC-WT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LANGETERMIJNSTRATEGIE EN TRANSVERSALE SAMENWERKING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1 147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SA0-1SEA2BD-WT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BELEIDSDOMEINOVERSCHRIJDENDE PROJECTEN EN EVENEMENTEN DIE DE UITSTRALING VAN VLAANDEREN BEVORDEREN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1 126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1 126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SA0-1SEA2BE-WT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BELEIDSDOMEINOVERSCHRIJDEND PROJECT KAZERNE DOSSIN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1 800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1 800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SA0-1SEA2BG-PA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FLANDERS TECHNOLOGY AND INNOVATION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SA0-1SEA2BG-WT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FLANDERS TECHNOLOGY AND INNOVATION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661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661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2 760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2 760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SA0-1SEA4BF-WT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WERKING DEPARTEMENT KANSELARIJ EN BUITENLANDSE ZAKEN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SEB</w:t>
            </w:r>
            <w:r w:rsidRPr="00E94D18">
              <w:rPr>
                <w:rFonts w:eastAsia="Verdana" w:cs="Verdana"/>
                <w:b/>
                <w:i/>
                <w:color w:val="000000"/>
                <w:sz w:val="18"/>
                <w:szCs w:val="18"/>
              </w:rPr>
              <w:t xml:space="preserve"> </w:t>
            </w:r>
            <w:r w:rsidRPr="00E94D18">
              <w:rPr>
                <w:rFonts w:eastAsia="Verdana" w:cs="Verdana"/>
                <w:b/>
                <w:i/>
                <w:noProof/>
                <w:color w:val="000000"/>
                <w:sz w:val="18"/>
                <w:szCs w:val="18"/>
              </w:rPr>
              <w:t>ONDERSTEUNING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9 204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9 192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11 303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788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12 091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SE</w:t>
            </w:r>
            <w:r w:rsidRPr="00E94D18">
              <w:rPr>
                <w:rFonts w:eastAsia="Verdana" w:cs="Verdana"/>
                <w:b/>
                <w:color w:val="000000"/>
                <w:sz w:val="18"/>
                <w:szCs w:val="18"/>
              </w:rPr>
              <w:t xml:space="preserve"> </w:t>
            </w:r>
            <w:r w:rsidRPr="00E94D18">
              <w:rPr>
                <w:rFonts w:eastAsia="Verdana" w:cs="Verdana"/>
                <w:b/>
                <w:noProof/>
                <w:color w:val="000000"/>
                <w:sz w:val="18"/>
                <w:szCs w:val="18"/>
              </w:rPr>
              <w:t>ONDERSTEUNING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9 204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9 192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11 303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788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12 091</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GELIJKE KANSEN EN INTEGRATIE EN INBURGERING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SFC</w:t>
            </w:r>
            <w:r w:rsidRPr="00E94D18">
              <w:rPr>
                <w:rFonts w:eastAsia="Verdana" w:cs="Verdana"/>
                <w:b/>
                <w:i/>
                <w:color w:val="000000"/>
                <w:sz w:val="18"/>
                <w:szCs w:val="18"/>
              </w:rPr>
              <w:t xml:space="preserve"> </w:t>
            </w:r>
            <w:r w:rsidRPr="00E94D18">
              <w:rPr>
                <w:rFonts w:eastAsia="Verdana" w:cs="Verdana"/>
                <w:b/>
                <w:i/>
                <w:noProof/>
                <w:color w:val="000000"/>
                <w:sz w:val="18"/>
                <w:szCs w:val="18"/>
              </w:rPr>
              <w:t>GELIJKE KANSEN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SJ0-1SFF2CA-WT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UITBOUW VLAAMS GELIJKEKANSENBELEID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9 940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9 940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7 464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7 464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SJ0-1SFF2CX-IS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MENSENRECHTENINSTITUUT (VMRI)</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4 387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4 387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SJ0-1SFF2CY-IS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AGENTSCHAP TOEGANKELIJK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1 310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1 310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SFC</w:t>
            </w:r>
            <w:r w:rsidRPr="00E94D18">
              <w:rPr>
                <w:rFonts w:eastAsia="Verdana" w:cs="Verdana"/>
                <w:b/>
                <w:i/>
                <w:color w:val="000000"/>
                <w:sz w:val="18"/>
                <w:szCs w:val="18"/>
              </w:rPr>
              <w:t xml:space="preserve"> </w:t>
            </w:r>
            <w:r w:rsidRPr="00E94D18">
              <w:rPr>
                <w:rFonts w:eastAsia="Verdana" w:cs="Verdana"/>
                <w:b/>
                <w:i/>
                <w:noProof/>
                <w:color w:val="000000"/>
                <w:sz w:val="18"/>
                <w:szCs w:val="18"/>
              </w:rPr>
              <w:t>GELIJKE KANSEN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15 637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lastRenderedPageBreak/>
              <w:t>15 637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lastRenderedPageBreak/>
              <w:t>13 161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lastRenderedPageBreak/>
              <w:t>13 161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SFD</w:t>
            </w:r>
            <w:r w:rsidRPr="00E94D18">
              <w:rPr>
                <w:rFonts w:eastAsia="Verdana" w:cs="Verdana"/>
                <w:b/>
                <w:i/>
                <w:color w:val="000000"/>
                <w:sz w:val="18"/>
                <w:szCs w:val="18"/>
              </w:rPr>
              <w:t xml:space="preserve"> </w:t>
            </w:r>
            <w:r w:rsidRPr="00E94D18">
              <w:rPr>
                <w:rFonts w:eastAsia="Verdana" w:cs="Verdana"/>
                <w:b/>
                <w:i/>
                <w:noProof/>
                <w:color w:val="000000"/>
                <w:sz w:val="18"/>
                <w:szCs w:val="18"/>
              </w:rPr>
              <w:t>INTEGRATIE EN INBURGERING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SJ0-1SFC2DA-WT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UITBOUW VLAAMS INTEGRATIE- EN INBURGERINGSBELEID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60 128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60 128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57 851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57 851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SJ0-1SFC2DB-PR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PROJECTEN SAMENLEVEN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3 967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3 967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SJ0-1SFC2DW-IS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VZW DE RAND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SJ0-1SFC2DY-IS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AGENTSCHAP INTEGRATIE EN INBURGERING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61 659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61 659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61 659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61 659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SFD</w:t>
            </w:r>
            <w:r w:rsidRPr="00E94D18">
              <w:rPr>
                <w:rFonts w:eastAsia="Verdana" w:cs="Verdana"/>
                <w:b/>
                <w:i/>
                <w:color w:val="000000"/>
                <w:sz w:val="18"/>
                <w:szCs w:val="18"/>
              </w:rPr>
              <w:t xml:space="preserve"> </w:t>
            </w:r>
            <w:r w:rsidRPr="00E94D18">
              <w:rPr>
                <w:rFonts w:eastAsia="Verdana" w:cs="Verdana"/>
                <w:b/>
                <w:i/>
                <w:noProof/>
                <w:color w:val="000000"/>
                <w:sz w:val="18"/>
                <w:szCs w:val="18"/>
              </w:rPr>
              <w:t>INTEGRATIE EN INBURGERING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121 987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121 987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123 477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123 477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SF</w:t>
            </w:r>
            <w:r w:rsidRPr="00E94D18">
              <w:rPr>
                <w:rFonts w:eastAsia="Verdana" w:cs="Verdana"/>
                <w:b/>
                <w:color w:val="000000"/>
                <w:sz w:val="18"/>
                <w:szCs w:val="18"/>
              </w:rPr>
              <w:t xml:space="preserve"> </w:t>
            </w:r>
            <w:r w:rsidRPr="00E94D18">
              <w:rPr>
                <w:rFonts w:eastAsia="Verdana" w:cs="Verdana"/>
                <w:b/>
                <w:noProof/>
                <w:color w:val="000000"/>
                <w:sz w:val="18"/>
                <w:szCs w:val="18"/>
              </w:rPr>
              <w:t>GELIJKE KANSEN EN INTEGRATIE EN INBURGERING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137 624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137 624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136 638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136 638</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SG</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BRUSSEL</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SGE</w:t>
            </w:r>
            <w:r w:rsidRPr="00E94D18">
              <w:rPr>
                <w:rFonts w:eastAsia="Verdana" w:cs="Verdana"/>
                <w:b/>
                <w:i/>
                <w:color w:val="000000"/>
                <w:sz w:val="18"/>
                <w:szCs w:val="18"/>
              </w:rPr>
              <w:t xml:space="preserve"> </w:t>
            </w:r>
            <w:r w:rsidRPr="00E94D18">
              <w:rPr>
                <w:rFonts w:eastAsia="Verdana" w:cs="Verdana"/>
                <w:b/>
                <w:i/>
                <w:noProof/>
                <w:color w:val="000000"/>
                <w:sz w:val="18"/>
                <w:szCs w:val="18"/>
              </w:rPr>
              <w:t>BRUSSEL</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SJ0-1SGI2EA-WT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POSITIEF EN CONSTRUCTIEF PARTNERSCHAP MET DE VLAAMSE GEMEENSCHAPSCOMMISSIE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31 237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31 237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31 237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31 237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SJ0-1SGI2EB-WT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INITIATIEVEN EN INVESTERINGEN VOOR HET BRUSSELBELEID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12 759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12 727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12 978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-32</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12 946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SJ0-1SGI2EC-WT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DE VERSTERKING VAN DE POSITIE VAN HET NEDERLANDS IN DE HOOFDSTAD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1 085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1 085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1 085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1 085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SJ0-1SGI2ED-LE</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VERGOEDINGEN EN ONDERHOUD VAN ONROERENDE GOEDEREN VAN DE VLAAMSE OVERHEID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1 215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1 215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SJ0-1SGI2ED-WT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VERGOEDINGEN EN ONDERHOUD VAN ONROERENDE GOEDEREN VAN DE VLAAMSE OVERHEID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1 413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1 413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1 413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SJ0-1SGI2EV-WT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CENTRA VOOR VOLWASSENENONDERWIJS IN BRUSSEL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SJ0-1SGI2EW-IS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MUNTPUNT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2 826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2 839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2 826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SJ0-1SGI5EX-IS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BRUSSELFONDS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4 189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5 091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-727</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4 364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SGE</w:t>
            </w:r>
            <w:r w:rsidRPr="00E94D18">
              <w:rPr>
                <w:rFonts w:eastAsia="Verdana" w:cs="Verdana"/>
                <w:b/>
                <w:i/>
                <w:color w:val="000000"/>
                <w:sz w:val="18"/>
                <w:szCs w:val="18"/>
              </w:rPr>
              <w:t xml:space="preserve"> </w:t>
            </w:r>
            <w:r w:rsidRPr="00E94D18">
              <w:rPr>
                <w:rFonts w:eastAsia="Verdana" w:cs="Verdana"/>
                <w:b/>
                <w:i/>
                <w:noProof/>
                <w:color w:val="000000"/>
                <w:sz w:val="18"/>
                <w:szCs w:val="18"/>
              </w:rPr>
              <w:t>BRUSSEL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54 737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-45</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54 692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55 858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-772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55 086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SG</w:t>
            </w:r>
            <w:r w:rsidRPr="00E94D18">
              <w:rPr>
                <w:rFonts w:eastAsia="Verdana" w:cs="Verdana"/>
                <w:b/>
                <w:color w:val="000000"/>
                <w:sz w:val="18"/>
                <w:szCs w:val="18"/>
              </w:rPr>
              <w:t xml:space="preserve"> </w:t>
            </w:r>
            <w:r w:rsidRPr="00E94D18">
              <w:rPr>
                <w:rFonts w:eastAsia="Verdana" w:cs="Verdana"/>
                <w:b/>
                <w:noProof/>
                <w:color w:val="000000"/>
                <w:sz w:val="18"/>
                <w:szCs w:val="18"/>
              </w:rPr>
              <w:t>BRUSSEL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54 737</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54 692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55 858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-772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55 086</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SH</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VLAAMSE RAND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SHF</w:t>
            </w:r>
            <w:r w:rsidRPr="00E94D18">
              <w:rPr>
                <w:rFonts w:eastAsia="Verdana" w:cs="Verdana"/>
                <w:b/>
                <w:i/>
                <w:color w:val="000000"/>
                <w:sz w:val="18"/>
                <w:szCs w:val="18"/>
              </w:rPr>
              <w:t xml:space="preserve"> </w:t>
            </w:r>
            <w:r w:rsidRPr="00E94D18">
              <w:rPr>
                <w:rFonts w:eastAsia="Verdana" w:cs="Verdana"/>
                <w:b/>
                <w:i/>
                <w:noProof/>
                <w:color w:val="000000"/>
                <w:sz w:val="18"/>
                <w:szCs w:val="18"/>
              </w:rPr>
              <w:t>VLAAMSE RAND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SJ0-1SHD2FA-WT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RECHTSTREEKSE INITIATIEVEN VOOR EEN GECOÖRDINEERD RANDBELEID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1 478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1 608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1 608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SJ0-1SHD2FB-WT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RANDFONDS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4 550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4 487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SJ0-1SHD2FY-IS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2</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VZW DE RAND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7 717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7 762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7 717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7 762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SHF</w:t>
            </w:r>
            <w:r w:rsidRPr="00E94D18">
              <w:rPr>
                <w:rFonts w:eastAsia="Verdana" w:cs="Verdana"/>
                <w:b/>
                <w:i/>
                <w:color w:val="000000"/>
                <w:sz w:val="18"/>
                <w:szCs w:val="18"/>
              </w:rPr>
              <w:t xml:space="preserve"> </w:t>
            </w:r>
            <w:r w:rsidRPr="00E94D18">
              <w:rPr>
                <w:rFonts w:eastAsia="Verdana" w:cs="Verdana"/>
                <w:b/>
                <w:i/>
                <w:noProof/>
                <w:color w:val="000000"/>
                <w:sz w:val="18"/>
                <w:szCs w:val="18"/>
              </w:rPr>
              <w:t>VLAAMSE RAND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9 745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9 727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13 875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13 857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SH</w:t>
            </w:r>
            <w:r w:rsidRPr="00E94D18">
              <w:rPr>
                <w:rFonts w:eastAsia="Verdana" w:cs="Verdana"/>
                <w:b/>
                <w:color w:val="000000"/>
                <w:sz w:val="18"/>
                <w:szCs w:val="18"/>
              </w:rPr>
              <w:t xml:space="preserve"> </w:t>
            </w:r>
            <w:r w:rsidRPr="00E94D18">
              <w:rPr>
                <w:rFonts w:eastAsia="Verdana" w:cs="Verdana"/>
                <w:b/>
                <w:noProof/>
                <w:color w:val="000000"/>
                <w:sz w:val="18"/>
                <w:szCs w:val="18"/>
              </w:rPr>
              <w:t>VLAAMSE RAND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9 745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9 727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13 875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13 857</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SI</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RAMPENSCHADE</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SIM</w:t>
            </w:r>
            <w:r w:rsidRPr="00E94D18">
              <w:rPr>
                <w:rFonts w:eastAsia="Verdana" w:cs="Verdana"/>
                <w:b/>
                <w:i/>
                <w:color w:val="000000"/>
                <w:sz w:val="18"/>
                <w:szCs w:val="18"/>
              </w:rPr>
              <w:t xml:space="preserve"> </w:t>
            </w:r>
            <w:r w:rsidRPr="00E94D18">
              <w:rPr>
                <w:rFonts w:eastAsia="Verdana" w:cs="Verdana"/>
                <w:b/>
                <w:i/>
                <w:noProof/>
                <w:color w:val="000000"/>
                <w:sz w:val="18"/>
                <w:szCs w:val="18"/>
              </w:rPr>
              <w:t>RAMPENSCHADE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SA0-1SIA2MA-WT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ERKENNEN VAN RAMPEN EN BEHANDELEN VAN SCHADEDOSSIERS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914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914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914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914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SIM</w:t>
            </w:r>
            <w:r w:rsidRPr="00E94D18">
              <w:rPr>
                <w:rFonts w:eastAsia="Verdana" w:cs="Verdana"/>
                <w:b/>
                <w:i/>
                <w:color w:val="000000"/>
                <w:sz w:val="18"/>
                <w:szCs w:val="18"/>
              </w:rPr>
              <w:t xml:space="preserve"> </w:t>
            </w:r>
            <w:r w:rsidRPr="00E94D18">
              <w:rPr>
                <w:rFonts w:eastAsia="Verdana" w:cs="Verdana"/>
                <w:b/>
                <w:i/>
                <w:noProof/>
                <w:color w:val="000000"/>
                <w:sz w:val="18"/>
                <w:szCs w:val="18"/>
              </w:rPr>
              <w:t>RAMPENSCHADE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914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914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914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914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SI</w:t>
            </w:r>
            <w:r w:rsidRPr="00E94D18">
              <w:rPr>
                <w:rFonts w:eastAsia="Verdana" w:cs="Verdana"/>
                <w:b/>
                <w:color w:val="000000"/>
                <w:sz w:val="18"/>
                <w:szCs w:val="18"/>
              </w:rPr>
              <w:t xml:space="preserve"> </w:t>
            </w:r>
            <w:r w:rsidRPr="00E94D18">
              <w:rPr>
                <w:rFonts w:eastAsia="Verdana" w:cs="Verdana"/>
                <w:b/>
                <w:noProof/>
                <w:color w:val="000000"/>
                <w:sz w:val="18"/>
                <w:szCs w:val="18"/>
              </w:rPr>
              <w:t>RAMPENSCHADE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914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914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914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914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SJ</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DIGITALISERING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SJN</w:t>
            </w:r>
            <w:r w:rsidRPr="00E94D18">
              <w:rPr>
                <w:rFonts w:eastAsia="Verdana" w:cs="Verdana"/>
                <w:b/>
                <w:i/>
                <w:color w:val="000000"/>
                <w:sz w:val="18"/>
                <w:szCs w:val="18"/>
              </w:rPr>
              <w:t xml:space="preserve"> </w:t>
            </w:r>
            <w:r w:rsidRPr="00E94D18">
              <w:rPr>
                <w:rFonts w:eastAsia="Verdana" w:cs="Verdana"/>
                <w:b/>
                <w:i/>
                <w:noProof/>
                <w:color w:val="000000"/>
                <w:sz w:val="18"/>
                <w:szCs w:val="18"/>
              </w:rPr>
              <w:t>DIGITALISERING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DIGITALE PRODUCTEN, DIENSTEN EN ONDERSTEUNING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6 634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6 634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430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7 064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TOEZICHTSCOMMISSIE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SC0-1SJA2ND-PR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VLAANDEREN RADICAAL DIGITAAL - BEHEER EN EXPLOITATIE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15 000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VLAANDEREN RADICAAL DIGITAAL - BEHEER EN EXPLOITATIE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SC0-1SJA2NE-PR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VLAANDEREN RADICAAL DIGITAAL - INVESTERINGEN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7 341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7 341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VLAANDEREN RADICAAL DIGITAAL - INVESTERINGEN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ENCOURS GEMEENSCHAPPELIJKE ICT-DIENSTEN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SC0-1SJA2NG-IS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DATANUTSBEDRIJF</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765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765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765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765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SC0-1SJA2NG-PA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DATANUTSBEDRIJF</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DATANUTSBEDRIJF</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SC0-1SJA2NH-WT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FLANDERS TECHNOLOGY AND INNOVATION WERKINGSTOELAGE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SC0-1SJA2NY-IS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EIGEN VERMOGEN DIGITAAL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48 264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48 264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48 264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48 264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SJN</w:t>
            </w:r>
            <w:r w:rsidRPr="00E94D18">
              <w:rPr>
                <w:rFonts w:eastAsia="Verdana" w:cs="Verdana"/>
                <w:b/>
                <w:i/>
                <w:color w:val="000000"/>
                <w:sz w:val="18"/>
                <w:szCs w:val="18"/>
              </w:rPr>
              <w:t xml:space="preserve"> </w:t>
            </w:r>
            <w:r w:rsidRPr="00E94D18">
              <w:rPr>
                <w:rFonts w:eastAsia="Verdana" w:cs="Verdana"/>
                <w:b/>
                <w:i/>
                <w:noProof/>
                <w:color w:val="000000"/>
                <w:sz w:val="18"/>
                <w:szCs w:val="18"/>
              </w:rPr>
              <w:t>DIGITALISERING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70 906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430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71 336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78 247</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430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78 677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SJ</w:t>
            </w:r>
            <w:r w:rsidRPr="00E94D18">
              <w:rPr>
                <w:rFonts w:eastAsia="Verdana" w:cs="Verdana"/>
                <w:b/>
                <w:color w:val="000000"/>
                <w:sz w:val="18"/>
                <w:szCs w:val="18"/>
              </w:rPr>
              <w:t xml:space="preserve"> </w:t>
            </w:r>
            <w:r w:rsidRPr="00E94D18">
              <w:rPr>
                <w:rFonts w:eastAsia="Verdana" w:cs="Verdana"/>
                <w:b/>
                <w:noProof/>
                <w:color w:val="000000"/>
                <w:sz w:val="18"/>
                <w:szCs w:val="18"/>
              </w:rPr>
              <w:t>DIGITALISERING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70 906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430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71 336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78 247</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430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78 677</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lastRenderedPageBreak/>
              <w:t>SK</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INTERNE DIENSTVERLENING VLAAMSE OVERHEID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SKP</w:t>
            </w:r>
            <w:r w:rsidRPr="00E94D18">
              <w:rPr>
                <w:rFonts w:eastAsia="Verdana" w:cs="Verdana"/>
                <w:b/>
                <w:i/>
                <w:color w:val="000000"/>
                <w:sz w:val="18"/>
                <w:szCs w:val="18"/>
              </w:rPr>
              <w:t xml:space="preserve"> </w:t>
            </w:r>
            <w:r w:rsidRPr="00E94D18">
              <w:rPr>
                <w:rFonts w:eastAsia="Verdana" w:cs="Verdana"/>
                <w:b/>
                <w:i/>
                <w:noProof/>
                <w:color w:val="000000"/>
                <w:sz w:val="18"/>
                <w:szCs w:val="18"/>
              </w:rPr>
              <w:t>VASTGOED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SH0-1SKA2PA-WT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BOUWPROJECTEN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11 331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11 331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23 373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2 196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25 569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SH0-1SKA2PB-PA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VASTGOEDBEHEER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SH0-1SKA2PB-WT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VASTGOEDBEHEER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141 379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141 145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141 379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-234</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141 145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SH0-1SKA2PC-WT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VASTGOEDTRANSACTIES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9 915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-3 405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6 510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9 915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-3 405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6 510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SH0-1SKA4PA-WT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BOUWPROJECTEN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9 655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9 655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21 767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21 767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SH0-1SKA4PB-WT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VASTGOEDBEHEER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SKP</w:t>
            </w:r>
            <w:r w:rsidRPr="00E94D18">
              <w:rPr>
                <w:rFonts w:eastAsia="Verdana" w:cs="Verdana"/>
                <w:b/>
                <w:i/>
                <w:color w:val="000000"/>
                <w:sz w:val="18"/>
                <w:szCs w:val="18"/>
              </w:rPr>
              <w:t xml:space="preserve"> </w:t>
            </w:r>
            <w:r w:rsidRPr="00E94D18">
              <w:rPr>
                <w:rFonts w:eastAsia="Verdana" w:cs="Verdana"/>
                <w:b/>
                <w:i/>
                <w:noProof/>
                <w:color w:val="000000"/>
                <w:sz w:val="18"/>
                <w:szCs w:val="18"/>
              </w:rPr>
              <w:t>VASTGOED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172 530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-3 639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168 891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196 684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-1 443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195 241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SKQ</w:t>
            </w:r>
            <w:r w:rsidRPr="00E94D18">
              <w:rPr>
                <w:rFonts w:eastAsia="Verdana" w:cs="Verdana"/>
                <w:b/>
                <w:i/>
                <w:color w:val="000000"/>
                <w:sz w:val="18"/>
                <w:szCs w:val="18"/>
              </w:rPr>
              <w:t xml:space="preserve"> </w:t>
            </w:r>
            <w:r w:rsidRPr="00E94D18">
              <w:rPr>
                <w:rFonts w:eastAsia="Verdana" w:cs="Verdana"/>
                <w:b/>
                <w:i/>
                <w:noProof/>
                <w:color w:val="000000"/>
                <w:sz w:val="18"/>
                <w:szCs w:val="18"/>
              </w:rPr>
              <w:t>FACILITIES</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SH0-1SKA2QA-WT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UITBATING GEBOUWEN, ONDERHOUD GEBOUWEN EN LOGISTIEK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24 606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24 661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25 447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25 502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SH0-1SKA2QC-WT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ENERGIE GEBOUWEN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-1 808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6 243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8 051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-1 808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6 243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SH0-1SKA2QX-IS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INVESTERINGSPROGRAMMA ENERGIEBEHEER OVERHEIDSGEBOUWEN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SH0-1SKA2QY-IS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CATERING EN SCHOONMAAK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7 438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7 493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7 438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55</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7 493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SH0-1SKA4QA-IS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UITBATING GEBOUWEN, ONDERHOUD GEBOUWEN EN LOGISTIEK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SH0-1SKA4QA-WT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UITBATING GEBOUWEN, ONDERHOUD GEBOUWEN EN LOGISTIEK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1 478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4 253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4 253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SKQ</w:t>
            </w:r>
            <w:r w:rsidRPr="00E94D18">
              <w:rPr>
                <w:rFonts w:eastAsia="Verdana" w:cs="Verdana"/>
                <w:b/>
                <w:i/>
                <w:color w:val="000000"/>
                <w:sz w:val="18"/>
                <w:szCs w:val="18"/>
              </w:rPr>
              <w:t xml:space="preserve"> </w:t>
            </w:r>
            <w:r w:rsidRPr="00E94D18">
              <w:rPr>
                <w:rFonts w:eastAsia="Verdana" w:cs="Verdana"/>
                <w:b/>
                <w:i/>
                <w:noProof/>
                <w:color w:val="000000"/>
                <w:sz w:val="18"/>
                <w:szCs w:val="18"/>
              </w:rPr>
              <w:t>FACILITIES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41 573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-1 698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39 875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45 189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-1 698</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43 491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SKR</w:t>
            </w:r>
            <w:r w:rsidRPr="00E94D18">
              <w:rPr>
                <w:rFonts w:eastAsia="Verdana" w:cs="Verdana"/>
                <w:b/>
                <w:i/>
                <w:color w:val="000000"/>
                <w:sz w:val="18"/>
                <w:szCs w:val="18"/>
              </w:rPr>
              <w:t xml:space="preserve"> </w:t>
            </w:r>
            <w:r w:rsidRPr="00E94D18">
              <w:rPr>
                <w:rFonts w:eastAsia="Verdana" w:cs="Verdana"/>
                <w:b/>
                <w:i/>
                <w:noProof/>
                <w:color w:val="000000"/>
                <w:sz w:val="18"/>
                <w:szCs w:val="18"/>
              </w:rPr>
              <w:t>DOCUMENTBEHEER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SH0-1SKA2RB-WT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INFORMATIEMANAGEMENT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SH0-1SKA2RY-IS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DOCUMENTBEHEER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694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694</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SKR</w:t>
            </w:r>
            <w:r w:rsidRPr="00E94D18">
              <w:rPr>
                <w:rFonts w:eastAsia="Verdana" w:cs="Verdana"/>
                <w:b/>
                <w:i/>
                <w:color w:val="000000"/>
                <w:sz w:val="18"/>
                <w:szCs w:val="18"/>
              </w:rPr>
              <w:t xml:space="preserve"> </w:t>
            </w:r>
            <w:r w:rsidRPr="00E94D18">
              <w:rPr>
                <w:rFonts w:eastAsia="Verdana" w:cs="Verdana"/>
                <w:b/>
                <w:i/>
                <w:noProof/>
                <w:color w:val="000000"/>
                <w:sz w:val="18"/>
                <w:szCs w:val="18"/>
              </w:rPr>
              <w:t>DOCUMENTBEHEER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1 121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1 121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1 121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1 121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SKS</w:t>
            </w:r>
            <w:r w:rsidRPr="00E94D18">
              <w:rPr>
                <w:rFonts w:eastAsia="Verdana" w:cs="Verdana"/>
                <w:b/>
                <w:i/>
                <w:color w:val="000000"/>
                <w:sz w:val="18"/>
                <w:szCs w:val="18"/>
              </w:rPr>
              <w:t xml:space="preserve"> </w:t>
            </w:r>
            <w:r w:rsidRPr="00E94D18">
              <w:rPr>
                <w:rFonts w:eastAsia="Verdana" w:cs="Verdana"/>
                <w:b/>
                <w:i/>
                <w:noProof/>
                <w:color w:val="000000"/>
                <w:sz w:val="18"/>
                <w:szCs w:val="18"/>
              </w:rPr>
              <w:t>OVERHEIDSOPDRACHTEN</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SH0-1SKC2SA-WT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AANKOOPCENTRALE EN OVERHEIDSOPDRACHTEN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1 295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1 295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SKS</w:t>
            </w:r>
            <w:r w:rsidRPr="00E94D18">
              <w:rPr>
                <w:rFonts w:eastAsia="Verdana" w:cs="Verdana"/>
                <w:b/>
                <w:i/>
                <w:color w:val="000000"/>
                <w:sz w:val="18"/>
                <w:szCs w:val="18"/>
              </w:rPr>
              <w:t xml:space="preserve"> </w:t>
            </w:r>
            <w:r w:rsidRPr="00E94D18">
              <w:rPr>
                <w:rFonts w:eastAsia="Verdana" w:cs="Verdana"/>
                <w:b/>
                <w:i/>
                <w:noProof/>
                <w:color w:val="000000"/>
                <w:sz w:val="18"/>
                <w:szCs w:val="18"/>
              </w:rPr>
              <w:t>OVERHEIDSOPDRACHTEN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1 295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lastRenderedPageBreak/>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1 295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lastRenderedPageBreak/>
              <w:t>1 295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lastRenderedPageBreak/>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1 295</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SKT</w:t>
            </w:r>
            <w:r w:rsidRPr="00E94D18">
              <w:rPr>
                <w:rFonts w:eastAsia="Verdana" w:cs="Verdana"/>
                <w:b/>
                <w:i/>
                <w:color w:val="000000"/>
                <w:sz w:val="18"/>
                <w:szCs w:val="18"/>
              </w:rPr>
              <w:t xml:space="preserve"> </w:t>
            </w:r>
            <w:r w:rsidRPr="00E94D18">
              <w:rPr>
                <w:rFonts w:eastAsia="Verdana" w:cs="Verdana"/>
                <w:b/>
                <w:i/>
                <w:noProof/>
                <w:color w:val="000000"/>
                <w:sz w:val="18"/>
                <w:szCs w:val="18"/>
              </w:rPr>
              <w:t>HR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ORGANISATIEONTWIKKELING, RECRUTERING EN SELECTIE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849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849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SG0-1SKC2TB-LO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DIVERSITEIT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420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DIVERSITEIT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827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SG0-1SKC2TD-LO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PENSIOENBIJDRAGEN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39 478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39 387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39 478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39 387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SG0-1SKC2TE-WT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GEMEENSCHAPPELIJKE DIENST PREVENTIE EN BESCHERMING (GDPB)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160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ORGANISME FINANCIERING PENSIOENEN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535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SG0-1SKC2TG-PR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5-SPOREN EN SECTORAAL AKKOORD DVO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58 447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-858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57 589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58 447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-858</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57 589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SG0-1SKC2TH-PA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DIENSTVERLENING PERSONEEL &amp; ORGANISATIE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SOCIALE DIENST VOOR HET VLAAMS OVERHEIDSPERSONEEL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2 297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2 238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2 297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SG0-1SKC2TY-IS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OVERHEIDSPERSONEEL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1 307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1 274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1 307</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SKT</w:t>
            </w:r>
            <w:r w:rsidRPr="00E94D18">
              <w:rPr>
                <w:rFonts w:eastAsia="Verdana" w:cs="Verdana"/>
                <w:b/>
                <w:i/>
                <w:color w:val="000000"/>
                <w:sz w:val="18"/>
                <w:szCs w:val="18"/>
              </w:rPr>
              <w:t xml:space="preserve"> </w:t>
            </w:r>
            <w:r w:rsidRPr="00E94D18">
              <w:rPr>
                <w:rFonts w:eastAsia="Verdana" w:cs="Verdana"/>
                <w:b/>
                <w:i/>
                <w:noProof/>
                <w:color w:val="000000"/>
                <w:sz w:val="18"/>
                <w:szCs w:val="18"/>
              </w:rPr>
              <w:t>HR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104 228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lastRenderedPageBreak/>
              <w:t>-857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103 371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lastRenderedPageBreak/>
              <w:t>104 228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lastRenderedPageBreak/>
              <w:t>-857</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103 371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SKZ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SH0-1SKA4ZZ-IS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INTERNE STROMEN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SKZ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33</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SK</w:t>
            </w:r>
            <w:r w:rsidRPr="00E94D18">
              <w:rPr>
                <w:rFonts w:eastAsia="Verdana" w:cs="Verdana"/>
                <w:b/>
                <w:color w:val="000000"/>
                <w:sz w:val="18"/>
                <w:szCs w:val="18"/>
              </w:rPr>
              <w:t xml:space="preserve"> </w:t>
            </w:r>
            <w:r w:rsidRPr="00E94D18">
              <w:rPr>
                <w:rFonts w:eastAsia="Verdana" w:cs="Verdana"/>
                <w:b/>
                <w:noProof/>
                <w:color w:val="000000"/>
                <w:sz w:val="18"/>
                <w:szCs w:val="18"/>
              </w:rPr>
              <w:t>INTERNE DIENSTVERLENING VLAAMSE OVERHEID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320 747</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-6 161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314 586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348 517</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-3 965</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344 552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SM</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BINNENLANDS BESTUUR EN STEDENBELEID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SMG</w:t>
            </w:r>
            <w:r w:rsidRPr="00E94D18">
              <w:rPr>
                <w:rFonts w:eastAsia="Verdana" w:cs="Verdana"/>
                <w:b/>
                <w:i/>
                <w:color w:val="000000"/>
                <w:sz w:val="18"/>
                <w:szCs w:val="18"/>
              </w:rPr>
              <w:t xml:space="preserve"> </w:t>
            </w:r>
            <w:r w:rsidRPr="00E94D18">
              <w:rPr>
                <w:rFonts w:eastAsia="Verdana" w:cs="Verdana"/>
                <w:b/>
                <w:i/>
                <w:noProof/>
                <w:color w:val="000000"/>
                <w:sz w:val="18"/>
                <w:szCs w:val="18"/>
              </w:rPr>
              <w:t>BINNENLANDS BESTUUR</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SJ0-1SMC2GA-WT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EEN SAMENHANGEND BELEID INZAKE DE LOKALE EN DE PROVINCIALE BESTUREN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49 238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49 237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49 238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49 237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SJ0-1SMC2GB-WT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ORGANISATIE VERKIEZINGEN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8 727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8 727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8 933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8 933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SJ0-1SMC2GC-WT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FONDSEN LOKALE 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4 585 454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-17 081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4 568 373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4 585 454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-17 081</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4 568 373</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SJ0-1SMC2GD-WT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INITATIEVEN BINNENLANDS BESTUUR MET EEN DIGITAAL COMPONENT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4 122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4 132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3 922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3 932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SJ0-1SMC2GE-PR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 SCREENINGSDIENST LOKALE GELOOFSGEMEENSCHAPPEN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SJ0-1SMC2GX-IS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INSTELLING VOOR TECHNOLOGISCH ONDERZOEK (VITO)</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SJ0-1SMC4GG-WT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BEGROTINGSFONDS VOOR INTERBESTUURLIJKE DIGITALISERING LOKALE OVERHEDEN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710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710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710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SJ0-1SMX2GF-WT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LOKAAL BOUWSHIFTFONDS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SJ0-1SMX2GY-IS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VLAAMSE LANDMAATSCHAPPIJ (VLM) - BOUWSHIFT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95 000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95 000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31 666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31 666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SMG</w:t>
            </w:r>
            <w:r w:rsidRPr="00E94D18">
              <w:rPr>
                <w:rFonts w:eastAsia="Verdana" w:cs="Verdana"/>
                <w:b/>
                <w:i/>
                <w:color w:val="000000"/>
                <w:sz w:val="18"/>
                <w:szCs w:val="18"/>
              </w:rPr>
              <w:t xml:space="preserve"> </w:t>
            </w:r>
            <w:r w:rsidRPr="00E94D18">
              <w:rPr>
                <w:rFonts w:eastAsia="Verdana" w:cs="Verdana"/>
                <w:b/>
                <w:i/>
                <w:noProof/>
                <w:color w:val="000000"/>
                <w:sz w:val="18"/>
                <w:szCs w:val="18"/>
              </w:rPr>
              <w:t>BINNENLANDS BESTUUR</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4 743 251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-17 072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4 726 179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4 679 923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-17 072</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4 662 851</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SMH</w:t>
            </w:r>
            <w:r w:rsidRPr="00E94D18">
              <w:rPr>
                <w:rFonts w:eastAsia="Verdana" w:cs="Verdana"/>
                <w:b/>
                <w:i/>
                <w:color w:val="000000"/>
                <w:sz w:val="18"/>
                <w:szCs w:val="18"/>
              </w:rPr>
              <w:t xml:space="preserve"> </w:t>
            </w:r>
            <w:r w:rsidRPr="00E94D18">
              <w:rPr>
                <w:rFonts w:eastAsia="Verdana" w:cs="Verdana"/>
                <w:b/>
                <w:i/>
                <w:noProof/>
                <w:color w:val="000000"/>
                <w:sz w:val="18"/>
                <w:szCs w:val="18"/>
              </w:rPr>
              <w:t>STEDENBELEID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SJ0-1SMC2HA-WT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ONDERSTEUNING NAAR DUURZAME EN CREATIEVE STEDEN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28 906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28 906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28 906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28 906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SJ0-1SMC2HB-WT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INVESTERINGSFONDS LOKALE BESTUREN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21 747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21 747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31 803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31 803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SMH</w:t>
            </w:r>
            <w:r w:rsidRPr="00E94D18">
              <w:rPr>
                <w:rFonts w:eastAsia="Verdana" w:cs="Verdana"/>
                <w:b/>
                <w:i/>
                <w:color w:val="000000"/>
                <w:sz w:val="18"/>
                <w:szCs w:val="18"/>
              </w:rPr>
              <w:t xml:space="preserve"> </w:t>
            </w:r>
            <w:r w:rsidRPr="00E94D18">
              <w:rPr>
                <w:rFonts w:eastAsia="Verdana" w:cs="Verdana"/>
                <w:b/>
                <w:i/>
                <w:noProof/>
                <w:color w:val="000000"/>
                <w:sz w:val="18"/>
                <w:szCs w:val="18"/>
              </w:rPr>
              <w:t>STEDENBELEID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50 653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50 653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60 709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60 709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SM</w:t>
            </w:r>
            <w:r w:rsidRPr="00E94D18">
              <w:rPr>
                <w:rFonts w:eastAsia="Verdana" w:cs="Verdana"/>
                <w:b/>
                <w:color w:val="000000"/>
                <w:sz w:val="18"/>
                <w:szCs w:val="18"/>
              </w:rPr>
              <w:t xml:space="preserve"> </w:t>
            </w:r>
            <w:r w:rsidRPr="00E94D18">
              <w:rPr>
                <w:rFonts w:eastAsia="Verdana" w:cs="Verdana"/>
                <w:b/>
                <w:noProof/>
                <w:color w:val="000000"/>
                <w:sz w:val="18"/>
                <w:szCs w:val="18"/>
              </w:rPr>
              <w:t>BINNENLANDS BESTUUR EN STEDENBELEID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4 793 904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-17 072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4 776 832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4 740 632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-17 072</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4 723 560</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SN</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BUITENLANDS BELEID</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SNI</w:t>
            </w:r>
            <w:r w:rsidRPr="00E94D18">
              <w:rPr>
                <w:rFonts w:eastAsia="Verdana" w:cs="Verdana"/>
                <w:b/>
                <w:i/>
                <w:color w:val="000000"/>
                <w:sz w:val="18"/>
                <w:szCs w:val="18"/>
              </w:rPr>
              <w:t xml:space="preserve"> </w:t>
            </w:r>
            <w:r w:rsidRPr="00E94D18">
              <w:rPr>
                <w:rFonts w:eastAsia="Verdana" w:cs="Verdana"/>
                <w:b/>
                <w:i/>
                <w:noProof/>
                <w:color w:val="000000"/>
                <w:sz w:val="18"/>
                <w:szCs w:val="18"/>
              </w:rPr>
              <w:t>BUITENLANDS BELEID</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lastRenderedPageBreak/>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SA0-1SNA2IB-PA</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INTERNATIONALE DIPLOMATIEKE VERTEGENWOORDIGING VAN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780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780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SA0-1SNA2IB-WT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INTERNATIONALE DIPLOMATIEKE VERTEGENWOORDIGING VAN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2 049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2 049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2 049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SA0-1SNA2ID-WT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BUITENLANDS BELEID EN EUROPESE AANGELEGENHEDEN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6 355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6 411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6 355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56</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6 411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SA0-1SNA2II-WT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PROTOCOL</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SA0-1SNA2IY-IS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EUROPEES VERBINDINGSAGENTSCHAP</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1 100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SA0-1SNA4IG-WT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WAPENHANDELGERELATEERDE BOETEN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SNI</w:t>
            </w:r>
            <w:r w:rsidRPr="00E94D18">
              <w:rPr>
                <w:rFonts w:eastAsia="Verdana" w:cs="Verdana"/>
                <w:b/>
                <w:i/>
                <w:color w:val="000000"/>
                <w:sz w:val="18"/>
                <w:szCs w:val="18"/>
              </w:rPr>
              <w:t xml:space="preserve"> </w:t>
            </w:r>
            <w:r w:rsidRPr="00E94D18">
              <w:rPr>
                <w:rFonts w:eastAsia="Verdana" w:cs="Verdana"/>
                <w:b/>
                <w:i/>
                <w:noProof/>
                <w:color w:val="000000"/>
                <w:sz w:val="18"/>
                <w:szCs w:val="18"/>
              </w:rPr>
              <w:t>BUITENLANDS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10 533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10 589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10 533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56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10 589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SN</w:t>
            </w:r>
            <w:r w:rsidRPr="00E94D18">
              <w:rPr>
                <w:rFonts w:eastAsia="Verdana" w:cs="Verdana"/>
                <w:b/>
                <w:color w:val="000000"/>
                <w:sz w:val="18"/>
                <w:szCs w:val="18"/>
              </w:rPr>
              <w:t xml:space="preserve"> </w:t>
            </w:r>
            <w:r w:rsidRPr="00E94D18">
              <w:rPr>
                <w:rFonts w:eastAsia="Verdana" w:cs="Verdana"/>
                <w:b/>
                <w:noProof/>
                <w:color w:val="000000"/>
                <w:sz w:val="18"/>
                <w:szCs w:val="18"/>
              </w:rPr>
              <w:t>BUITENLANDS BELEID</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10 533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10 589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10 533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56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10 589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SO</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ONTWIKKELINGSSAMENWERKING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SOL</w:t>
            </w:r>
            <w:r w:rsidRPr="00E94D18">
              <w:rPr>
                <w:rFonts w:eastAsia="Verdana" w:cs="Verdana"/>
                <w:b/>
                <w:i/>
                <w:color w:val="000000"/>
                <w:sz w:val="18"/>
                <w:szCs w:val="18"/>
              </w:rPr>
              <w:t xml:space="preserve"> </w:t>
            </w:r>
            <w:r w:rsidRPr="00E94D18">
              <w:rPr>
                <w:rFonts w:eastAsia="Verdana" w:cs="Verdana"/>
                <w:b/>
                <w:i/>
                <w:noProof/>
                <w:color w:val="000000"/>
                <w:sz w:val="18"/>
                <w:szCs w:val="18"/>
              </w:rPr>
              <w:t>ONTWIKKELINGSSAMENWERKING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SA0-1SOA2LA-WT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SAMENWERKING MET REGIO'S EN LANDEN IN ONTWIKKELING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19 508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19 628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19 660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19 780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SA0-1SOA2LB-WT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VERANKERING INTERNATIONALE ONTWIKKELINGSAGENDA IN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679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679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679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SA0-1SOA2LC-WT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INTERSECTORAAL AKKOORD SOCIAL PROFIT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1 075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1 195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-120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1 075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SA0-1SOA2LX-IS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DAB FONDS INCLUSIEVE FINANCIERING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247</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SA0-1SOA2LY-IS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VVOB</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364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364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SA0-1SOA4LD-WT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FONDS ONTWIKKELINGSSAMENWERKING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SOL</w:t>
            </w:r>
            <w:r w:rsidRPr="00E94D18">
              <w:rPr>
                <w:rFonts w:eastAsia="Verdana" w:cs="Verdana"/>
                <w:b/>
                <w:i/>
                <w:color w:val="000000"/>
                <w:sz w:val="18"/>
                <w:szCs w:val="18"/>
              </w:rPr>
              <w:t xml:space="preserve"> </w:t>
            </w:r>
            <w:r w:rsidRPr="00E94D18">
              <w:rPr>
                <w:rFonts w:eastAsia="Verdana" w:cs="Verdana"/>
                <w:b/>
                <w:i/>
                <w:noProof/>
                <w:color w:val="000000"/>
                <w:sz w:val="18"/>
                <w:szCs w:val="18"/>
              </w:rPr>
              <w:t>ONTWIKKELINGSSAMENWERKING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22 393</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22 393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22 545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22 545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SO</w:t>
            </w:r>
            <w:r w:rsidRPr="00E94D18">
              <w:rPr>
                <w:rFonts w:eastAsia="Verdana" w:cs="Verdana"/>
                <w:b/>
                <w:color w:val="000000"/>
                <w:sz w:val="18"/>
                <w:szCs w:val="18"/>
              </w:rPr>
              <w:t xml:space="preserve"> </w:t>
            </w:r>
            <w:r w:rsidRPr="00E94D18">
              <w:rPr>
                <w:rFonts w:eastAsia="Verdana" w:cs="Verdana"/>
                <w:b/>
                <w:noProof/>
                <w:color w:val="000000"/>
                <w:sz w:val="18"/>
                <w:szCs w:val="18"/>
              </w:rPr>
              <w:t>ONTWIKKELINGSSAMENWERKING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22 393</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22 393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22 545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22 545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SP</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INTERNATIONAAL ONDERNEMEN</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SPO</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INTERNATIONALE ECONOMISCHE BELANGENBEHARTIGING EN VERTEGENWOORDIGING</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SA0-1SPA2OA-WT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INTERGEWESTELIJKE ONDERSTEUNING INTERNATIONAAL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750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750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SA0-1SPA2OY-IS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AGENTSCHAP VOOR INTERNATIONAAL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52 601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52 920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52 601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319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52 920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SPO</w:t>
            </w:r>
            <w:r w:rsidRPr="00E94D18">
              <w:rPr>
                <w:rFonts w:eastAsia="Verdana" w:cs="Verdana"/>
                <w:b/>
                <w:i/>
                <w:color w:val="000000"/>
                <w:sz w:val="18"/>
                <w:szCs w:val="18"/>
              </w:rPr>
              <w:t xml:space="preserve"> </w:t>
            </w:r>
            <w:r w:rsidRPr="00E94D18">
              <w:rPr>
                <w:rFonts w:eastAsia="Verdana" w:cs="Verdana"/>
                <w:b/>
                <w:i/>
                <w:noProof/>
                <w:color w:val="000000"/>
                <w:sz w:val="18"/>
                <w:szCs w:val="18"/>
              </w:rPr>
              <w:t>INTERNATIONALE ECONOMISCHE BELANGENBEHARTIGING EN VERTEGENWOORDIGING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53 351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319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53 670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53 351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319</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53 670</w:t>
            </w: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lastRenderedPageBreak/>
              <w:t>SPU</w:t>
            </w:r>
            <w:r w:rsidRPr="00E94D18">
              <w:rPr>
                <w:rFonts w:eastAsia="Verdana" w:cs="Verdana"/>
                <w:b/>
                <w:i/>
                <w:color w:val="000000"/>
                <w:sz w:val="18"/>
                <w:szCs w:val="18"/>
              </w:rPr>
              <w:t xml:space="preserve"> </w:t>
            </w:r>
            <w:r w:rsidRPr="00E94D18">
              <w:rPr>
                <w:rFonts w:eastAsia="Verdana" w:cs="Verdana"/>
                <w:b/>
                <w:i/>
                <w:noProof/>
                <w:color w:val="000000"/>
                <w:sz w:val="18"/>
                <w:szCs w:val="18"/>
              </w:rPr>
              <w:t>FINANCIELE HEFBOMEN INTERNATIONALISERING VLAAMSE ECONOMIE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SA0-1SPA5UY-IS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3</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AGENTSCHAP VOOR INTERNATIONAAL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10 644</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10 544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11 489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-100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11 389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SPU</w:t>
            </w:r>
            <w:r w:rsidRPr="00E94D18">
              <w:rPr>
                <w:rFonts w:eastAsia="Verdana" w:cs="Verdana"/>
                <w:b/>
                <w:i/>
                <w:color w:val="000000"/>
                <w:sz w:val="18"/>
                <w:szCs w:val="18"/>
              </w:rPr>
              <w:t xml:space="preserve"> </w:t>
            </w:r>
            <w:r w:rsidRPr="00E94D18">
              <w:rPr>
                <w:rFonts w:eastAsia="Verdana" w:cs="Verdana"/>
                <w:b/>
                <w:i/>
                <w:noProof/>
                <w:color w:val="000000"/>
                <w:sz w:val="18"/>
                <w:szCs w:val="18"/>
              </w:rPr>
              <w:t>FINANCIELE HEFBOMEN INTERNATIONALISERING VLAAMSE ECONOMIE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10 644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-100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10 544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11 489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-100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11 389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SP</w:t>
            </w:r>
            <w:r w:rsidRPr="00E94D18">
              <w:rPr>
                <w:rFonts w:eastAsia="Verdana" w:cs="Verdana"/>
                <w:b/>
                <w:color w:val="000000"/>
                <w:sz w:val="18"/>
                <w:szCs w:val="18"/>
              </w:rPr>
              <w:t xml:space="preserve"> </w:t>
            </w:r>
            <w:r w:rsidRPr="00E94D18">
              <w:rPr>
                <w:rFonts w:eastAsia="Verdana" w:cs="Verdana"/>
                <w:b/>
                <w:noProof/>
                <w:color w:val="000000"/>
                <w:sz w:val="18"/>
                <w:szCs w:val="18"/>
              </w:rPr>
              <w:t>INTERNATIONAAL ONDERNEMEN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63 995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219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64 214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64 840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219</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65 059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SQ</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TOERISME</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SQW</w:t>
            </w:r>
            <w:r w:rsidRPr="00E94D18">
              <w:rPr>
                <w:rFonts w:eastAsia="Verdana" w:cs="Verdana"/>
                <w:b/>
                <w:i/>
                <w:color w:val="000000"/>
                <w:sz w:val="18"/>
                <w:szCs w:val="18"/>
              </w:rPr>
              <w:t xml:space="preserve"> </w:t>
            </w:r>
            <w:r w:rsidRPr="00E94D18">
              <w:rPr>
                <w:rFonts w:eastAsia="Verdana" w:cs="Verdana"/>
                <w:b/>
                <w:i/>
                <w:noProof/>
                <w:color w:val="000000"/>
                <w:sz w:val="18"/>
                <w:szCs w:val="18"/>
              </w:rPr>
              <w:t>TOERISME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SA0-1SQB2WB-WT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VEREFFENING VAN AFLOPENDE GEREGLEMENTEERDE SUBSIDIES AAN DERDEN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180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180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SA0-1SQB2WY-IS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TOERISME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38 428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1 419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39 847</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38 428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1 419</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39 847</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SA0-1SQB5WY-IS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TOERISME VLAANDEREN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28 038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-773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27 265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36 208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-773</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35 435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SQW</w:t>
            </w:r>
            <w:r w:rsidRPr="00E94D18">
              <w:rPr>
                <w:rFonts w:eastAsia="Verdana" w:cs="Verdana"/>
                <w:b/>
                <w:i/>
                <w:color w:val="000000"/>
                <w:sz w:val="18"/>
                <w:szCs w:val="18"/>
              </w:rPr>
              <w:t xml:space="preserve"> </w:t>
            </w:r>
            <w:r w:rsidRPr="00E94D18">
              <w:rPr>
                <w:rFonts w:eastAsia="Verdana" w:cs="Verdana"/>
                <w:b/>
                <w:i/>
                <w:noProof/>
                <w:color w:val="000000"/>
                <w:sz w:val="18"/>
                <w:szCs w:val="18"/>
              </w:rPr>
              <w:t>TOERISME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66 466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646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67 112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74 816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646</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75 462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SQ</w:t>
            </w:r>
            <w:r w:rsidRPr="00E94D18">
              <w:rPr>
                <w:rFonts w:eastAsia="Verdana" w:cs="Verdana"/>
                <w:b/>
                <w:color w:val="000000"/>
                <w:sz w:val="18"/>
                <w:szCs w:val="18"/>
              </w:rPr>
              <w:t xml:space="preserve"> </w:t>
            </w:r>
            <w:r w:rsidRPr="00E94D18">
              <w:rPr>
                <w:rFonts w:eastAsia="Verdana" w:cs="Verdana"/>
                <w:b/>
                <w:noProof/>
                <w:color w:val="000000"/>
                <w:sz w:val="18"/>
                <w:szCs w:val="18"/>
              </w:rPr>
              <w:t>TOERISME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66 466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646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67 112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74 816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646</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75 462</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S</w:t>
            </w:r>
            <w:r w:rsidRPr="00E94D18">
              <w:rPr>
                <w:rFonts w:cs="Verdana"/>
                <w:b/>
                <w:color w:val="000000"/>
                <w:sz w:val="18"/>
                <w:szCs w:val="18"/>
              </w:rPr>
              <w:t xml:space="preserve"> </w:t>
            </w:r>
            <w:r w:rsidRPr="00E94D18">
              <w:rPr>
                <w:rFonts w:cs="Verdana"/>
                <w:b/>
                <w:noProof/>
                <w:color w:val="000000"/>
                <w:sz w:val="18"/>
                <w:szCs w:val="18"/>
              </w:rPr>
              <w:t>BELEIDSDOMEIN KANSELARIJ, BESTUUR, BUITENLANDSE ZAKEN EN JUSTITIE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5 898 974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-20 261</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5 878 713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5 905 804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-14 908</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5 890 896</w:t>
            </w:r>
          </w:p>
        </w:tc>
      </w:tr>
    </w:tbl>
    <w:p w:rsidR="00DC0460" w:rsidRPr="00E94D18" w:rsidRDefault="00000000" w:rsidP="00DC0460">
      <w:r w:rsidRPr="00E94D18">
        <w:br w:type="page"/>
      </w:r>
    </w:p>
    <w:p w:rsidR="00C354BC" w:rsidRPr="00E94D18" w:rsidRDefault="00000000">
      <w:r w:rsidRPr="00E94D18">
        <w:rPr>
          <w:rFonts w:eastAsia="Verdana" w:cs="Verdana"/>
          <w:b/>
          <w:noProof/>
          <w:color w:val="000000"/>
          <w:sz w:val="24"/>
          <w:szCs w:val="24"/>
        </w:rPr>
        <w:lastRenderedPageBreak/>
        <w:t>V</w:t>
      </w:r>
      <w:r w:rsidRPr="00E94D18">
        <w:rPr>
          <w:rFonts w:eastAsia="Verdana" w:cs="Verdana"/>
          <w:b/>
          <w:color w:val="000000"/>
          <w:sz w:val="24"/>
          <w:szCs w:val="24"/>
        </w:rPr>
        <w:t xml:space="preserve"> </w:t>
      </w:r>
      <w:r w:rsidRPr="00E94D18">
        <w:rPr>
          <w:rFonts w:eastAsia="Verdana" w:cs="Verdana"/>
          <w:b/>
          <w:noProof/>
          <w:color w:val="000000"/>
          <w:sz w:val="24"/>
          <w:szCs w:val="24"/>
        </w:rPr>
        <w:t>HOGERE ENTITEITEN</w:t>
      </w:r>
    </w:p>
    <w:p w:rsidR="00C354BC" w:rsidRPr="00E94D18" w:rsidRDefault="00C354BC"/>
    <w:tbl>
      <w:tblPr>
        <w:tblW w:w="0" w:type="auto"/>
        <w:tblLayout w:type="fixed"/>
        <w:tblLook w:val="0420" w:firstRow="1" w:lastRow="0" w:firstColumn="0" w:lastColumn="0" w:noHBand="0" w:noVBand="1"/>
      </w:tblPr>
      <w:tblGrid>
        <w:gridCol w:w="2852"/>
        <w:gridCol w:w="1080"/>
        <w:gridCol w:w="5849"/>
        <w:gridCol w:w="1714"/>
        <w:gridCol w:w="1714"/>
      </w:tblGrid>
      <w:tr w:rsidR="00BD455C" w:rsidTr="00A116F3">
        <w:tc>
          <w:tcPr>
            <w:tcW w:w="9781" w:type="dxa"/>
            <w:gridSpan w:val="3"/>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color w:val="000000"/>
                <w:sz w:val="18"/>
                <w:szCs w:val="18"/>
              </w:rPr>
              <w:t>OVERZICHT TOTALEN PER PROGRAMMA</w:t>
            </w:r>
          </w:p>
        </w:tc>
        <w:tc>
          <w:tcPr>
            <w:tcW w:w="3428" w:type="dxa"/>
            <w:gridSpan w:val="2"/>
            <w:tcBorders>
              <w:top w:val="nil"/>
              <w:left w:val="nil"/>
              <w:bottom w:val="single" w:sz="8" w:space="0" w:color="000000"/>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color w:val="000000"/>
                <w:sz w:val="18"/>
                <w:szCs w:val="18"/>
              </w:rPr>
              <w:t>(in duizend euro)</w:t>
            </w:r>
          </w:p>
        </w:tc>
      </w:tr>
      <w:tr w:rsidR="00BD455C" w:rsidTr="00A116F3">
        <w:tc>
          <w:tcPr>
            <w:tcW w:w="285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PR</w:t>
            </w:r>
          </w:p>
        </w:tc>
        <w:tc>
          <w:tcPr>
            <w:tcW w:w="1080"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LIT</w:t>
            </w:r>
          </w:p>
        </w:tc>
        <w:tc>
          <w:tcPr>
            <w:tcW w:w="5849"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left"/>
            </w:pPr>
            <w:r w:rsidRPr="00E94D18">
              <w:rPr>
                <w:rFonts w:eastAsia="Verdana" w:cs="Verdana"/>
                <w:b/>
                <w:sz w:val="18"/>
                <w:szCs w:val="18"/>
              </w:rPr>
              <w:t>OMSCHRIJVING</w:t>
            </w:r>
          </w:p>
        </w:tc>
        <w:tc>
          <w:tcPr>
            <w:tcW w:w="1714" w:type="dxa"/>
            <w:tcBorders>
              <w:top w:val="single" w:sz="8" w:space="0" w:color="000000"/>
              <w:left w:val="nil"/>
              <w:bottom w:val="nil"/>
              <w:right w:val="nil"/>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VAK</w:t>
            </w:r>
          </w:p>
        </w:tc>
        <w:tc>
          <w:tcPr>
            <w:tcW w:w="1714"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F509C4" w:rsidRPr="00E94D18" w:rsidRDefault="00000000" w:rsidP="00A116F3">
            <w:pPr>
              <w:pBdr>
                <w:top w:val="nil"/>
                <w:left w:val="nil"/>
                <w:bottom w:val="nil"/>
                <w:right w:val="nil"/>
              </w:pBdr>
              <w:spacing w:before="20" w:after="20"/>
              <w:ind w:left="100" w:right="100"/>
              <w:jc w:val="right"/>
            </w:pPr>
            <w:r w:rsidRPr="00E94D18">
              <w:rPr>
                <w:rFonts w:eastAsia="Verdana" w:cs="Verdana"/>
                <w:b/>
                <w:sz w:val="18"/>
                <w:szCs w:val="18"/>
              </w:rPr>
              <w:t>VEK</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VB</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635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635</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635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635</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VD</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VLAAMS PARLEMENT</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113 939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113 939</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113 939</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113 939</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VE</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ALGEMENE WERKINGSKOSTEN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5 951</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5 951</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5 951</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5 951</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VF</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MINISTER-PRESIDENT VAN DE VLAAMSE REGERING, VLAAMS MINISTER VAN ECONOMIE, INNOVATIE EN INDUSTRIE, BUITENLANDSE ZAKEN, DIGITALISERING EN FACILITAIR MANAGEMENT</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5 490</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5 490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5 490</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5 490</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VG</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ONDERWIJS, JUSTITIE EN WERK</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3 872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3 872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3 872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3 872</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VH</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WELZIJN EN ARMOEDEBESTRIJDING, CULTUUR EN GELIJKE KANSEN</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3 812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3 812</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3 812</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3 812</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VI</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BINNENLAND, STEDEN- EN PLATTELANDSBELEID, SAMENLEVEN, INTEGRATIE EN INBURGERING, BESTUURSZAKEN, SOCIALE ECONOMIE EN ZEEVISSERIJ, EN VICEMINISTER-PRESIDENT VAN DE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5 740</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5 740</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5 740</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5 740</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VJ</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BEGROTING EN FINANCIEN, VLAAMSE RAND, ONROEREND ERFGOED EN DIERENWELZIJN, EN VICEMINISTER-PRESIDENT VAN DE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5 494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5 494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5 494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5 494</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VK</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WONEN, ENERGIE EN KLIMAAT, TOERISME EN JEUGD, EN VICEMINISTER-PRESIDENT VAN DE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5 485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5 485</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5 485</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5 485</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VM</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OMGEVING EN LANDBOUW</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3 626</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3 626</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3 626</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3 626</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VN</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BRUSSEL EN MEDIA</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3 584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3 584</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3 584</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3 584</w:t>
            </w:r>
          </w:p>
        </w:tc>
      </w:tr>
      <w:tr w:rsidR="00A37B28" w:rsidTr="00A116F3">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VO</w:t>
            </w:r>
          </w:p>
        </w:tc>
        <w:tc>
          <w:tcPr>
            <w:tcW w:w="1080"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20" w:after="20"/>
              <w:ind w:left="100" w:right="100"/>
              <w:jc w:val="left"/>
            </w:pPr>
            <w:r w:rsidRPr="00E94D18">
              <w:rPr>
                <w:rFonts w:eastAsia="Verdana" w:cs="Verdana"/>
                <w:noProof/>
                <w:color w:val="000000"/>
                <w:sz w:val="18"/>
                <w:szCs w:val="18"/>
              </w:rPr>
              <w:t>APPARAATSKREDIETEN KABINET VAN DE VLAAMSE MINISTER VAN MOBILITEIT, OPENBARE WERKEN, HAVENS EN SPORT</w:t>
            </w:r>
          </w:p>
        </w:tc>
        <w:tc>
          <w:tcPr>
            <w:tcW w:w="1714" w:type="dxa"/>
            <w:tcBorders>
              <w:top w:val="nil"/>
              <w:left w:val="nil"/>
              <w:bottom w:val="nil"/>
              <w:right w:val="nil"/>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3 808</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3 808</w:t>
            </w:r>
          </w:p>
        </w:tc>
        <w:tc>
          <w:tcPr>
            <w:tcW w:w="1714" w:type="dxa"/>
            <w:tcBorders>
              <w:top w:val="nil"/>
              <w:left w:val="nil"/>
              <w:bottom w:val="nil"/>
              <w:right w:val="single" w:sz="8" w:space="0" w:color="000000"/>
            </w:tcBorders>
            <w:shd w:val="clear" w:color="auto" w:fill="FFFFFF"/>
            <w:tcMar>
              <w:top w:w="0" w:type="dxa"/>
              <w:left w:w="0" w:type="dxa"/>
              <w:bottom w:w="0" w:type="dxa"/>
              <w:right w:w="0" w:type="dxa"/>
            </w:tcMar>
          </w:tcPr>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3 808</w:t>
            </w:r>
          </w:p>
          <w:p w:rsidR="00A37B28" w:rsidRPr="00A37B28" w:rsidRDefault="00A37B28" w:rsidP="00A37B28">
            <w:pPr>
              <w:pBdr>
                <w:top w:val="nil"/>
                <w:left w:val="nil"/>
                <w:bottom w:val="nil"/>
                <w:right w:val="nil"/>
              </w:pBdr>
              <w:spacing w:before="20" w:after="20"/>
              <w:ind w:left="100" w:right="100"/>
              <w:jc w:val="right"/>
              <w:rPr>
                <w:rFonts w:eastAsia="Verdana" w:cs="Verdana"/>
                <w:color w:val="000000"/>
                <w:sz w:val="18"/>
                <w:szCs w:val="18"/>
              </w:rPr>
            </w:pPr>
            <w:r w:rsidRPr="00A37B28">
              <w:rPr>
                <w:rFonts w:eastAsia="Verdana" w:cs="Verdana"/>
                <w:noProof/>
                <w:color w:val="000000"/>
                <w:sz w:val="18"/>
                <w:szCs w:val="18"/>
              </w:rPr>
              <w:t>0</w:t>
            </w:r>
          </w:p>
          <w:p w:rsidR="00A37B28" w:rsidRPr="00A37B28" w:rsidRDefault="00A37B28" w:rsidP="00A37B28">
            <w:pPr>
              <w:pBdr>
                <w:top w:val="nil"/>
                <w:left w:val="nil"/>
                <w:bottom w:val="nil"/>
                <w:right w:val="nil"/>
              </w:pBdr>
              <w:spacing w:before="20" w:after="20"/>
              <w:ind w:left="100" w:right="100"/>
              <w:jc w:val="right"/>
            </w:pPr>
            <w:r w:rsidRPr="00A37B28">
              <w:rPr>
                <w:rFonts w:eastAsia="Verdana" w:cs="Verdana"/>
                <w:noProof/>
                <w:color w:val="000000"/>
                <w:sz w:val="18"/>
                <w:szCs w:val="18"/>
              </w:rPr>
              <w:t>3 808</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VB</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PROVISIES</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A37B28"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A37B28">
            <w:pPr>
              <w:pBdr>
                <w:top w:val="nil"/>
                <w:left w:val="nil"/>
                <w:bottom w:val="nil"/>
                <w:right w:val="nil"/>
              </w:pBdr>
              <w:spacing w:before="300" w:after="20"/>
              <w:ind w:right="100"/>
              <w:jc w:val="left"/>
              <w:rPr>
                <w:rFonts w:eastAsia="Verdana" w:cs="Verdana"/>
                <w:b/>
                <w:noProof/>
                <w:color w:val="000000"/>
                <w:sz w:val="18"/>
                <w:szCs w:val="18"/>
              </w:rPr>
            </w:pPr>
            <w:r>
              <w:rPr>
                <w:rFonts w:eastAsia="Verdana" w:cs="Verdana"/>
                <w:b/>
                <w:noProof/>
                <w:color w:val="000000"/>
                <w:sz w:val="18"/>
                <w:szCs w:val="18"/>
              </w:rPr>
              <w:t>-</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A37B28" w:rsidRPr="00E94D18" w:rsidRDefault="00A37B28"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VBZ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VR0-1VBA2ZZ-PR</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635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635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VBZ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635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635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635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VB</w:t>
            </w:r>
            <w:r w:rsidRPr="00E94D18">
              <w:rPr>
                <w:rFonts w:eastAsia="Verdana" w:cs="Verdana"/>
                <w:b/>
                <w:color w:val="000000"/>
                <w:sz w:val="18"/>
                <w:szCs w:val="18"/>
              </w:rPr>
              <w:t xml:space="preserve"> </w:t>
            </w:r>
            <w:r w:rsidRPr="00E94D18">
              <w:rPr>
                <w:rFonts w:eastAsia="Verdana" w:cs="Verdana"/>
                <w:b/>
                <w:noProof/>
                <w:color w:val="000000"/>
                <w:sz w:val="18"/>
                <w:szCs w:val="18"/>
              </w:rPr>
              <w:t>PROVISIES</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635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635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635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635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VD</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VLAAMS PARLEMENT</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VDB</w:t>
            </w:r>
            <w:r w:rsidRPr="00E94D18">
              <w:rPr>
                <w:rFonts w:eastAsia="Verdana" w:cs="Verdana"/>
                <w:b/>
                <w:i/>
                <w:color w:val="000000"/>
                <w:sz w:val="18"/>
                <w:szCs w:val="18"/>
              </w:rPr>
              <w:t xml:space="preserve"> </w:t>
            </w:r>
            <w:r w:rsidRPr="00E94D18">
              <w:rPr>
                <w:rFonts w:eastAsia="Verdana" w:cs="Verdana"/>
                <w:b/>
                <w:i/>
                <w:noProof/>
                <w:color w:val="000000"/>
                <w:sz w:val="18"/>
                <w:szCs w:val="18"/>
              </w:rPr>
              <w:t>VLAAMS PARLEMENT</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VP0-1VDA2BY-IS</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VLAAMS PARLEMENT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113 939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113 939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113 939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113 939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VDB</w:t>
            </w:r>
            <w:r w:rsidRPr="00E94D18">
              <w:rPr>
                <w:rFonts w:eastAsia="Verdana" w:cs="Verdana"/>
                <w:b/>
                <w:i/>
                <w:color w:val="000000"/>
                <w:sz w:val="18"/>
                <w:szCs w:val="18"/>
              </w:rPr>
              <w:t xml:space="preserve"> </w:t>
            </w:r>
            <w:r w:rsidRPr="00E94D18">
              <w:rPr>
                <w:rFonts w:eastAsia="Verdana" w:cs="Verdana"/>
                <w:b/>
                <w:i/>
                <w:noProof/>
                <w:color w:val="000000"/>
                <w:sz w:val="18"/>
                <w:szCs w:val="18"/>
              </w:rPr>
              <w:t>VLAAMS PARLEMENT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113 939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113 939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113 939</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113 939</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VD</w:t>
            </w:r>
            <w:r w:rsidRPr="00E94D18">
              <w:rPr>
                <w:rFonts w:eastAsia="Verdana" w:cs="Verdana"/>
                <w:b/>
                <w:color w:val="000000"/>
                <w:sz w:val="18"/>
                <w:szCs w:val="18"/>
              </w:rPr>
              <w:t xml:space="preserve"> </w:t>
            </w:r>
            <w:r w:rsidRPr="00E94D18">
              <w:rPr>
                <w:rFonts w:eastAsia="Verdana" w:cs="Verdana"/>
                <w:b/>
                <w:noProof/>
                <w:color w:val="000000"/>
                <w:sz w:val="18"/>
                <w:szCs w:val="18"/>
              </w:rPr>
              <w:t>VLAAMS PARLEMENT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113 939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113 939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113 939</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113 939</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VE</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ALGEMENE WERKINGSKOSTEN VLAAMSE REGERING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VEZ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VR0-1VEA2ZZ-LO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4 396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4 396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4 396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VR0-1VEA2ZZ-WT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1 555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1 555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1 555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1 555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VEZ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5 951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5 951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5 951</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5 951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VE</w:t>
            </w:r>
            <w:r w:rsidRPr="00E94D18">
              <w:rPr>
                <w:rFonts w:eastAsia="Verdana" w:cs="Verdana"/>
                <w:b/>
                <w:color w:val="000000"/>
                <w:sz w:val="18"/>
                <w:szCs w:val="18"/>
              </w:rPr>
              <w:t xml:space="preserve"> </w:t>
            </w:r>
            <w:r w:rsidRPr="00E94D18">
              <w:rPr>
                <w:rFonts w:eastAsia="Verdana" w:cs="Verdana"/>
                <w:b/>
                <w:noProof/>
                <w:color w:val="000000"/>
                <w:sz w:val="18"/>
                <w:szCs w:val="18"/>
              </w:rPr>
              <w:t>ALGEMENE WERKINGSKOSTEN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5 951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5 951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5 951</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5 951</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VF</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MINISTER-PRESIDENT VAN DE VLAAMSE REGERING, VLAAMS MINISTER VAN ECONOMIE, INNOVATIE EN INDUSTRIE, BUITENLANDSE ZAKEN, DIGITALISERING EN FACILITAIR MANAGEMENT</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VFZ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VAA-1VFA2ZZ-LO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5 102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5 102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VAA-1VFA2ZZ-WT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388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388</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VFZ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5 490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5 490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5 490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5 490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VF</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MINISTER-PRESIDENT VAN DE VLAAMSE REGERING, VLAAMS MINISTER VAN ECONOMIE, INNOVATIE EN INDUSTRIE, BUITENLANDSE ZAKEN, DIGITALISERING EN FACILITAIR MANAGEMENT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5 490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5 490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5 490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5 490</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VG</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ONDERWIJS, JUSTITIE EN WERK</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VGZ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V50-1VGE2ZZ-LO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3 631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3 631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3 631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V50-1VGE2ZZ-WT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241</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VGZ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3 872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3 872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3 872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3 872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VG</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VLAAMSE MINISTER VAN ONDERWIJS, JUSTITIE EN WERK</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3 872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3 872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3 872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3 872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VH</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WELZIJN EN ARMOEDEBESTRIJDING, CULTUUR EN GELIJKE KANSEN</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VHZ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V60-1VHF2ZZ-LO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3 572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3 572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V60-1VHF2ZZ-WT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240</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240</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VHZ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3 812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3 812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3 812</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3 812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VH</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VLAAMSE MINISTER VAN WELZIJN EN ARMOEDEBESTRIJDING, CULTUUR EN GELIJKE KANSEN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3 812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3 812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3 812</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3 812</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VI</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BINNENLAND, STEDEN- EN PLATTELANDSBELEID, SAMENLEVEN, INTEGRATIE EN INBURGERING, BESTUURSZAKEN, SOCIALE ECONOMIE EN ZEEVISSERIJ, EN VICEMINISTER-PRESIDENT VAN DE VLAAMSE REGERING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VIZ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V10-1VIC2ZZ-LO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5 331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5 331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5 331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V10-1VIC2ZZ-WT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409</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409</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409</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VIZ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5 740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5 740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5 740</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5 740</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VI</w:t>
            </w:r>
            <w:r w:rsidRPr="00E94D18">
              <w:rPr>
                <w:rFonts w:eastAsia="Verdana" w:cs="Verdana"/>
                <w:b/>
                <w:color w:val="000000"/>
                <w:sz w:val="18"/>
                <w:szCs w:val="18"/>
              </w:rPr>
              <w:t xml:space="preserve"> </w:t>
            </w:r>
            <w:r w:rsidRPr="00E94D18">
              <w:rPr>
                <w:rFonts w:eastAsia="Verdana" w:cs="Verdana"/>
                <w:b/>
                <w:noProof/>
                <w:color w:val="000000"/>
                <w:sz w:val="18"/>
                <w:szCs w:val="18"/>
              </w:rPr>
              <w:t xml:space="preserve">APPARAATSKREDIETEN KABINET VAN DE VLAAMSE MINISTER VAN BINNENLAND, STEDEN- EN PLATTELANDSBELEID, SAMENLEVEN, INTEGRATIE EN INBURGERING, </w:t>
            </w:r>
            <w:r w:rsidRPr="00E94D18">
              <w:rPr>
                <w:rFonts w:eastAsia="Verdana" w:cs="Verdana"/>
                <w:b/>
                <w:noProof/>
                <w:color w:val="000000"/>
                <w:sz w:val="18"/>
                <w:szCs w:val="18"/>
              </w:rPr>
              <w:lastRenderedPageBreak/>
              <w:t>BESTUURSZAKEN, SOCIALE ECONOMIE EN ZEEVISSERIJ, EN VICEMINISTER-PRESIDENT VAN DE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lastRenderedPageBreak/>
              <w:t>5 740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5 740</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5 740</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5 740</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VJ</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BEGROTING EN FINANCIEN, VLAAMSE RAND, ONROEREND ERFGOED EN DIERENWELZIJN, EN VICEMINISTER-PRESIDENT VAN DE VLAAMSE REGERING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VJZ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VZ0-1VJD2ZZ-LO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5 102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5 102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VZ0-1VJD2ZZ-WT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392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392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392</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VJZ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5 494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5 494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5 494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5 494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VJ</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VLAAMSE MINISTER VAN BEGROTING EN FINANCIEN, VLAAMSE RAND, ONROEREND ERFGOED EN DIERENWELZIJN, EN VICEMINISTER-PRESIDENT VAN DE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5 494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5 494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5 494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5 494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VK</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WONEN, ENERGIE EN KLIMAAT, TOERISME EN JEUGD, EN VICEMINISTER-PRESIDENT VAN DE VLAAMSE REGERING</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VKZ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V80-1VKB2ZZ-LO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5 102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5 102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5 102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V80-1VKB2ZZ-WT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383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383</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383</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lastRenderedPageBreak/>
              <w:t>383</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lastRenderedPageBreak/>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VKZ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5 485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5 485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5 485</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5 485</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VK</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VLAAMSE MINISTER VAN WONEN, ENERGIE EN KLIMAAT, TOERISME EN JEUGD, EN VICEMINISTER-PRESIDENT VAN DE VLAAMSE REGERING</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5 485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5 485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5 485</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5 485</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VM</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OMGEVING EN LANDBOUW</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VMZ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VX0-1VMG2ZZ-LO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3 401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3 401</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3 401</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3 401</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VX0-1VMG2ZZ-WT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225</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225</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225</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VMZ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3 626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3 626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3 626</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3 626</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VM</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VLAAMSE MINISTER VAN OMGEVING EN LANDBOUW</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3 626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3 626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3 626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3 626</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VN</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BRUSSEL EN MEDIA</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VNZ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V70-1VNI2ZZ-LO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3 338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3 338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3 338</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lastRenderedPageBreak/>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3 338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lastRenderedPageBreak/>
              <w:t>V70-1VNI2ZZ-WT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246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246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VNZ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3 584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3 584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3 584</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3 584</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VN</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VLAAMSE MINISTER VAN BRUSSEL EN MEDIA</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3 584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3 584</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3 584</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3 584</w:t>
            </w:r>
          </w:p>
        </w:tc>
      </w:tr>
      <w:tr w:rsidR="00BD455C" w:rsidTr="0048254D">
        <w:tc>
          <w:tcPr>
            <w:tcW w:w="9781" w:type="dxa"/>
            <w:gridSpan w:val="3"/>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noProof/>
                <w:color w:val="000000"/>
                <w:sz w:val="18"/>
                <w:szCs w:val="18"/>
              </w:rPr>
              <w:t>VO</w:t>
            </w:r>
            <w:r w:rsidRPr="00E94D18">
              <w:rPr>
                <w:rFonts w:eastAsia="Verdana" w:cs="Verdana"/>
                <w:b/>
                <w:color w:val="000000"/>
                <w:sz w:val="18"/>
                <w:szCs w:val="18"/>
              </w:rPr>
              <w:t xml:space="preserve"> </w:t>
            </w:r>
            <w:r w:rsidR="00BE5A6E" w:rsidRPr="00E94D18">
              <w:rPr>
                <w:rFonts w:eastAsia="Verdana" w:cs="Verdana"/>
                <w:b/>
                <w:noProof/>
                <w:color w:val="000000"/>
                <w:sz w:val="18"/>
                <w:szCs w:val="18"/>
              </w:rPr>
              <w:t>APPARAATSKREDIETEN KABINET VAN DE VLAAMSE MINISTER VAN MOBILITEIT, OPENBARE WERKEN, HAVENS EN SPORT</w:t>
            </w:r>
          </w:p>
        </w:tc>
        <w:tc>
          <w:tcPr>
            <w:tcW w:w="3428" w:type="dxa"/>
            <w:gridSpan w:val="2"/>
            <w:tcBorders>
              <w:top w:val="nil"/>
              <w:left w:val="nil"/>
              <w:bottom w:val="nil"/>
              <w:right w:val="nil"/>
            </w:tcBorders>
            <w:shd w:val="clear" w:color="auto" w:fill="FFFFFF"/>
            <w:tcMar>
              <w:top w:w="0" w:type="dxa"/>
              <w:left w:w="0" w:type="dxa"/>
              <w:bottom w:w="0" w:type="dxa"/>
              <w:right w:w="0" w:type="dxa"/>
            </w:tcMar>
          </w:tcPr>
          <w:p w:rsidR="00DC0460" w:rsidRPr="00E94D18" w:rsidRDefault="00DC0460" w:rsidP="0048254D">
            <w:pPr>
              <w:pBdr>
                <w:top w:val="nil"/>
                <w:left w:val="nil"/>
                <w:bottom w:val="nil"/>
                <w:right w:val="nil"/>
              </w:pBdr>
              <w:spacing w:before="300" w:after="20"/>
              <w:ind w:left="100" w:right="100"/>
              <w:jc w:val="right"/>
            </w:pPr>
          </w:p>
        </w:tc>
      </w:tr>
      <w:tr w:rsidR="00BD455C" w:rsidTr="0048254D">
        <w:tc>
          <w:tcPr>
            <w:tcW w:w="13209" w:type="dxa"/>
            <w:gridSpan w:val="5"/>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300" w:after="20"/>
              <w:ind w:left="100" w:right="100"/>
              <w:jc w:val="left"/>
            </w:pPr>
            <w:r w:rsidRPr="00E94D18">
              <w:rPr>
                <w:rFonts w:eastAsia="Verdana" w:cs="Verdana"/>
                <w:b/>
                <w:i/>
                <w:noProof/>
                <w:color w:val="000000"/>
                <w:sz w:val="18"/>
                <w:szCs w:val="18"/>
              </w:rPr>
              <w:t>VOZ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BEGROTINGSARTIKEL</w:t>
            </w:r>
          </w:p>
        </w:tc>
        <w:tc>
          <w:tcPr>
            <w:tcW w:w="1080"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LIT</w:t>
            </w:r>
          </w:p>
        </w:tc>
        <w:tc>
          <w:tcPr>
            <w:tcW w:w="5849"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left"/>
            </w:pPr>
            <w:r w:rsidRPr="00E94D18">
              <w:rPr>
                <w:rFonts w:eastAsia="Verdana" w:cs="Verdana"/>
                <w:b/>
                <w:color w:val="000000"/>
                <w:sz w:val="18"/>
                <w:szCs w:val="18"/>
              </w:rPr>
              <w:t>OMSCHRIJVING</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VAK</w:t>
            </w:r>
          </w:p>
        </w:tc>
        <w:tc>
          <w:tcPr>
            <w:tcW w:w="1714" w:type="dxa"/>
            <w:tcBorders>
              <w:top w:val="nil"/>
              <w:left w:val="nil"/>
              <w:bottom w:val="nil"/>
              <w:right w:val="nil"/>
            </w:tcBorders>
            <w:shd w:val="clear" w:color="auto" w:fill="FFFFFF"/>
            <w:tcMar>
              <w:top w:w="0" w:type="dxa"/>
              <w:left w:w="0" w:type="dxa"/>
              <w:bottom w:w="0" w:type="dxa"/>
              <w:right w:w="0" w:type="dxa"/>
            </w:tcMar>
          </w:tcPr>
          <w:p w:rsidR="00DC0460" w:rsidRPr="00E94D18" w:rsidRDefault="00000000" w:rsidP="0048254D">
            <w:pPr>
              <w:pBdr>
                <w:top w:val="nil"/>
                <w:left w:val="nil"/>
                <w:bottom w:val="nil"/>
                <w:right w:val="nil"/>
              </w:pBdr>
              <w:spacing w:before="20" w:after="20"/>
              <w:ind w:left="100" w:right="100"/>
              <w:jc w:val="right"/>
            </w:pPr>
            <w:r w:rsidRPr="00E94D18">
              <w:rPr>
                <w:rFonts w:eastAsia="Verdana" w:cs="Verdana"/>
                <w:b/>
                <w:color w:val="000000"/>
                <w:sz w:val="18"/>
                <w:szCs w:val="18"/>
              </w:rPr>
              <w:t>VEK</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V90-1VOH2ZZ-LO</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LONEN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3 572</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3 572</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3 572</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V90-1VOH2ZZ-WT</w:t>
            </w: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1</w:t>
            </w: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76CE1">
            <w:pPr>
              <w:pBdr>
                <w:top w:val="nil"/>
                <w:left w:val="nil"/>
                <w:bottom w:val="nil"/>
                <w:right w:val="nil"/>
              </w:pBdr>
              <w:spacing w:before="20" w:after="20"/>
              <w:ind w:left="100" w:right="100"/>
              <w:jc w:val="left"/>
            </w:pPr>
            <w:r w:rsidRPr="00E94D18">
              <w:rPr>
                <w:rFonts w:eastAsia="Verdana" w:cs="Verdana"/>
                <w:noProof/>
                <w:color w:val="000000"/>
                <w:sz w:val="18"/>
                <w:szCs w:val="18"/>
              </w:rPr>
              <w:t>WERKING EN TOELAGEN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236</w:t>
            </w:r>
          </w:p>
          <w:p w:rsidR="00476CE1" w:rsidRDefault="00000000" w:rsidP="00476CE1">
            <w:pPr>
              <w:pBdr>
                <w:top w:val="nil"/>
                <w:left w:val="nil"/>
                <w:bottom w:val="nil"/>
                <w:right w:val="nil"/>
              </w:pBdr>
              <w:spacing w:before="20" w:after="20"/>
              <w:ind w:left="100" w:right="100"/>
              <w:jc w:val="right"/>
              <w:rPr>
                <w:rFonts w:eastAsia="Verdana" w:cs="Verdana"/>
                <w:color w:val="000000"/>
                <w:sz w:val="18"/>
                <w:szCs w:val="18"/>
              </w:rPr>
            </w:pPr>
            <w:r>
              <w:rPr>
                <w:rFonts w:eastAsia="Verdana" w:cs="Verdana"/>
                <w:noProof/>
                <w:color w:val="000000"/>
                <w:sz w:val="18"/>
                <w:szCs w:val="18"/>
              </w:rPr>
              <w:t>0</w:t>
            </w:r>
          </w:p>
          <w:p w:rsidR="00476CE1" w:rsidRPr="00E94D18" w:rsidRDefault="00000000" w:rsidP="00476CE1">
            <w:pPr>
              <w:pBdr>
                <w:top w:val="nil"/>
                <w:left w:val="nil"/>
                <w:bottom w:val="nil"/>
                <w:right w:val="nil"/>
              </w:pBdr>
              <w:spacing w:before="20" w:after="20"/>
              <w:ind w:left="100" w:right="100"/>
              <w:jc w:val="right"/>
            </w:pPr>
            <w:r w:rsidRPr="00E94D18">
              <w:rPr>
                <w:rFonts w:eastAsia="Verdana" w:cs="Verdana"/>
                <w:noProof/>
                <w:color w:val="000000"/>
                <w:sz w:val="18"/>
                <w:szCs w:val="18"/>
              </w:rPr>
              <w:t>236</w:t>
            </w: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i/>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i/>
                <w:iCs/>
                <w:color w:val="000000"/>
                <w:sz w:val="18"/>
                <w:szCs w:val="18"/>
              </w:rPr>
            </w:pPr>
          </w:p>
        </w:tc>
      </w:tr>
      <w:tr w:rsidR="00BD455C" w:rsidTr="001C4BC3">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i/>
                <w:color w:val="000000"/>
                <w:sz w:val="18"/>
                <w:szCs w:val="18"/>
              </w:rPr>
              <w:t xml:space="preserve">TOTAAL ISE </w:t>
            </w:r>
            <w:r w:rsidRPr="00E94D18">
              <w:rPr>
                <w:rFonts w:eastAsia="Verdana" w:cs="Verdana"/>
                <w:b/>
                <w:i/>
                <w:noProof/>
                <w:color w:val="000000"/>
                <w:sz w:val="18"/>
                <w:szCs w:val="18"/>
              </w:rPr>
              <w:t>VOZ</w:t>
            </w:r>
            <w:r w:rsidRPr="00E94D18">
              <w:rPr>
                <w:rFonts w:eastAsia="Verdana" w:cs="Verdana"/>
                <w:b/>
                <w:i/>
                <w:color w:val="000000"/>
                <w:sz w:val="18"/>
                <w:szCs w:val="18"/>
              </w:rPr>
              <w:t xml:space="preserve"> </w:t>
            </w:r>
            <w:r w:rsidRPr="00E94D18">
              <w:rPr>
                <w:rFonts w:eastAsia="Verdana" w:cs="Verdana"/>
                <w:b/>
                <w:i/>
                <w:noProof/>
                <w:color w:val="000000"/>
                <w:sz w:val="18"/>
                <w:szCs w:val="18"/>
              </w:rPr>
              <w:t>ZONDER ISE</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3 808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3 808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i/>
                <w:iCs/>
                <w:color w:val="000000"/>
                <w:sz w:val="18"/>
                <w:szCs w:val="18"/>
              </w:rPr>
            </w:pPr>
            <w:r w:rsidRPr="00476CE1">
              <w:rPr>
                <w:rFonts w:eastAsia="Verdana" w:cs="Verdana"/>
                <w:b/>
                <w:bCs/>
                <w:i/>
                <w:iCs/>
                <w:noProof/>
                <w:color w:val="000000"/>
                <w:sz w:val="18"/>
                <w:szCs w:val="18"/>
              </w:rPr>
              <w:t>3 808</w:t>
            </w:r>
          </w:p>
          <w:p w:rsidR="004042C0" w:rsidRDefault="00000000" w:rsidP="004042C0">
            <w:pPr>
              <w:pBdr>
                <w:top w:val="nil"/>
                <w:left w:val="nil"/>
                <w:bottom w:val="nil"/>
                <w:right w:val="nil"/>
              </w:pBdr>
              <w:spacing w:before="20" w:after="20"/>
              <w:ind w:left="100" w:right="100"/>
              <w:jc w:val="right"/>
              <w:rPr>
                <w:rFonts w:eastAsia="Verdana" w:cs="Verdana"/>
                <w:b/>
                <w:bCs/>
                <w:i/>
                <w:iCs/>
                <w:color w:val="000000"/>
                <w:sz w:val="18"/>
                <w:szCs w:val="18"/>
              </w:rPr>
            </w:pPr>
            <w:r>
              <w:rPr>
                <w:rFonts w:eastAsia="Verdana" w:cs="Verdana"/>
                <w:b/>
                <w:bCs/>
                <w:i/>
                <w:i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i/>
                <w:iCs/>
              </w:rPr>
            </w:pPr>
            <w:r w:rsidRPr="00476CE1">
              <w:rPr>
                <w:rFonts w:eastAsia="Verdana" w:cs="Verdana"/>
                <w:b/>
                <w:bCs/>
                <w:i/>
                <w:iCs/>
                <w:noProof/>
                <w:color w:val="000000"/>
                <w:sz w:val="18"/>
                <w:szCs w:val="18"/>
              </w:rPr>
              <w:t>3 808</w:t>
            </w: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pBdr>
                <w:top w:val="nil"/>
                <w:left w:val="nil"/>
                <w:bottom w:val="nil"/>
                <w:right w:val="nil"/>
              </w:pBd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pBdr>
                <w:top w:val="nil"/>
                <w:left w:val="nil"/>
                <w:bottom w:val="nil"/>
                <w:right w:val="nil"/>
              </w:pBdr>
              <w:spacing w:before="20" w:after="20"/>
              <w:ind w:left="300" w:right="102"/>
              <w:jc w:val="left"/>
              <w:rPr>
                <w:rFonts w:eastAsia="Verdana"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48254D">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pBdr>
                <w:top w:val="nil"/>
                <w:left w:val="nil"/>
                <w:bottom w:val="nil"/>
                <w:right w:val="nil"/>
              </w:pBd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pBdr>
                <w:top w:val="nil"/>
                <w:left w:val="nil"/>
                <w:bottom w:val="nil"/>
                <w:right w:val="nil"/>
              </w:pBdr>
              <w:spacing w:before="20" w:after="20"/>
              <w:ind w:left="300" w:right="102"/>
              <w:jc w:val="left"/>
            </w:pPr>
            <w:r w:rsidRPr="00E94D18">
              <w:rPr>
                <w:rFonts w:eastAsia="Verdana" w:cs="Verdana"/>
                <w:b/>
                <w:color w:val="000000"/>
                <w:sz w:val="18"/>
                <w:szCs w:val="18"/>
              </w:rPr>
              <w:t xml:space="preserve">TOTAAL PROGRAMMA </w:t>
            </w:r>
            <w:r w:rsidRPr="00E94D18">
              <w:rPr>
                <w:rFonts w:eastAsia="Verdana" w:cs="Verdana"/>
                <w:b/>
                <w:noProof/>
                <w:color w:val="000000"/>
                <w:sz w:val="18"/>
                <w:szCs w:val="18"/>
              </w:rPr>
              <w:t>VO</w:t>
            </w:r>
            <w:r w:rsidRPr="00E94D18">
              <w:rPr>
                <w:rFonts w:eastAsia="Verdana" w:cs="Verdana"/>
                <w:b/>
                <w:color w:val="000000"/>
                <w:sz w:val="18"/>
                <w:szCs w:val="18"/>
              </w:rPr>
              <w:t xml:space="preserve"> </w:t>
            </w:r>
            <w:r w:rsidRPr="00E94D18">
              <w:rPr>
                <w:rFonts w:eastAsia="Verdana" w:cs="Verdana"/>
                <w:b/>
                <w:noProof/>
                <w:color w:val="000000"/>
                <w:sz w:val="18"/>
                <w:szCs w:val="18"/>
              </w:rPr>
              <w:t>APPARAATSKREDIETEN KABINET VAN DE VLAAMSE MINISTER VAN MOBILITEIT, OPENBARE WERKEN, HAVENS EN SPORT</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3 808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3 808</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3 808</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3 808</w:t>
            </w: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E360D3" w:rsidRPr="00E94D18" w:rsidRDefault="00000000" w:rsidP="004042C0">
            <w:pPr>
              <w:spacing w:before="20" w:after="20"/>
              <w:ind w:left="100" w:right="102"/>
              <w:jc w:val="left"/>
            </w:pPr>
            <w:r>
              <w:t xml:space="preserve"> </w:t>
            </w:r>
          </w:p>
        </w:tc>
        <w:tc>
          <w:tcPr>
            <w:tcW w:w="1080"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E360D3" w:rsidRPr="00E94D18" w:rsidRDefault="00E360D3" w:rsidP="004042C0">
            <w:pPr>
              <w:spacing w:before="20" w:after="20"/>
              <w:ind w:left="300" w:right="102"/>
              <w:jc w:val="left"/>
              <w:rPr>
                <w:rFonts w:cs="Verdana"/>
                <w:b/>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c>
          <w:tcPr>
            <w:tcW w:w="1714" w:type="dxa"/>
            <w:tcBorders>
              <w:top w:val="nil"/>
              <w:left w:val="nil"/>
              <w:bottom w:val="nil"/>
              <w:right w:val="nil"/>
            </w:tcBorders>
            <w:shd w:val="clear" w:color="auto" w:fill="FFFFFF"/>
            <w:tcMar>
              <w:top w:w="0" w:type="dxa"/>
              <w:left w:w="0" w:type="dxa"/>
              <w:bottom w:w="0" w:type="dxa"/>
              <w:right w:w="0" w:type="dxa"/>
            </w:tcMar>
          </w:tcPr>
          <w:p w:rsidR="00E360D3" w:rsidRPr="00476CE1" w:rsidRDefault="00E360D3" w:rsidP="00476CE1">
            <w:pPr>
              <w:pBdr>
                <w:top w:val="nil"/>
                <w:left w:val="nil"/>
                <w:bottom w:val="nil"/>
                <w:right w:val="nil"/>
              </w:pBdr>
              <w:spacing w:before="20" w:after="20"/>
              <w:ind w:left="100" w:right="100"/>
              <w:jc w:val="right"/>
              <w:rPr>
                <w:rFonts w:eastAsia="Verdana" w:cs="Verdana"/>
                <w:b/>
                <w:bCs/>
                <w:color w:val="000000"/>
                <w:sz w:val="18"/>
                <w:szCs w:val="18"/>
              </w:rPr>
            </w:pPr>
          </w:p>
        </w:tc>
      </w:tr>
      <w:tr w:rsidR="00BD455C" w:rsidTr="00303D61">
        <w:tc>
          <w:tcPr>
            <w:tcW w:w="2852"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476CE1" w:rsidRPr="00E94D18" w:rsidRDefault="00476CE1" w:rsidP="004042C0">
            <w:pPr>
              <w:spacing w:before="20" w:after="20"/>
              <w:ind w:left="100" w:right="102"/>
              <w:jc w:val="left"/>
            </w:pPr>
          </w:p>
        </w:tc>
        <w:tc>
          <w:tcPr>
            <w:tcW w:w="5849" w:type="dxa"/>
            <w:tcBorders>
              <w:top w:val="nil"/>
              <w:left w:val="nil"/>
              <w:bottom w:val="nil"/>
              <w:right w:val="nil"/>
            </w:tcBorders>
            <w:shd w:val="clear" w:color="auto" w:fill="FFFFFF"/>
            <w:tcMar>
              <w:top w:w="0" w:type="dxa"/>
              <w:left w:w="0" w:type="dxa"/>
              <w:bottom w:w="0" w:type="dxa"/>
              <w:right w:w="0" w:type="dxa"/>
            </w:tcMar>
          </w:tcPr>
          <w:p w:rsidR="00476CE1" w:rsidRPr="00E94D18" w:rsidRDefault="00000000" w:rsidP="004042C0">
            <w:pPr>
              <w:spacing w:before="20" w:after="20"/>
              <w:ind w:left="300" w:right="102"/>
              <w:jc w:val="left"/>
            </w:pPr>
            <w:r w:rsidRPr="00E94D18">
              <w:rPr>
                <w:rFonts w:cs="Verdana"/>
                <w:b/>
                <w:color w:val="000000"/>
                <w:sz w:val="18"/>
                <w:szCs w:val="18"/>
              </w:rPr>
              <w:t xml:space="preserve">TOTAAL </w:t>
            </w:r>
            <w:r w:rsidRPr="00E94D18">
              <w:rPr>
                <w:rFonts w:cs="Verdana"/>
                <w:b/>
                <w:noProof/>
                <w:color w:val="000000"/>
                <w:sz w:val="18"/>
                <w:szCs w:val="18"/>
              </w:rPr>
              <w:t>V</w:t>
            </w:r>
            <w:r w:rsidRPr="00E94D18">
              <w:rPr>
                <w:rFonts w:cs="Verdana"/>
                <w:b/>
                <w:color w:val="000000"/>
                <w:sz w:val="18"/>
                <w:szCs w:val="18"/>
              </w:rPr>
              <w:t xml:space="preserve"> </w:t>
            </w:r>
            <w:r w:rsidRPr="00E94D18">
              <w:rPr>
                <w:rFonts w:cs="Verdana"/>
                <w:b/>
                <w:noProof/>
                <w:color w:val="000000"/>
                <w:sz w:val="18"/>
                <w:szCs w:val="18"/>
              </w:rPr>
              <w:t>HOGERE ENTITEITEN</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161 436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161 436</w:t>
            </w:r>
          </w:p>
        </w:tc>
        <w:tc>
          <w:tcPr>
            <w:tcW w:w="1714" w:type="dxa"/>
            <w:tcBorders>
              <w:top w:val="nil"/>
              <w:left w:val="nil"/>
              <w:bottom w:val="nil"/>
              <w:right w:val="nil"/>
            </w:tcBorders>
            <w:shd w:val="clear" w:color="auto" w:fill="FFFFFF"/>
            <w:tcMar>
              <w:top w:w="0" w:type="dxa"/>
              <w:left w:w="0" w:type="dxa"/>
              <w:bottom w:w="0" w:type="dxa"/>
              <w:right w:w="0" w:type="dxa"/>
            </w:tcMar>
          </w:tcPr>
          <w:p w:rsidR="00476CE1" w:rsidRPr="00476CE1" w:rsidRDefault="00000000" w:rsidP="00476CE1">
            <w:pPr>
              <w:pBdr>
                <w:top w:val="nil"/>
                <w:left w:val="nil"/>
                <w:bottom w:val="nil"/>
                <w:right w:val="nil"/>
              </w:pBdr>
              <w:spacing w:before="20" w:after="20"/>
              <w:ind w:left="100" w:right="100"/>
              <w:jc w:val="right"/>
              <w:rPr>
                <w:rFonts w:eastAsia="Verdana" w:cs="Verdana"/>
                <w:b/>
                <w:bCs/>
                <w:color w:val="000000"/>
                <w:sz w:val="18"/>
                <w:szCs w:val="18"/>
              </w:rPr>
            </w:pPr>
            <w:r w:rsidRPr="00476CE1">
              <w:rPr>
                <w:rFonts w:eastAsia="Verdana" w:cs="Verdana"/>
                <w:b/>
                <w:bCs/>
                <w:noProof/>
                <w:color w:val="000000"/>
                <w:sz w:val="18"/>
                <w:szCs w:val="18"/>
              </w:rPr>
              <w:t>161 436</w:t>
            </w:r>
          </w:p>
          <w:p w:rsidR="004042C0" w:rsidRDefault="00000000" w:rsidP="004042C0">
            <w:pPr>
              <w:pBdr>
                <w:top w:val="nil"/>
                <w:left w:val="nil"/>
                <w:bottom w:val="nil"/>
                <w:right w:val="nil"/>
              </w:pBdr>
              <w:spacing w:before="20" w:after="20"/>
              <w:ind w:left="100" w:right="100"/>
              <w:jc w:val="right"/>
              <w:rPr>
                <w:rFonts w:eastAsia="Verdana" w:cs="Verdana"/>
                <w:b/>
                <w:bCs/>
                <w:color w:val="000000"/>
                <w:sz w:val="18"/>
                <w:szCs w:val="18"/>
              </w:rPr>
            </w:pPr>
            <w:r>
              <w:rPr>
                <w:rFonts w:eastAsia="Verdana" w:cs="Verdana"/>
                <w:b/>
                <w:bCs/>
                <w:noProof/>
                <w:color w:val="000000"/>
                <w:sz w:val="18"/>
                <w:szCs w:val="18"/>
              </w:rPr>
              <w:t>0</w:t>
            </w:r>
          </w:p>
          <w:p w:rsidR="00476CE1" w:rsidRPr="00476CE1" w:rsidRDefault="00000000" w:rsidP="004042C0">
            <w:pPr>
              <w:pBdr>
                <w:top w:val="nil"/>
                <w:left w:val="nil"/>
                <w:bottom w:val="nil"/>
                <w:right w:val="nil"/>
              </w:pBdr>
              <w:spacing w:before="20" w:after="20"/>
              <w:ind w:left="100" w:right="100"/>
              <w:jc w:val="right"/>
              <w:rPr>
                <w:b/>
                <w:bCs/>
              </w:rPr>
            </w:pPr>
            <w:r w:rsidRPr="00476CE1">
              <w:rPr>
                <w:rFonts w:eastAsia="Verdana" w:cs="Verdana"/>
                <w:b/>
                <w:bCs/>
                <w:noProof/>
                <w:color w:val="000000"/>
                <w:sz w:val="18"/>
                <w:szCs w:val="18"/>
              </w:rPr>
              <w:t>161 436</w:t>
            </w:r>
          </w:p>
        </w:tc>
      </w:tr>
    </w:tbl>
    <w:p w:rsidR="00DC0460" w:rsidRPr="00E94D18" w:rsidRDefault="00000000" w:rsidP="00DC0460">
      <w:r w:rsidRPr="00E94D18">
        <w:lastRenderedPageBreak/>
        <w:br w:type="page"/>
      </w:r>
    </w:p>
    <w:tbl>
      <w:tblPr>
        <w:tblW w:w="0" w:type="auto"/>
        <w:tblLayout w:type="fixed"/>
        <w:tblLook w:val="0420" w:firstRow="1" w:lastRow="0" w:firstColumn="0" w:lastColumn="0" w:noHBand="0" w:noVBand="1"/>
      </w:tblPr>
      <w:tblGrid>
        <w:gridCol w:w="2852"/>
        <w:gridCol w:w="1080"/>
        <w:gridCol w:w="5716"/>
        <w:gridCol w:w="1780"/>
        <w:gridCol w:w="1780"/>
      </w:tblGrid>
      <w:tr w:rsidR="00BD455C" w:rsidTr="000D5811">
        <w:tc>
          <w:tcPr>
            <w:tcW w:w="9648" w:type="dxa"/>
            <w:gridSpan w:val="3"/>
            <w:tcBorders>
              <w:top w:val="single" w:sz="8" w:space="0" w:color="000000"/>
              <w:left w:val="single" w:sz="8" w:space="0" w:color="000000"/>
              <w:bottom w:val="nil"/>
              <w:right w:val="nil"/>
            </w:tcBorders>
            <w:shd w:val="clear" w:color="auto" w:fill="FFFFFF"/>
            <w:tcMar>
              <w:top w:w="0" w:type="dxa"/>
              <w:left w:w="0" w:type="dxa"/>
              <w:bottom w:w="0" w:type="dxa"/>
              <w:right w:w="0" w:type="dxa"/>
            </w:tcMar>
          </w:tcPr>
          <w:p w:rsidR="00C4094F" w:rsidRPr="00E94D18" w:rsidRDefault="00000000" w:rsidP="000D5811">
            <w:pPr>
              <w:spacing w:before="20" w:after="20"/>
              <w:ind w:left="100" w:right="100"/>
              <w:jc w:val="left"/>
            </w:pPr>
            <w:r w:rsidRPr="00E94D18">
              <w:rPr>
                <w:rFonts w:cs="Verdana"/>
                <w:b/>
                <w:color w:val="000000"/>
                <w:sz w:val="18"/>
                <w:szCs w:val="18"/>
              </w:rPr>
              <w:lastRenderedPageBreak/>
              <w:t>ADMINISTRATIEVE UITGAVENBEGROTING</w:t>
            </w:r>
          </w:p>
        </w:tc>
        <w:tc>
          <w:tcPr>
            <w:tcW w:w="1780" w:type="dxa"/>
            <w:tcBorders>
              <w:top w:val="single" w:sz="8" w:space="0" w:color="000000"/>
              <w:left w:val="nil"/>
              <w:bottom w:val="nil"/>
              <w:right w:val="nil"/>
            </w:tcBorders>
            <w:shd w:val="clear" w:color="auto" w:fill="FFFFFF"/>
            <w:tcMar>
              <w:top w:w="0" w:type="dxa"/>
              <w:left w:w="0" w:type="dxa"/>
              <w:bottom w:w="0" w:type="dxa"/>
              <w:right w:w="0" w:type="dxa"/>
            </w:tcMar>
          </w:tcPr>
          <w:p w:rsidR="00C4094F" w:rsidRPr="00E94D18" w:rsidRDefault="00C4094F" w:rsidP="000D5811">
            <w:pPr>
              <w:spacing w:before="20" w:after="20"/>
              <w:ind w:left="100" w:right="100"/>
              <w:jc w:val="right"/>
            </w:pPr>
          </w:p>
        </w:tc>
        <w:tc>
          <w:tcPr>
            <w:tcW w:w="1780" w:type="dxa"/>
            <w:tcBorders>
              <w:top w:val="single" w:sz="8" w:space="0" w:color="000000"/>
              <w:left w:val="nil"/>
              <w:bottom w:val="nil"/>
              <w:right w:val="single" w:sz="8" w:space="0" w:color="000000"/>
            </w:tcBorders>
            <w:shd w:val="clear" w:color="auto" w:fill="FFFFFF"/>
            <w:tcMar>
              <w:top w:w="0" w:type="dxa"/>
              <w:left w:w="0" w:type="dxa"/>
              <w:bottom w:w="0" w:type="dxa"/>
              <w:right w:w="0" w:type="dxa"/>
            </w:tcMar>
          </w:tcPr>
          <w:p w:rsidR="00C4094F" w:rsidRPr="00E94D18" w:rsidRDefault="00C4094F" w:rsidP="000D5811">
            <w:pPr>
              <w:spacing w:before="20" w:after="20"/>
              <w:ind w:left="100" w:right="100"/>
              <w:jc w:val="right"/>
            </w:pPr>
          </w:p>
        </w:tc>
      </w:tr>
      <w:tr w:rsidR="00BD455C" w:rsidTr="000D5811">
        <w:tc>
          <w:tcPr>
            <w:tcW w:w="2852" w:type="dxa"/>
            <w:tcBorders>
              <w:top w:val="nil"/>
              <w:left w:val="single" w:sz="8" w:space="0" w:color="000000"/>
              <w:bottom w:val="nil"/>
              <w:right w:val="nil"/>
            </w:tcBorders>
            <w:shd w:val="clear" w:color="auto" w:fill="FFFFFF"/>
            <w:tcMar>
              <w:top w:w="0" w:type="dxa"/>
              <w:left w:w="0" w:type="dxa"/>
              <w:bottom w:w="0" w:type="dxa"/>
              <w:right w:w="0" w:type="dxa"/>
            </w:tcMar>
          </w:tcPr>
          <w:p w:rsidR="00C4094F" w:rsidRPr="00E94D18" w:rsidRDefault="00C4094F" w:rsidP="000D5811">
            <w:pPr>
              <w:spacing w:before="20" w:after="20"/>
              <w:ind w:left="100" w:right="100"/>
              <w:jc w:val="left"/>
            </w:pPr>
          </w:p>
        </w:tc>
        <w:tc>
          <w:tcPr>
            <w:tcW w:w="1080" w:type="dxa"/>
            <w:tcBorders>
              <w:top w:val="nil"/>
              <w:left w:val="nil"/>
              <w:bottom w:val="nil"/>
              <w:right w:val="nil"/>
            </w:tcBorders>
            <w:shd w:val="clear" w:color="auto" w:fill="FFFFFF"/>
            <w:tcMar>
              <w:top w:w="0" w:type="dxa"/>
              <w:left w:w="0" w:type="dxa"/>
              <w:bottom w:w="0" w:type="dxa"/>
              <w:right w:w="0" w:type="dxa"/>
            </w:tcMar>
          </w:tcPr>
          <w:p w:rsidR="00C4094F" w:rsidRPr="00E94D18" w:rsidRDefault="00C4094F" w:rsidP="000D5811">
            <w:pPr>
              <w:spacing w:before="20" w:after="20"/>
              <w:ind w:left="100" w:right="100"/>
              <w:jc w:val="left"/>
            </w:pPr>
          </w:p>
        </w:tc>
        <w:tc>
          <w:tcPr>
            <w:tcW w:w="5716" w:type="dxa"/>
            <w:tcBorders>
              <w:top w:val="nil"/>
              <w:left w:val="nil"/>
              <w:bottom w:val="nil"/>
              <w:right w:val="nil"/>
            </w:tcBorders>
            <w:shd w:val="clear" w:color="auto" w:fill="FFFFFF"/>
            <w:tcMar>
              <w:top w:w="0" w:type="dxa"/>
              <w:left w:w="0" w:type="dxa"/>
              <w:bottom w:w="0" w:type="dxa"/>
              <w:right w:w="0" w:type="dxa"/>
            </w:tcMar>
          </w:tcPr>
          <w:p w:rsidR="00C4094F" w:rsidRPr="00E94D18" w:rsidRDefault="00C4094F" w:rsidP="000D5811">
            <w:pPr>
              <w:spacing w:before="20" w:after="20"/>
              <w:ind w:left="100" w:right="100"/>
              <w:jc w:val="left"/>
            </w:pPr>
          </w:p>
        </w:tc>
        <w:tc>
          <w:tcPr>
            <w:tcW w:w="1780" w:type="dxa"/>
            <w:tcBorders>
              <w:top w:val="nil"/>
              <w:left w:val="nil"/>
              <w:bottom w:val="nil"/>
              <w:right w:val="nil"/>
            </w:tcBorders>
            <w:shd w:val="clear" w:color="auto" w:fill="FFFFFF"/>
            <w:tcMar>
              <w:top w:w="0" w:type="dxa"/>
              <w:left w:w="0" w:type="dxa"/>
              <w:bottom w:w="0" w:type="dxa"/>
              <w:right w:w="0" w:type="dxa"/>
            </w:tcMar>
          </w:tcPr>
          <w:p w:rsidR="00C4094F" w:rsidRPr="00E94D18" w:rsidRDefault="00000000" w:rsidP="000D5811">
            <w:pPr>
              <w:spacing w:before="20" w:after="20"/>
              <w:ind w:left="100" w:right="100"/>
              <w:jc w:val="right"/>
            </w:pPr>
            <w:r w:rsidRPr="00E94D18">
              <w:rPr>
                <w:rFonts w:cs="Verdana"/>
                <w:b/>
                <w:color w:val="000000"/>
                <w:sz w:val="18"/>
                <w:szCs w:val="18"/>
              </w:rPr>
              <w:t>VAK</w:t>
            </w:r>
          </w:p>
        </w:tc>
        <w:tc>
          <w:tcPr>
            <w:tcW w:w="1780" w:type="dxa"/>
            <w:tcBorders>
              <w:top w:val="nil"/>
              <w:left w:val="nil"/>
              <w:bottom w:val="nil"/>
              <w:right w:val="single" w:sz="8" w:space="0" w:color="000000"/>
            </w:tcBorders>
            <w:shd w:val="clear" w:color="auto" w:fill="FFFFFF"/>
            <w:tcMar>
              <w:top w:w="0" w:type="dxa"/>
              <w:left w:w="0" w:type="dxa"/>
              <w:bottom w:w="0" w:type="dxa"/>
              <w:right w:w="0" w:type="dxa"/>
            </w:tcMar>
          </w:tcPr>
          <w:p w:rsidR="00C4094F" w:rsidRPr="00E94D18" w:rsidRDefault="00000000" w:rsidP="000D5811">
            <w:pPr>
              <w:spacing w:before="20" w:after="20"/>
              <w:ind w:left="100" w:right="100"/>
              <w:jc w:val="right"/>
            </w:pPr>
            <w:r w:rsidRPr="00E94D18">
              <w:rPr>
                <w:rFonts w:cs="Verdana"/>
                <w:b/>
                <w:color w:val="000000"/>
                <w:sz w:val="18"/>
                <w:szCs w:val="18"/>
              </w:rPr>
              <w:t>VEK</w:t>
            </w:r>
          </w:p>
        </w:tc>
      </w:tr>
      <w:tr w:rsidR="00BD455C" w:rsidTr="000D5811">
        <w:tc>
          <w:tcPr>
            <w:tcW w:w="285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rsidR="00C4094F" w:rsidRPr="00E94D18" w:rsidRDefault="00000000" w:rsidP="000D5811">
            <w:pPr>
              <w:spacing w:before="20" w:after="20"/>
              <w:ind w:left="100" w:right="100"/>
              <w:jc w:val="left"/>
            </w:pPr>
            <w:r w:rsidRPr="00E94D18">
              <w:rPr>
                <w:rFonts w:cs="Verdana"/>
                <w:b/>
                <w:color w:val="000000"/>
                <w:sz w:val="18"/>
                <w:szCs w:val="18"/>
              </w:rPr>
              <w:t>TOTAAL</w:t>
            </w:r>
          </w:p>
        </w:tc>
        <w:tc>
          <w:tcPr>
            <w:tcW w:w="1080" w:type="dxa"/>
            <w:tcBorders>
              <w:top w:val="nil"/>
              <w:left w:val="nil"/>
              <w:bottom w:val="single" w:sz="8" w:space="0" w:color="000000"/>
              <w:right w:val="nil"/>
            </w:tcBorders>
            <w:shd w:val="clear" w:color="auto" w:fill="FFFFFF"/>
            <w:tcMar>
              <w:top w:w="0" w:type="dxa"/>
              <w:left w:w="0" w:type="dxa"/>
              <w:bottom w:w="0" w:type="dxa"/>
              <w:right w:w="0" w:type="dxa"/>
            </w:tcMar>
          </w:tcPr>
          <w:p w:rsidR="00C4094F" w:rsidRPr="00E94D18" w:rsidRDefault="00C4094F" w:rsidP="000D5811">
            <w:pPr>
              <w:spacing w:before="20" w:after="20"/>
              <w:ind w:left="100" w:right="100"/>
              <w:jc w:val="left"/>
            </w:pPr>
          </w:p>
        </w:tc>
        <w:tc>
          <w:tcPr>
            <w:tcW w:w="5716" w:type="dxa"/>
            <w:tcBorders>
              <w:top w:val="nil"/>
              <w:left w:val="nil"/>
              <w:bottom w:val="single" w:sz="8" w:space="0" w:color="000000"/>
              <w:right w:val="nil"/>
            </w:tcBorders>
            <w:shd w:val="clear" w:color="auto" w:fill="FFFFFF"/>
            <w:tcMar>
              <w:top w:w="0" w:type="dxa"/>
              <w:left w:w="0" w:type="dxa"/>
              <w:bottom w:w="0" w:type="dxa"/>
              <w:right w:w="0" w:type="dxa"/>
            </w:tcMar>
          </w:tcPr>
          <w:p w:rsidR="00C4094F" w:rsidRPr="00E94D18" w:rsidRDefault="00C4094F" w:rsidP="000D5811">
            <w:pPr>
              <w:spacing w:before="20" w:after="20"/>
              <w:ind w:left="100" w:right="100"/>
              <w:jc w:val="left"/>
            </w:pPr>
          </w:p>
        </w:tc>
        <w:tc>
          <w:tcPr>
            <w:tcW w:w="1780" w:type="dxa"/>
            <w:tcBorders>
              <w:top w:val="nil"/>
              <w:left w:val="nil"/>
              <w:bottom w:val="single" w:sz="8" w:space="0" w:color="000000"/>
              <w:right w:val="nil"/>
            </w:tcBorders>
            <w:shd w:val="clear" w:color="auto" w:fill="FFFFFF"/>
            <w:tcMar>
              <w:top w:w="0" w:type="dxa"/>
              <w:left w:w="0" w:type="dxa"/>
              <w:bottom w:w="0" w:type="dxa"/>
              <w:right w:w="0" w:type="dxa"/>
            </w:tcMar>
          </w:tcPr>
          <w:p w:rsidR="004260B6" w:rsidRDefault="00000000" w:rsidP="000D5811">
            <w:pPr>
              <w:spacing w:before="20" w:after="20"/>
              <w:ind w:left="100" w:right="100"/>
              <w:jc w:val="right"/>
              <w:rPr>
                <w:rFonts w:cs="Verdana"/>
                <w:b/>
                <w:color w:val="000000"/>
                <w:sz w:val="18"/>
                <w:szCs w:val="18"/>
              </w:rPr>
            </w:pPr>
            <w:r>
              <w:rPr>
                <w:rFonts w:cs="Verdana"/>
                <w:b/>
                <w:noProof/>
                <w:color w:val="000000"/>
                <w:sz w:val="18"/>
                <w:szCs w:val="18"/>
              </w:rPr>
              <w:t>63 994 000</w:t>
            </w:r>
          </w:p>
          <w:p w:rsidR="004260B6" w:rsidRDefault="00000000" w:rsidP="000D5811">
            <w:pPr>
              <w:spacing w:before="20" w:after="20"/>
              <w:ind w:left="100" w:right="100"/>
              <w:jc w:val="right"/>
              <w:rPr>
                <w:rFonts w:cs="Verdana"/>
                <w:b/>
                <w:color w:val="000000"/>
                <w:sz w:val="18"/>
                <w:szCs w:val="18"/>
              </w:rPr>
            </w:pPr>
            <w:r>
              <w:rPr>
                <w:rFonts w:cs="Verdana"/>
                <w:b/>
                <w:noProof/>
                <w:color w:val="000000"/>
                <w:sz w:val="18"/>
                <w:szCs w:val="18"/>
              </w:rPr>
              <w:t>382 289</w:t>
            </w:r>
          </w:p>
          <w:p w:rsidR="00C4094F" w:rsidRPr="00E94D18" w:rsidRDefault="00000000" w:rsidP="000D5811">
            <w:pPr>
              <w:spacing w:before="20" w:after="20"/>
              <w:ind w:left="100" w:right="100"/>
              <w:jc w:val="right"/>
            </w:pPr>
            <w:r>
              <w:rPr>
                <w:rFonts w:cs="Verdana"/>
                <w:b/>
                <w:noProof/>
                <w:color w:val="000000"/>
                <w:sz w:val="18"/>
                <w:szCs w:val="18"/>
              </w:rPr>
              <w:t>64 376 289</w:t>
            </w:r>
          </w:p>
        </w:tc>
        <w:tc>
          <w:tcPr>
            <w:tcW w:w="178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4260B6" w:rsidRDefault="00000000" w:rsidP="000D5811">
            <w:pPr>
              <w:spacing w:before="20" w:after="20"/>
              <w:ind w:left="100" w:right="100"/>
              <w:jc w:val="right"/>
              <w:rPr>
                <w:rFonts w:cs="Verdana"/>
                <w:b/>
                <w:color w:val="000000"/>
                <w:sz w:val="18"/>
                <w:szCs w:val="18"/>
              </w:rPr>
            </w:pPr>
            <w:r>
              <w:rPr>
                <w:rFonts w:cs="Verdana"/>
                <w:b/>
                <w:noProof/>
                <w:color w:val="000000"/>
                <w:sz w:val="18"/>
                <w:szCs w:val="18"/>
              </w:rPr>
              <w:t>62 204 192</w:t>
            </w:r>
          </w:p>
          <w:p w:rsidR="004260B6" w:rsidRDefault="00000000" w:rsidP="000D5811">
            <w:pPr>
              <w:spacing w:before="20" w:after="20"/>
              <w:ind w:left="100" w:right="100"/>
              <w:jc w:val="right"/>
              <w:rPr>
                <w:rFonts w:cs="Verdana"/>
                <w:b/>
                <w:color w:val="000000"/>
                <w:sz w:val="18"/>
                <w:szCs w:val="18"/>
              </w:rPr>
            </w:pPr>
            <w:r>
              <w:rPr>
                <w:rFonts w:cs="Verdana"/>
                <w:b/>
                <w:noProof/>
                <w:color w:val="000000"/>
                <w:sz w:val="18"/>
                <w:szCs w:val="18"/>
              </w:rPr>
              <w:t>-110 439</w:t>
            </w:r>
          </w:p>
          <w:p w:rsidR="00C4094F" w:rsidRPr="00E94D18" w:rsidRDefault="00000000" w:rsidP="000D5811">
            <w:pPr>
              <w:spacing w:before="20" w:after="20"/>
              <w:ind w:left="100" w:right="100"/>
              <w:jc w:val="right"/>
            </w:pPr>
            <w:r w:rsidRPr="00E94D18">
              <w:rPr>
                <w:rFonts w:cs="Verdana"/>
                <w:b/>
                <w:noProof/>
                <w:color w:val="000000"/>
                <w:sz w:val="18"/>
                <w:szCs w:val="18"/>
              </w:rPr>
              <w:t>62 093 753</w:t>
            </w:r>
          </w:p>
        </w:tc>
      </w:tr>
    </w:tbl>
    <w:p w:rsidR="00031BEB" w:rsidRPr="00E94D18" w:rsidRDefault="00031BEB" w:rsidP="00660F38">
      <w:pPr>
        <w:pStyle w:val="Plattetekst"/>
        <w:sectPr w:rsidR="00031BEB" w:rsidRPr="00E94D18">
          <w:type w:val="oddPage"/>
          <w:pgSz w:w="16838" w:h="11906" w:orient="landscape"/>
          <w:pgMar w:top="1247" w:right="1814" w:bottom="1247" w:left="1814" w:header="709" w:footer="340" w:gutter="0"/>
          <w:cols w:space="708"/>
        </w:sectPr>
      </w:pPr>
    </w:p>
    <w:p w:rsidR="006668D8" w:rsidRPr="00E94D18" w:rsidRDefault="00000000" w:rsidP="00225FC3">
      <w:pPr>
        <w:pStyle w:val="Kop1"/>
        <w:jc w:val="left"/>
      </w:pPr>
      <w:bookmarkStart w:id="38" w:name="Xaff1d68cbefed31cb9dd1e41714cc2b0c9877e9"/>
      <w:bookmarkStart w:id="39" w:name="_Toc171584451"/>
      <w:bookmarkStart w:id="40" w:name="_Toc181820002"/>
      <w:r w:rsidRPr="00E94D18">
        <w:lastRenderedPageBreak/>
        <w:t>AFDELING II DIENSTEN MET AFZONDERLIJK BEHEER</w:t>
      </w:r>
      <w:bookmarkEnd w:id="38"/>
      <w:bookmarkEnd w:id="39"/>
      <w:bookmarkEnd w:id="40"/>
      <w:r w:rsidRPr="00E94D18">
        <w:br w:type="page"/>
      </w:r>
    </w:p>
    <w:p w:rsidR="00AC754F" w:rsidRPr="00E94D18" w:rsidRDefault="00000000" w:rsidP="00AC754F">
      <w:pPr>
        <w:pStyle w:val="Kopvaninhoudsopgave"/>
      </w:pPr>
      <w:r w:rsidRPr="00E94D18">
        <w:lastRenderedPageBreak/>
        <w:t>Inhoud</w:t>
      </w:r>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r w:rsidRPr="00E94D18">
        <w:rPr>
          <w:szCs w:val="22"/>
          <w:lang w:val="nl-NL"/>
        </w:rPr>
        <w:fldChar w:fldCharType="begin"/>
      </w:r>
      <w:r w:rsidRPr="00E94D18">
        <w:instrText xml:space="preserve"> TOC \h \z \t "SubIII;2;BeleidsdomeinIII;</w:instrText>
      </w:r>
      <w:r w:rsidR="00907DB6">
        <w:instrText>5</w:instrText>
      </w:r>
      <w:r w:rsidRPr="00E94D18">
        <w:instrText xml:space="preserve">" </w:instrText>
      </w:r>
      <w:r w:rsidRPr="00E94D18">
        <w:rPr>
          <w:szCs w:val="22"/>
          <w:lang w:val="nl-NL"/>
        </w:rPr>
        <w:fldChar w:fldCharType="separate"/>
      </w:r>
      <w:hyperlink w:anchor="_Toc181800462" w:history="1">
        <w:r w:rsidR="006F1A50" w:rsidRPr="00952A20">
          <w:rPr>
            <w:rStyle w:val="Hyperlink"/>
            <w:noProof/>
          </w:rPr>
          <w:t>CULTUUR, JEUGD, SPORT EN MEDIA</w:t>
        </w:r>
        <w:r w:rsidR="006F1A50">
          <w:rPr>
            <w:noProof/>
            <w:webHidden/>
          </w:rPr>
          <w:tab/>
        </w:r>
        <w:r w:rsidR="006F1A50">
          <w:rPr>
            <w:noProof/>
            <w:webHidden/>
          </w:rPr>
          <w:fldChar w:fldCharType="begin"/>
        </w:r>
        <w:r w:rsidR="006F1A50">
          <w:rPr>
            <w:noProof/>
            <w:webHidden/>
          </w:rPr>
          <w:instrText xml:space="preserve"> PAGEREF _Toc181800462 \h </w:instrText>
        </w:r>
        <w:r w:rsidR="006F1A50">
          <w:rPr>
            <w:noProof/>
            <w:webHidden/>
          </w:rPr>
        </w:r>
        <w:r w:rsidR="006F1A50">
          <w:rPr>
            <w:noProof/>
            <w:webHidden/>
          </w:rPr>
          <w:fldChar w:fldCharType="separate"/>
        </w:r>
        <w:r w:rsidR="006F1A50">
          <w:rPr>
            <w:noProof/>
            <w:webHidden/>
          </w:rPr>
          <w:t>161</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63" w:history="1">
        <w:r w:rsidR="006F1A50" w:rsidRPr="00952A20">
          <w:rPr>
            <w:rStyle w:val="Hyperlink"/>
          </w:rPr>
          <w:t>1.</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FRANS MASEREEL CENTRUM</w:t>
        </w:r>
        <w:r w:rsidR="006F1A50">
          <w:rPr>
            <w:webHidden/>
          </w:rPr>
          <w:tab/>
        </w:r>
        <w:r w:rsidR="006F1A50">
          <w:rPr>
            <w:webHidden/>
          </w:rPr>
          <w:fldChar w:fldCharType="begin"/>
        </w:r>
        <w:r w:rsidR="006F1A50">
          <w:rPr>
            <w:webHidden/>
          </w:rPr>
          <w:instrText xml:space="preserve"> PAGEREF _Toc181800463 \h </w:instrText>
        </w:r>
        <w:r w:rsidR="006F1A50">
          <w:rPr>
            <w:webHidden/>
          </w:rPr>
        </w:r>
        <w:r w:rsidR="006F1A50">
          <w:rPr>
            <w:webHidden/>
          </w:rPr>
          <w:fldChar w:fldCharType="separate"/>
        </w:r>
        <w:r w:rsidR="006F1A50">
          <w:rPr>
            <w:webHidden/>
          </w:rPr>
          <w:t>161</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64" w:history="1">
        <w:r w:rsidR="006F1A50" w:rsidRPr="00952A20">
          <w:rPr>
            <w:rStyle w:val="Hyperlink"/>
          </w:rPr>
          <w:t>2.</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KASTEEL VAN GAASBEEK</w:t>
        </w:r>
        <w:r w:rsidR="006F1A50">
          <w:rPr>
            <w:webHidden/>
          </w:rPr>
          <w:tab/>
        </w:r>
        <w:r w:rsidR="006F1A50">
          <w:rPr>
            <w:webHidden/>
          </w:rPr>
          <w:fldChar w:fldCharType="begin"/>
        </w:r>
        <w:r w:rsidR="006F1A50">
          <w:rPr>
            <w:webHidden/>
          </w:rPr>
          <w:instrText xml:space="preserve"> PAGEREF _Toc181800464 \h </w:instrText>
        </w:r>
        <w:r w:rsidR="006F1A50">
          <w:rPr>
            <w:webHidden/>
          </w:rPr>
        </w:r>
        <w:r w:rsidR="006F1A50">
          <w:rPr>
            <w:webHidden/>
          </w:rPr>
          <w:fldChar w:fldCharType="separate"/>
        </w:r>
        <w:r w:rsidR="006F1A50">
          <w:rPr>
            <w:webHidden/>
          </w:rPr>
          <w:t>164</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65" w:history="1">
        <w:r w:rsidR="006F1A50" w:rsidRPr="00952A20">
          <w:rPr>
            <w:rStyle w:val="Hyperlink"/>
          </w:rPr>
          <w:t>3.</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UITLEENDIENST KAMPEERMATERIAAL VOOR DE JEUGD</w:t>
        </w:r>
        <w:r w:rsidR="006F1A50">
          <w:rPr>
            <w:webHidden/>
          </w:rPr>
          <w:tab/>
        </w:r>
        <w:r w:rsidR="006F1A50">
          <w:rPr>
            <w:webHidden/>
          </w:rPr>
          <w:fldChar w:fldCharType="begin"/>
        </w:r>
        <w:r w:rsidR="006F1A50">
          <w:rPr>
            <w:webHidden/>
          </w:rPr>
          <w:instrText xml:space="preserve"> PAGEREF _Toc181800465 \h </w:instrText>
        </w:r>
        <w:r w:rsidR="006F1A50">
          <w:rPr>
            <w:webHidden/>
          </w:rPr>
        </w:r>
        <w:r w:rsidR="006F1A50">
          <w:rPr>
            <w:webHidden/>
          </w:rPr>
          <w:fldChar w:fldCharType="separate"/>
        </w:r>
        <w:r w:rsidR="006F1A50">
          <w:rPr>
            <w:webHidden/>
          </w:rPr>
          <w:t>167</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66" w:history="1">
        <w:r w:rsidR="006F1A50" w:rsidRPr="00952A20">
          <w:rPr>
            <w:rStyle w:val="Hyperlink"/>
          </w:rPr>
          <w:t>4.</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LANDCOMMANDERIJ ALDEN BIESEN</w:t>
        </w:r>
        <w:r w:rsidR="006F1A50">
          <w:rPr>
            <w:webHidden/>
          </w:rPr>
          <w:tab/>
        </w:r>
        <w:r w:rsidR="006F1A50">
          <w:rPr>
            <w:webHidden/>
          </w:rPr>
          <w:fldChar w:fldCharType="begin"/>
        </w:r>
        <w:r w:rsidR="006F1A50">
          <w:rPr>
            <w:webHidden/>
          </w:rPr>
          <w:instrText xml:space="preserve"> PAGEREF _Toc181800466 \h </w:instrText>
        </w:r>
        <w:r w:rsidR="006F1A50">
          <w:rPr>
            <w:webHidden/>
          </w:rPr>
        </w:r>
        <w:r w:rsidR="006F1A50">
          <w:rPr>
            <w:webHidden/>
          </w:rPr>
          <w:fldChar w:fldCharType="separate"/>
        </w:r>
        <w:r w:rsidR="006F1A50">
          <w:rPr>
            <w:webHidden/>
          </w:rPr>
          <w:t>170</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67" w:history="1">
        <w:r w:rsidR="006F1A50" w:rsidRPr="00952A20">
          <w:rPr>
            <w:rStyle w:val="Hyperlink"/>
            <w:noProof/>
          </w:rPr>
          <w:t>MOBILITEIT EN OPENBARE WERKEN</w:t>
        </w:r>
        <w:r w:rsidR="006F1A50">
          <w:rPr>
            <w:noProof/>
            <w:webHidden/>
          </w:rPr>
          <w:tab/>
        </w:r>
        <w:r w:rsidR="006F1A50">
          <w:rPr>
            <w:noProof/>
            <w:webHidden/>
          </w:rPr>
          <w:fldChar w:fldCharType="begin"/>
        </w:r>
        <w:r w:rsidR="006F1A50">
          <w:rPr>
            <w:noProof/>
            <w:webHidden/>
          </w:rPr>
          <w:instrText xml:space="preserve"> PAGEREF _Toc181800467 \h </w:instrText>
        </w:r>
        <w:r w:rsidR="006F1A50">
          <w:rPr>
            <w:noProof/>
            <w:webHidden/>
          </w:rPr>
        </w:r>
        <w:r w:rsidR="006F1A50">
          <w:rPr>
            <w:noProof/>
            <w:webHidden/>
          </w:rPr>
          <w:fldChar w:fldCharType="separate"/>
        </w:r>
        <w:r w:rsidR="006F1A50">
          <w:rPr>
            <w:noProof/>
            <w:webHidden/>
          </w:rPr>
          <w:t>173</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68" w:history="1">
        <w:r w:rsidR="006F1A50" w:rsidRPr="00952A20">
          <w:rPr>
            <w:rStyle w:val="Hyperlink"/>
          </w:rPr>
          <w:t>5.</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LOODSWEZEN</w:t>
        </w:r>
        <w:r w:rsidR="006F1A50">
          <w:rPr>
            <w:webHidden/>
          </w:rPr>
          <w:tab/>
        </w:r>
        <w:r w:rsidR="006F1A50">
          <w:rPr>
            <w:webHidden/>
          </w:rPr>
          <w:fldChar w:fldCharType="begin"/>
        </w:r>
        <w:r w:rsidR="006F1A50">
          <w:rPr>
            <w:webHidden/>
          </w:rPr>
          <w:instrText xml:space="preserve"> PAGEREF _Toc181800468 \h </w:instrText>
        </w:r>
        <w:r w:rsidR="006F1A50">
          <w:rPr>
            <w:webHidden/>
          </w:rPr>
        </w:r>
        <w:r w:rsidR="006F1A50">
          <w:rPr>
            <w:webHidden/>
          </w:rPr>
          <w:fldChar w:fldCharType="separate"/>
        </w:r>
        <w:r w:rsidR="006F1A50">
          <w:rPr>
            <w:webHidden/>
          </w:rPr>
          <w:t>173</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69" w:history="1">
        <w:r w:rsidR="006F1A50" w:rsidRPr="00952A20">
          <w:rPr>
            <w:rStyle w:val="Hyperlink"/>
          </w:rPr>
          <w:t>6.</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VLOOT</w:t>
        </w:r>
        <w:r w:rsidR="006F1A50">
          <w:rPr>
            <w:webHidden/>
          </w:rPr>
          <w:tab/>
        </w:r>
        <w:r w:rsidR="006F1A50">
          <w:rPr>
            <w:webHidden/>
          </w:rPr>
          <w:fldChar w:fldCharType="begin"/>
        </w:r>
        <w:r w:rsidR="006F1A50">
          <w:rPr>
            <w:webHidden/>
          </w:rPr>
          <w:instrText xml:space="preserve"> PAGEREF _Toc181800469 \h </w:instrText>
        </w:r>
        <w:r w:rsidR="006F1A50">
          <w:rPr>
            <w:webHidden/>
          </w:rPr>
        </w:r>
        <w:r w:rsidR="006F1A50">
          <w:rPr>
            <w:webHidden/>
          </w:rPr>
          <w:fldChar w:fldCharType="separate"/>
        </w:r>
        <w:r w:rsidR="006F1A50">
          <w:rPr>
            <w:webHidden/>
          </w:rPr>
          <w:t>176</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70" w:history="1">
        <w:r w:rsidR="006F1A50" w:rsidRPr="00952A20">
          <w:rPr>
            <w:rStyle w:val="Hyperlink"/>
            <w:noProof/>
          </w:rPr>
          <w:t>OMGEVING</w:t>
        </w:r>
        <w:r w:rsidR="006F1A50">
          <w:rPr>
            <w:noProof/>
            <w:webHidden/>
          </w:rPr>
          <w:tab/>
        </w:r>
        <w:r w:rsidR="006F1A50">
          <w:rPr>
            <w:noProof/>
            <w:webHidden/>
          </w:rPr>
          <w:fldChar w:fldCharType="begin"/>
        </w:r>
        <w:r w:rsidR="006F1A50">
          <w:rPr>
            <w:noProof/>
            <w:webHidden/>
          </w:rPr>
          <w:instrText xml:space="preserve"> PAGEREF _Toc181800470 \h </w:instrText>
        </w:r>
        <w:r w:rsidR="006F1A50">
          <w:rPr>
            <w:noProof/>
            <w:webHidden/>
          </w:rPr>
        </w:r>
        <w:r w:rsidR="006F1A50">
          <w:rPr>
            <w:noProof/>
            <w:webHidden/>
          </w:rPr>
          <w:fldChar w:fldCharType="separate"/>
        </w:r>
        <w:r w:rsidR="006F1A50">
          <w:rPr>
            <w:noProof/>
            <w:webHidden/>
          </w:rPr>
          <w:t>179</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71" w:history="1">
        <w:r w:rsidR="006F1A50" w:rsidRPr="00952A20">
          <w:rPr>
            <w:rStyle w:val="Hyperlink"/>
          </w:rPr>
          <w:t>7.</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BRV-FONDS</w:t>
        </w:r>
        <w:r w:rsidR="006F1A50">
          <w:rPr>
            <w:webHidden/>
          </w:rPr>
          <w:tab/>
        </w:r>
        <w:r w:rsidR="006F1A50">
          <w:rPr>
            <w:webHidden/>
          </w:rPr>
          <w:fldChar w:fldCharType="begin"/>
        </w:r>
        <w:r w:rsidR="006F1A50">
          <w:rPr>
            <w:webHidden/>
          </w:rPr>
          <w:instrText xml:space="preserve"> PAGEREF _Toc181800471 \h </w:instrText>
        </w:r>
        <w:r w:rsidR="006F1A50">
          <w:rPr>
            <w:webHidden/>
          </w:rPr>
        </w:r>
        <w:r w:rsidR="006F1A50">
          <w:rPr>
            <w:webHidden/>
          </w:rPr>
          <w:fldChar w:fldCharType="separate"/>
        </w:r>
        <w:r w:rsidR="006F1A50">
          <w:rPr>
            <w:webHidden/>
          </w:rPr>
          <w:t>179</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72" w:history="1">
        <w:r w:rsidR="006F1A50" w:rsidRPr="00952A20">
          <w:rPr>
            <w:rStyle w:val="Hyperlink"/>
          </w:rPr>
          <w:t>8.</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FONDS TER BESTRIJDING VAN DE UITHUISZETTINGEN</w:t>
        </w:r>
        <w:r w:rsidR="006F1A50">
          <w:rPr>
            <w:webHidden/>
          </w:rPr>
          <w:tab/>
        </w:r>
        <w:r w:rsidR="006F1A50">
          <w:rPr>
            <w:webHidden/>
          </w:rPr>
          <w:fldChar w:fldCharType="begin"/>
        </w:r>
        <w:r w:rsidR="006F1A50">
          <w:rPr>
            <w:webHidden/>
          </w:rPr>
          <w:instrText xml:space="preserve"> PAGEREF _Toc181800472 \h </w:instrText>
        </w:r>
        <w:r w:rsidR="006F1A50">
          <w:rPr>
            <w:webHidden/>
          </w:rPr>
        </w:r>
        <w:r w:rsidR="006F1A50">
          <w:rPr>
            <w:webHidden/>
          </w:rPr>
          <w:fldChar w:fldCharType="separate"/>
        </w:r>
        <w:r w:rsidR="006F1A50">
          <w:rPr>
            <w:webHidden/>
          </w:rPr>
          <w:t>182</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73" w:history="1">
        <w:r w:rsidR="006F1A50" w:rsidRPr="00952A20">
          <w:rPr>
            <w:rStyle w:val="Hyperlink"/>
          </w:rPr>
          <w:t>9.</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FONDS VOOR PREVENTIE EN SANERING INZAKE LEEFMILIEU EN NATUUR (MINAFONDS)</w:t>
        </w:r>
        <w:r w:rsidR="006F1A50">
          <w:rPr>
            <w:webHidden/>
          </w:rPr>
          <w:tab/>
        </w:r>
        <w:r w:rsidR="006F1A50">
          <w:rPr>
            <w:webHidden/>
          </w:rPr>
          <w:fldChar w:fldCharType="begin"/>
        </w:r>
        <w:r w:rsidR="006F1A50">
          <w:rPr>
            <w:webHidden/>
          </w:rPr>
          <w:instrText xml:space="preserve"> PAGEREF _Toc181800473 \h </w:instrText>
        </w:r>
        <w:r w:rsidR="006F1A50">
          <w:rPr>
            <w:webHidden/>
          </w:rPr>
        </w:r>
        <w:r w:rsidR="006F1A50">
          <w:rPr>
            <w:webHidden/>
          </w:rPr>
          <w:fldChar w:fldCharType="separate"/>
        </w:r>
        <w:r w:rsidR="006F1A50">
          <w:rPr>
            <w:webHidden/>
          </w:rPr>
          <w:t>185</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74" w:history="1">
        <w:r w:rsidR="006F1A50" w:rsidRPr="00952A20">
          <w:rPr>
            <w:rStyle w:val="Hyperlink"/>
            <w:noProof/>
          </w:rPr>
          <w:t>KANSELARIJ, BESTUUR, BUITENLANDSE ZAKEN EN JUSTITIE</w:t>
        </w:r>
        <w:r w:rsidR="006F1A50">
          <w:rPr>
            <w:noProof/>
            <w:webHidden/>
          </w:rPr>
          <w:tab/>
        </w:r>
        <w:r w:rsidR="006F1A50">
          <w:rPr>
            <w:noProof/>
            <w:webHidden/>
          </w:rPr>
          <w:fldChar w:fldCharType="begin"/>
        </w:r>
        <w:r w:rsidR="006F1A50">
          <w:rPr>
            <w:noProof/>
            <w:webHidden/>
          </w:rPr>
          <w:instrText xml:space="preserve"> PAGEREF _Toc181800474 \h </w:instrText>
        </w:r>
        <w:r w:rsidR="006F1A50">
          <w:rPr>
            <w:noProof/>
            <w:webHidden/>
          </w:rPr>
        </w:r>
        <w:r w:rsidR="006F1A50">
          <w:rPr>
            <w:noProof/>
            <w:webHidden/>
          </w:rPr>
          <w:fldChar w:fldCharType="separate"/>
        </w:r>
        <w:r w:rsidR="006F1A50">
          <w:rPr>
            <w:noProof/>
            <w:webHidden/>
          </w:rPr>
          <w:t>192</w:t>
        </w:r>
        <w:r w:rsidR="006F1A50">
          <w:rPr>
            <w:noProof/>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75" w:history="1">
        <w:r w:rsidR="006F1A50" w:rsidRPr="00952A20">
          <w:rPr>
            <w:rStyle w:val="Hyperlink"/>
          </w:rPr>
          <w:t>10.</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AUDIT VLAANDEREN</w:t>
        </w:r>
        <w:r w:rsidR="006F1A50">
          <w:rPr>
            <w:webHidden/>
          </w:rPr>
          <w:tab/>
        </w:r>
        <w:r w:rsidR="006F1A50">
          <w:rPr>
            <w:webHidden/>
          </w:rPr>
          <w:fldChar w:fldCharType="begin"/>
        </w:r>
        <w:r w:rsidR="006F1A50">
          <w:rPr>
            <w:webHidden/>
          </w:rPr>
          <w:instrText xml:space="preserve"> PAGEREF _Toc181800475 \h </w:instrText>
        </w:r>
        <w:r w:rsidR="006F1A50">
          <w:rPr>
            <w:webHidden/>
          </w:rPr>
        </w:r>
        <w:r w:rsidR="006F1A50">
          <w:rPr>
            <w:webHidden/>
          </w:rPr>
          <w:fldChar w:fldCharType="separate"/>
        </w:r>
        <w:r w:rsidR="006F1A50">
          <w:rPr>
            <w:webHidden/>
          </w:rPr>
          <w:t>192</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76" w:history="1">
        <w:r w:rsidR="006F1A50" w:rsidRPr="00952A20">
          <w:rPr>
            <w:rStyle w:val="Hyperlink"/>
          </w:rPr>
          <w:t>11.</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CATERING EN SCHOONMAAK</w:t>
        </w:r>
        <w:r w:rsidR="006F1A50">
          <w:rPr>
            <w:webHidden/>
          </w:rPr>
          <w:tab/>
        </w:r>
        <w:r w:rsidR="006F1A50">
          <w:rPr>
            <w:webHidden/>
          </w:rPr>
          <w:fldChar w:fldCharType="begin"/>
        </w:r>
        <w:r w:rsidR="006F1A50">
          <w:rPr>
            <w:webHidden/>
          </w:rPr>
          <w:instrText xml:space="preserve"> PAGEREF _Toc181800476 \h </w:instrText>
        </w:r>
        <w:r w:rsidR="006F1A50">
          <w:rPr>
            <w:webHidden/>
          </w:rPr>
        </w:r>
        <w:r w:rsidR="006F1A50">
          <w:rPr>
            <w:webHidden/>
          </w:rPr>
          <w:fldChar w:fldCharType="separate"/>
        </w:r>
        <w:r w:rsidR="006F1A50">
          <w:rPr>
            <w:webHidden/>
          </w:rPr>
          <w:t>195</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77" w:history="1">
        <w:r w:rsidR="006F1A50" w:rsidRPr="00952A20">
          <w:rPr>
            <w:rStyle w:val="Hyperlink"/>
          </w:rPr>
          <w:t>12.</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DOCUMENTBEHEER</w:t>
        </w:r>
        <w:r w:rsidR="006F1A50">
          <w:rPr>
            <w:webHidden/>
          </w:rPr>
          <w:tab/>
        </w:r>
        <w:r w:rsidR="006F1A50">
          <w:rPr>
            <w:webHidden/>
          </w:rPr>
          <w:fldChar w:fldCharType="begin"/>
        </w:r>
        <w:r w:rsidR="006F1A50">
          <w:rPr>
            <w:webHidden/>
          </w:rPr>
          <w:instrText xml:space="preserve"> PAGEREF _Toc181800477 \h </w:instrText>
        </w:r>
        <w:r w:rsidR="006F1A50">
          <w:rPr>
            <w:webHidden/>
          </w:rPr>
        </w:r>
        <w:r w:rsidR="006F1A50">
          <w:rPr>
            <w:webHidden/>
          </w:rPr>
          <w:fldChar w:fldCharType="separate"/>
        </w:r>
        <w:r w:rsidR="006F1A50">
          <w:rPr>
            <w:webHidden/>
          </w:rPr>
          <w:t>198</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78" w:history="1">
        <w:r w:rsidR="006F1A50" w:rsidRPr="00952A20">
          <w:rPr>
            <w:rStyle w:val="Hyperlink"/>
          </w:rPr>
          <w:t>13.</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FONDS INCLUSIEVE FINANCIERING</w:t>
        </w:r>
        <w:r w:rsidR="006F1A50">
          <w:rPr>
            <w:webHidden/>
          </w:rPr>
          <w:tab/>
        </w:r>
        <w:r w:rsidR="006F1A50">
          <w:rPr>
            <w:webHidden/>
          </w:rPr>
          <w:fldChar w:fldCharType="begin"/>
        </w:r>
        <w:r w:rsidR="006F1A50">
          <w:rPr>
            <w:webHidden/>
          </w:rPr>
          <w:instrText xml:space="preserve"> PAGEREF _Toc181800478 \h </w:instrText>
        </w:r>
        <w:r w:rsidR="006F1A50">
          <w:rPr>
            <w:webHidden/>
          </w:rPr>
        </w:r>
        <w:r w:rsidR="006F1A50">
          <w:rPr>
            <w:webHidden/>
          </w:rPr>
          <w:fldChar w:fldCharType="separate"/>
        </w:r>
        <w:r w:rsidR="006F1A50">
          <w:rPr>
            <w:webHidden/>
          </w:rPr>
          <w:t>201</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79" w:history="1">
        <w:r w:rsidR="006F1A50" w:rsidRPr="00952A20">
          <w:rPr>
            <w:rStyle w:val="Hyperlink"/>
          </w:rPr>
          <w:t>14.</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INVESTERINGSPROGRAMMA ENERGIEBEHEER OVERHEIDSGEBOUWEN</w:t>
        </w:r>
        <w:r w:rsidR="006F1A50">
          <w:rPr>
            <w:webHidden/>
          </w:rPr>
          <w:tab/>
        </w:r>
        <w:r w:rsidR="006F1A50">
          <w:rPr>
            <w:webHidden/>
          </w:rPr>
          <w:fldChar w:fldCharType="begin"/>
        </w:r>
        <w:r w:rsidR="006F1A50">
          <w:rPr>
            <w:webHidden/>
          </w:rPr>
          <w:instrText xml:space="preserve"> PAGEREF _Toc181800479 \h </w:instrText>
        </w:r>
        <w:r w:rsidR="006F1A50">
          <w:rPr>
            <w:webHidden/>
          </w:rPr>
        </w:r>
        <w:r w:rsidR="006F1A50">
          <w:rPr>
            <w:webHidden/>
          </w:rPr>
          <w:fldChar w:fldCharType="separate"/>
        </w:r>
        <w:r w:rsidR="006F1A50">
          <w:rPr>
            <w:webHidden/>
          </w:rPr>
          <w:t>204</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80" w:history="1">
        <w:r w:rsidR="006F1A50" w:rsidRPr="00952A20">
          <w:rPr>
            <w:rStyle w:val="Hyperlink"/>
          </w:rPr>
          <w:t>15.</w:t>
        </w:r>
        <w:r w:rsidR="006F1A50">
          <w:rPr>
            <w:rFonts w:asciiTheme="minorHAnsi" w:eastAsiaTheme="minorEastAsia" w:hAnsiTheme="minorHAnsi" w:cstheme="minorBidi"/>
            <w:kern w:val="2"/>
            <w:sz w:val="22"/>
            <w:szCs w:val="22"/>
            <w:lang w:eastAsia="nl-BE"/>
            <w14:ligatures w14:val="standardContextual"/>
          </w:rPr>
          <w:tab/>
        </w:r>
        <w:r w:rsidR="006F1A50" w:rsidRPr="00952A20">
          <w:rPr>
            <w:rStyle w:val="Hyperlink"/>
          </w:rPr>
          <w:t>DAB OVERHEIDSPERSONEEL</w:t>
        </w:r>
        <w:r w:rsidR="006F1A50">
          <w:rPr>
            <w:webHidden/>
          </w:rPr>
          <w:tab/>
        </w:r>
        <w:r w:rsidR="006F1A50">
          <w:rPr>
            <w:webHidden/>
          </w:rPr>
          <w:fldChar w:fldCharType="begin"/>
        </w:r>
        <w:r w:rsidR="006F1A50">
          <w:rPr>
            <w:webHidden/>
          </w:rPr>
          <w:instrText xml:space="preserve"> PAGEREF _Toc181800480 \h </w:instrText>
        </w:r>
        <w:r w:rsidR="006F1A50">
          <w:rPr>
            <w:webHidden/>
          </w:rPr>
        </w:r>
        <w:r w:rsidR="006F1A50">
          <w:rPr>
            <w:webHidden/>
          </w:rPr>
          <w:fldChar w:fldCharType="separate"/>
        </w:r>
        <w:r w:rsidR="006F1A50">
          <w:rPr>
            <w:webHidden/>
          </w:rPr>
          <w:t>206</w:t>
        </w:r>
        <w:r w:rsidR="006F1A50">
          <w:rPr>
            <w:webHidden/>
          </w:rPr>
          <w:fldChar w:fldCharType="end"/>
        </w:r>
      </w:hyperlink>
    </w:p>
    <w:p w:rsidR="00AC754F" w:rsidRPr="00E94D18" w:rsidRDefault="00000000" w:rsidP="00AC754F">
      <w:r w:rsidRPr="00E94D18">
        <w:rPr>
          <w:noProof/>
          <w:szCs w:val="24"/>
        </w:rPr>
        <w:fldChar w:fldCharType="end"/>
      </w:r>
    </w:p>
    <w:p w:rsidR="00AC754F" w:rsidRPr="00E94D18" w:rsidRDefault="00AC754F" w:rsidP="00AC754F">
      <w:pPr>
        <w:sectPr w:rsidR="00AC754F" w:rsidRPr="00E94D18" w:rsidSect="00AC754F">
          <w:pgSz w:w="11952" w:h="16848"/>
          <w:pgMar w:top="1247" w:right="1814" w:bottom="1247" w:left="1814" w:header="709" w:footer="340" w:gutter="0"/>
          <w:cols w:space="708"/>
          <w:titlePg/>
        </w:sectPr>
      </w:pPr>
    </w:p>
    <w:p w:rsidR="002C2E27" w:rsidRPr="00E94D18" w:rsidRDefault="00000000" w:rsidP="00E9709D">
      <w:pPr>
        <w:pStyle w:val="BeleidsdomeinIII"/>
      </w:pPr>
      <w:bookmarkStart w:id="41" w:name="_Toc181800462"/>
      <w:bookmarkStart w:id="42" w:name="_Toc171584454"/>
      <w:r w:rsidRPr="00E94D18">
        <w:rPr>
          <w:noProof/>
        </w:rPr>
        <w:lastRenderedPageBreak/>
        <w:t xml:space="preserve">CULTUUR, </w:t>
      </w:r>
      <w:r>
        <w:rPr>
          <w:noProof/>
        </w:rPr>
        <w:t>JEUGD, SPORT EN MEDIA</w:t>
      </w:r>
      <w:bookmarkEnd w:id="41"/>
    </w:p>
    <w:p w:rsidR="006668D8" w:rsidRPr="00E94D18" w:rsidRDefault="00CD7598" w:rsidP="00DC6F14">
      <w:pPr>
        <w:pStyle w:val="SubIII"/>
      </w:pPr>
      <w:bookmarkStart w:id="43" w:name="_Toc181800463"/>
      <w:r w:rsidRPr="00E94D18">
        <w:rPr>
          <w:noProof/>
        </w:rPr>
        <w:t>DAB FRANS</w:t>
      </w:r>
      <w:r>
        <w:rPr>
          <w:noProof/>
        </w:rPr>
        <w:t xml:space="preserve"> MASEREEL CENTRUM</w:t>
      </w:r>
      <w:bookmarkEnd w:id="42"/>
      <w:bookmarkEnd w:id="43"/>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HBK-2HCFACB-OW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145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136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130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130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HBK-2HCFAZZ-OG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153</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HBK-2HCFAZZ-OI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776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776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699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699</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HBK-2HCFAZZ-OU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964</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955</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872</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982</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HBK-3HCF2CB-LO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515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515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519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522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545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545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545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545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HBK-3HCF2CB-WT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280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284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284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300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HBK-3HCF2ZZ-OH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HBK-3HCF2ZZ-OV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137</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HBK-3HCF2ZZ-RE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921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964</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914</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955</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829</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872</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829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982</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bl>
    <w:p w:rsidR="00F765B3" w:rsidRPr="00E94D18" w:rsidRDefault="00000000" w:rsidP="00F765B3">
      <w:pPr>
        <w:jc w:val="left"/>
      </w:pPr>
      <w:r w:rsidRPr="00E94D18">
        <w:br w:type="page"/>
      </w:r>
    </w:p>
    <w:p w:rsidR="006668D8" w:rsidRPr="00E94D18" w:rsidRDefault="00CD7598" w:rsidP="00DC6F14">
      <w:pPr>
        <w:pStyle w:val="SubIII"/>
      </w:pPr>
      <w:bookmarkStart w:id="44" w:name="_Toc181800464"/>
      <w:r w:rsidRPr="00E94D18">
        <w:rPr>
          <w:noProof/>
        </w:rPr>
        <w:lastRenderedPageBreak/>
        <w:t>DAB KASTEEL</w:t>
      </w:r>
      <w:r>
        <w:rPr>
          <w:noProof/>
        </w:rPr>
        <w:t xml:space="preserve"> VAN GAASBEEK</w:t>
      </w:r>
      <w:bookmarkEnd w:id="44"/>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HBD-2HCFACB-OW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491</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545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545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HBD-2HCFAZZ-OG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789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789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789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837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HBD-2HCFAZZ-OI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2 158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2 158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1 347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1 335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HBD-2HCFAZZ-OR</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RESERVES</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HBD-2HCFAZZ-OU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3 492</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3 385</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2 681</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2 717</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HBD-3HCF2CB-LO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1 319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1 319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1 292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1 297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1 331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1 331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1 319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1 319</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HBD-3HCF2CB-WT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1 384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1 384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1 256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1 252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561</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HBD-3HCF2ZZ-OH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HBD-3HCF2ZZ-OV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789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837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789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837</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HBD-3HCF2ZZ-RE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2 703</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3 492</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2 548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3 386</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1 892</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2 681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1 880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2 717</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54</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54</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54</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54</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54</w:t>
            </w:r>
          </w:p>
        </w:tc>
      </w:tr>
    </w:tbl>
    <w:p w:rsidR="00F765B3" w:rsidRPr="00E94D18" w:rsidRDefault="00000000" w:rsidP="00F765B3">
      <w:pPr>
        <w:jc w:val="left"/>
      </w:pPr>
      <w:r w:rsidRPr="00E94D18">
        <w:br w:type="page"/>
      </w:r>
    </w:p>
    <w:p w:rsidR="006668D8" w:rsidRPr="00E94D18" w:rsidRDefault="00CD7598" w:rsidP="00DC6F14">
      <w:pPr>
        <w:pStyle w:val="SubIII"/>
      </w:pPr>
      <w:bookmarkStart w:id="45" w:name="_Toc181800465"/>
      <w:r w:rsidRPr="00E94D18">
        <w:rPr>
          <w:noProof/>
        </w:rPr>
        <w:lastRenderedPageBreak/>
        <w:t>DAB UITLEENDIENST</w:t>
      </w:r>
      <w:r>
        <w:rPr>
          <w:noProof/>
        </w:rPr>
        <w:t xml:space="preserve"> KAMPEERMATERIAAL VOOR DE JEUGD</w:t>
      </w:r>
      <w:bookmarkEnd w:id="45"/>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HBJ-2HDBAFD-OW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BEHEER VAN TENTEN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HF</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352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360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305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305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HBJ-2HDBAZZ-OG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489</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HBJ-2HDBAZZ-OI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1 316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1 316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1 767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1 757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HBJ-2HDBAZZ-OR</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RESERVES</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HBJ-2HDBAZZ-OU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2 106</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2 114</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2 510</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2 551</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HBJ-3HDB2FD-WT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BEHEER VAN TENTEN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HF</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738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738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705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688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1 379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1 062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1 379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1 062</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HBJ-3HDB2ZZ-LO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LONEN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930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930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929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932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1 010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1 000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HBJ-3HDB2ZZ-OH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HBJ-3HDB2ZZ-OV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489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489</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HBJ-3HDB2ZZ-RE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1 668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2 106</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1 638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2 113</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2 389</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2 510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2 379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2 551</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62</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4</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62</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62</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62</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62</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62</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62</w:t>
            </w:r>
          </w:p>
        </w:tc>
      </w:tr>
    </w:tbl>
    <w:p w:rsidR="00F765B3" w:rsidRPr="00E94D18" w:rsidRDefault="00000000" w:rsidP="00F765B3">
      <w:pPr>
        <w:jc w:val="left"/>
      </w:pPr>
      <w:r w:rsidRPr="00E94D18">
        <w:br w:type="page"/>
      </w:r>
    </w:p>
    <w:p w:rsidR="006668D8" w:rsidRPr="00E94D18" w:rsidRDefault="00CD7598" w:rsidP="00DC6F14">
      <w:pPr>
        <w:pStyle w:val="SubIII"/>
      </w:pPr>
      <w:bookmarkStart w:id="46" w:name="_Toc181800466"/>
      <w:r w:rsidRPr="00E94D18">
        <w:rPr>
          <w:noProof/>
        </w:rPr>
        <w:lastRenderedPageBreak/>
        <w:t>LANDCOMMANDERIJ ALDEN</w:t>
      </w:r>
      <w:r>
        <w:rPr>
          <w:noProof/>
        </w:rPr>
        <w:t xml:space="preserve"> BIESEN</w:t>
      </w:r>
      <w:bookmarkEnd w:id="46"/>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HBE-2HCFACB-OL</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HBE-2HCFACB-OW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1 005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990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1 015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1 015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HBE-2HCFAZZ-OG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222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222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222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204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HBE-2HCFAZZ-OI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2 745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2 745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2 479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2 473</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HBE-2HCFAZZ-OU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3 972</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3 957</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3 716</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3 692</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HBE-3HCF2CB-LE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HBE-3HCF2CB-LO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2 313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2 313</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2 338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2 350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2 384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2 384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2 378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2 378</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HBE-3HCF2CB-WT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CULTUREEL ERFGOED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1 437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1 437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1 404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1 404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1 110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1 110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HBE-3HCF2ZZ-OH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222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HBE-3HCF2ZZ-OV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204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222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204</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HBE-3HCF2ZZ-RE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3 750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3 972</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3 742</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3 494</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3 716</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3 488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3 692</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60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60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60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60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60</w:t>
            </w:r>
          </w:p>
        </w:tc>
      </w:tr>
    </w:tbl>
    <w:p w:rsidR="00F765B3" w:rsidRPr="00E94D18" w:rsidRDefault="00000000" w:rsidP="00F765B3">
      <w:pPr>
        <w:jc w:val="left"/>
      </w:pPr>
      <w:r w:rsidRPr="00E94D18">
        <w:br w:type="page"/>
      </w:r>
    </w:p>
    <w:p w:rsidR="002C2E27" w:rsidRPr="00E94D18" w:rsidRDefault="00000000" w:rsidP="00E9709D">
      <w:pPr>
        <w:pStyle w:val="BeleidsdomeinIII"/>
      </w:pPr>
      <w:bookmarkStart w:id="47" w:name="_Toc181800467"/>
      <w:r w:rsidRPr="00E94D18">
        <w:rPr>
          <w:noProof/>
        </w:rPr>
        <w:lastRenderedPageBreak/>
        <w:t>MOBILITEIT EN</w:t>
      </w:r>
      <w:r>
        <w:rPr>
          <w:noProof/>
        </w:rPr>
        <w:t xml:space="preserve"> OPENBARE WERKEN</w:t>
      </w:r>
      <w:bookmarkEnd w:id="47"/>
    </w:p>
    <w:p w:rsidR="006668D8" w:rsidRPr="00E94D18" w:rsidRDefault="00CD7598" w:rsidP="00DC6F14">
      <w:pPr>
        <w:pStyle w:val="SubIII"/>
      </w:pPr>
      <w:bookmarkStart w:id="48" w:name="_Toc181800468"/>
      <w:r w:rsidRPr="00E94D18">
        <w:rPr>
          <w:noProof/>
        </w:rPr>
        <w:t>DAB LOODSWEZEN</w:t>
      </w:r>
      <w:bookmarkEnd w:id="48"/>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MCD-2MAHAZZ-OW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WERKING EN TOELAGEN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MA</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MCD-2MIHAWA-OP</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396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396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MCD-2MIHAWA-OR</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MCD-2MIHAWA-OW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98 110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98 740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100 426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100 426</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MCD-2MIHAWB-OW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TERUGBETALING NEDERLANDS LOODSWEZEN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24 988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24 988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24 292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24 124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14 085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10 122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14 085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14 085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MCD-2MIHAZZ-OW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WERKING EN TOELAGEN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9 704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10 488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5 087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5 087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MCD-3MAH2ZZ-IS</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MA</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147 283</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144 734</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143 890</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143 722</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MCD-3MAH2ZZ-IS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MCD-3MAH2ZZ-LO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LONEN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78 272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78 272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76 744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76 851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82 391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82 391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82 223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82 223</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MCD-3MAH2ZZ-WT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WERKING EN TOELAGEN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3 325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3 325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3 222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3 272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MCD-3MIH2WA-PA</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MCD-3MIH2WA-RE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194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194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MCD-3MIH2WA-WT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4 426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4 426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4 426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4 425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4 610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4 610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4 610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4 610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MCD-3MIH2WB-WT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TERUGBETALING NEDERLANDS LOODSWEZEN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932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932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932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932</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MCD-3MIH2WX-IS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DAB VLOOT</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43 297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43 297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43 297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43 297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37 565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37 565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37 565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37 565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14 085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14 085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14 085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14 085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MCD-3MIH2ZZ-WT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WERKING EN TOELAGEN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3 878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3 878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3 877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2 608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3 187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3 187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3 187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3 187</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133 198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147 283</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131 763</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144 735</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129 805</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143 890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129 637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143 722</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3 950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3 950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3 950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4 144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194</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4 144</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4 144</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4 144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4 144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4 144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4 144</w:t>
            </w:r>
          </w:p>
        </w:tc>
      </w:tr>
    </w:tbl>
    <w:p w:rsidR="00F765B3" w:rsidRPr="00E94D18" w:rsidRDefault="00000000" w:rsidP="00F765B3">
      <w:pPr>
        <w:jc w:val="left"/>
      </w:pPr>
      <w:r w:rsidRPr="00E94D18">
        <w:br w:type="page"/>
      </w:r>
    </w:p>
    <w:p w:rsidR="006668D8" w:rsidRPr="00E94D18" w:rsidRDefault="00CD7598" w:rsidP="00DC6F14">
      <w:pPr>
        <w:pStyle w:val="SubIII"/>
      </w:pPr>
      <w:bookmarkStart w:id="49" w:name="_Toc181800469"/>
      <w:r w:rsidRPr="00E94D18">
        <w:rPr>
          <w:noProof/>
        </w:rPr>
        <w:lastRenderedPageBreak/>
        <w:t>DAB VLOOT</w:t>
      </w:r>
      <w:bookmarkEnd w:id="49"/>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MCE-2MIHAWA-OR</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MCE-2MIHAWA-OW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2 508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4 464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2 078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2 078</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MCE-2MIHAWW-OI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VLAAMS INSTITUUT VOOR DE ZEE</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380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380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380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380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MCE-2MIHAWY-OI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DAB LOODSWEZEN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43 297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43 297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37 565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37 565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59 794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59 794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59 794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59 794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29 782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29 782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30 880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31 017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MCE-2MIHAZZ-OW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WERKING EN TOELAGEN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1 871</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1 649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2 193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2 193</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MCE-3MIH2WA-LE</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MCE-3MIH2WA-PA</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137 632</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139 366</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132 890</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133 027</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MCE-3MAH2ZZ-LO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LONEN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38 531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38 531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39 409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39 554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36 302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36 302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36 281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36 281</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MCE-3MAH2ZZ-WT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WERKING EN TOELAGEN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2 031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2 031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2 026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2 023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1 929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1 929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1 929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1 929</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MCE-3MIH2WA-LE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MCE-3MIH2WA-PA</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MCE-3MIH2WA-RE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MCE-3MIH2WA-WT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VLOT EN VEILIG SCHEEPVAARTVERKEER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27 209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25 476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26 403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25 473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24 280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22 547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66 262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22 705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MCE-3MIH2WC-WT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WANDELAAR INVEST</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MW</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MCE-3MIH2ZZ-OH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MCE-3MIH2ZZ-OV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MI</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59 794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60 518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60 312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60 312</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79 571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137 632</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79 638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139 368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74 311</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132 890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116 272</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133 027</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3 745</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3 745</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3 745</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3 745</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3 745</w:t>
            </w:r>
          </w:p>
        </w:tc>
      </w:tr>
    </w:tbl>
    <w:p w:rsidR="00F765B3" w:rsidRPr="00E94D18" w:rsidRDefault="00000000" w:rsidP="00F765B3">
      <w:pPr>
        <w:jc w:val="left"/>
      </w:pPr>
      <w:r w:rsidRPr="00E94D18">
        <w:br w:type="page"/>
      </w:r>
    </w:p>
    <w:p w:rsidR="002C2E27" w:rsidRPr="00E94D18" w:rsidRDefault="00000000" w:rsidP="00E9709D">
      <w:pPr>
        <w:pStyle w:val="BeleidsdomeinIII"/>
      </w:pPr>
      <w:bookmarkStart w:id="50" w:name="_Toc181800470"/>
      <w:r w:rsidRPr="00E94D18">
        <w:rPr>
          <w:noProof/>
        </w:rPr>
        <w:lastRenderedPageBreak/>
        <w:t>OMGEVING</w:t>
      </w:r>
      <w:bookmarkEnd w:id="50"/>
    </w:p>
    <w:p w:rsidR="006668D8" w:rsidRPr="00E94D18" w:rsidRDefault="00CD7598" w:rsidP="00DC6F14">
      <w:pPr>
        <w:pStyle w:val="SubIII"/>
      </w:pPr>
      <w:bookmarkStart w:id="51" w:name="_Toc181800471"/>
      <w:r w:rsidRPr="00E94D18">
        <w:rPr>
          <w:noProof/>
        </w:rPr>
        <w:t>DAB BRV-FONDS</w:t>
      </w:r>
      <w:bookmarkEnd w:id="51"/>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QBZ-2QCGAND-OW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EEN BOVENLOKAAL OMGEVINGSBELEID VERBONDEN MET DE SAMENLEVING</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QBZ-2QCGANF-OW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HANDHAVING ALS SLUITSTUK VAN EEN SLAGKRACHTIG OMGEVINGSBELEID VOOR RUIMTE EN MILIEU</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2 269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1 914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2 269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2 269</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QBZ-2QCGANG-OI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ZORGEN VOOR DE REALISATIE VAN EEN BOUWSHIFT EN EEN ROBUUSTE OPEN RUIMTE - PLANBATEN EN PLANSCHADE</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3 193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957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2 580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2 580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QBZ-2QCGANL-OW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ZORGEN VOOR DE REALISATIE VAN EEN BOUWSHIFT EN EEN ROBUUSTE OPEN RUIMTE - UITVOEREN EN ONDERSTEUNEN VAN INVESTERINGSPROJECTEN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4 200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6 232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4 200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4 200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QBZ-2QCGANO-OI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RUBICONFONDS</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59 191</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59 190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35 916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35 916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100 812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124 484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31 617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31 617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46 833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46 833</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QBZ-2QCGAZZ-OU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136 386</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135 826</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156 694</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180 366</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QBZ-3QCG2NF-WT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HANDHAVING ALS SLUITSTUK VAN EEN SLAGKRACHTIG OMGEVINGSBELEID VOOR RUIMTE EN MILIEU</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3 303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3 303</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2 982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3 059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2 335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2 335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2 335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2 335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QBZ-3QCG2NG-WT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ZORGEN VOOR DE REALISATIE VAN EEN BOUWSHIFT EN EEN ROBUUSTE OPEN RUIMTE - PLANBATEN EN PLANSCHADE</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25 396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20 636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1 541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1 598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23 071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18 826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23 071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18 826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QBZ-3QCG2NH-IS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AGENTSCHAP BINNENLANDS BESTUUR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95 000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95 000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31 666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95 000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31 666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QBZ-3QCG2NL-WT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ZORGEN VOOR DE REALISATIE VAN EEN BOUWSHIFT EN EEN ROBUUSTE OPEN RUIMTE - UITVOEREN EN ONDERSTEUNEN VAN INVESTERINGSPROJECTEN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3 620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11 635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2 177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6 684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13 055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13 055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13 055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13 055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QBZ-3QCG2NY-IS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VLAAMSE LANDMAATSCHAPPIJ (VLM)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100 812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124 484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90 812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114 484</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QBZ-3QCG2ZZ-RE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127 319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136 386</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6 700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135 825</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133 461</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156 694</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133 461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180 366</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88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88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88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88</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88</w:t>
            </w:r>
          </w:p>
        </w:tc>
      </w:tr>
    </w:tbl>
    <w:p w:rsidR="00F765B3" w:rsidRPr="00E94D18" w:rsidRDefault="00000000" w:rsidP="00F765B3">
      <w:pPr>
        <w:jc w:val="left"/>
      </w:pPr>
      <w:r w:rsidRPr="00E94D18">
        <w:br w:type="page"/>
      </w:r>
    </w:p>
    <w:p w:rsidR="006668D8" w:rsidRPr="00E94D18" w:rsidRDefault="00CD7598" w:rsidP="00DC6F14">
      <w:pPr>
        <w:pStyle w:val="SubIII"/>
      </w:pPr>
      <w:bookmarkStart w:id="52" w:name="_Toc181800472"/>
      <w:r w:rsidRPr="00E94D18">
        <w:rPr>
          <w:noProof/>
        </w:rPr>
        <w:lastRenderedPageBreak/>
        <w:t>DAB FONDS</w:t>
      </w:r>
      <w:r>
        <w:rPr>
          <w:noProof/>
        </w:rPr>
        <w:t xml:space="preserve"> TER BESTRIJDING VAN DE UITHUISZETTINGEN</w:t>
      </w:r>
      <w:bookmarkEnd w:id="52"/>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QFY-2QDBAPA-OW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EEN BETAALBARE WONINGMARKT MET WOONZEKERHEID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QP</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QFY-2QDBAZZ-OG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25 156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25 156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25 183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24 733</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QFY-2QDBAZZ-OI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488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6 188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6 188</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QFY-2QDBAZZ-OU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25 644</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25 156</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31 371</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30 921</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QFY-3QDB2PC-WT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DE WOONZEKERHEID VERHOGEN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QP</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461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461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314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423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6 161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6 161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6 161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6 161</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QFY-3QDB2ZZ-OH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QFY-3QDB2ZZ-OV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25 183</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24 733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25 210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24 760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461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25 644</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314</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25 156</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6 161</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31 371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6 161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30 921</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bl>
    <w:p w:rsidR="00F765B3" w:rsidRPr="00E94D18" w:rsidRDefault="00000000" w:rsidP="00F765B3">
      <w:pPr>
        <w:jc w:val="left"/>
      </w:pPr>
      <w:r w:rsidRPr="00E94D18">
        <w:br w:type="page"/>
      </w:r>
    </w:p>
    <w:p w:rsidR="006668D8" w:rsidRPr="00E94D18" w:rsidRDefault="00CD7598" w:rsidP="00DC6F14">
      <w:pPr>
        <w:pStyle w:val="SubIII"/>
      </w:pPr>
      <w:bookmarkStart w:id="53" w:name="_Toc181800473"/>
      <w:r w:rsidRPr="00E94D18">
        <w:rPr>
          <w:noProof/>
        </w:rPr>
        <w:lastRenderedPageBreak/>
        <w:t>DAB FONDS</w:t>
      </w:r>
      <w:r>
        <w:rPr>
          <w:noProof/>
        </w:rPr>
        <w:t xml:space="preserve"> VOOR PREVENTIE EN SANERING INZAKE LEEFMILIEU EN NATUUR (MINAFONDS)</w:t>
      </w:r>
      <w:bookmarkEnd w:id="53"/>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QBX-2QCGADA-OW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PLANNEN MAKEN EN ACTIEF OP HET TERREIN UITVOEREN MET ENGAGEMENTEN VOOR EEN GEZOND EN DUURZAAM WATERSYSTEEM</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65 234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70 971</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74 030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74 030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QBX-2QCGADB-OW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DE NUTRIENTENVERLIEZEN VANUIT DE LAND- EN TUINBOUW NAAR HET OPPERVLAKTE- EN GRONDWATER VERDER VERMINDEREN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2 500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4 878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3 000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3 000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QBX-2QCGAJA-OW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DEMATERIALISEREN EN HET SLUITEN VAN MATERIAALKRINGLOPEN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QJ</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68 154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73 229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68 154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68 154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QBX-2QCGAOA-OW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NAAR EEN SAMENHANGEND OMGEVINGSINSTRUMENTARIUM</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QO</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7 855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39 545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7 855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42 540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QBX-2QCGAZZ-OG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320 037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320 037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259 545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161 867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QBX-2QCGAZZ-OI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521 470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517 458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413 528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420 104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QBX-2QCGAZZ-OU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QDX-2QCGAFA-OP</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WE MAKEN NATUUR EN NATUURBELEVING TOT EEN VERBINDEND ELEMENT IN DE SAMENLEVING, VIA EEN NETTO TOENAME AAN NATUUR EN BOS MET HOGE KWALITEIT, EEN PASSEND BEHEER EN BESCHERMING VAN NATUUR EN EEN DOELTREFFEND SOORTENBELEID- EN BEHEER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QF</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11 165</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3 061</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3 061</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QDX-2QCGAFA-OW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 xml:space="preserve">WE MAKEN NATUUR EN NATUURBELEVING TOT EEN VERBINDEND ELEMENT IN DE SAMENLEVING, VIA EEN NETTO TOENAME AAN NATUUR EN BOS MET HOGE KWALITEIT, EEN PASSEND BEHEER EN BESCHERMING VAN </w:t>
            </w:r>
            <w:r w:rsidRPr="00E94D18">
              <w:rPr>
                <w:rFonts w:ascii="Times New Roman" w:hAnsi="Times New Roman"/>
                <w:noProof/>
                <w:sz w:val="18"/>
                <w:szCs w:val="18"/>
                <w:lang w:eastAsia="en-US"/>
              </w:rPr>
              <w:lastRenderedPageBreak/>
              <w:t>NATUUR EN EEN DOELTREFFEND SOORTENBELEID- EN BEHEER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lastRenderedPageBreak/>
              <w:t>QC</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QF</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89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749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89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327</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996 504</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1 026 867</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829 262</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773 083</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QBX-3QCG2DA-WT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155 240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126 745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155 093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341 878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142 335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87 352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141 437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139 076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QBX-3QCG2DB-WT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DE NUTRIENTENVERLIEZEN VANUIT DE LAND- EN TUINBOUW NAAR HET OPPERVLAKTE- EN GRONDWATER VERDER VERMINDEREN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QBX-3QCG2DC-WT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ZORGEN VOOR EEN SLUITENDE FINANCIERING VAN HET WATERBELEID - OVERDRACHT AAN DE OPENBARE WATERDISTRIBUTIENETWERKEN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153 188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160 168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153 188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160 168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169 042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178 121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159 140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168 219</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QBX-3QCG2DQ-IS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EIGEN VERMOGEN INFORMATIE VLAANDEREN (EV IV)</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181</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QBX-3QCG2DW-IS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VLAAMSE MILIEUMAATSCHAPPIJ (VMM)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QBX-3QCG2DY-IS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VLAAMSE LANDMAATSCHAPPIJ (VLM)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9 607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12 707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9 607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12 435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2 490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5 327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2 490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5 327</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QBX-3QCG2EA-WT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EEN ONDERBOUWD BODEMBELEID VIA HERSTEL VAN BODEMDIENSTEN EN BODEMZORG EN VIA HET VERSTANDIG BENUTTEN VAN DE ONDERGROND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QE</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2 267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3 731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2 267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2 267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3 481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3 481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3 481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3 481</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QBX-3QCG2EV-IS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OPENBARE VLAAMSE AFVALSTOFFENMAATSCHAPPIJ (OVAM)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QE</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41 981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43 584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41 981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31 520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38 256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39 753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38 256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39 753</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QBX-3QCG2FY-IS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VLAAMSE LANDMAATSCHAPPIJ (VLM)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QF</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40 720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29 702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40 720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24 075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15 336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16 302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15 336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16 302</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lastRenderedPageBreak/>
              <w:t>QBX-3QCG2GA-WT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EEN SPECIFIEK PLATTELANDSBELEID VOOR PLATTELANDSUITDAGINGEN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QG</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2 906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3 191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2 902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1 300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2 531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2 816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2 531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2 816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QBX-3QCG2GY-IS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VLAAMSE LANDMAATSCHAPPIJ (VLM)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QG</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1 036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1 036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1 036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1 036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1 411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1 411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1 411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1 411</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QBX-3QCG2HA-WT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WE GAAN VOOR ZUIVERE LUCHT EN ONDERBOUWEN (LOKAAL) LUCHTBELEID VIA INNOVATIEVE MILIEUMONITORING</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QH</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QBX-3QCG2JA-WT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DEMATERIALISEREN EN HET SLUITEN VAN MATERIAALKRINGLOPEN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QJ</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7 657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20 274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7 561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19 579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5 485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11 485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5 485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11 485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QBX-3QCG2NA-WT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VIA BIJKOMENDE INSPANNINGEN BRONNEN VAN HINDER AANPAKKEN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268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179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268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179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268</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QBX-3QCG2NJ-WT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ZORGEN VOOR EEN ROBUUSTE OPEN RUIMTE</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12 278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16 789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12 278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12 754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14 431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14 079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14 431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14 079</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QBX-3QCG2NR-IS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VLAAMSE LANDMAATSCHAPPIJ (VLM) - GEBRUIKERSSCHADE EN KAPITAALSCHADE</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270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275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270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265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1 075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275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1 075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275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QBX-3QCG2NY-IS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VLAAMSE LANDMAATSCHAPPIJ (VLM)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QN</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5 418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7 129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5 418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2 341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3 010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6 466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3 010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6 466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QBX-3QCG2OA-WT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NAAR EEN SAMENHANGEND OMGEVINGSINSTRUMENTARIUM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QO</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2 989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23 321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2 966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1 622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119 261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79 260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119 078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79 077</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QBX-3QCG2OB-WT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EEN DOELGERICHTE DEELNAME AAN HET INTERNATIONAAL EN EUROPEES BELEID</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QO</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355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1 034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334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752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654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722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654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722</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QBX-3QCG2OC-WT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 xml:space="preserve">EEN OMGEVINGSBELEID VOOR EN MET BETROKKENHEID VAN BURGER EN MAATSCHAPPIJ, MET HET OOG OP HET VERHOGEN </w:t>
            </w:r>
            <w:r w:rsidRPr="00E94D18">
              <w:rPr>
                <w:rFonts w:ascii="Times New Roman" w:hAnsi="Times New Roman"/>
                <w:noProof/>
                <w:sz w:val="18"/>
                <w:szCs w:val="18"/>
                <w:lang w:eastAsia="en-US"/>
              </w:rPr>
              <w:lastRenderedPageBreak/>
              <w:t>VAN HET MAATSCHAPPELIJK DRAAGVLAK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lastRenderedPageBreak/>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QO</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51 709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23 451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51 699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20 977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11 348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15 147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10 970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14 769</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QBX-3QCG2ZZ-IS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39 526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39 526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39 526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39 526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19 591</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7 971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35 260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34 230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QBX-3QCG2ZZ-OV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259 545</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161 867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226 919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102 982</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QDX-3QCG2DA-WT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5 492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5 206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4 000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4 000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QDX-3QCG2FA-PA</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WE MAKEN NATUUR EN NATUURBELEVING TOT EEN VERBINDEND ELEMENT IN DE SAMENLEVING, VIA EEN NETTO TOENAME AAN NATUUR EN BOS MET HOGE KWALITEIT, EEN PASSEND BEHEER EN BESCHERMING VAN NATUUR EN EEN DOELTREFFEND SOORTENBELEID- EN BEHEER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QF</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8 600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8 600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8 600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8 600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4 000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4 000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4 000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4 000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QDX-3QCG2FA-WT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 xml:space="preserve">WE MAKEN NATUUR EN NATUURBELEVING TOT EEN VERBINDEND ELEMENT IN DE SAMENLEVING, VIA EEN NETTO TOENAME AAN NATUUR EN BOS MET HOGE KWALITEIT, EEN PASSEND BEHEER EN BESCHERMING VAN NATUUR EN </w:t>
            </w:r>
            <w:r w:rsidRPr="00E94D18">
              <w:rPr>
                <w:rFonts w:ascii="Times New Roman" w:hAnsi="Times New Roman"/>
                <w:noProof/>
                <w:sz w:val="18"/>
                <w:szCs w:val="18"/>
                <w:lang w:eastAsia="en-US"/>
              </w:rPr>
              <w:lastRenderedPageBreak/>
              <w:t>EEN DOELTREFFEND SOORTENBELEID- EN BEHEER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lastRenderedPageBreak/>
              <w:t>QC</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QF</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214 694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209 608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206 951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178 270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112 784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123 861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113 022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124 099</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750 787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996 504</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742 742</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1 026 870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666 937</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829 262</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671 483</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773 083</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bl>
    <w:p w:rsidR="00F765B3" w:rsidRPr="00E94D18" w:rsidRDefault="00000000" w:rsidP="00F765B3">
      <w:pPr>
        <w:jc w:val="left"/>
      </w:pPr>
      <w:r w:rsidRPr="00E94D18">
        <w:br w:type="page"/>
      </w:r>
    </w:p>
    <w:p w:rsidR="002C2E27" w:rsidRPr="00E94D18" w:rsidRDefault="00000000" w:rsidP="00E9709D">
      <w:pPr>
        <w:pStyle w:val="BeleidsdomeinIII"/>
      </w:pPr>
      <w:bookmarkStart w:id="54" w:name="_Toc181800474"/>
      <w:r w:rsidRPr="00E94D18">
        <w:rPr>
          <w:noProof/>
        </w:rPr>
        <w:lastRenderedPageBreak/>
        <w:t xml:space="preserve">KANSELARIJ, </w:t>
      </w:r>
      <w:r>
        <w:rPr>
          <w:noProof/>
        </w:rPr>
        <w:t>BESTUUR, BUITENLANDSE ZAKEN EN JUSTITIE</w:t>
      </w:r>
      <w:bookmarkEnd w:id="54"/>
    </w:p>
    <w:p w:rsidR="006668D8" w:rsidRPr="00E94D18" w:rsidRDefault="00CD7598" w:rsidP="00DC6F14">
      <w:pPr>
        <w:pStyle w:val="SubIII"/>
      </w:pPr>
      <w:bookmarkStart w:id="55" w:name="_Toc181800475"/>
      <w:r w:rsidRPr="00E94D18">
        <w:rPr>
          <w:noProof/>
        </w:rPr>
        <w:t>DAB AUDIT</w:t>
      </w:r>
      <w:r>
        <w:rPr>
          <w:noProof/>
        </w:rPr>
        <w:t xml:space="preserve"> VLAANDEREN</w:t>
      </w:r>
      <w:bookmarkEnd w:id="55"/>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SBA-2SACAZZ-OG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SA</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369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369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219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316</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SBA-2SACAZZ-OU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SA</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SBA-2SACAZZ-OW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WERKING EN TOELAGEN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SA</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250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282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250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250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619</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651</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469</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566</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SBA-3SAC2ZZ-LO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LONEN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SBA-3SAC2ZZ-OH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SBA-3SAC2ZZ-OV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219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316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69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SBA-3SAC2ZZ-WT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WERKING EN TOELAGEN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SA</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399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335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400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619</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399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651</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400</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469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566</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bl>
    <w:p w:rsidR="00F765B3" w:rsidRPr="00E94D18" w:rsidRDefault="00000000" w:rsidP="00F765B3">
      <w:pPr>
        <w:jc w:val="left"/>
      </w:pPr>
      <w:r w:rsidRPr="00E94D18">
        <w:br w:type="page"/>
      </w:r>
    </w:p>
    <w:p w:rsidR="006668D8" w:rsidRPr="00E94D18" w:rsidRDefault="00CD7598" w:rsidP="00DC6F14">
      <w:pPr>
        <w:pStyle w:val="SubIII"/>
      </w:pPr>
      <w:bookmarkStart w:id="56" w:name="_Toc181800476"/>
      <w:r w:rsidRPr="00E94D18">
        <w:rPr>
          <w:noProof/>
        </w:rPr>
        <w:lastRenderedPageBreak/>
        <w:t>DAB CATERING</w:t>
      </w:r>
      <w:r>
        <w:rPr>
          <w:noProof/>
        </w:rPr>
        <w:t xml:space="preserve"> EN SCHOONMAAK</w:t>
      </w:r>
      <w:bookmarkEnd w:id="56"/>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SHA-2SKAAQB-OW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CATERING EN SCHOONMAAK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SQ</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7 568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7 499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7 360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7 360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SHA-2SKAAZZ-OG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11 809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11 809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11 809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12 319</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SHA-2SKAAZZ-OI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6 866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6 866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7 438</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7 493</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SHA-2SKAAZZ-OU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26 243</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26 174</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26 607</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27 172</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SHA-3SKA2QB-WT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CATERING EN SCHOONMAAK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SQ</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14 434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14 434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14 279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13 853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14 798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14 798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14 853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14 853</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SHA-3SKA2ZZ-OH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SHA-3SKA2ZZ-OV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12 319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11 809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12 319</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14 434</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26 243</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14 279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26 172</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14 798</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26 607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14 853</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27 172</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538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538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538</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538</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538</w:t>
            </w:r>
          </w:p>
        </w:tc>
      </w:tr>
    </w:tbl>
    <w:p w:rsidR="00F765B3" w:rsidRPr="00E94D18" w:rsidRDefault="00000000" w:rsidP="00F765B3">
      <w:pPr>
        <w:jc w:val="left"/>
      </w:pPr>
      <w:r w:rsidRPr="00E94D18">
        <w:br w:type="page"/>
      </w:r>
    </w:p>
    <w:p w:rsidR="006668D8" w:rsidRPr="00E94D18" w:rsidRDefault="00CD7598" w:rsidP="00DC6F14">
      <w:pPr>
        <w:pStyle w:val="SubIII"/>
      </w:pPr>
      <w:bookmarkStart w:id="57" w:name="_Toc181800477"/>
      <w:r w:rsidRPr="00E94D18">
        <w:rPr>
          <w:noProof/>
        </w:rPr>
        <w:lastRenderedPageBreak/>
        <w:t>DAB DOCUMENTBEHEER</w:t>
      </w:r>
      <w:bookmarkEnd w:id="57"/>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SHB-2SKAARB-OW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INFORMATIEMANAGEMENT</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SR</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391</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402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400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SHB-2SKAAZZ-OG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144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285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SHB-2SKAAZZ-OI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727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727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694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694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SHB-2SKAAZZ-OU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1 362</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1 373</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1 238</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1 379</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SHB-3SKA2RB-WT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INFORMATIEMANAGEMENT</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SR</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1 118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1 218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1 088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1 088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1 127</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SHB-3SKA2ZZ-OH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SHB-3SKA2ZZ-OV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144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285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252</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1 118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1 362</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1 088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1 373</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1 127</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1 238</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1 127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1 379</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bl>
    <w:p w:rsidR="00F765B3" w:rsidRPr="00E94D18" w:rsidRDefault="00000000" w:rsidP="00F765B3">
      <w:pPr>
        <w:jc w:val="left"/>
      </w:pPr>
      <w:r w:rsidRPr="00E94D18">
        <w:br w:type="page"/>
      </w:r>
    </w:p>
    <w:p w:rsidR="006668D8" w:rsidRPr="00E94D18" w:rsidRDefault="00CD7598" w:rsidP="00DC6F14">
      <w:pPr>
        <w:pStyle w:val="SubIII"/>
      </w:pPr>
      <w:bookmarkStart w:id="58" w:name="_Toc181800478"/>
      <w:r w:rsidRPr="00E94D18">
        <w:rPr>
          <w:noProof/>
        </w:rPr>
        <w:lastRenderedPageBreak/>
        <w:t>DAB FONDS</w:t>
      </w:r>
      <w:r>
        <w:rPr>
          <w:noProof/>
        </w:rPr>
        <w:t xml:space="preserve"> INCLUSIEVE FINANCIERING</w:t>
      </w:r>
      <w:bookmarkEnd w:id="58"/>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SAA-2SOAALF-OW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ONDERSTEUNING VAN INCLUSIEVE FINANCIERING VIA WAARBORGVERLENING</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SL</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SAA-2SOAALG-OP</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ONDERSTEUNING VAN INCLUSIEVE FINANCIERING VIA PARTICIPATIES</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SL</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SAA-2SOAALG-OW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ONDERSTEUNING VAN INCLUSIEVE FINANCIERING VIA PARTICIPATIES</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SL</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SAA-2SOAAZZ-OG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2 419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2 419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2 686</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2 432</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SAA-2SOAAZZ-OI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247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SAA-2SOAAZZ-OU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2 686</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2 679</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2 953</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2 699</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SAA-2SOAALG-OP</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ONDERSTEUNING VAN INCLUSIEVE FINANCIERING VIA PARTICIPATIES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SL</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SAA-3SOA2LF-WT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ONDERSTEUNING VAN INCLUSIEVE FINANCIERING VIA WAARBORGVERLENING</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SL</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SAA-3SOA2LG-PA</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ONDERSTEUNING VAN INCLUSIEVE FINANCIERING VIA PARTICIPATIES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SL</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SAA-3SOA2LG-WT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ONDERSTEUNING VAN INCLUSIEVE FINANCIERING VIA PARTICIPATIES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SL</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247</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SAA-3SOA2ZZ-OH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SAA-3SOA2ZZ-OV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2 439</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2 432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2 706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2 452</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SAA-3SOA2ZZ-RE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SO</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247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2 686</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247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2 679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247</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2 953</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247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2 699</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114</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114</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114</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114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114</w:t>
            </w:r>
          </w:p>
        </w:tc>
      </w:tr>
    </w:tbl>
    <w:p w:rsidR="00F765B3" w:rsidRPr="00E94D18" w:rsidRDefault="00000000" w:rsidP="00F765B3">
      <w:pPr>
        <w:jc w:val="left"/>
      </w:pPr>
      <w:r w:rsidRPr="00E94D18">
        <w:br w:type="page"/>
      </w:r>
    </w:p>
    <w:p w:rsidR="006668D8" w:rsidRPr="00E94D18" w:rsidRDefault="00CD7598" w:rsidP="00DC6F14">
      <w:pPr>
        <w:pStyle w:val="SubIII"/>
      </w:pPr>
      <w:bookmarkStart w:id="59" w:name="_Toc181800479"/>
      <w:r w:rsidRPr="00E94D18">
        <w:rPr>
          <w:noProof/>
        </w:rPr>
        <w:lastRenderedPageBreak/>
        <w:t>DAB INVESTERINGSPROGRAMMA</w:t>
      </w:r>
      <w:r>
        <w:rPr>
          <w:noProof/>
        </w:rPr>
        <w:t xml:space="preserve"> ENERGIEBEHEER OVERHEIDSGEBOUWEN</w:t>
      </w:r>
      <w:bookmarkEnd w:id="59"/>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SHC-2SKAAQD-OP</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INVESTERINGSPROGRAMMA ENERGIEBEHEER OVERHEIDSGEBOUWEN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SQ</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2 607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2 607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SHC-2SKAAQD-OW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INVESTERINGSPROGRAMMA ENERGIEBEHEER OVERHEIDSGEBOUWEN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SQ</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553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553</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SHC-2SKAAZZ-OG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14 254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16 725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SHC-2SKAAZZ-OI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40 000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40 000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SHC-2SKAAZZ-OU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40 000</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40 000</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17 414</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19 885</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SHC-3SKA2QD-PA</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INVESTERINGSPROGRAMMA ENERGIEBEHEER OVERHEIDSGEBOUWEN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SQ</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21 342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21 342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21 340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21 340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1 226</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1 226</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1 226</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SHC-3SKA2QD-WT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INVESTERINGSPROGRAMMA ENERGIEBEHEER OVERHEIDSGEBOUWEN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SQ</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18 658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18 658</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8 149</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1 935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1 934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9 097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1 934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9 097</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SHC-3SKA2ZZ-OH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SHC-3SKA2ZZ-OV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16 725</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7 091</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9 562</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40 000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40 000</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29 489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40 000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3 160</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17 414</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3 160</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19 885</w:t>
            </w:r>
          </w:p>
        </w:tc>
      </w:tr>
    </w:tbl>
    <w:p w:rsidR="005A3210" w:rsidRPr="00E94D18" w:rsidRDefault="00000000">
      <w:pPr>
        <w:jc w:val="left"/>
      </w:pPr>
      <w:r w:rsidRPr="00E94D18">
        <w:br w:type="page"/>
      </w:r>
    </w:p>
    <w:p w:rsidR="006668D8" w:rsidRPr="00E94D18" w:rsidRDefault="00CD7598" w:rsidP="00DC6F14">
      <w:pPr>
        <w:pStyle w:val="SubIII"/>
      </w:pPr>
      <w:bookmarkStart w:id="60" w:name="_Toc181800480"/>
      <w:r w:rsidRPr="00E94D18">
        <w:rPr>
          <w:noProof/>
        </w:rPr>
        <w:lastRenderedPageBreak/>
        <w:t>DAB OVERHEIDSPERSONEEL</w:t>
      </w:r>
      <w:bookmarkEnd w:id="60"/>
    </w:p>
    <w:p w:rsidR="00B362D7" w:rsidRPr="00E94D18" w:rsidRDefault="00000000" w:rsidP="00C21D0D">
      <w:pPr>
        <w:rPr>
          <w:rFonts w:ascii="Times New Roman" w:hAnsi="Times New Roman"/>
          <w:sz w:val="18"/>
          <w:szCs w:val="18"/>
        </w:rPr>
      </w:pPr>
      <w:r w:rsidRPr="00E94D18">
        <w:rPr>
          <w:rFonts w:ascii="Times New Roman" w:hAnsi="Times New Roman"/>
          <w:noProof/>
          <w:sz w:val="18"/>
          <w:szCs w:val="18"/>
          <w:lang w:eastAsia="en-US"/>
        </w:rPr>
        <w:t>begrotingsaanpassing 2024</w:t>
      </w:r>
    </w:p>
    <w:tbl>
      <w:tblPr>
        <w:tblW w:w="14354" w:type="dxa"/>
        <w:tblLayout w:type="fixed"/>
        <w:tblLook w:val="04A0" w:firstRow="1" w:lastRow="0" w:firstColumn="1" w:lastColumn="0" w:noHBand="0" w:noVBand="1"/>
      </w:tblPr>
      <w:tblGrid>
        <w:gridCol w:w="1985"/>
        <w:gridCol w:w="4536"/>
        <w:gridCol w:w="567"/>
        <w:gridCol w:w="567"/>
        <w:gridCol w:w="1674"/>
        <w:gridCol w:w="1675"/>
        <w:gridCol w:w="1675"/>
        <w:gridCol w:w="1675"/>
      </w:tblGrid>
      <w:tr w:rsidR="00BD455C" w:rsidTr="001D523C">
        <w:trPr>
          <w:trHeight w:val="255"/>
          <w:tblHeader/>
        </w:trPr>
        <w:tc>
          <w:tcPr>
            <w:tcW w:w="14354" w:type="dxa"/>
            <w:gridSpan w:val="8"/>
            <w:tcBorders>
              <w:top w:val="nil"/>
              <w:left w:val="nil"/>
              <w:bottom w:val="single" w:sz="4" w:space="0" w:color="auto"/>
              <w:right w:val="nil"/>
            </w:tcBorders>
            <w:shd w:val="clear" w:color="auto" w:fill="auto"/>
            <w:noWrap/>
            <w:hideMark/>
          </w:tcPr>
          <w:p w:rsidR="00AC754F"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4354" w:type="dxa"/>
            <w:gridSpan w:val="8"/>
            <w:tcBorders>
              <w:top w:val="single" w:sz="4" w:space="0" w:color="auto"/>
              <w:left w:val="single" w:sz="4" w:space="0" w:color="auto"/>
              <w:bottom w:val="single" w:sz="4" w:space="0" w:color="auto"/>
              <w:right w:val="single" w:sz="4" w:space="0" w:color="auto"/>
            </w:tcBorders>
            <w:shd w:val="clear" w:color="000000" w:fill="C0C0C0"/>
            <w:noWrap/>
            <w:hideMark/>
          </w:tcPr>
          <w:p w:rsidR="0094219F" w:rsidRPr="00E94D18" w:rsidRDefault="00000000" w:rsidP="0094219F">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765"/>
          <w:tblHeader/>
        </w:trPr>
        <w:tc>
          <w:tcPr>
            <w:tcW w:w="1985" w:type="dxa"/>
            <w:tcBorders>
              <w:top w:val="single" w:sz="4" w:space="0" w:color="auto"/>
              <w:left w:val="single" w:sz="4" w:space="0" w:color="auto"/>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00DB1600" w:rsidRPr="00E94D18">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000000" w:fill="C0C0C0"/>
            <w:hideMark/>
          </w:tcPr>
          <w:p w:rsidR="00AC754F" w:rsidRPr="00E94D18" w:rsidRDefault="00000000" w:rsidP="00800156">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SGA-2SKCATA-OW</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ORGANISATIEONTWIKKELING, RECRUTERING EN SELECTIE</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ST</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6 000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6 303</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6 250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6 250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SGA-2SKCAZZ-OG</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OVERSCHOT VORIGE BOEKJAREN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15 497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15 497</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8 282</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12 645</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SGA-2SKCAZZ-OI</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INTERNE STROMEN</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6 659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6 659</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1 274</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1 307</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SGA-2SKCAZZ-OR</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ONTVANGSTEN RESERVES</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510"/>
        </w:trPr>
        <w:tc>
          <w:tcPr>
            <w:tcW w:w="1985" w:type="dxa"/>
            <w:tcBorders>
              <w:left w:val="single" w:sz="4" w:space="0" w:color="auto"/>
              <w:right w:val="single" w:sz="4" w:space="0" w:color="auto"/>
            </w:tcBorders>
            <w:shd w:val="clear" w:color="auto" w:fill="auto"/>
            <w:noWrap/>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SGA-2SKCAZZ-OU</w:t>
            </w:r>
          </w:p>
        </w:tc>
        <w:tc>
          <w:tcPr>
            <w:tcW w:w="4536" w:type="dxa"/>
            <w:tcBorders>
              <w:left w:val="single" w:sz="4" w:space="0" w:color="auto"/>
              <w:right w:val="single" w:sz="4" w:space="0" w:color="auto"/>
            </w:tcBorders>
            <w:shd w:val="clear" w:color="auto" w:fill="auto"/>
          </w:tcPr>
          <w:p w:rsidR="00294F0D" w:rsidRPr="00E94D18" w:rsidRDefault="00000000" w:rsidP="00800156">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TEKORT VAN HET BOEKJAAR</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left w:val="single" w:sz="4" w:space="0" w:color="auto"/>
              <w:right w:val="single" w:sz="4" w:space="0" w:color="auto"/>
            </w:tcBorders>
            <w:shd w:val="clear" w:color="auto" w:fill="auto"/>
            <w:noWrap/>
          </w:tcPr>
          <w:p w:rsidR="00294F0D" w:rsidRPr="00E94D18" w:rsidRDefault="00000000" w:rsidP="00800156">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674"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675" w:type="dxa"/>
            <w:tcBorders>
              <w:left w:val="single" w:sz="4" w:space="0" w:color="auto"/>
              <w:right w:val="single" w:sz="4" w:space="0" w:color="auto"/>
            </w:tcBorders>
            <w:shd w:val="clear" w:color="auto" w:fill="auto"/>
            <w:noWrap/>
          </w:tcPr>
          <w:p w:rsidR="00294F0D" w:rsidRPr="00E94D18" w:rsidRDefault="00000000" w:rsidP="00800156">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294F0D">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BD455C" w:rsidRDefault="00BD455C"/>
        </w:tc>
        <w:tc>
          <w:tcPr>
            <w:tcW w:w="4536"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AC754F" w:rsidP="00800156">
            <w:pPr>
              <w:jc w:val="center"/>
              <w:rPr>
                <w:rFonts w:ascii="Times New Roman" w:hAnsi="Times New Roman"/>
                <w:b/>
                <w:bCs/>
                <w:color w:val="FFFFFF"/>
                <w:sz w:val="18"/>
                <w:szCs w:val="18"/>
                <w:lang w:eastAsia="en-US"/>
              </w:rPr>
            </w:pPr>
          </w:p>
        </w:tc>
        <w:tc>
          <w:tcPr>
            <w:tcW w:w="1674"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28 156</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28 459</w:t>
            </w:r>
          </w:p>
        </w:tc>
        <w:tc>
          <w:tcPr>
            <w:tcW w:w="1675" w:type="dxa"/>
            <w:tcBorders>
              <w:top w:val="single" w:sz="4" w:space="0" w:color="auto"/>
              <w:left w:val="single" w:sz="4" w:space="0" w:color="auto"/>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15 806</w:t>
            </w:r>
          </w:p>
        </w:tc>
        <w:tc>
          <w:tcPr>
            <w:tcW w:w="1675" w:type="dxa"/>
            <w:tcBorders>
              <w:top w:val="single" w:sz="4" w:space="0" w:color="auto"/>
              <w:left w:val="nil"/>
              <w:bottom w:val="single" w:sz="4" w:space="0" w:color="auto"/>
              <w:right w:val="single" w:sz="4" w:space="0" w:color="auto"/>
            </w:tcBorders>
            <w:shd w:val="clear" w:color="auto" w:fill="auto"/>
            <w:noWrap/>
            <w:hideMark/>
          </w:tcPr>
          <w:p w:rsidR="00AC754F" w:rsidRPr="00E94D18" w:rsidRDefault="00000000" w:rsidP="00800156">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20 202</w:t>
            </w:r>
          </w:p>
        </w:tc>
      </w:tr>
    </w:tbl>
    <w:p w:rsidR="00B678F0" w:rsidRPr="00E94D18" w:rsidRDefault="00000000">
      <w:pPr>
        <w:jc w:val="left"/>
      </w:pPr>
      <w:r w:rsidRPr="00E94D18">
        <w:br w:type="page"/>
      </w:r>
    </w:p>
    <w:tbl>
      <w:tblPr>
        <w:tblW w:w="5000" w:type="pct"/>
        <w:tblLayout w:type="fixed"/>
        <w:tblLook w:val="04A0" w:firstRow="1" w:lastRow="0" w:firstColumn="1" w:lastColumn="0" w:noHBand="0" w:noVBand="1"/>
      </w:tblPr>
      <w:tblGrid>
        <w:gridCol w:w="1985"/>
        <w:gridCol w:w="3118"/>
        <w:gridCol w:w="567"/>
        <w:gridCol w:w="567"/>
        <w:gridCol w:w="1014"/>
        <w:gridCol w:w="1015"/>
        <w:gridCol w:w="1014"/>
        <w:gridCol w:w="1015"/>
        <w:gridCol w:w="1015"/>
        <w:gridCol w:w="1014"/>
        <w:gridCol w:w="1015"/>
        <w:gridCol w:w="1015"/>
      </w:tblGrid>
      <w:tr w:rsidR="00BD455C" w:rsidTr="001D523C">
        <w:trPr>
          <w:trHeight w:val="255"/>
          <w:tblHeader/>
        </w:trPr>
        <w:tc>
          <w:tcPr>
            <w:tcW w:w="14354" w:type="dxa"/>
            <w:gridSpan w:val="12"/>
            <w:noWrap/>
            <w:hideMark/>
          </w:tcPr>
          <w:p w:rsidR="00C21755"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lastRenderedPageBreak/>
              <w:t>(in duizend euro)</w:t>
            </w:r>
          </w:p>
        </w:tc>
      </w:tr>
      <w:tr w:rsidR="00BD455C" w:rsidTr="00174299">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174299">
        <w:trPr>
          <w:trHeight w:val="255"/>
          <w:tblHeader/>
        </w:trPr>
        <w:tc>
          <w:tcPr>
            <w:tcW w:w="1985" w:type="dxa"/>
            <w:tcBorders>
              <w:top w:val="nil"/>
              <w:left w:val="single" w:sz="4" w:space="0" w:color="auto"/>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7948CA" w:rsidRPr="00E94D18" w:rsidRDefault="00000000">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SGA-3SKC2TA-LO</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ORGANISATIEONTWIKKELING, RECRUTERING EN SELECTIE</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ST</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33</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33</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SGA-3SKC2TA-WT</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ORGANISATIEONTWIKKELING, RECRUTERING EN SELECTIE</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ST</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17 088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19 737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15 610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15 678</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7 524</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7 524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8 884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8 884</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SGA-3SKC2ZZ-IS</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137</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137</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SGA-3SKC2ZZ-OH</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SGA-3SKC2ZZ-OV</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8 282</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12 644</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8 282</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11 285</w:t>
            </w:r>
          </w:p>
        </w:tc>
      </w:tr>
      <w:tr w:rsidR="00BD455C" w:rsidTr="00B678F0">
        <w:trPr>
          <w:trHeight w:val="510"/>
        </w:trPr>
        <w:tc>
          <w:tcPr>
            <w:tcW w:w="1985" w:type="dxa"/>
            <w:tcBorders>
              <w:top w:val="nil"/>
              <w:left w:val="single" w:sz="4" w:space="0" w:color="auto"/>
              <w:bottom w:val="nil"/>
              <w:right w:val="single" w:sz="4" w:space="0" w:color="auto"/>
            </w:tcBorders>
            <w:noWrap/>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SGA-3SKC2ZZ-RE</w:t>
            </w:r>
          </w:p>
        </w:tc>
        <w:tc>
          <w:tcPr>
            <w:tcW w:w="3118" w:type="dxa"/>
            <w:tcBorders>
              <w:top w:val="nil"/>
              <w:left w:val="nil"/>
              <w:bottom w:val="nil"/>
              <w:right w:val="single" w:sz="4" w:space="0" w:color="auto"/>
            </w:tcBorders>
            <w:hideMark/>
          </w:tcPr>
          <w:p w:rsidR="007948CA" w:rsidRPr="00E94D18" w:rsidRDefault="00000000">
            <w:pPr>
              <w:jc w:val="left"/>
              <w:rPr>
                <w:rFonts w:ascii="Times New Roman" w:hAnsi="Times New Roman"/>
                <w:sz w:val="18"/>
                <w:szCs w:val="18"/>
                <w:lang w:eastAsia="en-US"/>
              </w:rPr>
            </w:pPr>
            <w:r w:rsidRPr="00E94D18">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SK</w:t>
            </w:r>
          </w:p>
        </w:tc>
        <w:tc>
          <w:tcPr>
            <w:tcW w:w="567" w:type="dxa"/>
            <w:tcBorders>
              <w:top w:val="nil"/>
              <w:left w:val="nil"/>
              <w:bottom w:val="nil"/>
              <w:right w:val="single" w:sz="4" w:space="0" w:color="auto"/>
            </w:tcBorders>
            <w:noWrap/>
            <w:hideMark/>
          </w:tcPr>
          <w:p w:rsidR="007948CA" w:rsidRPr="00E94D18" w:rsidRDefault="00000000">
            <w:pPr>
              <w:jc w:val="center"/>
              <w:rPr>
                <w:rFonts w:ascii="Times New Roman" w:hAnsi="Times New Roman"/>
                <w:sz w:val="18"/>
                <w:szCs w:val="18"/>
                <w:lang w:eastAsia="en-US"/>
              </w:rPr>
            </w:pPr>
            <w:r w:rsidRPr="00E94D18">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7948CA" w:rsidRPr="00E94D18" w:rsidRDefault="00000000">
            <w:pPr>
              <w:jc w:val="right"/>
              <w:rPr>
                <w:rFonts w:ascii="Times New Roman" w:hAnsi="Times New Roman"/>
                <w:color w:val="000000"/>
                <w:sz w:val="18"/>
                <w:szCs w:val="18"/>
                <w:lang w:eastAsia="en-US"/>
              </w:rPr>
            </w:pPr>
            <w:r w:rsidRPr="00E94D18">
              <w:rPr>
                <w:rFonts w:ascii="Times New Roman" w:hAnsi="Times New Roman"/>
                <w:noProof/>
                <w:color w:val="000000"/>
                <w:sz w:val="18"/>
                <w:szCs w:val="18"/>
                <w:lang w:eastAsia="en-US"/>
              </w:rPr>
              <w:t>0</w:t>
            </w:r>
          </w:p>
        </w:tc>
      </w:tr>
      <w:tr w:rsidR="00BD455C" w:rsidTr="00B678F0">
        <w:trPr>
          <w:trHeight w:val="255"/>
        </w:trPr>
        <w:tc>
          <w:tcPr>
            <w:tcW w:w="1985"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7948CA" w:rsidRPr="00E94D18" w:rsidRDefault="00000000">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7948CA" w:rsidRPr="00E94D18" w:rsidRDefault="007948CA">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17 225</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28 156</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15 747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28 459</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7 524</w:t>
            </w:r>
          </w:p>
        </w:tc>
        <w:tc>
          <w:tcPr>
            <w:tcW w:w="1014"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15 806</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8 917</w:t>
            </w:r>
          </w:p>
        </w:tc>
        <w:tc>
          <w:tcPr>
            <w:tcW w:w="1015" w:type="dxa"/>
            <w:tcBorders>
              <w:top w:val="single" w:sz="4" w:space="0" w:color="auto"/>
              <w:left w:val="nil"/>
              <w:bottom w:val="single" w:sz="4" w:space="0" w:color="auto"/>
              <w:right w:val="single" w:sz="4" w:space="0" w:color="auto"/>
            </w:tcBorders>
            <w:noWrap/>
            <w:hideMark/>
          </w:tcPr>
          <w:p w:rsidR="007948CA" w:rsidRPr="00E94D18" w:rsidRDefault="00000000">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20 202</w:t>
            </w:r>
          </w:p>
        </w:tc>
      </w:tr>
    </w:tbl>
    <w:p w:rsidR="005A3210" w:rsidRPr="00E94D18" w:rsidRDefault="00000000">
      <w:pPr>
        <w:jc w:val="left"/>
      </w:pPr>
      <w:r w:rsidRPr="00E94D18">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C21D0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174299">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350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350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350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350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F765B3" w:rsidP="00DB4B23">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single" w:sz="4" w:space="0" w:color="auto"/>
              <w:left w:val="nil"/>
              <w:bottom w:val="single" w:sz="4" w:space="0" w:color="auto"/>
              <w:right w:val="nil"/>
            </w:tcBorders>
            <w:shd w:val="clear" w:color="auto" w:fill="auto"/>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F765B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174299">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174299">
        <w:trPr>
          <w:trHeight w:val="600"/>
          <w:tblHeader/>
        </w:trPr>
        <w:tc>
          <w:tcPr>
            <w:tcW w:w="4240" w:type="dxa"/>
            <w:tcBorders>
              <w:top w:val="nil"/>
              <w:left w:val="single" w:sz="4" w:space="0" w:color="auto"/>
              <w:bottom w:val="nil"/>
              <w:right w:val="single" w:sz="4" w:space="0" w:color="auto"/>
            </w:tcBorders>
            <w:shd w:val="clear" w:color="000000" w:fill="BFBFBF"/>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F765B3" w:rsidRPr="00E94D18" w:rsidRDefault="00000000" w:rsidP="00DB4B23">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DB4B23">
        <w:trPr>
          <w:trHeight w:val="255"/>
        </w:trPr>
        <w:tc>
          <w:tcPr>
            <w:tcW w:w="4240" w:type="dxa"/>
            <w:tcBorders>
              <w:top w:val="nil"/>
              <w:left w:val="single" w:sz="4" w:space="0" w:color="auto"/>
              <w:bottom w:val="nil"/>
              <w:right w:val="single" w:sz="4" w:space="0" w:color="auto"/>
            </w:tcBorders>
            <w:shd w:val="clear" w:color="auto" w:fill="auto"/>
            <w:hideMark/>
          </w:tcPr>
          <w:p w:rsidR="00F765B3" w:rsidRPr="00E94D18" w:rsidRDefault="00000000" w:rsidP="00DB4B23">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F765B3" w:rsidRPr="00E94D18" w:rsidRDefault="00000000" w:rsidP="00DB4B23">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DB4B23">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DB4B23">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F765B3" w:rsidRPr="00E94D18" w:rsidRDefault="00000000" w:rsidP="00DB4B23">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c>
          <w:tcPr>
            <w:tcW w:w="1156" w:type="dxa"/>
            <w:tcBorders>
              <w:top w:val="nil"/>
              <w:left w:val="nil"/>
              <w:bottom w:val="single" w:sz="4" w:space="0" w:color="auto"/>
              <w:right w:val="single" w:sz="4" w:space="0" w:color="auto"/>
            </w:tcBorders>
            <w:shd w:val="clear" w:color="auto" w:fill="auto"/>
            <w:noWrap/>
            <w:hideMark/>
          </w:tcPr>
          <w:p w:rsidR="00F765B3" w:rsidRPr="00E94D18" w:rsidRDefault="00000000" w:rsidP="00DB4B23">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350</w:t>
            </w:r>
          </w:p>
        </w:tc>
      </w:tr>
    </w:tbl>
    <w:p w:rsidR="00F765B3" w:rsidRPr="00E94D18" w:rsidRDefault="00000000" w:rsidP="00F765B3">
      <w:pPr>
        <w:jc w:val="left"/>
      </w:pPr>
      <w:r w:rsidRPr="00E94D18">
        <w:br w:type="page"/>
      </w:r>
    </w:p>
    <w:p w:rsidR="00241F2C" w:rsidRPr="00E94D18" w:rsidRDefault="00241F2C">
      <w:pPr>
        <w:sectPr w:rsidR="00241F2C" w:rsidRPr="00E94D18" w:rsidSect="00AC754F">
          <w:pgSz w:w="16848" w:h="11952" w:orient="landscape"/>
          <w:pgMar w:top="1814" w:right="1247" w:bottom="1814" w:left="1247" w:header="709" w:footer="340" w:gutter="0"/>
          <w:cols w:space="708"/>
          <w:titlePg/>
          <w:docGrid w:linePitch="272"/>
        </w:sectPr>
      </w:pPr>
    </w:p>
    <w:p w:rsidR="00225FC3" w:rsidRPr="00E94D18" w:rsidRDefault="00000000" w:rsidP="00225FC3">
      <w:pPr>
        <w:pStyle w:val="Kop1"/>
        <w:jc w:val="left"/>
      </w:pPr>
      <w:bookmarkStart w:id="61" w:name="_Toc181820003"/>
      <w:r w:rsidRPr="00E94D18">
        <w:lastRenderedPageBreak/>
        <w:t>AFDELING III VLAAMSE RECHTSPERSONEN ONDER RECHTSTREEKS GEZAG VAN DE VLAAMSE REGERING</w:t>
      </w:r>
      <w:bookmarkEnd w:id="61"/>
      <w:r w:rsidRPr="00E94D18">
        <w:br w:type="page"/>
      </w:r>
    </w:p>
    <w:p w:rsidR="00225FC3" w:rsidRPr="00E94D18" w:rsidRDefault="00000000" w:rsidP="00225FC3">
      <w:pPr>
        <w:pStyle w:val="Kopvaninhoudsopgave"/>
      </w:pPr>
      <w:r w:rsidRPr="00E94D18">
        <w:lastRenderedPageBreak/>
        <w:t>Inhoud</w:t>
      </w:r>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r w:rsidRPr="00E94D18">
        <w:rPr>
          <w:szCs w:val="22"/>
        </w:rPr>
        <w:fldChar w:fldCharType="begin"/>
      </w:r>
      <w:r w:rsidRPr="00E94D18">
        <w:instrText xml:space="preserve"> TOC \h \z \t "SubIV;2;BeleidsdomeinIV;</w:instrText>
      </w:r>
      <w:r w:rsidR="00D763D0">
        <w:instrText>5</w:instrText>
      </w:r>
      <w:r w:rsidRPr="00E94D18">
        <w:instrText xml:space="preserve">" </w:instrText>
      </w:r>
      <w:r w:rsidRPr="00E94D18">
        <w:rPr>
          <w:szCs w:val="22"/>
        </w:rPr>
        <w:fldChar w:fldCharType="separate"/>
      </w:r>
      <w:hyperlink w:anchor="_Toc181800481" w:history="1">
        <w:r w:rsidR="006F1A50" w:rsidRPr="00884532">
          <w:rPr>
            <w:rStyle w:val="Hyperlink"/>
            <w:noProof/>
          </w:rPr>
          <w:t>FINANCIËN EN BEGROTING</w:t>
        </w:r>
        <w:r w:rsidR="006F1A50">
          <w:rPr>
            <w:noProof/>
            <w:webHidden/>
          </w:rPr>
          <w:tab/>
        </w:r>
        <w:r w:rsidR="006F1A50">
          <w:rPr>
            <w:noProof/>
            <w:webHidden/>
          </w:rPr>
          <w:fldChar w:fldCharType="begin"/>
        </w:r>
        <w:r w:rsidR="006F1A50">
          <w:rPr>
            <w:noProof/>
            <w:webHidden/>
          </w:rPr>
          <w:instrText xml:space="preserve"> PAGEREF _Toc181800481 \h </w:instrText>
        </w:r>
        <w:r w:rsidR="006F1A50">
          <w:rPr>
            <w:noProof/>
            <w:webHidden/>
          </w:rPr>
        </w:r>
        <w:r w:rsidR="006F1A50">
          <w:rPr>
            <w:noProof/>
            <w:webHidden/>
          </w:rPr>
          <w:fldChar w:fldCharType="separate"/>
        </w:r>
        <w:r w:rsidR="006F1A50">
          <w:rPr>
            <w:noProof/>
            <w:webHidden/>
          </w:rPr>
          <w:t>211</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82" w:history="1">
        <w:r w:rsidR="006F1A50" w:rsidRPr="00884532">
          <w:rPr>
            <w:rStyle w:val="Hyperlink"/>
          </w:rPr>
          <w:t>1.</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VLAAMS FONDS VOOR DE LASTENDELGING</w:t>
        </w:r>
        <w:r w:rsidR="006F1A50">
          <w:rPr>
            <w:webHidden/>
          </w:rPr>
          <w:tab/>
        </w:r>
        <w:r w:rsidR="006F1A50">
          <w:rPr>
            <w:webHidden/>
          </w:rPr>
          <w:fldChar w:fldCharType="begin"/>
        </w:r>
        <w:r w:rsidR="006F1A50">
          <w:rPr>
            <w:webHidden/>
          </w:rPr>
          <w:instrText xml:space="preserve"> PAGEREF _Toc181800482 \h </w:instrText>
        </w:r>
        <w:r w:rsidR="006F1A50">
          <w:rPr>
            <w:webHidden/>
          </w:rPr>
        </w:r>
        <w:r w:rsidR="006F1A50">
          <w:rPr>
            <w:webHidden/>
          </w:rPr>
          <w:fldChar w:fldCharType="separate"/>
        </w:r>
        <w:r w:rsidR="006F1A50">
          <w:rPr>
            <w:webHidden/>
          </w:rPr>
          <w:t>211</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83" w:history="1">
        <w:r w:rsidR="006F1A50" w:rsidRPr="00884532">
          <w:rPr>
            <w:rStyle w:val="Hyperlink"/>
            <w:noProof/>
          </w:rPr>
          <w:t>ECONOMIE WETENSCHAP EN INNOVATIE</w:t>
        </w:r>
        <w:r w:rsidR="006F1A50">
          <w:rPr>
            <w:noProof/>
            <w:webHidden/>
          </w:rPr>
          <w:tab/>
        </w:r>
        <w:r w:rsidR="006F1A50">
          <w:rPr>
            <w:noProof/>
            <w:webHidden/>
          </w:rPr>
          <w:fldChar w:fldCharType="begin"/>
        </w:r>
        <w:r w:rsidR="006F1A50">
          <w:rPr>
            <w:noProof/>
            <w:webHidden/>
          </w:rPr>
          <w:instrText xml:space="preserve"> PAGEREF _Toc181800483 \h </w:instrText>
        </w:r>
        <w:r w:rsidR="006F1A50">
          <w:rPr>
            <w:noProof/>
            <w:webHidden/>
          </w:rPr>
        </w:r>
        <w:r w:rsidR="006F1A50">
          <w:rPr>
            <w:noProof/>
            <w:webHidden/>
          </w:rPr>
          <w:fldChar w:fldCharType="separate"/>
        </w:r>
        <w:r w:rsidR="006F1A50">
          <w:rPr>
            <w:noProof/>
            <w:webHidden/>
          </w:rPr>
          <w:t>214</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84" w:history="1">
        <w:r w:rsidR="006F1A50" w:rsidRPr="00884532">
          <w:rPr>
            <w:rStyle w:val="Hyperlink"/>
          </w:rPr>
          <w:t>2.</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FONDS VOOR INNOVEREN EN ONDERNEMEN</w:t>
        </w:r>
        <w:r w:rsidR="006F1A50">
          <w:rPr>
            <w:webHidden/>
          </w:rPr>
          <w:tab/>
        </w:r>
        <w:r w:rsidR="006F1A50">
          <w:rPr>
            <w:webHidden/>
          </w:rPr>
          <w:fldChar w:fldCharType="begin"/>
        </w:r>
        <w:r w:rsidR="006F1A50">
          <w:rPr>
            <w:webHidden/>
          </w:rPr>
          <w:instrText xml:space="preserve"> PAGEREF _Toc181800484 \h </w:instrText>
        </w:r>
        <w:r w:rsidR="006F1A50">
          <w:rPr>
            <w:webHidden/>
          </w:rPr>
        </w:r>
        <w:r w:rsidR="006F1A50">
          <w:rPr>
            <w:webHidden/>
          </w:rPr>
          <w:fldChar w:fldCharType="separate"/>
        </w:r>
        <w:r w:rsidR="006F1A50">
          <w:rPr>
            <w:webHidden/>
          </w:rPr>
          <w:t>214</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85" w:history="1">
        <w:r w:rsidR="006F1A50" w:rsidRPr="00884532">
          <w:rPr>
            <w:rStyle w:val="Hyperlink"/>
            <w:noProof/>
          </w:rPr>
          <w:t>WELZIJN, VOLKSGEZONDHEID EN GEZIN</w:t>
        </w:r>
        <w:r w:rsidR="006F1A50">
          <w:rPr>
            <w:noProof/>
            <w:webHidden/>
          </w:rPr>
          <w:tab/>
        </w:r>
        <w:r w:rsidR="006F1A50">
          <w:rPr>
            <w:noProof/>
            <w:webHidden/>
          </w:rPr>
          <w:fldChar w:fldCharType="begin"/>
        </w:r>
        <w:r w:rsidR="006F1A50">
          <w:rPr>
            <w:noProof/>
            <w:webHidden/>
          </w:rPr>
          <w:instrText xml:space="preserve"> PAGEREF _Toc181800485 \h </w:instrText>
        </w:r>
        <w:r w:rsidR="006F1A50">
          <w:rPr>
            <w:noProof/>
            <w:webHidden/>
          </w:rPr>
        </w:r>
        <w:r w:rsidR="006F1A50">
          <w:rPr>
            <w:noProof/>
            <w:webHidden/>
          </w:rPr>
          <w:fldChar w:fldCharType="separate"/>
        </w:r>
        <w:r w:rsidR="006F1A50">
          <w:rPr>
            <w:noProof/>
            <w:webHidden/>
          </w:rPr>
          <w:t>223</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86" w:history="1">
        <w:r w:rsidR="006F1A50" w:rsidRPr="00884532">
          <w:rPr>
            <w:rStyle w:val="Hyperlink"/>
          </w:rPr>
          <w:t>3.</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AGENTSCHAP VLAAMSE SOCIALE BESCHERMING</w:t>
        </w:r>
        <w:r w:rsidR="006F1A50">
          <w:rPr>
            <w:webHidden/>
          </w:rPr>
          <w:tab/>
        </w:r>
        <w:r w:rsidR="006F1A50">
          <w:rPr>
            <w:webHidden/>
          </w:rPr>
          <w:fldChar w:fldCharType="begin"/>
        </w:r>
        <w:r w:rsidR="006F1A50">
          <w:rPr>
            <w:webHidden/>
          </w:rPr>
          <w:instrText xml:space="preserve"> PAGEREF _Toc181800486 \h </w:instrText>
        </w:r>
        <w:r w:rsidR="006F1A50">
          <w:rPr>
            <w:webHidden/>
          </w:rPr>
        </w:r>
        <w:r w:rsidR="006F1A50">
          <w:rPr>
            <w:webHidden/>
          </w:rPr>
          <w:fldChar w:fldCharType="separate"/>
        </w:r>
        <w:r w:rsidR="006F1A50">
          <w:rPr>
            <w:webHidden/>
          </w:rPr>
          <w:t>223</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87" w:history="1">
        <w:r w:rsidR="006F1A50" w:rsidRPr="00884532">
          <w:rPr>
            <w:rStyle w:val="Hyperlink"/>
          </w:rPr>
          <w:t>4.</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OPGROEIEN REGIE</w:t>
        </w:r>
        <w:r w:rsidR="006F1A50">
          <w:rPr>
            <w:webHidden/>
          </w:rPr>
          <w:tab/>
        </w:r>
        <w:r w:rsidR="006F1A50">
          <w:rPr>
            <w:webHidden/>
          </w:rPr>
          <w:fldChar w:fldCharType="begin"/>
        </w:r>
        <w:r w:rsidR="006F1A50">
          <w:rPr>
            <w:webHidden/>
          </w:rPr>
          <w:instrText xml:space="preserve"> PAGEREF _Toc181800487 \h </w:instrText>
        </w:r>
        <w:r w:rsidR="006F1A50">
          <w:rPr>
            <w:webHidden/>
          </w:rPr>
        </w:r>
        <w:r w:rsidR="006F1A50">
          <w:rPr>
            <w:webHidden/>
          </w:rPr>
          <w:fldChar w:fldCharType="separate"/>
        </w:r>
        <w:r w:rsidR="006F1A50">
          <w:rPr>
            <w:webHidden/>
          </w:rPr>
          <w:t>227</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88" w:history="1">
        <w:r w:rsidR="006F1A50" w:rsidRPr="00884532">
          <w:rPr>
            <w:rStyle w:val="Hyperlink"/>
          </w:rPr>
          <w:t>5.</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VLAAMS AGENTSCHAP VOOR PERSONEN MET EEN HANDICAP</w:t>
        </w:r>
        <w:r w:rsidR="006F1A50">
          <w:rPr>
            <w:webHidden/>
          </w:rPr>
          <w:tab/>
        </w:r>
        <w:r w:rsidR="006F1A50">
          <w:rPr>
            <w:webHidden/>
          </w:rPr>
          <w:fldChar w:fldCharType="begin"/>
        </w:r>
        <w:r w:rsidR="006F1A50">
          <w:rPr>
            <w:webHidden/>
          </w:rPr>
          <w:instrText xml:space="preserve"> PAGEREF _Toc181800488 \h </w:instrText>
        </w:r>
        <w:r w:rsidR="006F1A50">
          <w:rPr>
            <w:webHidden/>
          </w:rPr>
        </w:r>
        <w:r w:rsidR="006F1A50">
          <w:rPr>
            <w:webHidden/>
          </w:rPr>
          <w:fldChar w:fldCharType="separate"/>
        </w:r>
        <w:r w:rsidR="006F1A50">
          <w:rPr>
            <w:webHidden/>
          </w:rPr>
          <w:t>231</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89" w:history="1">
        <w:r w:rsidR="006F1A50" w:rsidRPr="00884532">
          <w:rPr>
            <w:rStyle w:val="Hyperlink"/>
          </w:rPr>
          <w:t>6.</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VLAAMS INFRASTRUCTUURFONDS VOOR PERSOONSGEBONDEN AANGELEGENHEDEN</w:t>
        </w:r>
        <w:r w:rsidR="006F1A50">
          <w:rPr>
            <w:webHidden/>
          </w:rPr>
          <w:tab/>
        </w:r>
        <w:r w:rsidR="006F1A50">
          <w:rPr>
            <w:webHidden/>
          </w:rPr>
          <w:fldChar w:fldCharType="begin"/>
        </w:r>
        <w:r w:rsidR="006F1A50">
          <w:rPr>
            <w:webHidden/>
          </w:rPr>
          <w:instrText xml:space="preserve"> PAGEREF _Toc181800489 \h </w:instrText>
        </w:r>
        <w:r w:rsidR="006F1A50">
          <w:rPr>
            <w:webHidden/>
          </w:rPr>
        </w:r>
        <w:r w:rsidR="006F1A50">
          <w:rPr>
            <w:webHidden/>
          </w:rPr>
          <w:fldChar w:fldCharType="separate"/>
        </w:r>
        <w:r w:rsidR="006F1A50">
          <w:rPr>
            <w:webHidden/>
          </w:rPr>
          <w:t>235</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90" w:history="1">
        <w:r w:rsidR="006F1A50" w:rsidRPr="00884532">
          <w:rPr>
            <w:rStyle w:val="Hyperlink"/>
            <w:noProof/>
          </w:rPr>
          <w:t>CULTUUR, JEUGD, SPORT EN MEDIA</w:t>
        </w:r>
        <w:r w:rsidR="006F1A50">
          <w:rPr>
            <w:noProof/>
            <w:webHidden/>
          </w:rPr>
          <w:tab/>
        </w:r>
        <w:r w:rsidR="006F1A50">
          <w:rPr>
            <w:noProof/>
            <w:webHidden/>
          </w:rPr>
          <w:fldChar w:fldCharType="begin"/>
        </w:r>
        <w:r w:rsidR="006F1A50">
          <w:rPr>
            <w:noProof/>
            <w:webHidden/>
          </w:rPr>
          <w:instrText xml:space="preserve"> PAGEREF _Toc181800490 \h </w:instrText>
        </w:r>
        <w:r w:rsidR="006F1A50">
          <w:rPr>
            <w:noProof/>
            <w:webHidden/>
          </w:rPr>
        </w:r>
        <w:r w:rsidR="006F1A50">
          <w:rPr>
            <w:noProof/>
            <w:webHidden/>
          </w:rPr>
          <w:fldChar w:fldCharType="separate"/>
        </w:r>
        <w:r w:rsidR="006F1A50">
          <w:rPr>
            <w:noProof/>
            <w:webHidden/>
          </w:rPr>
          <w:t>238</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91" w:history="1">
        <w:r w:rsidR="006F1A50" w:rsidRPr="00884532">
          <w:rPr>
            <w:rStyle w:val="Hyperlink"/>
          </w:rPr>
          <w:t>7.</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SPORT VLAANDEREN</w:t>
        </w:r>
        <w:r w:rsidR="006F1A50">
          <w:rPr>
            <w:webHidden/>
          </w:rPr>
          <w:tab/>
        </w:r>
        <w:r w:rsidR="006F1A50">
          <w:rPr>
            <w:webHidden/>
          </w:rPr>
          <w:fldChar w:fldCharType="begin"/>
        </w:r>
        <w:r w:rsidR="006F1A50">
          <w:rPr>
            <w:webHidden/>
          </w:rPr>
          <w:instrText xml:space="preserve"> PAGEREF _Toc181800491 \h </w:instrText>
        </w:r>
        <w:r w:rsidR="006F1A50">
          <w:rPr>
            <w:webHidden/>
          </w:rPr>
        </w:r>
        <w:r w:rsidR="006F1A50">
          <w:rPr>
            <w:webHidden/>
          </w:rPr>
          <w:fldChar w:fldCharType="separate"/>
        </w:r>
        <w:r w:rsidR="006F1A50">
          <w:rPr>
            <w:webHidden/>
          </w:rPr>
          <w:t>238</w:t>
        </w:r>
        <w:r w:rsidR="006F1A50">
          <w:rPr>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92" w:history="1">
        <w:r w:rsidR="006F1A50" w:rsidRPr="00884532">
          <w:rPr>
            <w:rStyle w:val="Hyperlink"/>
          </w:rPr>
          <w:t>8.</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TOPSTUKKENFONDS</w:t>
        </w:r>
        <w:r w:rsidR="006F1A50">
          <w:rPr>
            <w:webHidden/>
          </w:rPr>
          <w:tab/>
        </w:r>
        <w:r w:rsidR="006F1A50">
          <w:rPr>
            <w:webHidden/>
          </w:rPr>
          <w:fldChar w:fldCharType="begin"/>
        </w:r>
        <w:r w:rsidR="006F1A50">
          <w:rPr>
            <w:webHidden/>
          </w:rPr>
          <w:instrText xml:space="preserve"> PAGEREF _Toc181800492 \h </w:instrText>
        </w:r>
        <w:r w:rsidR="006F1A50">
          <w:rPr>
            <w:webHidden/>
          </w:rPr>
        </w:r>
        <w:r w:rsidR="006F1A50">
          <w:rPr>
            <w:webHidden/>
          </w:rPr>
          <w:fldChar w:fldCharType="separate"/>
        </w:r>
        <w:r w:rsidR="006F1A50">
          <w:rPr>
            <w:webHidden/>
          </w:rPr>
          <w:t>242</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93" w:history="1">
        <w:r w:rsidR="006F1A50" w:rsidRPr="00884532">
          <w:rPr>
            <w:rStyle w:val="Hyperlink"/>
            <w:noProof/>
          </w:rPr>
          <w:t>LANDBOUW EN VISSERIJ</w:t>
        </w:r>
        <w:r w:rsidR="006F1A50">
          <w:rPr>
            <w:noProof/>
            <w:webHidden/>
          </w:rPr>
          <w:tab/>
        </w:r>
        <w:r w:rsidR="006F1A50">
          <w:rPr>
            <w:noProof/>
            <w:webHidden/>
          </w:rPr>
          <w:fldChar w:fldCharType="begin"/>
        </w:r>
        <w:r w:rsidR="006F1A50">
          <w:rPr>
            <w:noProof/>
            <w:webHidden/>
          </w:rPr>
          <w:instrText xml:space="preserve"> PAGEREF _Toc181800493 \h </w:instrText>
        </w:r>
        <w:r w:rsidR="006F1A50">
          <w:rPr>
            <w:noProof/>
            <w:webHidden/>
          </w:rPr>
        </w:r>
        <w:r w:rsidR="006F1A50">
          <w:rPr>
            <w:noProof/>
            <w:webHidden/>
          </w:rPr>
          <w:fldChar w:fldCharType="separate"/>
        </w:r>
        <w:r w:rsidR="006F1A50">
          <w:rPr>
            <w:noProof/>
            <w:webHidden/>
          </w:rPr>
          <w:t>244</w:t>
        </w:r>
        <w:r w:rsidR="006F1A50">
          <w:rPr>
            <w:noProof/>
            <w:webHidden/>
          </w:rPr>
          <w:fldChar w:fldCharType="end"/>
        </w:r>
      </w:hyperlink>
    </w:p>
    <w:p w:rsidR="006F1A50" w:rsidRDefault="00000000">
      <w:pPr>
        <w:pStyle w:val="Inhopg2"/>
        <w:tabs>
          <w:tab w:val="left" w:pos="1020"/>
        </w:tabs>
        <w:rPr>
          <w:rFonts w:asciiTheme="minorHAnsi" w:eastAsiaTheme="minorEastAsia" w:hAnsiTheme="minorHAnsi" w:cstheme="minorBidi"/>
          <w:kern w:val="2"/>
          <w:sz w:val="22"/>
          <w:szCs w:val="22"/>
          <w:lang w:eastAsia="nl-BE"/>
          <w14:ligatures w14:val="standardContextual"/>
        </w:rPr>
      </w:pPr>
      <w:hyperlink w:anchor="_Toc181800494" w:history="1">
        <w:r w:rsidR="006F1A50" w:rsidRPr="00884532">
          <w:rPr>
            <w:rStyle w:val="Hyperlink"/>
          </w:rPr>
          <w:t>9.</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EIGEN VERMOGEN VH INSTITUUT VOOR LANDBOUW- EN VISSERIJONDERZOEK</w:t>
        </w:r>
        <w:r w:rsidR="006F1A50">
          <w:rPr>
            <w:webHidden/>
          </w:rPr>
          <w:tab/>
        </w:r>
        <w:r w:rsidR="006F1A50">
          <w:rPr>
            <w:webHidden/>
          </w:rPr>
          <w:fldChar w:fldCharType="begin"/>
        </w:r>
        <w:r w:rsidR="006F1A50">
          <w:rPr>
            <w:webHidden/>
          </w:rPr>
          <w:instrText xml:space="preserve"> PAGEREF _Toc181800494 \h </w:instrText>
        </w:r>
        <w:r w:rsidR="006F1A50">
          <w:rPr>
            <w:webHidden/>
          </w:rPr>
        </w:r>
        <w:r w:rsidR="006F1A50">
          <w:rPr>
            <w:webHidden/>
          </w:rPr>
          <w:fldChar w:fldCharType="separate"/>
        </w:r>
        <w:r w:rsidR="006F1A50">
          <w:rPr>
            <w:webHidden/>
          </w:rPr>
          <w:t>244</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95" w:history="1">
        <w:r w:rsidR="006F1A50" w:rsidRPr="00884532">
          <w:rPr>
            <w:rStyle w:val="Hyperlink"/>
          </w:rPr>
          <w:t>10.</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FINANCIERINGSINSTRUMENT VOOR DE VLAAMSE VISSERIJ- EN AQUACULTUURSECTOR</w:t>
        </w:r>
        <w:r w:rsidR="006F1A50">
          <w:rPr>
            <w:webHidden/>
          </w:rPr>
          <w:tab/>
        </w:r>
        <w:r w:rsidR="006F1A50">
          <w:rPr>
            <w:webHidden/>
          </w:rPr>
          <w:fldChar w:fldCharType="begin"/>
        </w:r>
        <w:r w:rsidR="006F1A50">
          <w:rPr>
            <w:webHidden/>
          </w:rPr>
          <w:instrText xml:space="preserve"> PAGEREF _Toc181800495 \h </w:instrText>
        </w:r>
        <w:r w:rsidR="006F1A50">
          <w:rPr>
            <w:webHidden/>
          </w:rPr>
        </w:r>
        <w:r w:rsidR="006F1A50">
          <w:rPr>
            <w:webHidden/>
          </w:rPr>
          <w:fldChar w:fldCharType="separate"/>
        </w:r>
        <w:r w:rsidR="006F1A50">
          <w:rPr>
            <w:webHidden/>
          </w:rPr>
          <w:t>258</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96" w:history="1">
        <w:r w:rsidR="006F1A50" w:rsidRPr="00884532">
          <w:rPr>
            <w:rStyle w:val="Hyperlink"/>
          </w:rPr>
          <w:t>11.</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VLAAMS LANDBOUWINVESTERINGSFONDS</w:t>
        </w:r>
        <w:r w:rsidR="006F1A50">
          <w:rPr>
            <w:webHidden/>
          </w:rPr>
          <w:tab/>
        </w:r>
        <w:r w:rsidR="006F1A50">
          <w:rPr>
            <w:webHidden/>
          </w:rPr>
          <w:fldChar w:fldCharType="begin"/>
        </w:r>
        <w:r w:rsidR="006F1A50">
          <w:rPr>
            <w:webHidden/>
          </w:rPr>
          <w:instrText xml:space="preserve"> PAGEREF _Toc181800496 \h </w:instrText>
        </w:r>
        <w:r w:rsidR="006F1A50">
          <w:rPr>
            <w:webHidden/>
          </w:rPr>
        </w:r>
        <w:r w:rsidR="006F1A50">
          <w:rPr>
            <w:webHidden/>
          </w:rPr>
          <w:fldChar w:fldCharType="separate"/>
        </w:r>
        <w:r w:rsidR="006F1A50">
          <w:rPr>
            <w:webHidden/>
          </w:rPr>
          <w:t>262</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497" w:history="1">
        <w:r w:rsidR="006F1A50" w:rsidRPr="00884532">
          <w:rPr>
            <w:rStyle w:val="Hyperlink"/>
            <w:noProof/>
          </w:rPr>
          <w:t>MOBILITEIT EN OPENBARE WERKEN</w:t>
        </w:r>
        <w:r w:rsidR="006F1A50">
          <w:rPr>
            <w:noProof/>
            <w:webHidden/>
          </w:rPr>
          <w:tab/>
        </w:r>
        <w:r w:rsidR="006F1A50">
          <w:rPr>
            <w:noProof/>
            <w:webHidden/>
          </w:rPr>
          <w:fldChar w:fldCharType="begin"/>
        </w:r>
        <w:r w:rsidR="006F1A50">
          <w:rPr>
            <w:noProof/>
            <w:webHidden/>
          </w:rPr>
          <w:instrText xml:space="preserve"> PAGEREF _Toc181800497 \h </w:instrText>
        </w:r>
        <w:r w:rsidR="006F1A50">
          <w:rPr>
            <w:noProof/>
            <w:webHidden/>
          </w:rPr>
        </w:r>
        <w:r w:rsidR="006F1A50">
          <w:rPr>
            <w:noProof/>
            <w:webHidden/>
          </w:rPr>
          <w:fldChar w:fldCharType="separate"/>
        </w:r>
        <w:r w:rsidR="006F1A50">
          <w:rPr>
            <w:noProof/>
            <w:webHidden/>
          </w:rPr>
          <w:t>267</w:t>
        </w:r>
        <w:r w:rsidR="006F1A50">
          <w:rPr>
            <w:noProof/>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98" w:history="1">
        <w:r w:rsidR="006F1A50" w:rsidRPr="00884532">
          <w:rPr>
            <w:rStyle w:val="Hyperlink"/>
          </w:rPr>
          <w:t>12.</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EIGEN VERMOGEN XPERTA</w:t>
        </w:r>
        <w:r w:rsidR="006F1A50">
          <w:rPr>
            <w:webHidden/>
          </w:rPr>
          <w:tab/>
        </w:r>
        <w:r w:rsidR="006F1A50">
          <w:rPr>
            <w:webHidden/>
          </w:rPr>
          <w:fldChar w:fldCharType="begin"/>
        </w:r>
        <w:r w:rsidR="006F1A50">
          <w:rPr>
            <w:webHidden/>
          </w:rPr>
          <w:instrText xml:space="preserve"> PAGEREF _Toc181800498 \h </w:instrText>
        </w:r>
        <w:r w:rsidR="006F1A50">
          <w:rPr>
            <w:webHidden/>
          </w:rPr>
        </w:r>
        <w:r w:rsidR="006F1A50">
          <w:rPr>
            <w:webHidden/>
          </w:rPr>
          <w:fldChar w:fldCharType="separate"/>
        </w:r>
        <w:r w:rsidR="006F1A50">
          <w:rPr>
            <w:webHidden/>
          </w:rPr>
          <w:t>267</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499" w:history="1">
        <w:r w:rsidR="006F1A50" w:rsidRPr="00884532">
          <w:rPr>
            <w:rStyle w:val="Hyperlink"/>
          </w:rPr>
          <w:t>13.</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PENDELFONDS</w:t>
        </w:r>
        <w:r w:rsidR="006F1A50">
          <w:rPr>
            <w:webHidden/>
          </w:rPr>
          <w:tab/>
        </w:r>
        <w:r w:rsidR="006F1A50">
          <w:rPr>
            <w:webHidden/>
          </w:rPr>
          <w:fldChar w:fldCharType="begin"/>
        </w:r>
        <w:r w:rsidR="006F1A50">
          <w:rPr>
            <w:webHidden/>
          </w:rPr>
          <w:instrText xml:space="preserve"> PAGEREF _Toc181800499 \h </w:instrText>
        </w:r>
        <w:r w:rsidR="006F1A50">
          <w:rPr>
            <w:webHidden/>
          </w:rPr>
        </w:r>
        <w:r w:rsidR="006F1A50">
          <w:rPr>
            <w:webHidden/>
          </w:rPr>
          <w:fldChar w:fldCharType="separate"/>
        </w:r>
        <w:r w:rsidR="006F1A50">
          <w:rPr>
            <w:webHidden/>
          </w:rPr>
          <w:t>269</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500" w:history="1">
        <w:r w:rsidR="006F1A50" w:rsidRPr="00884532">
          <w:rPr>
            <w:rStyle w:val="Hyperlink"/>
            <w:noProof/>
          </w:rPr>
          <w:t>OMGEVING</w:t>
        </w:r>
        <w:r w:rsidR="006F1A50">
          <w:rPr>
            <w:noProof/>
            <w:webHidden/>
          </w:rPr>
          <w:tab/>
        </w:r>
        <w:r w:rsidR="006F1A50">
          <w:rPr>
            <w:noProof/>
            <w:webHidden/>
          </w:rPr>
          <w:fldChar w:fldCharType="begin"/>
        </w:r>
        <w:r w:rsidR="006F1A50">
          <w:rPr>
            <w:noProof/>
            <w:webHidden/>
          </w:rPr>
          <w:instrText xml:space="preserve"> PAGEREF _Toc181800500 \h </w:instrText>
        </w:r>
        <w:r w:rsidR="006F1A50">
          <w:rPr>
            <w:noProof/>
            <w:webHidden/>
          </w:rPr>
        </w:r>
        <w:r w:rsidR="006F1A50">
          <w:rPr>
            <w:noProof/>
            <w:webHidden/>
          </w:rPr>
          <w:fldChar w:fldCharType="separate"/>
        </w:r>
        <w:r w:rsidR="006F1A50">
          <w:rPr>
            <w:noProof/>
            <w:webHidden/>
          </w:rPr>
          <w:t>271</w:t>
        </w:r>
        <w:r w:rsidR="006F1A50">
          <w:rPr>
            <w:noProof/>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501" w:history="1">
        <w:r w:rsidR="006F1A50" w:rsidRPr="00884532">
          <w:rPr>
            <w:rStyle w:val="Hyperlink"/>
          </w:rPr>
          <w:t>14.</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EIGEN VERMOGEN VAN HET INSTITUUT VOOR NATUUR- EN BOSONDERZOEK</w:t>
        </w:r>
        <w:r w:rsidR="006F1A50">
          <w:rPr>
            <w:webHidden/>
          </w:rPr>
          <w:tab/>
        </w:r>
        <w:r w:rsidR="006F1A50">
          <w:rPr>
            <w:webHidden/>
          </w:rPr>
          <w:fldChar w:fldCharType="begin"/>
        </w:r>
        <w:r w:rsidR="006F1A50">
          <w:rPr>
            <w:webHidden/>
          </w:rPr>
          <w:instrText xml:space="preserve"> PAGEREF _Toc181800501 \h </w:instrText>
        </w:r>
        <w:r w:rsidR="006F1A50">
          <w:rPr>
            <w:webHidden/>
          </w:rPr>
        </w:r>
        <w:r w:rsidR="006F1A50">
          <w:rPr>
            <w:webHidden/>
          </w:rPr>
          <w:fldChar w:fldCharType="separate"/>
        </w:r>
        <w:r w:rsidR="006F1A50">
          <w:rPr>
            <w:webHidden/>
          </w:rPr>
          <w:t>271</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502" w:history="1">
        <w:r w:rsidR="006F1A50" w:rsidRPr="00884532">
          <w:rPr>
            <w:rStyle w:val="Hyperlink"/>
          </w:rPr>
          <w:t>15.</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GRINDFONDS</w:t>
        </w:r>
        <w:r w:rsidR="006F1A50">
          <w:rPr>
            <w:webHidden/>
          </w:rPr>
          <w:tab/>
        </w:r>
        <w:r w:rsidR="006F1A50">
          <w:rPr>
            <w:webHidden/>
          </w:rPr>
          <w:fldChar w:fldCharType="begin"/>
        </w:r>
        <w:r w:rsidR="006F1A50">
          <w:rPr>
            <w:webHidden/>
          </w:rPr>
          <w:instrText xml:space="preserve"> PAGEREF _Toc181800502 \h </w:instrText>
        </w:r>
        <w:r w:rsidR="006F1A50">
          <w:rPr>
            <w:webHidden/>
          </w:rPr>
        </w:r>
        <w:r w:rsidR="006F1A50">
          <w:rPr>
            <w:webHidden/>
          </w:rPr>
          <w:fldChar w:fldCharType="separate"/>
        </w:r>
        <w:r w:rsidR="006F1A50">
          <w:rPr>
            <w:webHidden/>
          </w:rPr>
          <w:t>276</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503" w:history="1">
        <w:r w:rsidR="006F1A50" w:rsidRPr="00884532">
          <w:rPr>
            <w:rStyle w:val="Hyperlink"/>
          </w:rPr>
          <w:t>16.</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OPENBARE VLAAMSE AFVALSTOFFENMAATSCHAPPIJ</w:t>
        </w:r>
        <w:r w:rsidR="006F1A50">
          <w:rPr>
            <w:webHidden/>
          </w:rPr>
          <w:tab/>
        </w:r>
        <w:r w:rsidR="006F1A50">
          <w:rPr>
            <w:webHidden/>
          </w:rPr>
          <w:fldChar w:fldCharType="begin"/>
        </w:r>
        <w:r w:rsidR="006F1A50">
          <w:rPr>
            <w:webHidden/>
          </w:rPr>
          <w:instrText xml:space="preserve"> PAGEREF _Toc181800503 \h </w:instrText>
        </w:r>
        <w:r w:rsidR="006F1A50">
          <w:rPr>
            <w:webHidden/>
          </w:rPr>
        </w:r>
        <w:r w:rsidR="006F1A50">
          <w:rPr>
            <w:webHidden/>
          </w:rPr>
          <w:fldChar w:fldCharType="separate"/>
        </w:r>
        <w:r w:rsidR="006F1A50">
          <w:rPr>
            <w:webHidden/>
          </w:rPr>
          <w:t>279</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504" w:history="1">
        <w:r w:rsidR="006F1A50" w:rsidRPr="00884532">
          <w:rPr>
            <w:rStyle w:val="Hyperlink"/>
          </w:rPr>
          <w:t>17.</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VLAAMSE MILIEUMAATSCHAPPIJ</w:t>
        </w:r>
        <w:r w:rsidR="006F1A50">
          <w:rPr>
            <w:webHidden/>
          </w:rPr>
          <w:tab/>
        </w:r>
        <w:r w:rsidR="006F1A50">
          <w:rPr>
            <w:webHidden/>
          </w:rPr>
          <w:fldChar w:fldCharType="begin"/>
        </w:r>
        <w:r w:rsidR="006F1A50">
          <w:rPr>
            <w:webHidden/>
          </w:rPr>
          <w:instrText xml:space="preserve"> PAGEREF _Toc181800504 \h </w:instrText>
        </w:r>
        <w:r w:rsidR="006F1A50">
          <w:rPr>
            <w:webHidden/>
          </w:rPr>
        </w:r>
        <w:r w:rsidR="006F1A50">
          <w:rPr>
            <w:webHidden/>
          </w:rPr>
          <w:fldChar w:fldCharType="separate"/>
        </w:r>
        <w:r w:rsidR="006F1A50">
          <w:rPr>
            <w:webHidden/>
          </w:rPr>
          <w:t>284</w:t>
        </w:r>
        <w:r w:rsidR="006F1A50">
          <w:rPr>
            <w:webHidden/>
          </w:rPr>
          <w:fldChar w:fldCharType="end"/>
        </w:r>
      </w:hyperlink>
    </w:p>
    <w:p w:rsidR="006F1A50" w:rsidRDefault="00000000">
      <w:pPr>
        <w:pStyle w:val="Inhopg5"/>
        <w:tabs>
          <w:tab w:val="right" w:leader="dot" w:pos="8314"/>
        </w:tabs>
        <w:rPr>
          <w:rFonts w:asciiTheme="minorHAnsi" w:eastAsiaTheme="minorEastAsia" w:hAnsiTheme="minorHAnsi" w:cstheme="minorBidi"/>
          <w:b w:val="0"/>
          <w:bCs w:val="0"/>
          <w:caps w:val="0"/>
          <w:noProof/>
          <w:kern w:val="2"/>
          <w:sz w:val="22"/>
          <w:szCs w:val="22"/>
          <w:lang w:eastAsia="nl-BE"/>
          <w14:ligatures w14:val="standardContextual"/>
        </w:rPr>
      </w:pPr>
      <w:hyperlink w:anchor="_Toc181800505" w:history="1">
        <w:r w:rsidR="006F1A50" w:rsidRPr="00884532">
          <w:rPr>
            <w:rStyle w:val="Hyperlink"/>
            <w:noProof/>
          </w:rPr>
          <w:t>KANSELARIJ, BESTUUR, BUITENLANDSE ZAKEN EN JUSTITIE</w:t>
        </w:r>
        <w:r w:rsidR="006F1A50">
          <w:rPr>
            <w:noProof/>
            <w:webHidden/>
          </w:rPr>
          <w:tab/>
        </w:r>
        <w:r w:rsidR="006F1A50">
          <w:rPr>
            <w:noProof/>
            <w:webHidden/>
          </w:rPr>
          <w:fldChar w:fldCharType="begin"/>
        </w:r>
        <w:r w:rsidR="006F1A50">
          <w:rPr>
            <w:noProof/>
            <w:webHidden/>
          </w:rPr>
          <w:instrText xml:space="preserve"> PAGEREF _Toc181800505 \h </w:instrText>
        </w:r>
        <w:r w:rsidR="006F1A50">
          <w:rPr>
            <w:noProof/>
            <w:webHidden/>
          </w:rPr>
        </w:r>
        <w:r w:rsidR="006F1A50">
          <w:rPr>
            <w:noProof/>
            <w:webHidden/>
          </w:rPr>
          <w:fldChar w:fldCharType="separate"/>
        </w:r>
        <w:r w:rsidR="006F1A50">
          <w:rPr>
            <w:noProof/>
            <w:webHidden/>
          </w:rPr>
          <w:t>288</w:t>
        </w:r>
        <w:r w:rsidR="006F1A50">
          <w:rPr>
            <w:noProof/>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506" w:history="1">
        <w:r w:rsidR="006F1A50" w:rsidRPr="00884532">
          <w:rPr>
            <w:rStyle w:val="Hyperlink"/>
          </w:rPr>
          <w:t>18.</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EIGEN VERMOGEN DIGITAAL VLAANDEREN</w:t>
        </w:r>
        <w:r w:rsidR="006F1A50">
          <w:rPr>
            <w:webHidden/>
          </w:rPr>
          <w:tab/>
        </w:r>
        <w:r w:rsidR="006F1A50">
          <w:rPr>
            <w:webHidden/>
          </w:rPr>
          <w:fldChar w:fldCharType="begin"/>
        </w:r>
        <w:r w:rsidR="006F1A50">
          <w:rPr>
            <w:webHidden/>
          </w:rPr>
          <w:instrText xml:space="preserve"> PAGEREF _Toc181800506 \h </w:instrText>
        </w:r>
        <w:r w:rsidR="006F1A50">
          <w:rPr>
            <w:webHidden/>
          </w:rPr>
        </w:r>
        <w:r w:rsidR="006F1A50">
          <w:rPr>
            <w:webHidden/>
          </w:rPr>
          <w:fldChar w:fldCharType="separate"/>
        </w:r>
        <w:r w:rsidR="006F1A50">
          <w:rPr>
            <w:webHidden/>
          </w:rPr>
          <w:t>288</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507" w:history="1">
        <w:r w:rsidR="006F1A50" w:rsidRPr="00884532">
          <w:rPr>
            <w:rStyle w:val="Hyperlink"/>
          </w:rPr>
          <w:t>19.</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TOERISME VLAANDEREN</w:t>
        </w:r>
        <w:r w:rsidR="006F1A50">
          <w:rPr>
            <w:webHidden/>
          </w:rPr>
          <w:tab/>
        </w:r>
        <w:r w:rsidR="006F1A50">
          <w:rPr>
            <w:webHidden/>
          </w:rPr>
          <w:fldChar w:fldCharType="begin"/>
        </w:r>
        <w:r w:rsidR="006F1A50">
          <w:rPr>
            <w:webHidden/>
          </w:rPr>
          <w:instrText xml:space="preserve"> PAGEREF _Toc181800507 \h </w:instrText>
        </w:r>
        <w:r w:rsidR="006F1A50">
          <w:rPr>
            <w:webHidden/>
          </w:rPr>
        </w:r>
        <w:r w:rsidR="006F1A50">
          <w:rPr>
            <w:webHidden/>
          </w:rPr>
          <w:fldChar w:fldCharType="separate"/>
        </w:r>
        <w:r w:rsidR="006F1A50">
          <w:rPr>
            <w:webHidden/>
          </w:rPr>
          <w:t>290</w:t>
        </w:r>
        <w:r w:rsidR="006F1A50">
          <w:rPr>
            <w:webHidden/>
          </w:rPr>
          <w:fldChar w:fldCharType="end"/>
        </w:r>
      </w:hyperlink>
    </w:p>
    <w:p w:rsidR="006F1A50" w:rsidRDefault="00000000">
      <w:pPr>
        <w:pStyle w:val="Inhopg2"/>
        <w:tabs>
          <w:tab w:val="left" w:pos="1588"/>
        </w:tabs>
        <w:rPr>
          <w:rFonts w:asciiTheme="minorHAnsi" w:eastAsiaTheme="minorEastAsia" w:hAnsiTheme="minorHAnsi" w:cstheme="minorBidi"/>
          <w:kern w:val="2"/>
          <w:sz w:val="22"/>
          <w:szCs w:val="22"/>
          <w:lang w:eastAsia="nl-BE"/>
          <w14:ligatures w14:val="standardContextual"/>
        </w:rPr>
      </w:pPr>
      <w:hyperlink w:anchor="_Toc181800508" w:history="1">
        <w:r w:rsidR="006F1A50" w:rsidRPr="00884532">
          <w:rPr>
            <w:rStyle w:val="Hyperlink"/>
          </w:rPr>
          <w:t>20.</w:t>
        </w:r>
        <w:r w:rsidR="006F1A50">
          <w:rPr>
            <w:rFonts w:asciiTheme="minorHAnsi" w:eastAsiaTheme="minorEastAsia" w:hAnsiTheme="minorHAnsi" w:cstheme="minorBidi"/>
            <w:kern w:val="2"/>
            <w:sz w:val="22"/>
            <w:szCs w:val="22"/>
            <w:lang w:eastAsia="nl-BE"/>
            <w14:ligatures w14:val="standardContextual"/>
          </w:rPr>
          <w:tab/>
        </w:r>
        <w:r w:rsidR="006F1A50" w:rsidRPr="00884532">
          <w:rPr>
            <w:rStyle w:val="Hyperlink"/>
          </w:rPr>
          <w:t>VLAAMS BRUSSELFONDS</w:t>
        </w:r>
        <w:r w:rsidR="006F1A50">
          <w:rPr>
            <w:webHidden/>
          </w:rPr>
          <w:tab/>
        </w:r>
        <w:r w:rsidR="006F1A50">
          <w:rPr>
            <w:webHidden/>
          </w:rPr>
          <w:fldChar w:fldCharType="begin"/>
        </w:r>
        <w:r w:rsidR="006F1A50">
          <w:rPr>
            <w:webHidden/>
          </w:rPr>
          <w:instrText xml:space="preserve"> PAGEREF _Toc181800508 \h </w:instrText>
        </w:r>
        <w:r w:rsidR="006F1A50">
          <w:rPr>
            <w:webHidden/>
          </w:rPr>
        </w:r>
        <w:r w:rsidR="006F1A50">
          <w:rPr>
            <w:webHidden/>
          </w:rPr>
          <w:fldChar w:fldCharType="separate"/>
        </w:r>
        <w:r w:rsidR="006F1A50">
          <w:rPr>
            <w:webHidden/>
          </w:rPr>
          <w:t>295</w:t>
        </w:r>
        <w:r w:rsidR="006F1A50">
          <w:rPr>
            <w:webHidden/>
          </w:rPr>
          <w:fldChar w:fldCharType="end"/>
        </w:r>
      </w:hyperlink>
    </w:p>
    <w:p w:rsidR="00225FC3" w:rsidRPr="00E94D18" w:rsidRDefault="00000000" w:rsidP="00EE2600">
      <w:pPr>
        <w:sectPr w:rsidR="00225FC3" w:rsidRPr="00E94D18" w:rsidSect="00225FC3">
          <w:pgSz w:w="11952" w:h="16848"/>
          <w:pgMar w:top="1247" w:right="1814" w:bottom="1247" w:left="1814" w:header="709" w:footer="340" w:gutter="0"/>
          <w:cols w:space="708"/>
          <w:titlePg/>
        </w:sectPr>
      </w:pPr>
      <w:r w:rsidRPr="00E94D18">
        <w:rPr>
          <w:noProof/>
          <w:szCs w:val="24"/>
        </w:rPr>
        <w:fldChar w:fldCharType="end"/>
      </w:r>
    </w:p>
    <w:p w:rsidR="00B34203" w:rsidRPr="00E94D18" w:rsidRDefault="00000000" w:rsidP="00FE6AC4">
      <w:pPr>
        <w:pStyle w:val="BeleidsdomeinIV"/>
      </w:pPr>
      <w:bookmarkStart w:id="62" w:name="_Toc181800481"/>
      <w:r w:rsidRPr="00E94D18">
        <w:rPr>
          <w:noProof/>
        </w:rPr>
        <w:lastRenderedPageBreak/>
        <w:t>FINANCIËN EN</w:t>
      </w:r>
      <w:r>
        <w:rPr>
          <w:noProof/>
        </w:rPr>
        <w:t xml:space="preserve"> BEGROTING</w:t>
      </w:r>
      <w:bookmarkEnd w:id="62"/>
    </w:p>
    <w:p w:rsidR="00225FC3" w:rsidRPr="00E94D18" w:rsidRDefault="00000000" w:rsidP="00FE6AC4">
      <w:pPr>
        <w:pStyle w:val="SubIV"/>
      </w:pPr>
      <w:bookmarkStart w:id="63" w:name="_Toc181800482"/>
      <w:r w:rsidRPr="00E94D18">
        <w:rPr>
          <w:noProof/>
        </w:rPr>
        <w:t>VLAAMS FONDS</w:t>
      </w:r>
      <w:r>
        <w:rPr>
          <w:noProof/>
        </w:rPr>
        <w:t xml:space="preserve"> VOOR DE LASTENDELGING</w:t>
      </w:r>
      <w:bookmarkEnd w:id="63"/>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CBG-BCCDACD-OW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OPTIMALISATIE VAN DE FINANCIËLE SITUATIE VAN DE VLAAMSE OVERHEID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CBG-BCCDACF-OW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WAARBORGEN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290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297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298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308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CBG-BCCDAZZ-OG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322 182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322 182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322 182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323 705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CBG-BCCDAZZ-OI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22 059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22 059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15 000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15 000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CBG-BCCDAZZ-OU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344 531</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344 539</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337 480</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339 013</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CBG-ACCD2CD-WT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OPTIMALISATIE VAN DE FINANCIËLE SITUATIE VAN DE VLAAMSE OVERHEID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2 079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2 079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CBG-ACCD2CE-WT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SCHADEREGELING VAN RAMPEN EN LANDBOUWRAMPEN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19 597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19 597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14 000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CBG-ACCD2CF-WT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WAARBORGEN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CBG-ACCD2CT-IS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CBG-ACCD2CT-PA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BAM</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CBG-ACCD2CV-IS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VLAAMSE WATERWEG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CBG-ACCD2CW-IS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CBG-ACCD2CX-IS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VVM/DE LIJN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321 162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323 705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322 182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323 705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CBG-ACCD2ZZ-PR</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PROVISIES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CZ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23 369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344 531</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20 834</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344 539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15 298</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337 480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15 308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339 013</w:t>
            </w:r>
          </w:p>
        </w:tc>
      </w:tr>
    </w:tbl>
    <w:p w:rsidR="00A260B5" w:rsidRPr="00084121" w:rsidRDefault="00000000" w:rsidP="00A260B5">
      <w:pPr>
        <w:jc w:val="left"/>
        <w:rPr>
          <w:rFonts w:cstheme="minorHAnsi"/>
          <w:sz w:val="18"/>
          <w:szCs w:val="18"/>
        </w:rPr>
      </w:pPr>
      <w:r w:rsidRPr="00084121">
        <w:rPr>
          <w:rFonts w:cstheme="minorHAnsi"/>
          <w:sz w:val="18"/>
          <w:szCs w:val="18"/>
        </w:rPr>
        <w:lastRenderedPageBreak/>
        <w:br w:type="page"/>
      </w:r>
    </w:p>
    <w:p w:rsidR="00B34203" w:rsidRPr="00E94D18" w:rsidRDefault="00000000" w:rsidP="00FE6AC4">
      <w:pPr>
        <w:pStyle w:val="BeleidsdomeinIV"/>
      </w:pPr>
      <w:bookmarkStart w:id="64" w:name="_Toc181800483"/>
      <w:r w:rsidRPr="00E94D18">
        <w:rPr>
          <w:noProof/>
        </w:rPr>
        <w:lastRenderedPageBreak/>
        <w:t>ECONOMIE WETENSCHAP</w:t>
      </w:r>
      <w:r>
        <w:rPr>
          <w:noProof/>
        </w:rPr>
        <w:t xml:space="preserve"> EN INNOVATIE</w:t>
      </w:r>
      <w:bookmarkEnd w:id="64"/>
    </w:p>
    <w:p w:rsidR="00225FC3" w:rsidRPr="00E94D18" w:rsidRDefault="00000000" w:rsidP="00FE6AC4">
      <w:pPr>
        <w:pStyle w:val="SubIV"/>
      </w:pPr>
      <w:bookmarkStart w:id="65" w:name="_Toc181800484"/>
      <w:r w:rsidRPr="00E94D18">
        <w:rPr>
          <w:noProof/>
        </w:rPr>
        <w:t>FONDS VOOR</w:t>
      </w:r>
      <w:r>
        <w:rPr>
          <w:noProof/>
        </w:rPr>
        <w:t xml:space="preserve"> INNOVEREN EN ONDERNEMEN</w:t>
      </w:r>
      <w:bookmarkEnd w:id="65"/>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ECH-BECAACA-OP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BEVORDEREN VAN ONDERNEMERSCHAP</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ECH-BECAADW-OI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MINAFONDS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ECH-BECAAFA-OW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STIMULEREN VAN OPTIMALE OMGEVINGSFACTOREN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1 586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1 586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ECH-BECAAFS-OI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EIGEN VERMOGEN VH INSTITUUT VOOR LANDBOUW- EN VISSERIJONDERZOEK</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598 787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598 787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526 598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905 327</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1 216 074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1 210 403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1 014 100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961 804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ECH-BECAAZZ-OP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PARTICIPATIES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ECH-BECAAZZ-OR</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RESERVES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ECH-BECAAZZ-OW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WERKING EN TOELAGEN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8 483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21 741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5 474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5 474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ECH-BEFAANA-OW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INNOVATIESTEUN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2 400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5 349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4 360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4 360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ECH-BEFAANB-OP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ONDERZOEK DOOR BEDRIJVEN EN SAMENWERKINGSVERBANDEN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ECH-BEFAANV-OI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244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ECH-BEFAAZZ-OI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1 827 330</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1 838 110</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1 550 532</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1 876 965</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ECH-AECA2CA-PA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BEVORDEREN VAN ONDERNEMERSCHAP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ECH-AECA2DC-WT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STIMULEREN VAN GROEI, TRANSFORMATIE EN INNOVATIE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2 376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ECH-AECA2FA-WT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STIMULEREN VAN OPTIMALE OMGEVINGSFACTOREN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ECH-AECA2FV-IS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ENERGIEBEDRIJF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ECH-AECA2FX-IS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VLAAMSE WATERWEG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2 586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4 040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2 586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4 590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4 590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958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958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520 455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905 327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531 030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880 775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ECH-AECA2ZZ-RE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BEVORDEREN VAN ONDERNEMERSCHAP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6 143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6 143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6 142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6 142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BEVORDEREN VAN ONDERNEMERSCHAP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107 228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111 552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107 227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111 544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114 646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115 627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114 160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115 141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ECH-AECA5CK-IS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EIGEN VERMOGEN DIGITAAL VLAANDEREN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ECH-AECA5CL-IS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FLANDERS TECHNOLOGY INTERNATIONAL</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ECH-AECA5CM-IS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VERVOERMAATSCHAPPIJ - DE LIJN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ECH-AECA5CN-IS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ENERGIEBEDRIJF (VEB)</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ECH-AECA5CO-IS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INSTELLING VOOR TECHNOLOGISCH ONDERZOEK NV (VITO)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ECH-AECA5CP-IS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VOOR WETENSCHAPPELIJK ONDERZOEK (FWO)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3 391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3 391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ECH-AECA5CQ-IS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LRM GROEP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ECH-AECA5CR-IS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MILIEUMAATSCHAPPIJ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ECH-AECA5CS-IS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HET GEMEENSCHAPSONDERWIJS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ECH-AECA5CT-IS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AGENTSCHAP VOOR INTERNATIONAAL ONDERNEMEN (FIT)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EV ILVO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ECH-AECA5CV-IS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PMV GROEP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ECH-AECA5CW-IS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13 160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14 458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7 642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9 877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8 400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6 250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8 400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6 250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HOGESCHOLENRAAD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1 950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5 869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ECH-AECA5CY-IS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FLANDERS DISTRICT OF CREATIVITY</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2 010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2 165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2 165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ECH-AECA5DB-IS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INTERUNIVERSITAIRE RAAD (VLIR)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ECH-AECA5DC-WT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STIMULEREN VAN GROEI, TRANSFORMATIE EN INNOVATIE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352 952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401 567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353 014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283 489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417 074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495 325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393 865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472 026</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ECH-AECA5DE-IS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KONINKLIJKE VLAAMSE ACADEMIE VAN BELGIE VOOR WETENSCHAPPEN EN KUNSTEN (KVAB)</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880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880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ECH-AECA5DF-IS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ECH-AECA5DG-IS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AGENTSCHAP PLANTENTUIN MEISE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ECH-AECA5DH-IS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AUDIOVISUEEL FONDS (VAF)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ECH-AECA5DI-IS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LRM GROEP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ECH-AECA5DJ-IS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FLANDERS DISTRICT OF CREATIVITY</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ECH-AECA5DK-IS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OPENBARE VLAAMSE AFVALSTOFFENMAATSCHAPPIJ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ECH-AECA5DL-IS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PARLEMENT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ECH-AECA5DM-IS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MILIEUMAATSCHAPPIJ (VMM)</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ECH-AECA5DN-IS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ENERGIEBEDRIJF (VEB)</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ECH-AECA5DO-IS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FLANDERS TECHNOLOGY INTERNATIONAL</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ECH-AECA5DP-IS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EV ILVO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1 762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1 519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ECH-AECA5DQ-IS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INSTELLING VOOR TECHNOLOGISCH ONDERZOEK NV (VITO)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1 137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1 046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ECH-AECA5DR-IS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17 152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2 266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17 150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1 214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1 214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ECH-AECA5DS-IS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PMV GROEP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ECH-AECA5DT-IS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VOOR WETENSCHAPPELIJK ONDERZOEK (FWO)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7 154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4 798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1 874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1 874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INSTITUUT VOOR DE ZEE (VLIZ)</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804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222</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ECH-AECA5DV-IS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INTERUNIVERSITAIR INSTITUUT VOOR BIOTECHNOLOGIE (VIB)</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ECH-AECA5FA-WT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STIMULEREN VAN OPTIMALE OMGEVINGSFACTOREN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27 232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26 773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27 176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22 891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22 550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30 450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22 550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30 450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ECH-AECA5FT-IS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ECH-AECA5FU-IS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PMV</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ECH-AECA5FX-IS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VLAAMSE WATERWEG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5 518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5 517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160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ECH-AECA5ZZ-IS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44 067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44 067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44 067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44 067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ECH-AEFA2NA-WT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INNOVATIESTEUN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2 400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1 450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4 360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2 400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4 360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2 400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ECH-AEFA2NV-IS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INNOVATIESTEUN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524 223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577 274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323 814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338 579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392 278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298 678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392 374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296 274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ECH-AEFA5ND-IS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INFRASTRUCTUURFONDS VOOR PERSOONSGEBONDEN AANGELEGENHEDEN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ECH-AEFA5NE-IS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ENERGIEBEDRIJF (VEB)</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ECH-AEFA5NG-IS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MUNTPUNT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ECH-AEFA5NH-IS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VLAANDEREN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ECH-AEFA5NJ-IS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VDAB</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ECH-AEFA5NL-IS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VLIZ</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524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342</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ECH-AEFA5NM-IS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INBO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ECH-AEFA5NN-IS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ECH-AEFA5NO-IS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AGENTSCHAP TOEGANKELIJK VLAANDEREN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ECH-AEFA5NP-IS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LRM GROEP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ECH-AEFA5NQ-IS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AGENTSCHAP PLANTENTUIN MEISE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ECH-AEFA5NR-IS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MAATSCHAPPIJ VOOR SOCIAAL WONEN (VMSW)</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ECH-AEFA5NS-IS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VRT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ECH-AEFA5NT-IS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VVM/DE LIJN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EV ILVO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4 449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6 101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4 265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6 064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3 962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3 962</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ECH-AEFA5NV-IS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56 035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69 501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55 922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68 297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15 086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46 209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15 086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46 209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INSTELLING VOOR TECHNOLOGISCH ONDERZOEK NV (VITO)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3 376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8 600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3 158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8 532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4 755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ECH-AEFA5NY-IS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INTERUNIVERSITAIR INSTITUUT VOOR BIOTECHNOLOGIE (VIB)</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2 471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839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2 437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ECH-AEFA5ZZ-IS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EZ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1 303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693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1 294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1 178 056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1 827 330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971 456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1 838 112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981 435</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1 550 532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960 623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1 876 965</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840B8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7E4A7D">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3 828</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3 828</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3 828</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3 828</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225FC3" w:rsidP="007E4A7D">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7E4A7D">
        <w:trPr>
          <w:trHeight w:val="600"/>
          <w:tblHeader/>
        </w:trPr>
        <w:tc>
          <w:tcPr>
            <w:tcW w:w="4240" w:type="dxa"/>
            <w:tcBorders>
              <w:top w:val="nil"/>
              <w:left w:val="single" w:sz="4" w:space="0" w:color="auto"/>
              <w:bottom w:val="nil"/>
              <w:right w:val="single" w:sz="4" w:space="0" w:color="auto"/>
            </w:tcBorders>
            <w:shd w:val="clear" w:color="000000" w:fill="BFBFBF"/>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7E4A7D">
        <w:trPr>
          <w:trHeight w:val="255"/>
        </w:trPr>
        <w:tc>
          <w:tcPr>
            <w:tcW w:w="4240" w:type="dxa"/>
            <w:tcBorders>
              <w:top w:val="nil"/>
              <w:left w:val="single" w:sz="4" w:space="0" w:color="auto"/>
              <w:bottom w:val="nil"/>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3 828</w:t>
            </w:r>
          </w:p>
        </w:tc>
      </w:tr>
    </w:tbl>
    <w:p w:rsidR="00225FC3" w:rsidRPr="00E94D18" w:rsidRDefault="00000000" w:rsidP="00225FC3">
      <w:pPr>
        <w:jc w:val="left"/>
      </w:pPr>
      <w:r w:rsidRPr="00E94D18">
        <w:br w:type="page"/>
      </w:r>
    </w:p>
    <w:p w:rsidR="00B34203" w:rsidRPr="00E94D18" w:rsidRDefault="00000000" w:rsidP="00FE6AC4">
      <w:pPr>
        <w:pStyle w:val="BeleidsdomeinIV"/>
      </w:pPr>
      <w:bookmarkStart w:id="66" w:name="_Toc181800485"/>
      <w:r w:rsidRPr="00E94D18">
        <w:rPr>
          <w:noProof/>
        </w:rPr>
        <w:lastRenderedPageBreak/>
        <w:t xml:space="preserve">WELZIJN, </w:t>
      </w:r>
      <w:r>
        <w:rPr>
          <w:noProof/>
        </w:rPr>
        <w:t>VOLKSGEZONDHEID EN GEZIN</w:t>
      </w:r>
      <w:bookmarkEnd w:id="66"/>
    </w:p>
    <w:p w:rsidR="00225FC3" w:rsidRPr="00E94D18" w:rsidRDefault="00000000" w:rsidP="00FE6AC4">
      <w:pPr>
        <w:pStyle w:val="SubIV"/>
      </w:pPr>
      <w:bookmarkStart w:id="67" w:name="_Toc181800486"/>
      <w:r w:rsidRPr="00E94D18">
        <w:rPr>
          <w:noProof/>
        </w:rPr>
        <w:t>AGENTSCHAP VLAAMSE</w:t>
      </w:r>
      <w:r>
        <w:rPr>
          <w:noProof/>
        </w:rPr>
        <w:t xml:space="preserve"> SOCIALE BESCHERMING</w:t>
      </w:r>
      <w:bookmarkEnd w:id="67"/>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GM0-BGHFATA-OP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ALGEMEEN BELEID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GM0-BGHFATC-OP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ZORGVERZEKERING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173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172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GM0-BGHFATC-OW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ZORGVERZEKERING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298 164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292 472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317 149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371 560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GM0-BGHFATY-OI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VZW VLAAMSE ZORGKAS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263 036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263 036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263 036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259 344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3 579 992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3 579 992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3 929 920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3 877 775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GM0-BGHFAZZ-OR</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RESERVES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GM0-BGHFAZZ-OU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4 141 365</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4 135 500</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4 510 277</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4 508 834</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ALGEMEEN 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50 060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50 060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100 000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100 000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ALGEMEEN 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22 488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25 986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24 226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25 459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23 772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23 772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25 689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25 689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GM0-AGHF2TB-WT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TEGEMOETKOMING EN HULP AAN BEJAARDEN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342 919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342 919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341 013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340 832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370 746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370 746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345 777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345 777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GM0-AGHF2TC-WT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ZORGVERZEKERING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428 594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428 594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427 506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427 166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451 627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451 627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450 872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450 872</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GM0-AGHF2TD-WT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BASISONDERSTEUNINGSBUDGET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33 180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33 180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31 482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31 482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29 896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29 896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30 131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30 131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GM0-AGHF2TK-WT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MOBILITEIT EN HULPMIDDELEN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97 345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97 345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96 990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96 990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96 936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96 936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96 936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96 936</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GM0-AGHF2TL-WT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RESIDENTIELE OUDERENZORG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2 703 396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2 707 012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2 664 079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2 663 870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2 791 856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2 791 856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2 777 692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2 777 692</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GM0-AGHF2TM-WT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MULTIDISCIPLINAIR OVERLEG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1 328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1 328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1 350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1 350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GM0-AGHF2TN-WT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REVALIDATIE ZIEKENHUIZEN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115 214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115 214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113 297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113 297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117 220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117 220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117 220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117 220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GM0-AGHF2TO-WT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REVALIDATIE VOORZIENINGEN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58 987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58 987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58 987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58 987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200 725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200 725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201 295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201 295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GM0-AGHF2TP-WT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PSYCHIATRISCHE VERZORGINGSTEHUIZEN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66 428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66 428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66 428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66 428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149 761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149 761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149 170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149 170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GM0-AGHF2TQ-WT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MULTIDISCIPLINAIRE  BEGELEIDINGSEQUIPES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12 012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12 012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12 018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12 018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GM0-AGHF2TY-IS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VZW VLAAMSE ZORGKAS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GT</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1 336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1 336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1 284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1 246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1 340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1 340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GM0-AGHF2ZZ-IS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44 185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44 185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263 036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259 344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263 036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155 159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GM0-AGHF2ZZ-RE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GH</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3 871 215</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4 141 365</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3 875 693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4 135 502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4 247 241</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4 510 277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4 353 675</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4 508 834</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840B8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7E4A7D">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898 525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898 525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898 525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898 525</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225FC3" w:rsidP="007E4A7D">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7E4A7D">
        <w:trPr>
          <w:trHeight w:val="600"/>
          <w:tblHeader/>
        </w:trPr>
        <w:tc>
          <w:tcPr>
            <w:tcW w:w="4240" w:type="dxa"/>
            <w:tcBorders>
              <w:top w:val="nil"/>
              <w:left w:val="single" w:sz="4" w:space="0" w:color="auto"/>
              <w:bottom w:val="nil"/>
              <w:right w:val="single" w:sz="4" w:space="0" w:color="auto"/>
            </w:tcBorders>
            <w:shd w:val="clear" w:color="000000" w:fill="BFBFBF"/>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7E4A7D">
        <w:trPr>
          <w:trHeight w:val="255"/>
        </w:trPr>
        <w:tc>
          <w:tcPr>
            <w:tcW w:w="4240" w:type="dxa"/>
            <w:tcBorders>
              <w:top w:val="nil"/>
              <w:left w:val="single" w:sz="4" w:space="0" w:color="auto"/>
              <w:bottom w:val="nil"/>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898 525</w:t>
            </w:r>
          </w:p>
        </w:tc>
      </w:tr>
    </w:tbl>
    <w:p w:rsidR="00225FC3" w:rsidRPr="00E94D18" w:rsidRDefault="00000000" w:rsidP="00225FC3">
      <w:pPr>
        <w:jc w:val="left"/>
      </w:pPr>
      <w:r w:rsidRPr="00E94D18">
        <w:br w:type="page"/>
      </w:r>
    </w:p>
    <w:p w:rsidR="00225FC3" w:rsidRPr="00E94D18" w:rsidRDefault="00000000" w:rsidP="00FE6AC4">
      <w:pPr>
        <w:pStyle w:val="SubIV"/>
      </w:pPr>
      <w:bookmarkStart w:id="68" w:name="_Toc181800487"/>
      <w:r w:rsidRPr="00E94D18">
        <w:rPr>
          <w:noProof/>
        </w:rPr>
        <w:lastRenderedPageBreak/>
        <w:t>OPGROEIEN REGIE</w:t>
      </w:r>
      <w:bookmarkEnd w:id="68"/>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GDF-AGEF2ZZ-PA</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PARTICIPATIES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GDF-BGEFAMA-OL</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INTEGRALE JEUGDHULP</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GM</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GDF-BGEFAMA-OW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INTEGRALE JEUGDHULP</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GM</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14 061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14 476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11 161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12 461</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GDF-BGEFAMY-OI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AGENTSCHAP VOOR PERSONEN MET EEN HANDICAP</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GM</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GDF-BGEFAQB-OW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TOELAGEN GEZINSBELEID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38 646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30 044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35 968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35 968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GDF-BGEFAUA-OW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KINDEROPVANG, PREVENTIEVE GEZINSONDERSTEUNING, ADOPTIE,…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GU</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228 130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231 265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263 754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266 783</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67 294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67 294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65 743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62 521</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6 376 555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6 376 555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6 723 313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6 749 528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GDF-BGEFAZZ-OP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PARTICIPATIES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GDF-BGEFAZZ-OR</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RESERVES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5 628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5 628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5 628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5 628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GDF-BGEFAZZ-OU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6 730 314</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6 725 262</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7 105 567</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7 132 889</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GDF-AGEF2MA-WT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INTEGRALE JEUGDHULP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GM</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841 398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849 630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836 641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838 539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866 887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866 887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875 084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878 655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GDF-AGEF2QB-WT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TOELAGEN GEZINSBELEID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3 439 534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3 439 534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3 540 148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3 542 901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3 501 160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3 501 160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3 520 764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3 520 764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GDF-AGEF2QW-IS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KINDERBIJSLAGFONDSEN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644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644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589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589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GDF-AGEF2QY-IS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VUTG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GQ</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1 165 347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1 165 347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1 098 111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1 097 650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1 188 292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1 188 292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1 195 197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1 195 197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GDF-AGEF2UA-LO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KINDEROPVANG, PREVENTIEVE GEZINSONDERSTEUNING, ADOPTIE,…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GU</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89 203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89 203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93 611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93 611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89 771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89 771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90 621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90 621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GDF-AGEF2UA-PA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KINDEROPVANG, PREVENTIEVE GEZINSONDERSTEUNING, ADOPTIE,…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GU</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GDF-AGEF2UA-WT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KINDEROPVANG, PREVENTIEVE GEZINSONDERSTEUNING, ADOPTIE,…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GU</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1 091 557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1 098 297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1 084 262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1 079 283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1 416 793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1 364 556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1 408 238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1 356 028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GDF-AGEF2UY-IS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GU</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8 267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8 267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8 267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GDF-AGEF2ZZ-LE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LENINGEN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65 743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62 521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66 983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63 728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GDF-AGEF2ZZ-PA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PARTICIPATIES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GDF-AGEF2ZZ-RE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GDF-AGEF5MA-WT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INTEGRALE JEUGDHULP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GM</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20 870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13 116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20 871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9 601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13 870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18 852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18 852</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6 657 353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6 730 314</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6 674 799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6 725 261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7 085 839</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7 105 567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7 112 818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7 132 889</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840B8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7E4A7D">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13 029</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13 029</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7 401</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7 401</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13 029</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225FC3" w:rsidP="007E4A7D">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13 029</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7 401</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7 401</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7E4A7D">
        <w:trPr>
          <w:trHeight w:val="600"/>
          <w:tblHeader/>
        </w:trPr>
        <w:tc>
          <w:tcPr>
            <w:tcW w:w="4240" w:type="dxa"/>
            <w:tcBorders>
              <w:top w:val="nil"/>
              <w:left w:val="single" w:sz="4" w:space="0" w:color="auto"/>
              <w:bottom w:val="nil"/>
              <w:right w:val="single" w:sz="4" w:space="0" w:color="auto"/>
            </w:tcBorders>
            <w:shd w:val="clear" w:color="000000" w:fill="BFBFBF"/>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7E4A7D">
        <w:trPr>
          <w:trHeight w:val="255"/>
        </w:trPr>
        <w:tc>
          <w:tcPr>
            <w:tcW w:w="4240" w:type="dxa"/>
            <w:tcBorders>
              <w:top w:val="nil"/>
              <w:left w:val="single" w:sz="4" w:space="0" w:color="auto"/>
              <w:bottom w:val="nil"/>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5 628</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5 628</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7 401</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7 401</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7 401</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7 401</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1 773</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1 773</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1 773</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1 773</w:t>
            </w:r>
          </w:p>
        </w:tc>
      </w:tr>
    </w:tbl>
    <w:p w:rsidR="00225FC3" w:rsidRPr="00E94D18" w:rsidRDefault="00000000" w:rsidP="00225FC3">
      <w:pPr>
        <w:jc w:val="left"/>
      </w:pPr>
      <w:r w:rsidRPr="00E94D18">
        <w:br w:type="page"/>
      </w:r>
    </w:p>
    <w:p w:rsidR="00225FC3" w:rsidRPr="00E94D18" w:rsidRDefault="00000000" w:rsidP="00FE6AC4">
      <w:pPr>
        <w:pStyle w:val="SubIV"/>
      </w:pPr>
      <w:bookmarkStart w:id="69" w:name="_Toc181800488"/>
      <w:r w:rsidRPr="00E94D18">
        <w:rPr>
          <w:noProof/>
        </w:rPr>
        <w:lastRenderedPageBreak/>
        <w:t>VLAAMS AGENTSCHAP</w:t>
      </w:r>
      <w:r>
        <w:rPr>
          <w:noProof/>
        </w:rPr>
        <w:t xml:space="preserve"> VOOR PERSONEN MET EEN HANDICAP</w:t>
      </w:r>
      <w:bookmarkEnd w:id="69"/>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TOELEIDING NAAR ZORG EN ONDERSTEUNING EN NAAR HULPMIDDELEN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GH0-BGGFARB-OW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HULPMIDDELEN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230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GH0-BGGFARC-OW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RECHTSTREEKS TOEGANKELIJKE ZORG EN ONDERSTEUNING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GH0-BGGFARD-OP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NIET RECHTSTREEKS TOEGANKELIJKE ZORG EN ONDERSTEUNING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5 000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4 470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5 000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5 000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GH0-BGGFARD-OW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NIET RECHTSTREEKS TOEGANKELIJKE ZORG EN ONDERSTEUNING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20 800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19 583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20 800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20 800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GH0-BGGFARE-OW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FINANCIERINGEN VAN ONDERSTEUNENDE EN INTERMEDIAIRE ORGANISATIES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539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GH0-BGGFARF-OL</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BELEIDSVOORBEREIDING EN -UITVOERING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GH0-BGGFARF-OP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BELEIDSVOORBEREIDING EN -UITVOERING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GH0-BGGFARF-OW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BELEIDSVOORBEREIDING EN -UITVOERING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2 665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1 477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455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455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389 006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389 006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391 085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450 287</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2 414 028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2 414 028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2 541 943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2 091 919</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GH0-BGGFAZZ-OR</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RESERVES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GH0-BGGFAZZ-OU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2 832 330</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2 829 336</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2 960 114</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2 569 292</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TOELEIDING NAAR ZORG EN ONDERSTEUNING EN NAAR HULPMIDDELEN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6 503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6 503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4 004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4 004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6 503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6 503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6 503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6 503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GH0-AGGF2RB-WT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HULPMIDDELEN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37 231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37 231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29 809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29 809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48 206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37 231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48 206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37 231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GH0-AGGF2RC-WT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RECHTSTREEKS TOEGANKELIJKE ZORG EN ONDERSTEUNING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122 739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122 739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111 024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111 024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126 330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126 330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124 370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124 370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GH0-AGGF2RD-PA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NIET RECHTSTREEKS TOEGANKELIJKE ZORG EN ONDERSTEUNING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18 467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18 467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25 000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GH0-AGGF2RD-WT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 VAN NIET RECHTSTREEKS TOEGANKELIJKE ZORG EN ONDERSTEUNING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2 394 849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2 191 211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2 353 957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2 154 924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2 514 109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2 316 026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2 557 364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2 310 195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GH0-AGGF2RE-WT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FINANCIERINGEN VAN ONDERSTEUNENDE EN INTERMEDIAIRE ORGANISATIES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27 340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27 508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26 220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26 645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26 453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26 453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28 265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28 265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GH0-AGGF2RF-LE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BELEIDSVOORBEREIDING EN -UITVOERING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GH0-AGGF2RF-LO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BELEIDSVOORBEREIDING EN -UITVOERING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25 910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25 910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25 456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25 528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26 780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26 780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26 878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26 878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GH0-AGGF2RF-PA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BELEIDSVOORBEREIDING EN -UITVOERING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GH0-AGGF2RF-WT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BELEIDSVOORBEREIDING EN -UITVOERING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10 122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10 122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9 030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8 645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9 816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9 816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9 723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9 750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GH0-AGGF2RW-IS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AGENTSCHAP INTEGRATIE EN INBURGERING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GH0-AGGF2RY-IS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OPGROEIEN REGIE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GH0-AGGF2ZZ-IS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391 085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450 287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390 954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1 079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GH0-AGGF2ZZ-PR</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PROVISIES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2 644 715</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2 832 330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2 577 967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2 829 333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2 778 218</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2 960 114</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2 826 330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2 569 292</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p w:rsidR="00225FC3" w:rsidRPr="00E94D18" w:rsidRDefault="00000000" w:rsidP="00FE6AC4">
      <w:pPr>
        <w:pStyle w:val="SubIV"/>
      </w:pPr>
      <w:bookmarkStart w:id="70" w:name="_Toc181800489"/>
      <w:r w:rsidRPr="00E94D18">
        <w:rPr>
          <w:noProof/>
        </w:rPr>
        <w:lastRenderedPageBreak/>
        <w:t>VLAAMS INFRASTRUCTUURFONDS</w:t>
      </w:r>
      <w:r>
        <w:rPr>
          <w:noProof/>
        </w:rPr>
        <w:t xml:space="preserve"> VOOR PERSOONSGEBONDEN AANGELEGENHEDEN</w:t>
      </w:r>
      <w:bookmarkEnd w:id="70"/>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GBK-BGIFASA-OL</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WELZIJNS- EN VERZORGINGSINFRASTRUCTUUR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GS</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75 399</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GBK-BGIFASA-OP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WELZIJNS- EN VERZORGINGSINFRASTRUCTUUR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GS</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23 394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23 394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GBK-BGIFASA-OW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WELZIJNS- EN VERZORGINGSINFRASTRUCTUUR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GS</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325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86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325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22 258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95 879</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480 084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485 049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428 936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342 283</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GBK-BGIFAZZ-OP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PARTICIPATIES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364 997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434 649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366 905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429 941</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GBK-BGIFAZZ-OR</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RESERVES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GBK-BGIFAZZ-OU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27 582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36 281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896 407</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943 178</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832 472</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965 785</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GBK-AGIF2SA-LE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WELZIJNS- EN VERZORGINGSINFRASTRUCTUUR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GS</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388 391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388 391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340 736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340 736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366 905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366 905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429 941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429 941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GBK-AGIF2SA-PA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WELZIJNS- EN VERZORGINGSINFRASTRUCTUUR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GS</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75 399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75 399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GBK-AGIF2SA-WT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WELZIJNS- EN VERZORGINGSINFRASTRUCTUUR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GS</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373 711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368 578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374 546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365 669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368 863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377 563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282 211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290 911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21 933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21 933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20 009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20 009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27 582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95 879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87 179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GBK-AGIF2ZZ-RE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RESERVES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GBK-AGIF5SA-WT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WELZIJNS- EN VERZORGINGSINFRASTRUCTUUR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GI</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GS</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145 818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119 397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123 303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120 877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81 539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60 397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87 780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60 397</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907 952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896 407</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838 592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943 177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817 332</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832 472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897 289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965 785</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840B8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7E4A7D">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21 967</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21 967</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21 967</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21 967</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21 992</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225FC3" w:rsidP="007E4A7D">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21 992</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21 992</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7E4A7D">
        <w:trPr>
          <w:trHeight w:val="600"/>
          <w:tblHeader/>
        </w:trPr>
        <w:tc>
          <w:tcPr>
            <w:tcW w:w="4240" w:type="dxa"/>
            <w:tcBorders>
              <w:top w:val="nil"/>
              <w:left w:val="single" w:sz="4" w:space="0" w:color="auto"/>
              <w:bottom w:val="nil"/>
              <w:right w:val="single" w:sz="4" w:space="0" w:color="auto"/>
            </w:tcBorders>
            <w:shd w:val="clear" w:color="000000" w:fill="BFBFBF"/>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7E4A7D">
        <w:trPr>
          <w:trHeight w:val="255"/>
        </w:trPr>
        <w:tc>
          <w:tcPr>
            <w:tcW w:w="4240" w:type="dxa"/>
            <w:tcBorders>
              <w:top w:val="nil"/>
              <w:left w:val="single" w:sz="4" w:space="0" w:color="auto"/>
              <w:bottom w:val="nil"/>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25</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21 967</w:t>
            </w:r>
          </w:p>
        </w:tc>
      </w:tr>
    </w:tbl>
    <w:p w:rsidR="00225FC3" w:rsidRPr="00E94D18" w:rsidRDefault="00000000" w:rsidP="00225FC3">
      <w:pPr>
        <w:jc w:val="left"/>
      </w:pPr>
      <w:r w:rsidRPr="00E94D18">
        <w:br w:type="page"/>
      </w:r>
    </w:p>
    <w:p w:rsidR="00B34203" w:rsidRPr="00E94D18" w:rsidRDefault="00000000" w:rsidP="00FE6AC4">
      <w:pPr>
        <w:pStyle w:val="BeleidsdomeinIV"/>
      </w:pPr>
      <w:bookmarkStart w:id="71" w:name="_Toc181800490"/>
      <w:r w:rsidRPr="00E94D18">
        <w:rPr>
          <w:noProof/>
        </w:rPr>
        <w:lastRenderedPageBreak/>
        <w:t xml:space="preserve">CULTUUR, </w:t>
      </w:r>
      <w:r>
        <w:rPr>
          <w:noProof/>
        </w:rPr>
        <w:t>JEUGD, SPORT EN MEDIA</w:t>
      </w:r>
      <w:bookmarkEnd w:id="71"/>
    </w:p>
    <w:p w:rsidR="00225FC3" w:rsidRPr="00E94D18" w:rsidRDefault="00000000" w:rsidP="00FE6AC4">
      <w:pPr>
        <w:pStyle w:val="SubIV"/>
      </w:pPr>
      <w:bookmarkStart w:id="72" w:name="_Toc181800491"/>
      <w:r w:rsidRPr="00E94D18">
        <w:rPr>
          <w:noProof/>
        </w:rPr>
        <w:t>SPORT VLAANDEREN</w:t>
      </w:r>
      <w:bookmarkEnd w:id="72"/>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HG0-BHFHANA-OP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VOOR ALLEN BELEID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HG0-BHFHANA-OW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VOOR ALLEN BELEID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16 295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16 085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15 534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15 534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HG0-BHFHANS-OI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MILIEUMAATSCHAPPIJ</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HG0-BHFHANT-OI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TOERISME VLAANDEREN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HG0-BHFHANU-OI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VOOR INNOVEREN EN ONDERNEMEN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21</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HG0-BHFHANW-OI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HG0-BHFHAOA-OP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HET VOEREN VAN EEN PLANMATIG SPORTINFRASTRUCTUURBELEID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HO</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97 977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97 977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84 257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88 986</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187 560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187 560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180 772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181 138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HG0-BHFHAZZ-OW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WERKING EN TOELAGEN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131</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301 984</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301 721</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280 715</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285 810</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HG0-AHFH2NA-LO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VOOR ALLEN 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50 371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50 371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50 723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50 723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50 705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50 705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51 073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51 073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HG0-AHFH2NA-PA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VOOR ALLEN 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HG0-AHFH2NA-WT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VOOR ALLEN 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74 443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78 732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74 343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74 110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66 995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66 995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66 993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66 993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HG0-AHFH2NV-IS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RAND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HG0-AHFH2NW-IS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812</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HG0-AHFH2NX-IS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MOEV</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1 292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1 292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HG0-AHFH2OA-WT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HET VOEREN VAN EEN PLANMATIG SPORTINFRASTRUCTUURBELEID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HO</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256</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HG0-AHFH2PA-WT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SPORTERS IN VLAANDEREN STIMULEREN EN RESPONSABILISEREN TOT GEZOND EN ETHISCH SPORTEN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HP</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891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664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HG0-AHFH2QA-LO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TOPSPORTBELEID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HQ</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3 016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3 016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3 002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3 002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2 240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HG0-AHFH2QA-WT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TOPSPORTBELEID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HQ</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25 451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25 759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25 344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25 402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27 463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27 463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27 463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27 463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HG0-AHFH2RA-WT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INTERNATIONAAL SPORTBELEID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HR</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HG0-AHFH2SA-WT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DOPINGBESTRIJDING IN DE SPORT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HS</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1 108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1 108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1 100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1 096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1 234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3 695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HG0-AHFH2ZZ-OH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79 590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88 986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84 307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88 695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HG0-AHFH5NA-LO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VOOR ALLEN 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HG0-AHFH5NA-WT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VOOR ALLEN 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1 406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1 439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1 406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1 406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1 406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1 377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HG0-AHFH5OA-LE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HET VOEREN VAN EEN PLANMATIG SPORTINFRASTRUCTUURBELEID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HO</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HG0-AHFH5OA-PA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HET VOEREN VAN EEN PLANMATIG SPORTINFRASTRUCTUURBELEID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HO</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HG0-AHFH5OA-WT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HET VOEREN VAN EEN PLANMATIG SPORTINFRASTRUCTUURBELEID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HO</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31 091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52 476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45 112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53 588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39 106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40 995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39 106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40 995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HG0-AHFH5OX-IS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HEUSDEN-ZOLDER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HO</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2 070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1 055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1 055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1 055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HG0-AHFH5OY-IS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HO</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HG0-AHFH5QA-LO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TOPSPORTBELEID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HQ</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HG0-AHFH5QA-WT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TOPSPORTBELEID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HF</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HQ</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194 515</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301 984</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203 888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301 723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194 348</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280 715</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195 055</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285 810</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p w:rsidR="00225FC3" w:rsidRPr="00E94D18" w:rsidRDefault="00000000" w:rsidP="00FE6AC4">
      <w:pPr>
        <w:pStyle w:val="SubIV"/>
      </w:pPr>
      <w:bookmarkStart w:id="73" w:name="_Toc181800492"/>
      <w:r w:rsidRPr="00E94D18">
        <w:rPr>
          <w:noProof/>
        </w:rPr>
        <w:lastRenderedPageBreak/>
        <w:t>TOPSTUKKENFONDS</w:t>
      </w:r>
      <w:bookmarkEnd w:id="73"/>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HBF-BHCFACG-OW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AANKOOP EN SUBSIDIERING VAN DE RESTAURATIE VAN TOPSTUKKEN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HBF-BHCFAZZ-OG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2 691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2 691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2 691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3 699</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HBF-BHCFAZZ-OI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6 998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6 998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563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563</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HBF-BHCFAZZ-OU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9 689</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9 689</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3 254</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4 262</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HBF-AHCF2CG-WT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AANKOOP EN SUBSIDIERING VAN DE RESTAURATIE VAN TOPSTUKKEN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HBF-AHCF2ZZ-IS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HBF-AHCF2ZZ-OH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HBF-AHCF2ZZ-OV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1 046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3 699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2 691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3 699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HBF-AHCF5CG-WT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AANKOOP EN SUBSIDIERING VAN DE RESTAURATIE VAN TOPSTUKKEN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HC</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6 998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8 643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5 741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5 990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563</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6 998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9 689</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5 741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9 689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563</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3 254</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563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4 262</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p w:rsidR="00B34203" w:rsidRPr="00E94D18" w:rsidRDefault="00000000" w:rsidP="00FE6AC4">
      <w:pPr>
        <w:pStyle w:val="BeleidsdomeinIV"/>
      </w:pPr>
      <w:bookmarkStart w:id="74" w:name="_Toc181800493"/>
      <w:r w:rsidRPr="00E94D18">
        <w:rPr>
          <w:noProof/>
        </w:rPr>
        <w:lastRenderedPageBreak/>
        <w:t>LANDBOUW EN</w:t>
      </w:r>
      <w:r>
        <w:rPr>
          <w:noProof/>
        </w:rPr>
        <w:t xml:space="preserve"> VISSERIJ</w:t>
      </w:r>
      <w:bookmarkEnd w:id="74"/>
    </w:p>
    <w:p w:rsidR="00225FC3" w:rsidRPr="00E94D18" w:rsidRDefault="00000000" w:rsidP="00FE6AC4">
      <w:pPr>
        <w:pStyle w:val="SubIV"/>
      </w:pPr>
      <w:bookmarkStart w:id="75" w:name="_Toc181800494"/>
      <w:r w:rsidRPr="00E94D18">
        <w:rPr>
          <w:noProof/>
        </w:rPr>
        <w:t>EIGEN VERMOGEN</w:t>
      </w:r>
      <w:r>
        <w:rPr>
          <w:noProof/>
        </w:rPr>
        <w:t xml:space="preserve"> VH INSTITUUT VOOR LANDBOUW- EN VISSERIJONDERZOEK</w:t>
      </w:r>
      <w:bookmarkEnd w:id="75"/>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BD455C" w:rsidTr="005A7B72">
        <w:trPr>
          <w:trHeight w:val="255"/>
          <w:tblHeader/>
        </w:trPr>
        <w:tc>
          <w:tcPr>
            <w:tcW w:w="14355" w:type="dxa"/>
            <w:gridSpan w:val="8"/>
            <w:tcBorders>
              <w:top w:val="nil"/>
              <w:left w:val="nil"/>
              <w:bottom w:val="single" w:sz="4" w:space="0" w:color="auto"/>
              <w:right w:val="nil"/>
            </w:tcBorders>
            <w:noWrap/>
            <w:vAlign w:val="bottom"/>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BD455C" w:rsidTr="005A7B72">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BD455C" w:rsidTr="005A7B72">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2024</w:t>
            </w:r>
          </w:p>
        </w:tc>
        <w:tc>
          <w:tcPr>
            <w:tcW w:w="1679"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NIET-VERDEELDE</w:t>
            </w:r>
            <w:r>
              <w:rPr>
                <w:rFonts w:ascii="Times New Roman" w:hAnsi="Times New Roman"/>
                <w:b/>
                <w:bCs/>
                <w:noProof/>
                <w:sz w:val="18"/>
                <w:szCs w:val="18"/>
                <w:lang w:eastAsia="en-US"/>
              </w:rPr>
              <w:t xml:space="preserve"> ONTVANGSTEN/UITGAVEN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16 636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16 636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13 886</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21 346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OPNEMING</w:t>
            </w:r>
            <w:r>
              <w:rPr>
                <w:rFonts w:ascii="Times New Roman" w:hAnsi="Times New Roman"/>
                <w:noProof/>
                <w:sz w:val="18"/>
                <w:szCs w:val="18"/>
                <w:lang w:eastAsia="en-US"/>
              </w:rPr>
              <w:t xml:space="preserve"> UIT RESERVEFONDS SOCIAAL PASSIEF</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OPNEMING</w:t>
            </w:r>
            <w:r>
              <w:rPr>
                <w:rFonts w:ascii="Times New Roman" w:hAnsi="Times New Roman"/>
                <w:noProof/>
                <w:sz w:val="18"/>
                <w:szCs w:val="18"/>
                <w:lang w:eastAsia="en-US"/>
              </w:rPr>
              <w:t xml:space="preserve"> UIT RESERVEFONDS INVESTERINGEN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OVERIGE</w:t>
            </w:r>
            <w:r>
              <w:rPr>
                <w:rFonts w:ascii="Times New Roman" w:hAnsi="Times New Roman"/>
                <w:noProof/>
                <w:sz w:val="18"/>
                <w:szCs w:val="18"/>
                <w:lang w:eastAsia="en-US"/>
              </w:rPr>
              <w:t xml:space="preserve"> INTERNE VERRICHTINGEN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16 636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16 636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13 886</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21 346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LOPENDE</w:t>
            </w:r>
            <w:r>
              <w:rPr>
                <w:rFonts w:ascii="Times New Roman" w:hAnsi="Times New Roman"/>
                <w:b/>
                <w:bCs/>
                <w:noProof/>
                <w:sz w:val="18"/>
                <w:szCs w:val="18"/>
                <w:lang w:eastAsia="en-US"/>
              </w:rPr>
              <w:t xml:space="preserve"> ONTVANGSTEN/UITGAVEN VAN GOEDEREN EN DIENSTEN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12 427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15 674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13 997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13 997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NIET-DUURZAME GOEDEREN EN DIENSTEN AAN ANDERE SECTOREN DAN DE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6 665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9 727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8 846</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8 846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NIET-DUURZAME GOEDEREN EN DIENSTEN BINNEN DE SECTOR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5 762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5 947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5 151</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5 151</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RENTEN</w:t>
            </w:r>
            <w:r>
              <w:rPr>
                <w:rFonts w:ascii="Times New Roman" w:hAnsi="Times New Roman"/>
                <w:b/>
                <w:bCs/>
                <w:noProof/>
                <w:sz w:val="18"/>
                <w:szCs w:val="18"/>
                <w:lang w:eastAsia="en-US"/>
              </w:rPr>
              <w:t xml:space="preserve"> (EN INKOMSTEN UIT EIGENDOM)</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2610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RENTEONTVANGST</w:t>
            </w:r>
            <w:r>
              <w:rPr>
                <w:rFonts w:ascii="Times New Roman" w:hAnsi="Times New Roman"/>
                <w:noProof/>
                <w:sz w:val="18"/>
                <w:szCs w:val="18"/>
                <w:lang w:eastAsia="en-US"/>
              </w:rPr>
              <w:t xml:space="preserve"> VAN ANDERE SECTOREN DAN DE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2620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RENTEONTVANGST</w:t>
            </w:r>
            <w:r>
              <w:rPr>
                <w:rFonts w:ascii="Times New Roman" w:hAnsi="Times New Roman"/>
                <w:noProof/>
                <w:sz w:val="18"/>
                <w:szCs w:val="18"/>
                <w:lang w:eastAsia="en-US"/>
              </w:rPr>
              <w:t xml:space="preserve"> BINNEN DE SECTOR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2820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DIVIDENDEN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2830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HUURGELDEN</w:t>
            </w:r>
            <w:r>
              <w:rPr>
                <w:rFonts w:ascii="Times New Roman" w:hAnsi="Times New Roman"/>
                <w:noProof/>
                <w:sz w:val="18"/>
                <w:szCs w:val="18"/>
                <w:lang w:eastAsia="en-US"/>
              </w:rPr>
              <w:t xml:space="preserve"> VAN GRONDEN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3</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12 550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14 782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11 730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11 730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3810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BEDRIJVEN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934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1 228</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965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965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3840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PRIVAATRECHTELIJKE INSTELLINGEN ZONDER WINSTOOGMERK</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1 547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2 097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2 434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2 434</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3910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EU-INSTELLINGEN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9 763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10 876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7 897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7 897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3920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E.G.-LANDEN (OVERHEDEN)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306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581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434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434</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3950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ANDERE LANDEN DAN E.G.-LANDEN (OVERHEDEN)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4</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20 307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24 088</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21 531</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21 505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ONDERZOEK</w:t>
            </w:r>
            <w:r>
              <w:rPr>
                <w:rFonts w:ascii="Times New Roman" w:hAnsi="Times New Roman"/>
                <w:noProof/>
                <w:sz w:val="18"/>
                <w:szCs w:val="18"/>
                <w:lang w:eastAsia="en-US"/>
              </w:rPr>
              <w:t xml:space="preserve"> EN ONTWIKKELING NAAR MEER DUURZAME LANDBOUWSYSTEMEN KB0-1KFX2EY-IS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9 562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9 850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2 767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2 746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TOELAGEN</w:t>
            </w:r>
            <w:r>
              <w:rPr>
                <w:rFonts w:ascii="Times New Roman" w:hAnsi="Times New Roman"/>
                <w:noProof/>
                <w:sz w:val="18"/>
                <w:szCs w:val="18"/>
                <w:lang w:eastAsia="en-US"/>
              </w:rPr>
              <w:t xml:space="preserve"> EWI EB0-1EEA2HO-IS (B,A, 1 EE151 4140)</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LNE</w:t>
            </w:r>
            <w:r>
              <w:rPr>
                <w:rFonts w:ascii="Times New Roman" w:hAnsi="Times New Roman"/>
                <w:noProof/>
                <w:sz w:val="18"/>
                <w:szCs w:val="18"/>
                <w:lang w:eastAsia="en-US"/>
              </w:rPr>
              <w:t xml:space="preserve"> - DIERENWELZIJN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SUBSIDIE</w:t>
            </w:r>
            <w:r>
              <w:rPr>
                <w:rFonts w:ascii="Times New Roman" w:hAnsi="Times New Roman"/>
                <w:noProof/>
                <w:sz w:val="18"/>
                <w:szCs w:val="18"/>
                <w:lang w:eastAsia="en-US"/>
              </w:rPr>
              <w:t xml:space="preserve"> BETAALD DOOR HET VLAAMS FONDS VOOR LANDBOUW EN VISSERIJ KB0-1KDG4BV-IS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535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535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REFERENTIETAKEN</w:t>
            </w:r>
            <w:r>
              <w:rPr>
                <w:rFonts w:ascii="Times New Roman" w:hAnsi="Times New Roman"/>
                <w:noProof/>
                <w:sz w:val="18"/>
                <w:szCs w:val="18"/>
                <w:lang w:eastAsia="en-US"/>
              </w:rPr>
              <w:t xml:space="preserve"> LEEFMILIEU QB0-1QCG2OT-IS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703</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698</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LOGISTIEKE</w:t>
            </w:r>
            <w:r>
              <w:rPr>
                <w:rFonts w:ascii="Times New Roman" w:hAnsi="Times New Roman"/>
                <w:noProof/>
                <w:sz w:val="18"/>
                <w:szCs w:val="18"/>
                <w:lang w:eastAsia="en-US"/>
              </w:rPr>
              <w:t xml:space="preserve"> EN OPERATIONELE ONDERSTEUNING VAN DE KWALITEITSCONTROLE IN DE PLANTAARDIGE SECTOR KB0-1KFX2EY-IS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321</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321</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VERPLICHTE</w:t>
            </w:r>
            <w:r>
              <w:rPr>
                <w:rFonts w:ascii="Times New Roman" w:hAnsi="Times New Roman"/>
                <w:noProof/>
                <w:sz w:val="18"/>
                <w:szCs w:val="18"/>
                <w:lang w:eastAsia="en-US"/>
              </w:rPr>
              <w:t xml:space="preserve"> DATACOLLECTIE EN ADVIESTAKEN TER ONDERSTEUNING VAN HET EG VISSERIJBELEID KB0-1KFX2EY-IS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150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150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Pr="006F1A50" w:rsidRDefault="00000000">
            <w:pPr>
              <w:jc w:val="left"/>
              <w:rPr>
                <w:rFonts w:ascii="Times New Roman" w:hAnsi="Times New Roman"/>
                <w:sz w:val="18"/>
                <w:szCs w:val="18"/>
                <w:lang w:val="en-US" w:eastAsia="en-US"/>
              </w:rPr>
            </w:pPr>
            <w:r w:rsidRPr="006F1A50">
              <w:rPr>
                <w:rFonts w:ascii="Times New Roman" w:hAnsi="Times New Roman"/>
                <w:sz w:val="18"/>
                <w:szCs w:val="18"/>
                <w:lang w:val="en-US" w:eastAsia="en-US"/>
              </w:rPr>
              <w:t>FLEMISH</w:t>
            </w:r>
            <w:r w:rsidRPr="006F1A50">
              <w:rPr>
                <w:rFonts w:ascii="Times New Roman" w:hAnsi="Times New Roman"/>
                <w:noProof/>
                <w:sz w:val="18"/>
                <w:szCs w:val="18"/>
                <w:lang w:val="en-US" w:eastAsia="en-US"/>
              </w:rPr>
              <w:t xml:space="preserve"> OPEN SCIENCE BOARD EB0-1EEB2JA-WT</w:t>
            </w:r>
          </w:p>
          <w:p w:rsidR="005A7B72" w:rsidRPr="006F1A50" w:rsidRDefault="005A7B72">
            <w:pPr>
              <w:jc w:val="left"/>
              <w:rPr>
                <w:rFonts w:ascii="Times New Roman" w:hAnsi="Times New Roman"/>
                <w:sz w:val="18"/>
                <w:szCs w:val="18"/>
                <w:lang w:val="en-US"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DOTATIE</w:t>
            </w:r>
            <w:r>
              <w:rPr>
                <w:rFonts w:ascii="Times New Roman" w:hAnsi="Times New Roman"/>
                <w:noProof/>
                <w:sz w:val="18"/>
                <w:szCs w:val="18"/>
                <w:lang w:eastAsia="en-US"/>
              </w:rPr>
              <w:t xml:space="preserve"> KLIMAATFONDS (OMGEVING) QE0-1QHB4IM-IS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ONDERZOEK</w:t>
            </w:r>
            <w:r>
              <w:rPr>
                <w:rFonts w:ascii="Times New Roman" w:hAnsi="Times New Roman"/>
                <w:noProof/>
                <w:sz w:val="18"/>
                <w:szCs w:val="18"/>
                <w:lang w:eastAsia="en-US"/>
              </w:rPr>
              <w:t xml:space="preserve"> MET HET OOG OP HET REALISEREN VAN DE DUURZAME ONTWIKKELINGSDOELEN VAN DE VN WAT LANDBOUW EN VOEDING BETREFT KB0-1KFX2EY-IS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470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470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BEHEERSVERGOEDING</w:t>
            </w:r>
            <w:r>
              <w:rPr>
                <w:rFonts w:ascii="Times New Roman" w:hAnsi="Times New Roman"/>
                <w:noProof/>
                <w:sz w:val="18"/>
                <w:szCs w:val="18"/>
                <w:lang w:eastAsia="en-US"/>
              </w:rPr>
              <w:t xml:space="preserve"> CFO</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KB0-1KDX2BV-IS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53</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53</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SUBSIDIE</w:t>
            </w:r>
            <w:r>
              <w:rPr>
                <w:rFonts w:ascii="Times New Roman" w:hAnsi="Times New Roman"/>
                <w:noProof/>
                <w:sz w:val="18"/>
                <w:szCs w:val="18"/>
                <w:lang w:eastAsia="en-US"/>
              </w:rPr>
              <w:t xml:space="preserve"> DEPT EWI EB0-1EBB2AB-WT</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INTERNATIONALE</w:t>
            </w:r>
            <w:r>
              <w:rPr>
                <w:rFonts w:ascii="Times New Roman" w:hAnsi="Times New Roman"/>
                <w:noProof/>
                <w:sz w:val="18"/>
                <w:szCs w:val="18"/>
                <w:lang w:eastAsia="en-US"/>
              </w:rPr>
              <w:t xml:space="preserve"> KLIMAATFINANCIERING QB0-1QCG2OT-IS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ONDERHOUD</w:t>
            </w:r>
            <w:r>
              <w:rPr>
                <w:rFonts w:ascii="Times New Roman" w:hAnsi="Times New Roman"/>
                <w:noProof/>
                <w:sz w:val="18"/>
                <w:szCs w:val="18"/>
                <w:lang w:eastAsia="en-US"/>
              </w:rPr>
              <w:t xml:space="preserve"> EN WERKEN AAN ONROERENDE GOEDEREN KB0-1KFX2EY-IS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2 675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2 675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ONDERZOEK</w:t>
            </w:r>
            <w:r>
              <w:rPr>
                <w:rFonts w:ascii="Times New Roman" w:hAnsi="Times New Roman"/>
                <w:noProof/>
                <w:sz w:val="18"/>
                <w:szCs w:val="18"/>
                <w:lang w:eastAsia="en-US"/>
              </w:rPr>
              <w:t xml:space="preserve"> NAAR DE TECHNISCH-ECONOMISCHE HAALBAARHEIDVAN DE EMISSIEREDUCTIES VAN DE VAN DE VEETEELTSECTOR KB0-1KFX2EY-IS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430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430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FINANCIERING</w:t>
            </w:r>
            <w:r>
              <w:rPr>
                <w:rFonts w:ascii="Times New Roman" w:hAnsi="Times New Roman"/>
                <w:noProof/>
                <w:sz w:val="18"/>
                <w:szCs w:val="18"/>
                <w:lang w:eastAsia="en-US"/>
              </w:rPr>
              <w:t xml:space="preserve"> DOCTORAATSBEURZEN MET SALDO NIET DOORGESTORTE BEDRIJFSVOORHEFFING VOOR DE PERIODE 1/07/2004 TOT 31/12/2006 KB0-1KFX2EY-IS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EB0-1EEA2JY-IS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72</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VDAB</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FONDS VOOR INNOVEREN EN ONDERNEMEN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3 580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4 284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5 362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5 362</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RELANCE</w:t>
            </w:r>
            <w:r>
              <w:rPr>
                <w:rFonts w:ascii="Times New Roman" w:hAnsi="Times New Roman"/>
                <w:noProof/>
                <w:sz w:val="18"/>
                <w:szCs w:val="18"/>
                <w:lang w:eastAsia="en-US"/>
              </w:rPr>
              <w:t xml:space="preserve"> BUDGET 21 - UITBOUW VAN WETENSCHAPPELIJKE INFRASTRUCTUUR (ICOS, COB, …) &amp; PARTICIPATIE AAN INTERNATIONALE ONDERZOEKSINFRASTRUCTUREN - VAN FONDS VOOR INNOVEREN EN ONDERNEMEN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4650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EEN ONDERWIJSINSTELLING VAN DE INSTITUTIONELE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4660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VLAAMS</w:t>
            </w:r>
            <w:r>
              <w:rPr>
                <w:rFonts w:ascii="Times New Roman" w:hAnsi="Times New Roman"/>
                <w:noProof/>
                <w:sz w:val="18"/>
                <w:szCs w:val="18"/>
                <w:lang w:eastAsia="en-US"/>
              </w:rPr>
              <w:t xml:space="preserve"> INSTITUUT VOOR DE ZEE (VLIZ) - VZW</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4670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FONDS WETENSCHAPPELIJK ONDERZOEK - VLAANDEREN (FWO)</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595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850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554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554</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4812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PROVINCIES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125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4940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INKOMSTENOVERDRACHTEN</w:t>
            </w:r>
            <w:r>
              <w:rPr>
                <w:rFonts w:ascii="Times New Roman" w:hAnsi="Times New Roman"/>
                <w:noProof/>
                <w:sz w:val="18"/>
                <w:szCs w:val="18"/>
                <w:lang w:eastAsia="en-US"/>
              </w:rPr>
              <w:t xml:space="preserve"> VAN DE FEDERALE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6 543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8 979</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7 389</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7 389</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586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381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136</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136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6641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INVESTERINGSBIJDRAGEN</w:t>
            </w:r>
            <w:r>
              <w:rPr>
                <w:rFonts w:ascii="Times New Roman" w:hAnsi="Times New Roman"/>
                <w:noProof/>
                <w:sz w:val="18"/>
                <w:szCs w:val="18"/>
                <w:lang w:eastAsia="en-US"/>
              </w:rPr>
              <w:t xml:space="preserve"> VAN FINANCIERINGSINSTRUMENT VOOR DE VLAAMSE VISSERIJ- EN AQUACULTUURSECTOR (FIVA)</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586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381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136</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136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6641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INVESTERINGSBIJDRAGEN</w:t>
            </w:r>
            <w:r>
              <w:rPr>
                <w:rFonts w:ascii="Times New Roman" w:hAnsi="Times New Roman"/>
                <w:noProof/>
                <w:sz w:val="18"/>
                <w:szCs w:val="18"/>
                <w:lang w:eastAsia="en-US"/>
              </w:rPr>
              <w:t xml:space="preserve"> VAN VLIF</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6642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OVERIGE</w:t>
            </w:r>
            <w:r>
              <w:rPr>
                <w:rFonts w:ascii="Times New Roman" w:hAnsi="Times New Roman"/>
                <w:noProof/>
                <w:sz w:val="18"/>
                <w:szCs w:val="18"/>
                <w:lang w:eastAsia="en-US"/>
              </w:rPr>
              <w:t xml:space="preserve"> KAPITAALOVERDRACHTEN VAN EEN VOI, IVARP, EVAPR, SAR EN EV</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7</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w:t>
            </w:r>
            <w:r>
              <w:rPr>
                <w:rFonts w:ascii="Times New Roman" w:hAnsi="Times New Roman"/>
                <w:b/>
                <w:bCs/>
                <w:noProof/>
                <w:sz w:val="18"/>
                <w:szCs w:val="18"/>
                <w:lang w:eastAsia="en-US"/>
              </w:rPr>
              <w:t>DES)INVESTERINGEN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1 192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1 230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1 248</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1 248</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7612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GRONDEN EN GEBOUWEN IN BINNENLAND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7720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OVERIGE INVESTERINGSGOEDEREN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7750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TEELTGOEDEREN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1 192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1 230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1 248</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1 248</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8</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KREDIETAFLOSSINGEN</w:t>
            </w:r>
            <w:r>
              <w:rPr>
                <w:rFonts w:ascii="Times New Roman" w:hAnsi="Times New Roman"/>
                <w:b/>
                <w:bCs/>
                <w:noProof/>
                <w:sz w:val="18"/>
                <w:szCs w:val="18"/>
                <w:lang w:eastAsia="en-US"/>
              </w:rPr>
              <w:t>/KREDIETVERLENINGEN EN VEREFFENINGEN VAN DEELNEMINGEN/DEELNEMINGEN; ANDERE FINANCIËLE PRODUCTEN EN VOORSCHOTTEN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500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9 957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500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500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8610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KREDIETAFLOSSINGEN</w:t>
            </w:r>
            <w:r>
              <w:rPr>
                <w:rFonts w:ascii="Times New Roman" w:hAnsi="Times New Roman"/>
                <w:noProof/>
                <w:sz w:val="18"/>
                <w:szCs w:val="18"/>
                <w:lang w:eastAsia="en-US"/>
              </w:rPr>
              <w:t xml:space="preserve"> DOOR BEDRIJVEN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8640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VEREFFENINGEN</w:t>
            </w:r>
            <w:r>
              <w:rPr>
                <w:rFonts w:ascii="Times New Roman" w:hAnsi="Times New Roman"/>
                <w:noProof/>
                <w:sz w:val="18"/>
                <w:szCs w:val="18"/>
                <w:lang w:eastAsia="en-US"/>
              </w:rPr>
              <w:t xml:space="preserve"> VAN DEELNEMINGEN IN BEDRIJVEN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8670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ANDERE FINANCIËLE PRODUKTEN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8720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KREDIETAFLOSSINGEN</w:t>
            </w:r>
            <w:r>
              <w:rPr>
                <w:rFonts w:ascii="Times New Roman" w:hAnsi="Times New Roman"/>
                <w:noProof/>
                <w:sz w:val="18"/>
                <w:szCs w:val="18"/>
                <w:lang w:eastAsia="en-US"/>
              </w:rPr>
              <w:t xml:space="preserve"> DOOR GEZINNEN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8811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KREDIETAFLOSSINGEN</w:t>
            </w:r>
            <w:r>
              <w:rPr>
                <w:rFonts w:ascii="Times New Roman" w:hAnsi="Times New Roman"/>
                <w:noProof/>
                <w:sz w:val="18"/>
                <w:szCs w:val="18"/>
                <w:lang w:eastAsia="en-US"/>
              </w:rPr>
              <w:t xml:space="preserve"> - DOOR EU-INSTELLINGEN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2 093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8817</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w:t>
            </w:r>
            <w:r>
              <w:rPr>
                <w:rFonts w:ascii="Times New Roman" w:hAnsi="Times New Roman"/>
                <w:noProof/>
                <w:sz w:val="18"/>
                <w:szCs w:val="18"/>
                <w:lang w:eastAsia="en-US"/>
              </w:rPr>
              <w:t xml:space="preserve"> VAN DE EU IN HET KADER VAN DE GEPREFINANCIERDE UITGAVEN DOOR DE ENTITEIT</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7 864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9</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OVERHEIDSSCHULD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752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1 184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500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500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9610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OPBRENGST</w:t>
            </w:r>
            <w:r>
              <w:rPr>
                <w:rFonts w:ascii="Times New Roman" w:hAnsi="Times New Roman"/>
                <w:noProof/>
                <w:sz w:val="18"/>
                <w:szCs w:val="18"/>
                <w:lang w:eastAsia="en-US"/>
              </w:rPr>
              <w:t xml:space="preserve"> VAN LENINGEN IN EURO</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932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500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9631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OPBRENGST</w:t>
            </w:r>
            <w:r>
              <w:rPr>
                <w:rFonts w:ascii="Times New Roman" w:hAnsi="Times New Roman"/>
                <w:noProof/>
                <w:sz w:val="18"/>
                <w:szCs w:val="18"/>
                <w:lang w:eastAsia="en-US"/>
              </w:rPr>
              <w:t xml:space="preserve"> VAN LENINGEN BINNEN DE OVERHEIDSSECTOR - DAB INVESTERINGSPROGRAMMA ENERGIEBEHEER OVERHEIDSGEBOUWEN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252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252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9670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OPBRENGST</w:t>
            </w:r>
            <w:r>
              <w:rPr>
                <w:rFonts w:ascii="Times New Roman" w:hAnsi="Times New Roman"/>
                <w:noProof/>
                <w:sz w:val="18"/>
                <w:szCs w:val="18"/>
                <w:lang w:eastAsia="en-US"/>
              </w:rPr>
              <w:t xml:space="preserve"> VAN LENINGEN INZAKE FINANCIËLE LEASINGS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5A7B72" w:rsidRDefault="00000000">
            <w:pPr>
              <w:jc w:val="left"/>
              <w:rPr>
                <w:rFonts w:ascii="Times New Roman" w:hAnsi="Times New Roman"/>
                <w:b/>
                <w:bCs/>
                <w:color w:val="FFFFFF"/>
                <w:sz w:val="18"/>
                <w:szCs w:val="18"/>
                <w:lang w:eastAsia="en-US"/>
              </w:rPr>
            </w:pPr>
            <w:r>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64 950</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83 932</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63 528</w:t>
            </w:r>
          </w:p>
        </w:tc>
        <w:tc>
          <w:tcPr>
            <w:tcW w:w="1679"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70 962</w:t>
            </w:r>
          </w:p>
        </w:tc>
      </w:tr>
    </w:tbl>
    <w:p w:rsidR="00A260B5" w:rsidRPr="00084121" w:rsidRDefault="00000000" w:rsidP="00A260B5">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BD455C" w:rsidTr="00C11510">
        <w:trPr>
          <w:trHeight w:val="255"/>
          <w:tblHeader/>
        </w:trPr>
        <w:tc>
          <w:tcPr>
            <w:tcW w:w="1132" w:type="dxa"/>
            <w:noWrap/>
            <w:hideMark/>
          </w:tcPr>
          <w:p w:rsidR="00A260B5" w:rsidRPr="00084121" w:rsidRDefault="00A260B5" w:rsidP="00C11510"/>
        </w:tc>
        <w:tc>
          <w:tcPr>
            <w:tcW w:w="13222" w:type="dxa"/>
            <w:gridSpan w:val="11"/>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8"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13 886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21 346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12 586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19 362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DOTATIE</w:t>
            </w:r>
            <w:r w:rsidRPr="00084121">
              <w:rPr>
                <w:rFonts w:ascii="Times New Roman" w:hAnsi="Times New Roman"/>
                <w:noProof/>
                <w:sz w:val="18"/>
                <w:szCs w:val="18"/>
                <w:lang w:eastAsia="en-US"/>
              </w:rPr>
              <w:t xml:space="preserve"> AAN RESERVEFONDS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INTERNE VERRICHTINGEN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13 886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21 346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12 586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19 362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46 086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45 960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53 323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53 323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48 737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48 737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48 711</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48 711</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21 - UITBOUW VAN WETENSCHAPPELIJKE INFRASTRUCTUUR (ICOS, COB, …) &amp; PARTICIPATIE AAN INTERNATIONALE ONDERZOEKSINFRASTRUCTUREN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EN SOCIALE LASTEN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24 360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24 300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27 985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27 982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26 847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26 847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26 821</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26 821</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33 - SENSIBILISERING, OPLEIDING EN ADVISERING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28 - DROOGTERESISTENTE TEELTEN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1120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33 - SENSIBILISERING, OPLEIDING EN ADVISERING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21 - UITBOUW VAN WETENSCHAPPELIJKE INFRASTRUCTUUR (ICOS, COB, …) &amp; PARTICIPATIE AAN INTERNATIONALE ONDERZOEKSINFRASTRUCTUREN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 T.L.V. DE WG, AFGEDRAGEN AAN INSTELLINGEN OF FONDSEN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6 262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6 262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8 060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8 063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7 642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7 642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7 642</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7 642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28 - DROOGTERESISTENTE TEELTEN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DIRECTE</w:t>
            </w:r>
            <w:r w:rsidRPr="00084121">
              <w:rPr>
                <w:rFonts w:ascii="Times New Roman" w:hAnsi="Times New Roman"/>
                <w:noProof/>
                <w:sz w:val="18"/>
                <w:szCs w:val="18"/>
                <w:lang w:eastAsia="en-US"/>
              </w:rPr>
              <w:t xml:space="preserve"> TOELAGEN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53</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21 - UITBOUW VAN WETENSCHAPPELIJKE INFRASTRUCTUUR (ICOS, COB, …) &amp; PARTICIPATIE AAN INTERNATIONALE ONDERZOEKSINFRASTRUCTUREN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33 - SENSIBILISERING, OPLEIDING EN ADVISERING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28 - DROOGTERESISTENTE TEELTEN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1131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21 - UITBOUW VAN WETENSCHAPPELIJKE INFRASTRUCTUUR (ICOS, COB, …) &amp; PARTICIPATIE AAN INTERNATIONALE ONDERZOEKSINFRASTRUCTUREN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1140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28 - DROOGTERESISTENTE TEELTEN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33 - SENSIBILISERING, OPLEIDING EN ADVISERING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LONEN</w:t>
            </w:r>
            <w:r w:rsidRPr="00084121">
              <w:rPr>
                <w:rFonts w:ascii="Times New Roman" w:hAnsi="Times New Roman"/>
                <w:noProof/>
                <w:sz w:val="18"/>
                <w:szCs w:val="18"/>
                <w:lang w:eastAsia="en-US"/>
              </w:rPr>
              <w:t xml:space="preserve"> IN NATURA</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1 317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1 317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1 119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1 119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1 119</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1 119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21 - UITBOUW VAN WETENSCHAPPELIJKE INFRASTRUCTUUR (ICOS, COB, …) &amp; PARTICIPATIE AAN INTERNATIONALE ONDERZOEKSINFRASTRUCTUREN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28 - DROOGTERESISTENTE TEELTEN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33 - SENSIBILISERING, OPLEIDING EN ADVISERING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VERGOED AAN ANDERE SECTOREN DAN DE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14 243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14 177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15 740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15 740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12 975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12 975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12 975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12 975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99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99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2140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COMMERCIËLE SCHULD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2150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FINANCIËLE LEASINGS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2410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BETALINGEN</w:t>
            </w:r>
            <w:r w:rsidRPr="00084121">
              <w:rPr>
                <w:rFonts w:ascii="Times New Roman" w:hAnsi="Times New Roman"/>
                <w:noProof/>
                <w:sz w:val="18"/>
                <w:szCs w:val="18"/>
                <w:lang w:eastAsia="en-US"/>
              </w:rPr>
              <w:t xml:space="preserve"> AAN ANDERE SECTOREN DAN DE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2 498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2 498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33 - SENSIBILISERING, OPLEIDING EN ADVISERING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BEDRIJVEN EN FINANCIËLE INSTELLINGEN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1 276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1 276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PRIVAATRECHTELIJKE INSTELLINGEN ZONDER WINSTOOGMERK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1 156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1 156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21 - UITBOUW VAN WETENSCHAPPELIJKE INFRASTRUCTUUR (ICOS, COB, …) &amp; PARTICIPATIE AAN INTERNATIONALE ONDERZOEKSINFRASTRUCTUREN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3520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 EU-LANDEN OVERHEDEN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3530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HET BUITENLAND: EU-LANDEN NIET-OVERHEDEN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3550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LANDEN ANDERE DAN DE LIDSTATEN VAN DE EU (OVERHEDEN)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138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138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684</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684</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TERUGSTORTING</w:t>
            </w:r>
            <w:r w:rsidRPr="00084121">
              <w:rPr>
                <w:rFonts w:ascii="Times New Roman" w:hAnsi="Times New Roman"/>
                <w:noProof/>
                <w:sz w:val="18"/>
                <w:szCs w:val="18"/>
                <w:lang w:eastAsia="en-US"/>
              </w:rPr>
              <w:t xml:space="preserve"> IKV AFROMING HERVERDEELDE MIDDELEN RELANCEPROVISIE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684</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684</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FONDS</w:t>
            </w:r>
            <w:r w:rsidRPr="00084121">
              <w:rPr>
                <w:rFonts w:ascii="Times New Roman" w:hAnsi="Times New Roman"/>
                <w:noProof/>
                <w:sz w:val="18"/>
                <w:szCs w:val="18"/>
                <w:lang w:eastAsia="en-US"/>
              </w:rPr>
              <w:t xml:space="preserve"> INNOVEREN EN ONDERNEMEN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EEN ONDERWIJSINSTELLING VAN DE INSTITUTIONELE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VZW'S VAN DE OVERHEID - VLAAMS INSTITUUT VOOR DE ZEE (VLIZ) - VZW</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4312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4312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PROVINCIES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4534</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WAALS GEWEST</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FEDERALE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797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1 117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3 158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3 158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1 096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1 096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1 096</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1 096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GRONDEN EN GEBOUWEN IN BINNENLAND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21 - UITBOUW VAN WETENSCHAPPELIJKE INFRASTRUCTUUR (ICOS, COB, …) &amp; PARTICIPATIE AAN INTERNATIONALE ONDERZOEKSINFRASTRUCTUREN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25 - BLUE DEAL - ONDERZOEK</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OVERIGE INVESTERINGSGOEDEREN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423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743</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2 900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2 900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846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846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846</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846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28 - DROOGTERESISTENTE TEELTEN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7460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TEELTGOEDEREN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374</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4 451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4 451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8142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DEELNEMINGEN</w:t>
            </w:r>
            <w:r w:rsidRPr="00084121">
              <w:rPr>
                <w:rFonts w:ascii="Times New Roman" w:hAnsi="Times New Roman"/>
                <w:noProof/>
                <w:sz w:val="18"/>
                <w:szCs w:val="18"/>
                <w:lang w:eastAsia="en-US"/>
              </w:rPr>
              <w:t xml:space="preserve"> IN PRIVÉBEDRIJVEN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8170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ANDERE FINANCIËLE PRODUKTEN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GEZINNEN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8411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 AAN EU-INSTELLINGEN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533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533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8417</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EU-INSTELLINGEN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3 919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3 919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8550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ANDERE INSTITUTIONELE GROEPEN (FEDERALE OVERHEID, GEMEENSCHAPPEN, GEWESTEN, GEMEENSCHAPSCOMMISSIES)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752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752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1 550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1 550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9110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IN EURO</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1 550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1 550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458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458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9131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VAN DE SCHULD BINNEN DE OVERHEIDSSECTOR - DAB </w:t>
            </w:r>
            <w:r w:rsidRPr="00084121">
              <w:rPr>
                <w:rFonts w:ascii="Times New Roman" w:hAnsi="Times New Roman"/>
                <w:noProof/>
                <w:sz w:val="18"/>
                <w:szCs w:val="18"/>
                <w:lang w:eastAsia="en-US"/>
              </w:rPr>
              <w:lastRenderedPageBreak/>
              <w:t>INVESTERINGSPROGRAMMA ENERGIEBEHEER OVERHEIDSGEBOUWEN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lastRenderedPageBreak/>
              <w:t>252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9170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BIJ FINANCIËLE LEASINGS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50 870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64 950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62 586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83 932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50 942</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63 528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51 600</w:t>
            </w:r>
          </w:p>
        </w:tc>
        <w:tc>
          <w:tcPr>
            <w:tcW w:w="1023"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70 962</w:t>
            </w:r>
          </w:p>
        </w:tc>
      </w:tr>
    </w:tbl>
    <w:p w:rsidR="003513C8" w:rsidRDefault="00000000">
      <w:pPr>
        <w:jc w:val="left"/>
        <w:rPr>
          <w:rFonts w:cstheme="minorHAnsi"/>
          <w:sz w:val="18"/>
          <w:szCs w:val="18"/>
        </w:rPr>
      </w:pPr>
      <w:r>
        <w:rPr>
          <w:rFonts w:cstheme="minorHAnsi"/>
          <w:sz w:val="18"/>
          <w:szCs w:val="18"/>
        </w:rPr>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840B8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7E4A7D">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5 485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5 485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5 485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5 485</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225FC3" w:rsidP="007E4A7D">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7E4A7D">
        <w:trPr>
          <w:trHeight w:val="600"/>
          <w:tblHeader/>
        </w:trPr>
        <w:tc>
          <w:tcPr>
            <w:tcW w:w="4240" w:type="dxa"/>
            <w:tcBorders>
              <w:top w:val="nil"/>
              <w:left w:val="single" w:sz="4" w:space="0" w:color="auto"/>
              <w:bottom w:val="nil"/>
              <w:right w:val="single" w:sz="4" w:space="0" w:color="auto"/>
            </w:tcBorders>
            <w:shd w:val="clear" w:color="000000" w:fill="BFBFBF"/>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7E4A7D">
        <w:trPr>
          <w:trHeight w:val="255"/>
        </w:trPr>
        <w:tc>
          <w:tcPr>
            <w:tcW w:w="4240" w:type="dxa"/>
            <w:tcBorders>
              <w:top w:val="nil"/>
              <w:left w:val="single" w:sz="4" w:space="0" w:color="auto"/>
              <w:bottom w:val="nil"/>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0</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5 485</w:t>
            </w:r>
          </w:p>
        </w:tc>
      </w:tr>
    </w:tbl>
    <w:p w:rsidR="00225FC3" w:rsidRPr="00E94D18" w:rsidRDefault="00000000" w:rsidP="00225FC3">
      <w:pPr>
        <w:jc w:val="left"/>
      </w:pPr>
      <w:r w:rsidRPr="00E94D18">
        <w:br w:type="page"/>
      </w:r>
    </w:p>
    <w:p w:rsidR="00225FC3" w:rsidRPr="00E94D18" w:rsidRDefault="00000000" w:rsidP="00FE6AC4">
      <w:pPr>
        <w:pStyle w:val="SubIV"/>
      </w:pPr>
      <w:bookmarkStart w:id="76" w:name="_Toc181800495"/>
      <w:r w:rsidRPr="00E94D18">
        <w:rPr>
          <w:noProof/>
        </w:rPr>
        <w:lastRenderedPageBreak/>
        <w:t>FINANCIERINGSINSTRUMENT VOOR</w:t>
      </w:r>
      <w:r>
        <w:rPr>
          <w:noProof/>
        </w:rPr>
        <w:t xml:space="preserve"> DE VLAAMSE VISSERIJ- EN AQUACULTUURSECTOR</w:t>
      </w:r>
      <w:bookmarkEnd w:id="76"/>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BD455C" w:rsidTr="005A7B72">
        <w:trPr>
          <w:trHeight w:val="255"/>
          <w:tblHeader/>
        </w:trPr>
        <w:tc>
          <w:tcPr>
            <w:tcW w:w="14355" w:type="dxa"/>
            <w:gridSpan w:val="8"/>
            <w:tcBorders>
              <w:top w:val="nil"/>
              <w:left w:val="nil"/>
              <w:bottom w:val="single" w:sz="4" w:space="0" w:color="auto"/>
              <w:right w:val="nil"/>
            </w:tcBorders>
            <w:noWrap/>
            <w:vAlign w:val="bottom"/>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BD455C" w:rsidTr="005A7B72">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BD455C" w:rsidTr="005A7B72">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2024</w:t>
            </w:r>
          </w:p>
        </w:tc>
        <w:tc>
          <w:tcPr>
            <w:tcW w:w="1679"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NIET-VERDEELDE</w:t>
            </w:r>
            <w:r>
              <w:rPr>
                <w:rFonts w:ascii="Times New Roman" w:hAnsi="Times New Roman"/>
                <w:b/>
                <w:bCs/>
                <w:noProof/>
                <w:sz w:val="18"/>
                <w:szCs w:val="18"/>
                <w:lang w:eastAsia="en-US"/>
              </w:rPr>
              <w:t xml:space="preserve"> ONTVANGSTEN/UITGAVEN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2 607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2 607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1 809</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2 597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DIVERSE</w:t>
            </w:r>
            <w:r>
              <w:rPr>
                <w:rFonts w:ascii="Times New Roman" w:hAnsi="Times New Roman"/>
                <w:noProof/>
                <w:sz w:val="18"/>
                <w:szCs w:val="18"/>
                <w:lang w:eastAsia="en-US"/>
              </w:rPr>
              <w:t xml:space="preserve"> ONTVANGSTEN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2 607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2 607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1 809</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2 597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SALDO (ART 38 §4 REKENDECREET EIGEN ONTVANGSTEN)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LOPENDE</w:t>
            </w:r>
            <w:r>
              <w:rPr>
                <w:rFonts w:ascii="Times New Roman" w:hAnsi="Times New Roman"/>
                <w:b/>
                <w:bCs/>
                <w:noProof/>
                <w:sz w:val="18"/>
                <w:szCs w:val="18"/>
                <w:lang w:eastAsia="en-US"/>
              </w:rPr>
              <w:t xml:space="preserve"> ONTVANGSTEN/UITGAVEN VAN GOEDEREN EN DIENSTEN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WAARBORGBIJDRAGEN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4</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2 437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2 437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2 067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2 067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VAN HET VLAAMSE GEWEST KB0-1KDC5DX-IS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2 437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2 437</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2 067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2 067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5</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5620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VERMOGENSHEFFINGEN</w:t>
            </w:r>
            <w:r>
              <w:rPr>
                <w:rFonts w:ascii="Times New Roman" w:hAnsi="Times New Roman"/>
                <w:noProof/>
                <w:sz w:val="18"/>
                <w:szCs w:val="18"/>
                <w:lang w:eastAsia="en-US"/>
              </w:rPr>
              <w:t xml:space="preserve"> - VAN KREDIETINSTELLINGEN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5720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DOOR ONDERNEMINGEN (BEGUNSTIGDEN OF KREDIETINSTELLINGEN)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6642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ADMINISTRATIEVE OPENBARE INSTELLINGEN -  ILVO (OVERIGE KAPITAALOVERDRACHTEN)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5A7B72" w:rsidRDefault="00000000">
            <w:pPr>
              <w:jc w:val="left"/>
              <w:rPr>
                <w:rFonts w:ascii="Times New Roman" w:hAnsi="Times New Roman"/>
                <w:b/>
                <w:bCs/>
                <w:color w:val="FFFFFF"/>
                <w:sz w:val="18"/>
                <w:szCs w:val="18"/>
                <w:lang w:eastAsia="en-US"/>
              </w:rPr>
            </w:pPr>
            <w:r>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5 046</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5 044</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3 878</w:t>
            </w:r>
          </w:p>
        </w:tc>
        <w:tc>
          <w:tcPr>
            <w:tcW w:w="1679"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4 666</w:t>
            </w:r>
          </w:p>
        </w:tc>
      </w:tr>
    </w:tbl>
    <w:p w:rsidR="00A260B5" w:rsidRPr="00084121" w:rsidRDefault="00000000" w:rsidP="00A260B5">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BD455C" w:rsidTr="00C11510">
        <w:trPr>
          <w:trHeight w:val="255"/>
          <w:tblHeader/>
        </w:trPr>
        <w:tc>
          <w:tcPr>
            <w:tcW w:w="1132" w:type="dxa"/>
            <w:noWrap/>
            <w:hideMark/>
          </w:tcPr>
          <w:p w:rsidR="00A260B5" w:rsidRPr="00084121" w:rsidRDefault="00A260B5" w:rsidP="00C11510"/>
        </w:tc>
        <w:tc>
          <w:tcPr>
            <w:tcW w:w="13222" w:type="dxa"/>
            <w:gridSpan w:val="11"/>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8"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1 809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2 597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788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1 809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2 597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SALDO (ART 38 §4 REKENDECREET EIGEN ONTVANGSTEN)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788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134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134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371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581</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1 091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581</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1 091</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SUBSIDIES</w:t>
            </w:r>
            <w:r w:rsidRPr="00084121">
              <w:rPr>
                <w:rFonts w:ascii="Times New Roman" w:hAnsi="Times New Roman"/>
                <w:noProof/>
                <w:sz w:val="18"/>
                <w:szCs w:val="18"/>
                <w:lang w:eastAsia="en-US"/>
              </w:rPr>
              <w:t xml:space="preserve"> VISSERIJPROJECTEN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581</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1 091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581</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1 091</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888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888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PROJECTSTEUN</w:t>
            </w:r>
            <w:r w:rsidRPr="00084121">
              <w:rPr>
                <w:rFonts w:ascii="Times New Roman" w:hAnsi="Times New Roman"/>
                <w:noProof/>
                <w:sz w:val="18"/>
                <w:szCs w:val="18"/>
                <w:lang w:eastAsia="en-US"/>
              </w:rPr>
              <w:t xml:space="preserve"> AAN HET AGENTSCHAP LANDBOUW EN ZEEVISSERIJ (KB0-9KAXTZZ-OI)</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888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888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1 654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2 151</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1 654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1 739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2 651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2 100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2 651</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INVESTERINGSSTEUN</w:t>
            </w:r>
            <w:r w:rsidRPr="00084121">
              <w:rPr>
                <w:rFonts w:ascii="Times New Roman" w:hAnsi="Times New Roman"/>
                <w:noProof/>
                <w:sz w:val="18"/>
                <w:szCs w:val="18"/>
                <w:lang w:eastAsia="en-US"/>
              </w:rPr>
              <w:t xml:space="preserve"> EN ANDERE TEGEMOETKOMINGEN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1 654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1 351</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1 654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939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2 651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2 651</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5130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WAARBORGEN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255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586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255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337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136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136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6142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PROJECTSTEUN</w:t>
            </w:r>
            <w:r w:rsidRPr="00084121">
              <w:rPr>
                <w:rFonts w:ascii="Times New Roman" w:hAnsi="Times New Roman"/>
                <w:noProof/>
                <w:sz w:val="18"/>
                <w:szCs w:val="18"/>
                <w:lang w:eastAsia="en-US"/>
              </w:rPr>
              <w:t xml:space="preserve"> AAN EV ILVO (KAPITAALOVERDRACHT)</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586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2 931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5 046</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2 931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5 044</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2 931</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3 878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2 931</w:t>
            </w:r>
          </w:p>
        </w:tc>
        <w:tc>
          <w:tcPr>
            <w:tcW w:w="1023"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4 666</w:t>
            </w:r>
          </w:p>
        </w:tc>
      </w:tr>
    </w:tbl>
    <w:p w:rsidR="003513C8" w:rsidRDefault="00000000">
      <w:pPr>
        <w:jc w:val="left"/>
        <w:rPr>
          <w:rFonts w:cstheme="minorHAnsi"/>
          <w:sz w:val="18"/>
          <w:szCs w:val="18"/>
        </w:rPr>
      </w:pPr>
      <w:r>
        <w:rPr>
          <w:rFonts w:cstheme="minorHAnsi"/>
          <w:sz w:val="18"/>
          <w:szCs w:val="18"/>
        </w:rPr>
        <w:br w:type="page"/>
      </w:r>
    </w:p>
    <w:p w:rsidR="00225FC3" w:rsidRPr="00E94D18" w:rsidRDefault="00000000" w:rsidP="00FE6AC4">
      <w:pPr>
        <w:pStyle w:val="SubIV"/>
      </w:pPr>
      <w:bookmarkStart w:id="77" w:name="_Toc181800496"/>
      <w:r w:rsidRPr="00E94D18">
        <w:rPr>
          <w:noProof/>
        </w:rPr>
        <w:lastRenderedPageBreak/>
        <w:t>VLAAMS LANDBOUWINVESTERINGSFONDS</w:t>
      </w:r>
      <w:bookmarkEnd w:id="77"/>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BD455C" w:rsidTr="005A7B72">
        <w:trPr>
          <w:trHeight w:val="255"/>
          <w:tblHeader/>
        </w:trPr>
        <w:tc>
          <w:tcPr>
            <w:tcW w:w="14355" w:type="dxa"/>
            <w:gridSpan w:val="8"/>
            <w:tcBorders>
              <w:top w:val="nil"/>
              <w:left w:val="nil"/>
              <w:bottom w:val="single" w:sz="4" w:space="0" w:color="auto"/>
              <w:right w:val="nil"/>
            </w:tcBorders>
            <w:noWrap/>
            <w:vAlign w:val="bottom"/>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BD455C" w:rsidTr="005A7B72">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BD455C" w:rsidTr="005A7B72">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2024</w:t>
            </w:r>
          </w:p>
        </w:tc>
        <w:tc>
          <w:tcPr>
            <w:tcW w:w="1679"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NIET-VERDEELDE</w:t>
            </w:r>
            <w:r>
              <w:rPr>
                <w:rFonts w:ascii="Times New Roman" w:hAnsi="Times New Roman"/>
                <w:b/>
                <w:bCs/>
                <w:noProof/>
                <w:sz w:val="18"/>
                <w:szCs w:val="18"/>
                <w:lang w:eastAsia="en-US"/>
              </w:rPr>
              <w:t xml:space="preserve"> ONTVANGSTEN/UITGAVEN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20 141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20 141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11 995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19 907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DIVERSE</w:t>
            </w:r>
            <w:r>
              <w:rPr>
                <w:rFonts w:ascii="Times New Roman" w:hAnsi="Times New Roman"/>
                <w:noProof/>
                <w:sz w:val="18"/>
                <w:szCs w:val="18"/>
                <w:lang w:eastAsia="en-US"/>
              </w:rPr>
              <w:t xml:space="preserve"> ONTVANGSTEN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VERREKENINGEN</w:t>
            </w:r>
            <w:r>
              <w:rPr>
                <w:rFonts w:ascii="Times New Roman" w:hAnsi="Times New Roman"/>
                <w:noProof/>
                <w:sz w:val="18"/>
                <w:szCs w:val="18"/>
                <w:lang w:eastAsia="en-US"/>
              </w:rPr>
              <w:t xml:space="preserve"> MET ANDERE DIENSTJAREN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20 141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20 141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 (INTERVENTIE)</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2 177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2 177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9 818</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17 730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 (INTERVENTIE)</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LOPENDE</w:t>
            </w:r>
            <w:r>
              <w:rPr>
                <w:rFonts w:ascii="Times New Roman" w:hAnsi="Times New Roman"/>
                <w:b/>
                <w:bCs/>
                <w:noProof/>
                <w:sz w:val="18"/>
                <w:szCs w:val="18"/>
                <w:lang w:eastAsia="en-US"/>
              </w:rPr>
              <w:t xml:space="preserve"> ONTVANGSTEN/UITGAVEN VAN GOEDEREN EN DIENSTEN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NIET DUURZAME GOEDEREN EN DIENSTEN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WAARBORGBIJDRAGEN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3</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3910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INKOMENSOVERDRACHTEN</w:t>
            </w:r>
            <w:r>
              <w:rPr>
                <w:rFonts w:ascii="Times New Roman" w:hAnsi="Times New Roman"/>
                <w:noProof/>
                <w:sz w:val="18"/>
                <w:szCs w:val="18"/>
                <w:lang w:eastAsia="en-US"/>
              </w:rPr>
              <w:t xml:space="preserve"> VAN HET BUITENLAND - VAN EU-INSTELLINGEN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4</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37 013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37 013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70 611</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70 611</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VLAAMS KLIMAATFONDS QE0-1QHB4IT-IS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KB0-1KDG5BW-IS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37 013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37 013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42 611</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42 611</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KB0-1KDG5BW-IS (LUIK PAS: INNOVATIE IN DE LANDBOUW)</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28 000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28 000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5</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800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102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394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394</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5720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DOOR ONDERNEMINGEN (BEGUNSTIGDEN OF KREDIETINSTELLINGEN)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800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102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394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394</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5730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OVERIGE</w:t>
            </w:r>
            <w:r>
              <w:rPr>
                <w:rFonts w:ascii="Times New Roman" w:hAnsi="Times New Roman"/>
                <w:noProof/>
                <w:sz w:val="18"/>
                <w:szCs w:val="18"/>
                <w:lang w:eastAsia="en-US"/>
              </w:rPr>
              <w:t xml:space="preserve"> KAPITAALOVERDRACHTEN VAN KREDIETINSTELLINGEN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5911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EU-MEDEFINANCIERING OP LANDBOUWSTRUCTUURMAATREGELEN (PLATTELANDSONTWIKKELING)</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5912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KB</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EU IN HET KADER VAN VERORDENINGEN EU 1306/2013 EN 1308/2013</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KD</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VLAAMS KLIMAATFONDS QE0-1QHB4IT-IS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5A7B72" w:rsidRDefault="00000000">
            <w:pPr>
              <w:jc w:val="left"/>
              <w:rPr>
                <w:rFonts w:ascii="Times New Roman" w:hAnsi="Times New Roman"/>
                <w:b/>
                <w:bCs/>
                <w:color w:val="FFFFFF"/>
                <w:sz w:val="18"/>
                <w:szCs w:val="18"/>
                <w:lang w:eastAsia="en-US"/>
              </w:rPr>
            </w:pPr>
            <w:r>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57 960</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57 256</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83 006</w:t>
            </w:r>
          </w:p>
        </w:tc>
        <w:tc>
          <w:tcPr>
            <w:tcW w:w="1679"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90 918</w:t>
            </w:r>
          </w:p>
        </w:tc>
      </w:tr>
    </w:tbl>
    <w:p w:rsidR="00A260B5" w:rsidRPr="00084121" w:rsidRDefault="00000000" w:rsidP="00A260B5">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BD455C" w:rsidTr="00C11510">
        <w:trPr>
          <w:trHeight w:val="255"/>
          <w:tblHeader/>
        </w:trPr>
        <w:tc>
          <w:tcPr>
            <w:tcW w:w="1132" w:type="dxa"/>
            <w:noWrap/>
            <w:hideMark/>
          </w:tcPr>
          <w:p w:rsidR="00A260B5" w:rsidRPr="00084121" w:rsidRDefault="00A260B5" w:rsidP="00C11510"/>
        </w:tc>
        <w:tc>
          <w:tcPr>
            <w:tcW w:w="13222" w:type="dxa"/>
            <w:gridSpan w:val="11"/>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8"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11 995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19 907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35 087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42 999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DIVERSE</w:t>
            </w:r>
            <w:r w:rsidRPr="00084121">
              <w:rPr>
                <w:rFonts w:ascii="Times New Roman" w:hAnsi="Times New Roman"/>
                <w:noProof/>
                <w:sz w:val="18"/>
                <w:szCs w:val="18"/>
                <w:lang w:eastAsia="en-US"/>
              </w:rPr>
              <w:t xml:space="preserve"> 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 BOEKJAAR (INTERVENTIE)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 (REGULIER)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9 818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4 910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12 822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 (INTERVENTIE)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2 177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19 907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2 177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2 177</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 (PAS INVESTERINGEN INNOVATIE)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28 000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28 000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 (PAS INVESTERINGEN AEA)</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NIET DUURZAME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2 050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2 042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1 400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1 400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RENTESUBSIDIES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2 050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2 042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1 400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3132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STARTSTEUN</w:t>
            </w:r>
            <w:r w:rsidRPr="00084121">
              <w:rPr>
                <w:rFonts w:ascii="Times New Roman" w:hAnsi="Times New Roman"/>
                <w:noProof/>
                <w:sz w:val="18"/>
                <w:szCs w:val="18"/>
                <w:lang w:eastAsia="en-US"/>
              </w:rPr>
              <w:t xml:space="preserve"> ERKENDE GROEPERINGEN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1 785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4110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BINNEN EEN INSTITUTIONELE GROEP</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1 785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52 987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43 805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53 052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33 522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87 245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46 409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87 245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46 409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KAPITAALPREMIES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68 289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35 199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68 289</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35 199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30 - HERGEBRUIK VAN RESTWATER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28 - DROOGTERESISTENTE TEELTEN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PROJECTSTEUN</w:t>
            </w:r>
            <w:r w:rsidRPr="00084121">
              <w:rPr>
                <w:rFonts w:ascii="Times New Roman" w:hAnsi="Times New Roman"/>
                <w:noProof/>
                <w:sz w:val="18"/>
                <w:szCs w:val="18"/>
                <w:lang w:eastAsia="en-US"/>
              </w:rPr>
              <w:t xml:space="preserve"> VOOR INNOVATIE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4 248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2 120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4 248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2 120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NIET-PRODUCTIEVE</w:t>
            </w:r>
            <w:r w:rsidRPr="00084121">
              <w:rPr>
                <w:rFonts w:ascii="Times New Roman" w:hAnsi="Times New Roman"/>
                <w:noProof/>
                <w:sz w:val="18"/>
                <w:szCs w:val="18"/>
                <w:lang w:eastAsia="en-US"/>
              </w:rPr>
              <w:t xml:space="preserve"> INVESTERINGEN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6 600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6 600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REPOWER</w:t>
            </w:r>
            <w:r w:rsidRPr="00084121">
              <w:rPr>
                <w:rFonts w:ascii="Times New Roman" w:hAnsi="Times New Roman"/>
                <w:noProof/>
                <w:sz w:val="18"/>
                <w:szCs w:val="18"/>
                <w:lang w:eastAsia="en-US"/>
              </w:rPr>
              <w:t xml:space="preserve"> BUDGET 6 - OPROEP KLIMAATMAATREGELEN IN DE LANDBOUW</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PROEFTUINEN EN -CENTRA</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4 060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3 000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4 060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B</w:t>
            </w:r>
            <w:r w:rsidRPr="00084121">
              <w:rPr>
                <w:rFonts w:ascii="Times New Roman" w:hAnsi="Times New Roman"/>
                <w:noProof/>
                <w:sz w:val="18"/>
                <w:szCs w:val="18"/>
                <w:lang w:eastAsia="en-US"/>
              </w:rPr>
              <w:t>) INVESTERINGSSTEUN AAN AGROVOEDINGSBEDRIJVEN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52 987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43 805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53 052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33 394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2 870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2 870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1 500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ONTWIKKELING</w:t>
            </w:r>
            <w:r w:rsidRPr="00084121">
              <w:rPr>
                <w:rFonts w:ascii="Times New Roman" w:hAnsi="Times New Roman"/>
                <w:noProof/>
                <w:sz w:val="18"/>
                <w:szCs w:val="18"/>
                <w:lang w:eastAsia="en-US"/>
              </w:rPr>
              <w:t xml:space="preserve"> KLEINE 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VERANDEREN</w:t>
            </w:r>
            <w:r w:rsidRPr="00084121">
              <w:rPr>
                <w:rFonts w:ascii="Times New Roman" w:hAnsi="Times New Roman"/>
                <w:noProof/>
                <w:sz w:val="18"/>
                <w:szCs w:val="18"/>
                <w:lang w:eastAsia="en-US"/>
              </w:rPr>
              <w:t xml:space="preserve"> VAN VERDIENMODEL (NIEUW)</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1 718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1 718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29 - GROENE INVESTERINGEN OP LAND- EN TUINBOUWBEDRIJVEN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5121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OVERHEIDSBEDRIJVEN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KAPITAALOVERDRACHTEN AAN PRIVÉBEDRIJVEN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5130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KB</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WAARBORGEN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6141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KD</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PROJECT VAN EV ILVO</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53 098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57 960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53 052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57 256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87 355</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83 006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87 355</w:t>
            </w:r>
          </w:p>
        </w:tc>
        <w:tc>
          <w:tcPr>
            <w:tcW w:w="1023"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90 918</w:t>
            </w:r>
          </w:p>
        </w:tc>
      </w:tr>
    </w:tbl>
    <w:p w:rsidR="003513C8" w:rsidRDefault="00000000">
      <w:pPr>
        <w:jc w:val="left"/>
        <w:rPr>
          <w:rFonts w:cstheme="minorHAnsi"/>
          <w:sz w:val="18"/>
          <w:szCs w:val="18"/>
        </w:rPr>
      </w:pPr>
      <w:r>
        <w:rPr>
          <w:rFonts w:cstheme="minorHAnsi"/>
          <w:sz w:val="18"/>
          <w:szCs w:val="18"/>
        </w:rPr>
        <w:br w:type="page"/>
      </w:r>
    </w:p>
    <w:p w:rsidR="00B34203" w:rsidRPr="00E94D18" w:rsidRDefault="00000000" w:rsidP="00FE6AC4">
      <w:pPr>
        <w:pStyle w:val="BeleidsdomeinIV"/>
      </w:pPr>
      <w:bookmarkStart w:id="78" w:name="_Toc181800497"/>
      <w:r w:rsidRPr="00E94D18">
        <w:rPr>
          <w:noProof/>
        </w:rPr>
        <w:lastRenderedPageBreak/>
        <w:t>MOBILITEIT EN</w:t>
      </w:r>
      <w:r>
        <w:rPr>
          <w:noProof/>
        </w:rPr>
        <w:t xml:space="preserve"> OPENBARE WERKEN</w:t>
      </w:r>
      <w:bookmarkEnd w:id="78"/>
    </w:p>
    <w:p w:rsidR="00225FC3" w:rsidRPr="00E94D18" w:rsidRDefault="00000000" w:rsidP="00FE6AC4">
      <w:pPr>
        <w:pStyle w:val="SubIV"/>
      </w:pPr>
      <w:bookmarkStart w:id="79" w:name="_Toc181800498"/>
      <w:r w:rsidRPr="00E94D18">
        <w:rPr>
          <w:noProof/>
        </w:rPr>
        <w:t>EIGEN VERMOGEN</w:t>
      </w:r>
      <w:r>
        <w:rPr>
          <w:noProof/>
        </w:rPr>
        <w:t xml:space="preserve"> XPERTA</w:t>
      </w:r>
      <w:bookmarkEnd w:id="79"/>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BD455C" w:rsidTr="005A7B72">
        <w:trPr>
          <w:trHeight w:val="255"/>
          <w:tblHeader/>
        </w:trPr>
        <w:tc>
          <w:tcPr>
            <w:tcW w:w="14355" w:type="dxa"/>
            <w:gridSpan w:val="8"/>
            <w:tcBorders>
              <w:top w:val="nil"/>
              <w:left w:val="nil"/>
              <w:bottom w:val="single" w:sz="4" w:space="0" w:color="auto"/>
              <w:right w:val="nil"/>
            </w:tcBorders>
            <w:noWrap/>
            <w:vAlign w:val="bottom"/>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BD455C" w:rsidTr="005A7B72">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BD455C" w:rsidTr="005A7B72">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2024</w:t>
            </w:r>
          </w:p>
        </w:tc>
        <w:tc>
          <w:tcPr>
            <w:tcW w:w="1679"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NIET-VERDEELDE</w:t>
            </w:r>
            <w:r>
              <w:rPr>
                <w:rFonts w:ascii="Times New Roman" w:hAnsi="Times New Roman"/>
                <w:b/>
                <w:bCs/>
                <w:noProof/>
                <w:sz w:val="18"/>
                <w:szCs w:val="18"/>
                <w:lang w:eastAsia="en-US"/>
              </w:rPr>
              <w:t xml:space="preserve"> ONTVANGSTEN/UITGAVEN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LOPENDE</w:t>
            </w:r>
            <w:r>
              <w:rPr>
                <w:rFonts w:ascii="Times New Roman" w:hAnsi="Times New Roman"/>
                <w:b/>
                <w:bCs/>
                <w:noProof/>
                <w:sz w:val="18"/>
                <w:szCs w:val="18"/>
                <w:lang w:eastAsia="en-US"/>
              </w:rPr>
              <w:t xml:space="preserve"> ONTVANGSTEN/UITGAVEN VAN GOEDEREN EN DIENSTEN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2 268</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2 268</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MK</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AAN</w:t>
            </w:r>
            <w:r>
              <w:rPr>
                <w:rFonts w:ascii="Times New Roman" w:hAnsi="Times New Roman"/>
                <w:noProof/>
                <w:sz w:val="18"/>
                <w:szCs w:val="18"/>
                <w:lang w:eastAsia="en-US"/>
              </w:rPr>
              <w:t xml:space="preserve"> BEDRIJVEN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750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750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MK</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BINNEN</w:t>
            </w:r>
            <w:r>
              <w:rPr>
                <w:rFonts w:ascii="Times New Roman" w:hAnsi="Times New Roman"/>
                <w:noProof/>
                <w:sz w:val="18"/>
                <w:szCs w:val="18"/>
                <w:lang w:eastAsia="en-US"/>
              </w:rPr>
              <w:t xml:space="preserve">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1 518</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1 518</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4</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4 400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4 447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MF</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MZ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MB0-1MFH2KY-IS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4 400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4 447</w:t>
            </w:r>
          </w:p>
          <w:p w:rsidR="005A7B72" w:rsidRDefault="005A7B72">
            <w:pPr>
              <w:jc w:val="right"/>
              <w:rPr>
                <w:rFonts w:ascii="Times New Roman" w:hAnsi="Times New Roman"/>
                <w:sz w:val="18"/>
                <w:szCs w:val="18"/>
                <w:lang w:eastAsia="en-US"/>
              </w:rPr>
            </w:pPr>
          </w:p>
        </w:tc>
      </w:tr>
      <w:tr w:rsidR="00BD455C" w:rsidTr="005A7B72">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5A7B72" w:rsidRDefault="00000000">
            <w:pPr>
              <w:jc w:val="left"/>
              <w:rPr>
                <w:rFonts w:ascii="Times New Roman" w:hAnsi="Times New Roman"/>
                <w:b/>
                <w:bCs/>
                <w:color w:val="FFFFFF"/>
                <w:sz w:val="18"/>
                <w:szCs w:val="18"/>
                <w:lang w:eastAsia="en-US"/>
              </w:rPr>
            </w:pPr>
            <w:r>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0</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6 668</w:t>
            </w:r>
          </w:p>
        </w:tc>
        <w:tc>
          <w:tcPr>
            <w:tcW w:w="1679"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6 715</w:t>
            </w:r>
          </w:p>
        </w:tc>
      </w:tr>
    </w:tbl>
    <w:p w:rsidR="00A260B5" w:rsidRPr="00084121" w:rsidRDefault="00000000" w:rsidP="00A260B5">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BD455C" w:rsidTr="00C11510">
        <w:trPr>
          <w:trHeight w:val="255"/>
          <w:tblHeader/>
        </w:trPr>
        <w:tc>
          <w:tcPr>
            <w:tcW w:w="1132" w:type="dxa"/>
            <w:noWrap/>
            <w:hideMark/>
          </w:tcPr>
          <w:p w:rsidR="00A260B5" w:rsidRPr="00084121" w:rsidRDefault="00A260B5" w:rsidP="00C11510"/>
        </w:tc>
        <w:tc>
          <w:tcPr>
            <w:tcW w:w="13222" w:type="dxa"/>
            <w:gridSpan w:val="11"/>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8"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VORIGE BOEKJAREN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6 166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6 166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6 213</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6 213</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MK</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BEZOLDIGINGEN</w:t>
            </w:r>
            <w:r w:rsidRPr="00084121">
              <w:rPr>
                <w:rFonts w:ascii="Times New Roman" w:hAnsi="Times New Roman"/>
                <w:noProof/>
                <w:sz w:val="18"/>
                <w:szCs w:val="18"/>
                <w:lang w:eastAsia="en-US"/>
              </w:rPr>
              <w:t xml:space="preserve"> VOLGENS SALARISSCHALEN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3 343</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3 343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3 185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3 185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MK</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MK</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2 823</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2 823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3 028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3 028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MK</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MF</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MK</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 MATERIEEL</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6 166</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6 668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6 213</w:t>
            </w:r>
          </w:p>
        </w:tc>
        <w:tc>
          <w:tcPr>
            <w:tcW w:w="1023"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6 715</w:t>
            </w:r>
          </w:p>
        </w:tc>
      </w:tr>
    </w:tbl>
    <w:p w:rsidR="003513C8" w:rsidRDefault="00000000">
      <w:pPr>
        <w:jc w:val="left"/>
        <w:rPr>
          <w:rFonts w:cstheme="minorHAnsi"/>
          <w:sz w:val="18"/>
          <w:szCs w:val="18"/>
        </w:rPr>
      </w:pPr>
      <w:r>
        <w:rPr>
          <w:rFonts w:cstheme="minorHAnsi"/>
          <w:sz w:val="18"/>
          <w:szCs w:val="18"/>
        </w:rPr>
        <w:br w:type="page"/>
      </w:r>
    </w:p>
    <w:p w:rsidR="00225FC3" w:rsidRPr="00E94D18" w:rsidRDefault="00000000" w:rsidP="00FE6AC4">
      <w:pPr>
        <w:pStyle w:val="SubIV"/>
      </w:pPr>
      <w:bookmarkStart w:id="80" w:name="_Toc181800499"/>
      <w:r w:rsidRPr="00E94D18">
        <w:rPr>
          <w:noProof/>
        </w:rPr>
        <w:lastRenderedPageBreak/>
        <w:t>PENDELFONDS</w:t>
      </w:r>
      <w:bookmarkEnd w:id="80"/>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MBQ-BMEHAEA-OW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BASISBEREIKBAARHEID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211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MBQ-BMEHAZZ-OG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9 974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9 974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9 997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9 997</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MBQ-BMEHAZZ-OI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1 496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1 496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1 549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1 549</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MBQ-BMEHAZZ-OU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11 520</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11 681</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11 696</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11 696</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MBQ-AMEH2EA-WT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BASISBEREIKBAARHEID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1 951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1 523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1 495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3 381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3 381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MBQ-AMEH2ZZ-IS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MBQ-AMEH2ZZ-OH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MBQ-AMEH2ZZ-OV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MZ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9 997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10 186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9 596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9 596</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1 951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11 520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400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11 681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3 381</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11 696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3 381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11 696</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p w:rsidR="00B34203" w:rsidRPr="00E94D18" w:rsidRDefault="00000000" w:rsidP="00FE6AC4">
      <w:pPr>
        <w:pStyle w:val="BeleidsdomeinIV"/>
      </w:pPr>
      <w:bookmarkStart w:id="81" w:name="_Toc181800500"/>
      <w:r w:rsidRPr="00E94D18">
        <w:rPr>
          <w:noProof/>
        </w:rPr>
        <w:lastRenderedPageBreak/>
        <w:t>OMGEVING</w:t>
      </w:r>
      <w:bookmarkEnd w:id="81"/>
    </w:p>
    <w:p w:rsidR="00225FC3" w:rsidRPr="00E94D18" w:rsidRDefault="00000000" w:rsidP="00FE6AC4">
      <w:pPr>
        <w:pStyle w:val="SubIV"/>
      </w:pPr>
      <w:bookmarkStart w:id="82" w:name="_Toc181800501"/>
      <w:r w:rsidRPr="00E94D18">
        <w:rPr>
          <w:noProof/>
        </w:rPr>
        <w:t>EIGEN VERMOGEN</w:t>
      </w:r>
      <w:r>
        <w:rPr>
          <w:noProof/>
        </w:rPr>
        <w:t xml:space="preserve"> VAN HET INSTITUUT VOOR NATUUR- EN BOSONDERZOEK</w:t>
      </w:r>
      <w:bookmarkEnd w:id="82"/>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BD455C" w:rsidTr="005A7B72">
        <w:trPr>
          <w:trHeight w:val="255"/>
          <w:tblHeader/>
        </w:trPr>
        <w:tc>
          <w:tcPr>
            <w:tcW w:w="14355" w:type="dxa"/>
            <w:gridSpan w:val="8"/>
            <w:tcBorders>
              <w:top w:val="nil"/>
              <w:left w:val="nil"/>
              <w:bottom w:val="single" w:sz="4" w:space="0" w:color="auto"/>
              <w:right w:val="nil"/>
            </w:tcBorders>
            <w:noWrap/>
            <w:vAlign w:val="bottom"/>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BD455C" w:rsidTr="005A7B72">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BD455C" w:rsidTr="005A7B72">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2024</w:t>
            </w:r>
          </w:p>
        </w:tc>
        <w:tc>
          <w:tcPr>
            <w:tcW w:w="1679"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NIET-VERDEELDE</w:t>
            </w:r>
            <w:r>
              <w:rPr>
                <w:rFonts w:ascii="Times New Roman" w:hAnsi="Times New Roman"/>
                <w:b/>
                <w:bCs/>
                <w:noProof/>
                <w:sz w:val="18"/>
                <w:szCs w:val="18"/>
                <w:lang w:eastAsia="en-US"/>
              </w:rPr>
              <w:t xml:space="preserve"> ONTVANGSTEN/UITGAVEN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4 265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4 265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3 744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2 736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4 265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4 265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3 744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2 736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LOPENDE</w:t>
            </w:r>
            <w:r>
              <w:rPr>
                <w:rFonts w:ascii="Times New Roman" w:hAnsi="Times New Roman"/>
                <w:b/>
                <w:bCs/>
                <w:noProof/>
                <w:sz w:val="18"/>
                <w:szCs w:val="18"/>
                <w:lang w:eastAsia="en-US"/>
              </w:rPr>
              <w:t xml:space="preserve"> ONTVANGSTEN/UITGAVEN VAN GOEDEREN EN DIENSTEN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2 096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4 095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3 574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3 574</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AAN</w:t>
            </w:r>
            <w:r>
              <w:rPr>
                <w:rFonts w:ascii="Times New Roman" w:hAnsi="Times New Roman"/>
                <w:noProof/>
                <w:sz w:val="18"/>
                <w:szCs w:val="18"/>
                <w:lang w:eastAsia="en-US"/>
              </w:rPr>
              <w:t xml:space="preserve"> BEDRIJVEN, KREDIETINSTELLINGEN EN VERZEKERINGSMAATSCHAPPIJEN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225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156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124</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124</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1613</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AAN</w:t>
            </w:r>
            <w:r>
              <w:rPr>
                <w:rFonts w:ascii="Times New Roman" w:hAnsi="Times New Roman"/>
                <w:noProof/>
                <w:sz w:val="18"/>
                <w:szCs w:val="18"/>
                <w:lang w:eastAsia="en-US"/>
              </w:rPr>
              <w:t xml:space="preserve"> HET BUITENLAND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196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296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VERKOOP</w:t>
            </w:r>
            <w:r>
              <w:rPr>
                <w:rFonts w:ascii="Times New Roman" w:hAnsi="Times New Roman"/>
                <w:noProof/>
                <w:sz w:val="18"/>
                <w:szCs w:val="18"/>
                <w:lang w:eastAsia="en-US"/>
              </w:rPr>
              <w:t xml:space="preserve"> VAN NIET-DUURZAME GOEDEREN EN DIENSTEN BINNEN SECTOR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1 675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3 643</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3 450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3 450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RENTEN</w:t>
            </w:r>
            <w:r>
              <w:rPr>
                <w:rFonts w:ascii="Times New Roman" w:hAnsi="Times New Roman"/>
                <w:b/>
                <w:bCs/>
                <w:noProof/>
                <w:sz w:val="18"/>
                <w:szCs w:val="18"/>
                <w:lang w:eastAsia="en-US"/>
              </w:rPr>
              <w:t xml:space="preserve"> (EN INKOMSTEN UIT EIGENDOM)</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2620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RENTE-ONTVANGSTEN</w:t>
            </w:r>
            <w:r>
              <w:rPr>
                <w:rFonts w:ascii="Times New Roman" w:hAnsi="Times New Roman"/>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2830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HUURGELDEN</w:t>
            </w:r>
            <w:r>
              <w:rPr>
                <w:rFonts w:ascii="Times New Roman" w:hAnsi="Times New Roman"/>
                <w:noProof/>
                <w:sz w:val="18"/>
                <w:szCs w:val="18"/>
                <w:lang w:eastAsia="en-US"/>
              </w:rPr>
              <w:t xml:space="preserve"> VAN GRONDEN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3</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1 379</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2 141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1 695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1 695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3860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ONTVANGEN</w:t>
            </w:r>
            <w:r>
              <w:rPr>
                <w:rFonts w:ascii="Times New Roman" w:hAnsi="Times New Roman"/>
                <w:noProof/>
                <w:sz w:val="18"/>
                <w:szCs w:val="18"/>
                <w:lang w:eastAsia="en-US"/>
              </w:rPr>
              <w:t xml:space="preserve"> SUBSIDIES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390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425</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600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3910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INKOMENSOVERDRACHTEN</w:t>
            </w:r>
            <w:r>
              <w:rPr>
                <w:rFonts w:ascii="Times New Roman" w:hAnsi="Times New Roman"/>
                <w:noProof/>
                <w:sz w:val="18"/>
                <w:szCs w:val="18"/>
                <w:lang w:eastAsia="en-US"/>
              </w:rPr>
              <w:t xml:space="preserve"> VAN EU-INSTELLINGEN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989</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1 716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1 095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1 095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4</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4 214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2 356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1 010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1 010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QB0-1QCG2FR-IS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3 072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1 340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EB0-1EEA2JY-IS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82</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INKOMENSOVERDRACHTEN</w:t>
            </w:r>
            <w:r>
              <w:rPr>
                <w:rFonts w:ascii="Times New Roman" w:hAnsi="Times New Roman"/>
                <w:noProof/>
                <w:sz w:val="18"/>
                <w:szCs w:val="18"/>
                <w:lang w:eastAsia="en-US"/>
              </w:rPr>
              <w:t xml:space="preserve"> VAN ADMINISTRATIEVE OPENBARE INSTELLINGEN (FONDS VOOR INNOVEREN EN ONDERNEMEN)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4650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VAN</w:t>
            </w:r>
            <w:r>
              <w:rPr>
                <w:rFonts w:ascii="Times New Roman" w:hAnsi="Times New Roman"/>
                <w:noProof/>
                <w:sz w:val="18"/>
                <w:szCs w:val="18"/>
                <w:lang w:eastAsia="en-US"/>
              </w:rPr>
              <w:t xml:space="preserve"> ONDERWIJSINSTELLINGEN VAN DE INSTITUTIONELE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4670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INKOMENSOVERDRACHTEN</w:t>
            </w:r>
            <w:r>
              <w:rPr>
                <w:rFonts w:ascii="Times New Roman" w:hAnsi="Times New Roman"/>
                <w:noProof/>
                <w:sz w:val="18"/>
                <w:szCs w:val="18"/>
                <w:lang w:eastAsia="en-US"/>
              </w:rPr>
              <w:t xml:space="preserve"> VAN ANDERE EENHEDEN (FONDS VOOR WETENSCHAPPELIJK ONDERZOEK - VLAANDEREN - FWO)</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614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562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530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530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4940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INKOMENSOVERDRACHTEN</w:t>
            </w:r>
            <w:r>
              <w:rPr>
                <w:rFonts w:ascii="Times New Roman" w:hAnsi="Times New Roman"/>
                <w:noProof/>
                <w:sz w:val="18"/>
                <w:szCs w:val="18"/>
                <w:lang w:eastAsia="en-US"/>
              </w:rPr>
              <w:t xml:space="preserve"> VAN DE FEDERALE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528</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454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398</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398</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INVESTERINGSBIJDRAGEN</w:t>
            </w:r>
            <w:r>
              <w:rPr>
                <w:rFonts w:ascii="Times New Roman" w:hAnsi="Times New Roman"/>
                <w:noProof/>
                <w:sz w:val="18"/>
                <w:szCs w:val="18"/>
                <w:lang w:eastAsia="en-US"/>
              </w:rPr>
              <w:t xml:space="preserve"> VAN DE INSTITUTIONELE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6671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INVESTERINGSBIJDRAGEN</w:t>
            </w:r>
            <w:r>
              <w:rPr>
                <w:rFonts w:ascii="Times New Roman" w:hAnsi="Times New Roman"/>
                <w:noProof/>
                <w:sz w:val="18"/>
                <w:szCs w:val="18"/>
                <w:lang w:eastAsia="en-US"/>
              </w:rPr>
              <w:t xml:space="preserve"> VAN ANDERE EENHEDEN VAN DE OVERHEID (FWO)</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8</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KREDIETAFLOSSINGEN</w:t>
            </w:r>
            <w:r>
              <w:rPr>
                <w:rFonts w:ascii="Times New Roman" w:hAnsi="Times New Roman"/>
                <w:b/>
                <w:bCs/>
                <w:noProof/>
                <w:sz w:val="18"/>
                <w:szCs w:val="18"/>
                <w:lang w:eastAsia="en-US"/>
              </w:rPr>
              <w:t>/KREDIETVERLENINGEN EN VEREFFENINGEN VAN DEELNEMINGEN/DEELNEMINGEN; ANDERE FINANCIËLE PRODUCTEN EN VOORSCHOTTEN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8950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QF</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KREDIETAFLOSSINGEN</w:t>
            </w:r>
            <w:r>
              <w:rPr>
                <w:rFonts w:ascii="Times New Roman" w:hAnsi="Times New Roman"/>
                <w:noProof/>
                <w:sz w:val="18"/>
                <w:szCs w:val="18"/>
                <w:lang w:eastAsia="en-US"/>
              </w:rPr>
              <w:t xml:space="preserve"> DOOR ANDERE INSTITUTIONELE GROEPEN (FEDERALE OVERHEID, GEMEENSCHAPPEN, GEWESTEN, GEMEENSCHAPSCOMMISSIES)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5A7B72" w:rsidRDefault="00000000">
            <w:pPr>
              <w:jc w:val="left"/>
              <w:rPr>
                <w:rFonts w:ascii="Times New Roman" w:hAnsi="Times New Roman"/>
                <w:b/>
                <w:bCs/>
                <w:color w:val="FFFFFF"/>
                <w:sz w:val="18"/>
                <w:szCs w:val="18"/>
                <w:lang w:eastAsia="en-US"/>
              </w:rPr>
            </w:pPr>
            <w:r>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11 954</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12 857</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10 023</w:t>
            </w:r>
          </w:p>
        </w:tc>
        <w:tc>
          <w:tcPr>
            <w:tcW w:w="1679"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9 015</w:t>
            </w:r>
          </w:p>
        </w:tc>
      </w:tr>
    </w:tbl>
    <w:p w:rsidR="00A260B5" w:rsidRPr="00084121" w:rsidRDefault="00000000" w:rsidP="00A260B5">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BD455C" w:rsidTr="00C11510">
        <w:trPr>
          <w:trHeight w:val="255"/>
          <w:tblHeader/>
        </w:trPr>
        <w:tc>
          <w:tcPr>
            <w:tcW w:w="1132" w:type="dxa"/>
            <w:noWrap/>
            <w:hideMark/>
          </w:tcPr>
          <w:p w:rsidR="00A260B5" w:rsidRPr="00084121" w:rsidRDefault="00A260B5" w:rsidP="00C11510"/>
        </w:tc>
        <w:tc>
          <w:tcPr>
            <w:tcW w:w="13222" w:type="dxa"/>
            <w:gridSpan w:val="11"/>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8"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4 315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2 736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3 544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2 536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4 315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2 736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3 544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2 536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7 224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7 224</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8 349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8 349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6 037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6 037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6 037</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6 037</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EIGENLIJKE</w:t>
            </w:r>
            <w:r w:rsidRPr="00084121">
              <w:rPr>
                <w:rFonts w:ascii="Times New Roman" w:hAnsi="Times New Roman"/>
                <w:noProof/>
                <w:sz w:val="18"/>
                <w:szCs w:val="18"/>
                <w:lang w:eastAsia="en-US"/>
              </w:rPr>
              <w:t xml:space="preserve"> LONEN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3 655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3 655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4 680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4 680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3 478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3 478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3 478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3 478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OVERIGE</w:t>
            </w:r>
            <w:r w:rsidRPr="00084121">
              <w:rPr>
                <w:rFonts w:ascii="Times New Roman" w:hAnsi="Times New Roman"/>
                <w:noProof/>
                <w:sz w:val="18"/>
                <w:szCs w:val="18"/>
                <w:lang w:eastAsia="en-US"/>
              </w:rPr>
              <w:t xml:space="preserve"> BEZOLDIGINGSELEMENTEN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1 285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1 285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181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181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645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645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645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645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1120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SOCIALE</w:t>
            </w:r>
            <w:r w:rsidRPr="00084121">
              <w:rPr>
                <w:rFonts w:ascii="Times New Roman" w:hAnsi="Times New Roman"/>
                <w:noProof/>
                <w:sz w:val="18"/>
                <w:szCs w:val="18"/>
                <w:lang w:eastAsia="en-US"/>
              </w:rPr>
              <w:t xml:space="preserve"> BIJDRAGEN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1 317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1 317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1 136</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1 136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MAALTIJDCHEQUES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92</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92</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ANDERE SECTOREN DAN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874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874</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1 697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1 697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553</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BINNEN SECTOR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133</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INKOMENSOVERDRACHTEN</w:t>
            </w:r>
            <w:r w:rsidRPr="00084121">
              <w:rPr>
                <w:rFonts w:ascii="Times New Roman" w:hAnsi="Times New Roman"/>
                <w:noProof/>
                <w:sz w:val="18"/>
                <w:szCs w:val="18"/>
                <w:lang w:eastAsia="en-US"/>
              </w:rPr>
              <w:t xml:space="preserve"> AAN DE INSTITUTIONELE OVERHEID (MVG+IVA ZRP)</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7</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w:t>
            </w:r>
            <w:r w:rsidRPr="00084121">
              <w:rPr>
                <w:rFonts w:ascii="Times New Roman" w:hAnsi="Times New Roman"/>
                <w:b/>
                <w:bCs/>
                <w:noProof/>
                <w:sz w:val="18"/>
                <w:szCs w:val="18"/>
                <w:lang w:eastAsia="en-US"/>
              </w:rPr>
              <w:t>DES)INVESTERINGEN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330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330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1 612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1 612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357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357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357</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357</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NIEUWBOUW</w:t>
            </w:r>
            <w:r w:rsidRPr="00084121">
              <w:rPr>
                <w:rFonts w:ascii="Times New Roman" w:hAnsi="Times New Roman"/>
                <w:noProof/>
                <w:sz w:val="18"/>
                <w:szCs w:val="18"/>
                <w:lang w:eastAsia="en-US"/>
              </w:rPr>
              <w:t xml:space="preserve"> VAN GEBOUWEN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1 193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1 193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197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197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7410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AANKOOP</w:t>
            </w:r>
            <w:r w:rsidRPr="00084121">
              <w:rPr>
                <w:rFonts w:ascii="Times New Roman" w:hAnsi="Times New Roman"/>
                <w:noProof/>
                <w:sz w:val="18"/>
                <w:szCs w:val="18"/>
                <w:lang w:eastAsia="en-US"/>
              </w:rPr>
              <w:t xml:space="preserve"> VAN VERVOERMATERIEEL</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OVERIGE INVESTERINGSGOEDEREN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7440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VERWERVING</w:t>
            </w:r>
            <w:r w:rsidRPr="00084121">
              <w:rPr>
                <w:rFonts w:ascii="Times New Roman" w:hAnsi="Times New Roman"/>
                <w:noProof/>
                <w:sz w:val="18"/>
                <w:szCs w:val="18"/>
                <w:lang w:eastAsia="en-US"/>
              </w:rPr>
              <w:t xml:space="preserve"> VAN PATENTEN, OCTROOIEN EN ANDERE IMMATERIËLE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8</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KREDIETAFLOSSINGEN</w:t>
            </w:r>
            <w:r w:rsidRPr="00084121">
              <w:rPr>
                <w:rFonts w:ascii="Times New Roman" w:hAnsi="Times New Roman"/>
                <w:b/>
                <w:bCs/>
                <w:noProof/>
                <w:sz w:val="18"/>
                <w:szCs w:val="18"/>
                <w:lang w:eastAsia="en-US"/>
              </w:rPr>
              <w:t>/KREDIETVERLENINGEN EN VEREFFENINGEN VAN DEELNEMINGEN/DEELNEMINGEN; ANDERE FINANCIËLE PRODUCTEN EN VOORSCHOTTEN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8550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QF</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KREDIETVERLENINGEN</w:t>
            </w:r>
            <w:r w:rsidRPr="00084121">
              <w:rPr>
                <w:rFonts w:ascii="Times New Roman" w:hAnsi="Times New Roman"/>
                <w:noProof/>
                <w:sz w:val="18"/>
                <w:szCs w:val="18"/>
                <w:lang w:eastAsia="en-US"/>
              </w:rPr>
              <w:t xml:space="preserve"> AAN ANDERE INSTITUTIONELE GROEPEN (FEDERALE OVERHEID, GEMEENSCHAPPEN, GEWESTEN, GEMEENSCHAPSCOMMISSIES)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7 639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11 954</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10 121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12 857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6 399</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10 023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6 399</w:t>
            </w:r>
          </w:p>
        </w:tc>
        <w:tc>
          <w:tcPr>
            <w:tcW w:w="1023"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9 015</w:t>
            </w:r>
          </w:p>
        </w:tc>
      </w:tr>
    </w:tbl>
    <w:p w:rsidR="003513C8" w:rsidRDefault="00000000">
      <w:pPr>
        <w:jc w:val="left"/>
        <w:rPr>
          <w:rFonts w:cstheme="minorHAnsi"/>
          <w:sz w:val="18"/>
          <w:szCs w:val="18"/>
        </w:rPr>
      </w:pPr>
      <w:r>
        <w:rPr>
          <w:rFonts w:cstheme="minorHAnsi"/>
          <w:sz w:val="18"/>
          <w:szCs w:val="18"/>
        </w:rPr>
        <w:br w:type="page"/>
      </w:r>
    </w:p>
    <w:p w:rsidR="00225FC3" w:rsidRPr="00E94D18" w:rsidRDefault="00000000" w:rsidP="00FE6AC4">
      <w:pPr>
        <w:pStyle w:val="SubIV"/>
      </w:pPr>
      <w:bookmarkStart w:id="83" w:name="_Toc181800502"/>
      <w:r w:rsidRPr="00E94D18">
        <w:rPr>
          <w:noProof/>
        </w:rPr>
        <w:lastRenderedPageBreak/>
        <w:t>GRINDFONDS</w:t>
      </w:r>
      <w:bookmarkEnd w:id="83"/>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BD455C" w:rsidTr="005A7B72">
        <w:trPr>
          <w:trHeight w:val="255"/>
          <w:tblHeader/>
        </w:trPr>
        <w:tc>
          <w:tcPr>
            <w:tcW w:w="14355" w:type="dxa"/>
            <w:gridSpan w:val="8"/>
            <w:tcBorders>
              <w:top w:val="nil"/>
              <w:left w:val="nil"/>
              <w:bottom w:val="single" w:sz="4" w:space="0" w:color="auto"/>
              <w:right w:val="nil"/>
            </w:tcBorders>
            <w:noWrap/>
            <w:vAlign w:val="bottom"/>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BD455C" w:rsidTr="005A7B72">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BD455C" w:rsidTr="005A7B72">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2024</w:t>
            </w:r>
          </w:p>
        </w:tc>
        <w:tc>
          <w:tcPr>
            <w:tcW w:w="1679"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NIET-VERDEELDE</w:t>
            </w:r>
            <w:r>
              <w:rPr>
                <w:rFonts w:ascii="Times New Roman" w:hAnsi="Times New Roman"/>
                <w:b/>
                <w:bCs/>
                <w:noProof/>
                <w:sz w:val="18"/>
                <w:szCs w:val="18"/>
                <w:lang w:eastAsia="en-US"/>
              </w:rPr>
              <w:t xml:space="preserve"> ONTVANGSTEN/UITGAVEN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2 356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2 356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847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1 259</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2 356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2 356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847</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1 259</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RENTEN</w:t>
            </w:r>
            <w:r>
              <w:rPr>
                <w:rFonts w:ascii="Times New Roman" w:hAnsi="Times New Roman"/>
                <w:b/>
                <w:bCs/>
                <w:noProof/>
                <w:sz w:val="18"/>
                <w:szCs w:val="18"/>
                <w:lang w:eastAsia="en-US"/>
              </w:rPr>
              <w:t xml:space="preserve"> (EN INKOMSTEN UIT EIGENDOM)</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2610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RENTE-ONTVANGSTEN</w:t>
            </w:r>
            <w:r>
              <w:rPr>
                <w:rFonts w:ascii="Times New Roman" w:hAnsi="Times New Roman"/>
                <w:noProof/>
                <w:sz w:val="18"/>
                <w:szCs w:val="18"/>
                <w:lang w:eastAsia="en-US"/>
              </w:rPr>
              <w:t xml:space="preserve"> VAN ANDERE SECTOREN DAN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3</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3690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DOOR</w:t>
            </w:r>
            <w:r>
              <w:rPr>
                <w:rFonts w:ascii="Times New Roman" w:hAnsi="Times New Roman"/>
                <w:noProof/>
                <w:sz w:val="18"/>
                <w:szCs w:val="18"/>
                <w:lang w:eastAsia="en-US"/>
              </w:rPr>
              <w:t xml:space="preserve"> DE ONDERNEMINGEN GESTORTE GRINDHEFFINGEN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4</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QC</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QZ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INKOMENSOVERDRACHTEN</w:t>
            </w:r>
            <w:r>
              <w:rPr>
                <w:rFonts w:ascii="Times New Roman" w:hAnsi="Times New Roman"/>
                <w:noProof/>
                <w:sz w:val="18"/>
                <w:szCs w:val="18"/>
                <w:lang w:eastAsia="en-US"/>
              </w:rPr>
              <w:t xml:space="preserve"> VAN DE INSTITUTIONELE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5A7B72" w:rsidRDefault="00000000">
            <w:pPr>
              <w:jc w:val="left"/>
              <w:rPr>
                <w:rFonts w:ascii="Times New Roman" w:hAnsi="Times New Roman"/>
                <w:b/>
                <w:bCs/>
                <w:color w:val="FFFFFF"/>
                <w:sz w:val="18"/>
                <w:szCs w:val="18"/>
                <w:lang w:eastAsia="en-US"/>
              </w:rPr>
            </w:pPr>
            <w:r>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2 356</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2 356</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847</w:t>
            </w:r>
          </w:p>
        </w:tc>
        <w:tc>
          <w:tcPr>
            <w:tcW w:w="1679"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1 259</w:t>
            </w:r>
          </w:p>
        </w:tc>
      </w:tr>
    </w:tbl>
    <w:p w:rsidR="00A260B5" w:rsidRPr="00084121" w:rsidRDefault="00000000" w:rsidP="00A260B5">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BD455C" w:rsidTr="00C11510">
        <w:trPr>
          <w:trHeight w:val="255"/>
          <w:tblHeader/>
        </w:trPr>
        <w:tc>
          <w:tcPr>
            <w:tcW w:w="1132" w:type="dxa"/>
            <w:noWrap/>
            <w:hideMark/>
          </w:tcPr>
          <w:p w:rsidR="00A260B5" w:rsidRPr="00084121" w:rsidRDefault="00A260B5" w:rsidP="00C11510"/>
        </w:tc>
        <w:tc>
          <w:tcPr>
            <w:tcW w:w="13222" w:type="dxa"/>
            <w:gridSpan w:val="11"/>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8"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847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1 259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212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624</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847</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1 259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212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624</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90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90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90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90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VAN DE VERSCHILLENDE COMITÉS NIET VERGOED BINNEN DE SECTOR OVERHEID, INCLUSIEF PRESENTIEGELDEN EN WERKINGSKOSTEN VERBONDEN AAN STUDIES EN HERINRICHTINGSPROJECTEN.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FINANCIERING</w:t>
            </w:r>
            <w:r w:rsidRPr="00084121">
              <w:rPr>
                <w:rFonts w:ascii="Times New Roman" w:hAnsi="Times New Roman"/>
                <w:noProof/>
                <w:sz w:val="18"/>
                <w:szCs w:val="18"/>
                <w:lang w:eastAsia="en-US"/>
              </w:rPr>
              <w:t xml:space="preserve"> VAN DE ADMINISTRATIEVE EN TECHNISCHE ONDERSTEUNING VAN HET PROJECTGRINDWINNINGSCOMITÉ</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ONDERZOEKSOPDRACHTEN</w:t>
            </w:r>
            <w:r w:rsidRPr="00084121">
              <w:rPr>
                <w:rFonts w:ascii="Times New Roman" w:hAnsi="Times New Roman"/>
                <w:noProof/>
                <w:sz w:val="18"/>
                <w:szCs w:val="18"/>
                <w:lang w:eastAsia="en-US"/>
              </w:rPr>
              <w:t xml:space="preserve"> UITGEVOERD DOOR NIET-OVERHEID EN ORGANISATIE VAN SYMPOSIA IN OPDRACHT VAN HET ONDERZOEKSCOMITÉ.</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 VAN DE VERSCHILLENDE COMITÉS VERGOED BINNEN DE SECTOR OVERHEID O.A. INGEVOLGE OVEREENKOMSTEN.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INDIRECTE</w:t>
            </w:r>
            <w:r w:rsidRPr="00084121">
              <w:rPr>
                <w:rFonts w:ascii="Times New Roman" w:hAnsi="Times New Roman"/>
                <w:noProof/>
                <w:sz w:val="18"/>
                <w:szCs w:val="18"/>
                <w:lang w:eastAsia="en-US"/>
              </w:rPr>
              <w:t xml:space="preserve"> BELASTINGEN BETAALD AAN SUBSECTOREN VAN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125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FINANCIERING</w:t>
            </w:r>
            <w:r w:rsidRPr="00084121">
              <w:rPr>
                <w:rFonts w:ascii="Times New Roman" w:hAnsi="Times New Roman"/>
                <w:noProof/>
                <w:sz w:val="18"/>
                <w:szCs w:val="18"/>
                <w:lang w:eastAsia="en-US"/>
              </w:rPr>
              <w:t xml:space="preserve"> VAN HET APPLICATIECENTRUM BETON VAN DE UNIVERSITEIT HASSELT.</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SUBSIDIES</w:t>
            </w:r>
            <w:r w:rsidRPr="00084121">
              <w:rPr>
                <w:rFonts w:ascii="Times New Roman" w:hAnsi="Times New Roman"/>
                <w:noProof/>
                <w:sz w:val="18"/>
                <w:szCs w:val="18"/>
                <w:lang w:eastAsia="en-US"/>
              </w:rPr>
              <w:t xml:space="preserve"> VOOR WETENSCHAPPELIJK ONDERZOEK IN HET KADER VAN DE ONTWIKKELING VAN GRINDSUBSTITUTEN.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3431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UITVOERING</w:t>
            </w:r>
            <w:r w:rsidRPr="00084121">
              <w:rPr>
                <w:rFonts w:ascii="Times New Roman" w:hAnsi="Times New Roman"/>
                <w:noProof/>
                <w:sz w:val="18"/>
                <w:szCs w:val="18"/>
                <w:lang w:eastAsia="en-US"/>
              </w:rPr>
              <w:t xml:space="preserve"> VAN HET SOCIAAL BEGELEIDINGSPLAN VAN HET SOCIAAL COMITÉ.</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202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4312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WERKINGSKOSTEN</w:t>
            </w:r>
            <w:r w:rsidRPr="00084121">
              <w:rPr>
                <w:rFonts w:ascii="Times New Roman" w:hAnsi="Times New Roman"/>
                <w:noProof/>
                <w:sz w:val="18"/>
                <w:szCs w:val="18"/>
                <w:lang w:eastAsia="en-US"/>
              </w:rPr>
              <w:t xml:space="preserve"> POM LIMBURG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759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351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450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FINANCIERING</w:t>
            </w:r>
            <w:r w:rsidRPr="00084121">
              <w:rPr>
                <w:rFonts w:ascii="Times New Roman" w:hAnsi="Times New Roman"/>
                <w:noProof/>
                <w:sz w:val="18"/>
                <w:szCs w:val="18"/>
                <w:lang w:eastAsia="en-US"/>
              </w:rPr>
              <w:t xml:space="preserve"> VAN HET PROJECT RIVIERPARK MAASVALLEI</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FINANCIERING</w:t>
            </w:r>
            <w:r w:rsidRPr="00084121">
              <w:rPr>
                <w:rFonts w:ascii="Times New Roman" w:hAnsi="Times New Roman"/>
                <w:noProof/>
                <w:sz w:val="18"/>
                <w:szCs w:val="18"/>
                <w:lang w:eastAsia="en-US"/>
              </w:rPr>
              <w:t xml:space="preserve"> VAN HET RECONVERSIEPROJECT IN DE LANDBOUW</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QC</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QE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HERSTRUCTURERINGSKOSTEN</w:t>
            </w:r>
            <w:r w:rsidRPr="00084121">
              <w:rPr>
                <w:rFonts w:ascii="Times New Roman" w:hAnsi="Times New Roman"/>
                <w:noProof/>
                <w:sz w:val="18"/>
                <w:szCs w:val="18"/>
                <w:lang w:eastAsia="en-US"/>
              </w:rPr>
              <w:t xml:space="preserve"> VAN DE GRINDWINNINGZONES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759</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351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450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2 356</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2 356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847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150</w:t>
            </w:r>
          </w:p>
        </w:tc>
        <w:tc>
          <w:tcPr>
            <w:tcW w:w="1023"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1 259</w:t>
            </w:r>
          </w:p>
        </w:tc>
      </w:tr>
    </w:tbl>
    <w:p w:rsidR="003513C8" w:rsidRDefault="00000000">
      <w:pPr>
        <w:jc w:val="left"/>
        <w:rPr>
          <w:rFonts w:cstheme="minorHAnsi"/>
          <w:sz w:val="18"/>
          <w:szCs w:val="18"/>
        </w:rPr>
      </w:pPr>
      <w:r>
        <w:rPr>
          <w:rFonts w:cstheme="minorHAnsi"/>
          <w:sz w:val="18"/>
          <w:szCs w:val="18"/>
        </w:rPr>
        <w:br w:type="page"/>
      </w:r>
    </w:p>
    <w:p w:rsidR="00225FC3" w:rsidRPr="00E94D18" w:rsidRDefault="00000000" w:rsidP="00FE6AC4">
      <w:pPr>
        <w:pStyle w:val="SubIV"/>
      </w:pPr>
      <w:bookmarkStart w:id="84" w:name="_Toc181800503"/>
      <w:r w:rsidRPr="00E94D18">
        <w:rPr>
          <w:noProof/>
        </w:rPr>
        <w:lastRenderedPageBreak/>
        <w:t>OPENBARE VLAAMSE</w:t>
      </w:r>
      <w:r>
        <w:rPr>
          <w:noProof/>
        </w:rPr>
        <w:t xml:space="preserve"> AFVALSTOFFENMAATSCHAPPIJ</w:t>
      </w:r>
      <w:bookmarkEnd w:id="84"/>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QJ0-BQCGAEA-OR</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EEN ONDERBOUWD BODEMBELEID VIA HERSTEL VAN BODEMDIENSTEN EN BODEMZORG EN VIA HET VERSTANDIG BENUTTEN VAN DE ONDERGROND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QE</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28 882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27 414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28 853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28 853</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QJ0-BQCGAEA-OW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EEN ONDERBOUWD BODEMBELEID VIA HERSTEL VAN BODEMDIENSTEN EN BODEMZORG EN VIA HET VERSTANDIG BENUTTEN VAN DE ONDERGROND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QE</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17 399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18 867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19 505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19 514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QJ0-BQCGAEX-OI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MILIEU EN NATUUR (DAB MINAFONDS)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QE</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36 638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25 079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33 503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33 503</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QJ0-BQCGAJA-OW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DEMATERIALISEREN EN HET SLUITEN VAN MATERIAALKRINGLOPEN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QJ</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14 637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15 282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14 648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14 766</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QJ0-BQCGAJX-OI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MILIEU EN NATUUR (DAB MINAFONDS)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QJ</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6 946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6 441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6 250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6 250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4 529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4 529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3 077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8 234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28 382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28 376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25 080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25 029</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QJ0-BQCGAZZ-OL</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LENINGEN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966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QJ0-BQCGAZZ-OP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PARTICIPATIES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606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QJ0-BQCGAZZ-OU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137 413</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127 560</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130 916</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136 149</w:t>
            </w:r>
          </w:p>
        </w:tc>
      </w:tr>
    </w:tbl>
    <w:p w:rsidR="00A260B5" w:rsidRPr="00084121" w:rsidRDefault="00000000" w:rsidP="00A260B5">
      <w:pPr>
        <w:jc w:val="left"/>
        <w:rPr>
          <w:rFonts w:cstheme="minorHAnsi"/>
          <w:sz w:val="18"/>
          <w:szCs w:val="18"/>
        </w:rPr>
      </w:pPr>
      <w:r w:rsidRPr="00084121">
        <w:rPr>
          <w:rFonts w:cstheme="minorHAnsi"/>
          <w:sz w:val="18"/>
          <w:szCs w:val="18"/>
        </w:rPr>
        <w:lastRenderedPageBreak/>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QJ0-AQCG2EA-LO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EEN ONDERBOUWD BODEMBELEID VIA HERSTEL VAN BODEMDIENSTEN EN BODEMZORG EN VIA HET VERSTANDIG BENUTTEN VAN DE ONDERGROND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QE</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QJ0-AQCG2EA-RE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EEN ONDERBOUWD BODEMBELEID VIA HERSTEL VAN BODEMDIENSTEN EN BODEMZORG EN VIA HET VERSTANDIG BENUTTEN VAN DE ONDERGROND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QE</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29 101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28 046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25 867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25 867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29 138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27 017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29 138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27 017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QJ0-AQCG2EA-WT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EEN ONDERBOUWD BODEMBELEID VIA HERSTEL VAN BODEMDIENSTEN EN BODEMZORG EN VIA HET VERSTANDIG BENUTTEN VAN DE ONDERGROND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QE</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45 562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38 277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44 736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33 845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41 426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36 885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41 426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36 885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QJ0-AQCG2JA-LO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DEMATERIALISEREN EN HET SLUITEN VAN MATERIAALKRINGLOPEN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QJ</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34 667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34 667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36 088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36 193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35 363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35 363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36 139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36 139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QJ0-AQCG2JA-WT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DEMATERIALISEREN EN HET SLUITEN VAN MATERIAALKRINGLOPEN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QJ</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18 641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26 338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15 240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14 562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17 288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21 662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16 588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20 962</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QJ0-AQCG2ZZ-LE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LENINGEN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3 077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3 077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8 234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QJ0-AQCG2ZZ-PA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PARTICIPATIES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QJ0-AQCG2ZZ-WT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WERKING EN TOELAGEN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6 795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6 795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6 733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6 569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6 788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6 788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6 779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6 779</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134 979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137 413</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130 955</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127 561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130 127</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130 916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130 203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136 149</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840B8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7E4A7D">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52 989</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52 989</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52 153</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51 442</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28 046</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25 867</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27 017</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27 017</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81 035</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225FC3" w:rsidP="007E4A7D">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78 856</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79 170</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78 459</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7E4A7D">
        <w:trPr>
          <w:trHeight w:val="600"/>
          <w:tblHeader/>
        </w:trPr>
        <w:tc>
          <w:tcPr>
            <w:tcW w:w="4240" w:type="dxa"/>
            <w:tcBorders>
              <w:top w:val="nil"/>
              <w:left w:val="single" w:sz="4" w:space="0" w:color="auto"/>
              <w:bottom w:val="nil"/>
              <w:right w:val="single" w:sz="4" w:space="0" w:color="auto"/>
            </w:tcBorders>
            <w:shd w:val="clear" w:color="000000" w:fill="BFBFBF"/>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7E4A7D">
        <w:trPr>
          <w:trHeight w:val="255"/>
        </w:trPr>
        <w:tc>
          <w:tcPr>
            <w:tcW w:w="4240" w:type="dxa"/>
            <w:tcBorders>
              <w:top w:val="nil"/>
              <w:left w:val="single" w:sz="4" w:space="0" w:color="auto"/>
              <w:bottom w:val="nil"/>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28 882</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28 882</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27 414</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27 414</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28 853</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28 853</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28 853</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28 853</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28 882</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28 882</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27 414</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27 414</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28 853</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28 853</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28 853</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28 853</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52 153</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52 153</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51 442</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51 442</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50 317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50 317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49 606</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49 606</w:t>
            </w:r>
          </w:p>
        </w:tc>
      </w:tr>
    </w:tbl>
    <w:p w:rsidR="00225FC3" w:rsidRPr="00E94D18" w:rsidRDefault="00000000" w:rsidP="00225FC3">
      <w:pPr>
        <w:jc w:val="left"/>
      </w:pPr>
      <w:r w:rsidRPr="00E94D18">
        <w:br w:type="page"/>
      </w:r>
    </w:p>
    <w:p w:rsidR="00225FC3" w:rsidRPr="00E94D18" w:rsidRDefault="00000000" w:rsidP="00FE6AC4">
      <w:pPr>
        <w:pStyle w:val="SubIV"/>
      </w:pPr>
      <w:bookmarkStart w:id="85" w:name="_Toc181800504"/>
      <w:r w:rsidRPr="00E94D18">
        <w:rPr>
          <w:noProof/>
        </w:rPr>
        <w:lastRenderedPageBreak/>
        <w:t>VLAAMSE MILIEUMAATSCHAPPIJ</w:t>
      </w:r>
      <w:bookmarkEnd w:id="85"/>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QN0-BQCGADA-OL</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QN0-BQCGADA-OP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27</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QN0-BQCGADA-OW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5 815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2 865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5 554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12 838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QN0-BQCGADE-OR</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VOOR DE WATERHUISHOUDING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1 900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1 815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1 900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1 900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QN0-BQCGADE-OW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VOOR DE WATERHUISHOUDING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1 785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343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1 785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1 785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QN0-BQCGADS-OI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INNOVEREN EN ONDERNEMEN (FIO)</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QN0-BQCGADX-OI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MILIEU EN NATUUR (DAB MINAFONDS)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56</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76 305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76 305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76 305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75 738</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129 407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129 288</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125 719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125 362</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QN0-BQCGAZZ-OU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215 257</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210 622</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211 346</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217 706</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QN0-AQCG2DA-LE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QN0-AQCG2DA-LO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68 708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68 708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71 174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71 378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68 926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68 926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69 823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69 823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QN0-AQCG2DA-PA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QN0-AQCG2DA-WT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PLANNEN MAKEN EN ACTIEF OP HET TERREIN UITVOEREN MET ENGAGEMENTEN VOOR EEN GEZOND EN DUURZAAM WATERSYSTEEM</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59 000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55 414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57 418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49 787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50 144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50 378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51 845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51 795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QN0-AQCG2DD-WT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TERUGBETALINGEN IKV MILIEUHEFFINGEN MBT OPPERVLAKTEWATEREN EN GRONDWATERBEHEER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QN0-AQCG2DE-RE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VOOR DE WATERHUISHOUDING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1 785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1 785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344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1 785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1 785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1 785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1 785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QN0-AQCG2DE-WT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FONDS VOOR DE WATERHUISHOUDING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QD</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1 814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1 900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QN0-AQCG2HA-LO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 GAAN VOOR ZUIVERE LUCHT EN ONDERBOUWEN (LOKAAL) LUCHTBELEID VIA INNOVATIEVE MILIEUMONITORING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QH</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7 494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7 494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7 578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7 576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7 776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7 776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7 639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7 639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QN0-AQCG2HA-WT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WE GAAN VOOR ZUIVERE LUCHT EN ONDERBOUWEN (LOKAAL) LUCHTBELEID VIA INNOVATIEVE MILIEUMONITORING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QH</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3 618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4 630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3 569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4 071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4 193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3 834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3 998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QN0-AQCG2ZZ-OV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QC</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QZ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76 305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75 738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76 305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80 683</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143 717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215 257</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143 246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210 620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134 685</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211 346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136 909</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217 706</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13488" w:type="dxa"/>
        <w:tblLayout w:type="fixed"/>
        <w:tblLook w:val="04A0" w:firstRow="1" w:lastRow="0" w:firstColumn="1" w:lastColumn="0" w:noHBand="0" w:noVBand="1"/>
      </w:tblPr>
      <w:tblGrid>
        <w:gridCol w:w="4240"/>
        <w:gridCol w:w="1156"/>
        <w:gridCol w:w="1156"/>
        <w:gridCol w:w="1156"/>
        <w:gridCol w:w="1156"/>
        <w:gridCol w:w="1156"/>
        <w:gridCol w:w="1156"/>
        <w:gridCol w:w="1156"/>
        <w:gridCol w:w="1156"/>
      </w:tblGrid>
      <w:tr w:rsidR="00BD455C" w:rsidTr="001D523C">
        <w:trPr>
          <w:trHeight w:val="255"/>
          <w:tblHeader/>
        </w:trPr>
        <w:tc>
          <w:tcPr>
            <w:tcW w:w="13488" w:type="dxa"/>
            <w:gridSpan w:val="9"/>
            <w:tcBorders>
              <w:top w:val="nil"/>
              <w:left w:val="nil"/>
              <w:bottom w:val="nil"/>
              <w:right w:val="nil"/>
            </w:tcBorders>
            <w:shd w:val="clear" w:color="auto" w:fill="auto"/>
            <w:noWrap/>
            <w:hideMark/>
          </w:tcPr>
          <w:p w:rsidR="00840B8D" w:rsidRPr="00E94D18" w:rsidRDefault="00000000" w:rsidP="001D523C">
            <w:pPr>
              <w:jc w:val="left"/>
              <w:rPr>
                <w:rFonts w:ascii="Times New Roman" w:hAnsi="Times New Roman"/>
                <w:sz w:val="18"/>
                <w:szCs w:val="18"/>
                <w:lang w:eastAsia="en-US"/>
              </w:rPr>
            </w:pPr>
            <w:r w:rsidRPr="00E94D18">
              <w:rPr>
                <w:rFonts w:ascii="Times New Roman" w:hAnsi="Times New Roman"/>
                <w:b/>
                <w:bCs/>
                <w:sz w:val="18"/>
                <w:szCs w:val="18"/>
                <w:lang w:eastAsia="en-US"/>
              </w:rPr>
              <w:lastRenderedPageBreak/>
              <w:t>RESERVEFONDS</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ONTVANGSTEN</w:t>
            </w:r>
          </w:p>
        </w:tc>
      </w:tr>
      <w:tr w:rsidR="00BD455C" w:rsidTr="007E4A7D">
        <w:trPr>
          <w:trHeight w:val="600"/>
          <w:tblHeader/>
        </w:trPr>
        <w:tc>
          <w:tcPr>
            <w:tcW w:w="4240" w:type="dxa"/>
            <w:tcBorders>
              <w:top w:val="single" w:sz="4" w:space="0" w:color="auto"/>
              <w:left w:val="single" w:sz="4" w:space="0" w:color="auto"/>
              <w:bottom w:val="single" w:sz="4" w:space="0" w:color="auto"/>
              <w:right w:val="single" w:sz="4" w:space="0" w:color="auto"/>
            </w:tcBorders>
            <w:shd w:val="clear" w:color="000000" w:fill="C0C0C0"/>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single" w:sz="4" w:space="0" w:color="auto"/>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OVERGEDRAGEN SALDO</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4 163</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4 163</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4 048</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2 692</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TOEWIJZING</w:t>
            </w:r>
          </w:p>
        </w:tc>
        <w:tc>
          <w:tcPr>
            <w:tcW w:w="1156" w:type="dxa"/>
            <w:tcBorders>
              <w:top w:val="nil"/>
              <w:left w:val="single" w:sz="4" w:space="0" w:color="auto"/>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1 785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344</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1 785</w:t>
            </w:r>
          </w:p>
        </w:tc>
        <w:tc>
          <w:tcPr>
            <w:tcW w:w="1156" w:type="dxa"/>
            <w:tcBorders>
              <w:top w:val="nil"/>
              <w:left w:val="nil"/>
              <w:bottom w:val="single" w:sz="4" w:space="0" w:color="auto"/>
              <w:right w:val="nil"/>
            </w:tcBorders>
            <w:shd w:val="clear" w:color="000000" w:fill="D9D9D9"/>
            <w:noWrap/>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1 785</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ONTVANGSTEN</w:t>
            </w:r>
          </w:p>
        </w:tc>
        <w:tc>
          <w:tcPr>
            <w:tcW w:w="1156" w:type="dxa"/>
            <w:tcBorders>
              <w:top w:val="single" w:sz="4" w:space="0" w:color="auto"/>
              <w:left w:val="single" w:sz="4" w:space="0" w:color="auto"/>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5 948</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225FC3" w:rsidP="007E4A7D">
            <w:pPr>
              <w:jc w:val="left"/>
              <w:rPr>
                <w:rFonts w:ascii="Times New Roman" w:hAnsi="Times New Roman"/>
                <w:b/>
                <w:bCs/>
                <w:sz w:val="18"/>
                <w:szCs w:val="18"/>
                <w:lang w:eastAsia="en-US"/>
              </w:rPr>
            </w:pP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4 507</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5 833</w:t>
            </w:r>
          </w:p>
        </w:tc>
        <w:tc>
          <w:tcPr>
            <w:tcW w:w="1156" w:type="dxa"/>
            <w:tcBorders>
              <w:top w:val="single" w:sz="4" w:space="0" w:color="auto"/>
              <w:left w:val="nil"/>
              <w:bottom w:val="single" w:sz="4" w:space="0" w:color="auto"/>
              <w:right w:val="nil"/>
            </w:tcBorders>
            <w:shd w:val="clear" w:color="auto" w:fill="auto"/>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 </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4 477</w:t>
            </w:r>
          </w:p>
        </w:tc>
      </w:tr>
      <w:tr w:rsidR="00BD455C" w:rsidTr="001D523C">
        <w:trPr>
          <w:trHeight w:val="255"/>
          <w:tblHeader/>
        </w:trPr>
        <w:tc>
          <w:tcPr>
            <w:tcW w:w="13488" w:type="dxa"/>
            <w:gridSpan w:val="9"/>
            <w:tcBorders>
              <w:top w:val="nil"/>
              <w:left w:val="nil"/>
              <w:bottom w:val="nil"/>
              <w:right w:val="nil"/>
            </w:tcBorders>
            <w:shd w:val="clear" w:color="auto" w:fill="auto"/>
            <w:noWrap/>
            <w:hideMark/>
          </w:tcPr>
          <w:p w:rsidR="00225FC3" w:rsidRPr="00E94D18" w:rsidRDefault="00000000" w:rsidP="001D523C">
            <w:pPr>
              <w:jc w:val="right"/>
              <w:rPr>
                <w:rFonts w:ascii="Times New Roman" w:hAnsi="Times New Roman"/>
                <w:sz w:val="18"/>
                <w:szCs w:val="18"/>
                <w:lang w:eastAsia="en-US"/>
              </w:rPr>
            </w:pPr>
            <w:r w:rsidRPr="00E94D18">
              <w:rPr>
                <w:rFonts w:ascii="Times New Roman" w:hAnsi="Times New Roman"/>
                <w:sz w:val="18"/>
                <w:szCs w:val="18"/>
                <w:lang w:eastAsia="en-US"/>
              </w:rPr>
              <w:t>(in duizend euro)</w:t>
            </w:r>
          </w:p>
        </w:tc>
      </w:tr>
      <w:tr w:rsidR="00BD455C" w:rsidTr="007E4A7D">
        <w:trPr>
          <w:trHeight w:val="255"/>
          <w:tblHeader/>
        </w:trPr>
        <w:tc>
          <w:tcPr>
            <w:tcW w:w="13488" w:type="dxa"/>
            <w:gridSpan w:val="9"/>
            <w:tcBorders>
              <w:top w:val="single" w:sz="4" w:space="0" w:color="auto"/>
              <w:left w:val="single" w:sz="4" w:space="0" w:color="auto"/>
              <w:bottom w:val="single" w:sz="4" w:space="0" w:color="auto"/>
              <w:right w:val="single" w:sz="4" w:space="0" w:color="auto"/>
            </w:tcBorders>
            <w:shd w:val="clear" w:color="000000" w:fill="C0C0C0"/>
            <w:noWrap/>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UITGAVEN</w:t>
            </w:r>
          </w:p>
        </w:tc>
      </w:tr>
      <w:tr w:rsidR="00BD455C" w:rsidTr="007E4A7D">
        <w:trPr>
          <w:trHeight w:val="600"/>
          <w:tblHeader/>
        </w:trPr>
        <w:tc>
          <w:tcPr>
            <w:tcW w:w="4240" w:type="dxa"/>
            <w:tcBorders>
              <w:top w:val="nil"/>
              <w:left w:val="single" w:sz="4" w:space="0" w:color="auto"/>
              <w:bottom w:val="nil"/>
              <w:right w:val="single" w:sz="4" w:space="0" w:color="auto"/>
            </w:tcBorders>
            <w:shd w:val="clear" w:color="000000" w:fill="BFBFBF"/>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OMSCHRIJVING</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Laatste budget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 xml:space="preserve">Uitvoering </w:t>
            </w:r>
            <w:r w:rsidRPr="00E94D18">
              <w:rPr>
                <w:rFonts w:ascii="Times New Roman" w:hAnsi="Times New Roman"/>
                <w:b/>
                <w:bCs/>
                <w:noProof/>
                <w:sz w:val="18"/>
                <w:szCs w:val="18"/>
                <w:lang w:eastAsia="en-US"/>
              </w:rPr>
              <w:t>2023</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BO 2024</w:t>
            </w:r>
          </w:p>
        </w:tc>
        <w:tc>
          <w:tcPr>
            <w:tcW w:w="2312" w:type="dxa"/>
            <w:gridSpan w:val="2"/>
            <w:tcBorders>
              <w:top w:val="single" w:sz="4" w:space="0" w:color="auto"/>
              <w:left w:val="nil"/>
              <w:bottom w:val="single" w:sz="4" w:space="0" w:color="auto"/>
              <w:right w:val="single" w:sz="4" w:space="0" w:color="000000"/>
            </w:tcBorders>
            <w:shd w:val="clear" w:color="000000" w:fill="C0C0C0"/>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noProof/>
                <w:sz w:val="18"/>
                <w:szCs w:val="18"/>
                <w:lang w:eastAsia="en-US"/>
              </w:rPr>
              <w:t>BA 2024</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000000" w:fill="BFBFBF"/>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sz w:val="18"/>
                <w:szCs w:val="18"/>
                <w:lang w:eastAsia="en-US"/>
              </w:rPr>
              <w:t> </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VAK</w:t>
            </w:r>
          </w:p>
        </w:tc>
        <w:tc>
          <w:tcPr>
            <w:tcW w:w="1156" w:type="dxa"/>
            <w:tcBorders>
              <w:top w:val="nil"/>
              <w:left w:val="nil"/>
              <w:bottom w:val="single" w:sz="4" w:space="0" w:color="auto"/>
              <w:right w:val="single" w:sz="4" w:space="0" w:color="auto"/>
            </w:tcBorders>
            <w:shd w:val="clear" w:color="000000" w:fill="C0C0C0"/>
            <w:noWrap/>
            <w:hideMark/>
          </w:tcPr>
          <w:p w:rsidR="00225FC3" w:rsidRPr="00E94D18" w:rsidRDefault="00000000" w:rsidP="007E4A7D">
            <w:pPr>
              <w:jc w:val="center"/>
              <w:rPr>
                <w:rFonts w:ascii="Times New Roman" w:hAnsi="Times New Roman"/>
                <w:b/>
                <w:bCs/>
                <w:sz w:val="18"/>
                <w:szCs w:val="18"/>
                <w:lang w:eastAsia="en-US"/>
              </w:rPr>
            </w:pPr>
            <w:r w:rsidRPr="00E94D18">
              <w:rPr>
                <w:rFonts w:ascii="Times New Roman" w:hAnsi="Times New Roman"/>
                <w:b/>
                <w:bCs/>
                <w:sz w:val="18"/>
                <w:szCs w:val="18"/>
                <w:lang w:eastAsia="en-US"/>
              </w:rPr>
              <w:t>VEK</w:t>
            </w:r>
          </w:p>
        </w:tc>
      </w:tr>
      <w:tr w:rsidR="00BD455C" w:rsidTr="007E4A7D">
        <w:trPr>
          <w:trHeight w:val="255"/>
        </w:trPr>
        <w:tc>
          <w:tcPr>
            <w:tcW w:w="4240" w:type="dxa"/>
            <w:tcBorders>
              <w:top w:val="nil"/>
              <w:left w:val="single" w:sz="4" w:space="0" w:color="auto"/>
              <w:bottom w:val="nil"/>
              <w:right w:val="single" w:sz="4" w:space="0" w:color="auto"/>
            </w:tcBorders>
            <w:shd w:val="clear" w:color="auto" w:fill="auto"/>
            <w:hideMark/>
          </w:tcPr>
          <w:p w:rsidR="00225FC3" w:rsidRPr="00E94D18" w:rsidRDefault="00000000" w:rsidP="007E4A7D">
            <w:pPr>
              <w:jc w:val="left"/>
              <w:rPr>
                <w:rFonts w:ascii="Times New Roman" w:hAnsi="Times New Roman"/>
                <w:sz w:val="18"/>
                <w:szCs w:val="18"/>
                <w:lang w:eastAsia="en-US"/>
              </w:rPr>
            </w:pPr>
            <w:r w:rsidRPr="00E94D18">
              <w:rPr>
                <w:rFonts w:ascii="Times New Roman" w:hAnsi="Times New Roman"/>
                <w:noProof/>
                <w:sz w:val="18"/>
                <w:szCs w:val="18"/>
                <w:lang w:eastAsia="en-US"/>
              </w:rPr>
              <w:t>AANWENDING</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1 900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1 900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1 815</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1 815</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1 900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1 900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1 900</w:t>
            </w:r>
          </w:p>
        </w:tc>
        <w:tc>
          <w:tcPr>
            <w:tcW w:w="1156" w:type="dxa"/>
            <w:tcBorders>
              <w:top w:val="nil"/>
              <w:left w:val="nil"/>
              <w:bottom w:val="nil"/>
              <w:right w:val="single" w:sz="4" w:space="0" w:color="auto"/>
            </w:tcBorders>
            <w:shd w:val="clear" w:color="auto" w:fill="auto"/>
            <w:noWrap/>
            <w:hideMark/>
          </w:tcPr>
          <w:p w:rsidR="00225FC3" w:rsidRPr="00E94D18" w:rsidRDefault="00000000" w:rsidP="007E4A7D">
            <w:pPr>
              <w:jc w:val="right"/>
              <w:rPr>
                <w:rFonts w:ascii="Times New Roman" w:hAnsi="Times New Roman"/>
                <w:sz w:val="18"/>
                <w:szCs w:val="18"/>
                <w:lang w:eastAsia="en-US"/>
              </w:rPr>
            </w:pPr>
            <w:r w:rsidRPr="00E94D18">
              <w:rPr>
                <w:rFonts w:ascii="Times New Roman" w:hAnsi="Times New Roman"/>
                <w:noProof/>
                <w:sz w:val="18"/>
                <w:szCs w:val="18"/>
                <w:lang w:eastAsia="en-US"/>
              </w:rPr>
              <w:t>1 900</w:t>
            </w:r>
          </w:p>
        </w:tc>
      </w:tr>
      <w:tr w:rsidR="00BD455C" w:rsidTr="007E4A7D">
        <w:trPr>
          <w:trHeight w:val="255"/>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TOTAAL UITGAVEN</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1 900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1 900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1 815</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1 815</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1 900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1 900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1 900</w:t>
            </w:r>
          </w:p>
        </w:tc>
        <w:tc>
          <w:tcPr>
            <w:tcW w:w="1156" w:type="dxa"/>
            <w:tcBorders>
              <w:top w:val="single" w:sz="4" w:space="0" w:color="auto"/>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1 900</w:t>
            </w:r>
          </w:p>
        </w:tc>
      </w:tr>
      <w:tr w:rsidR="00BD455C" w:rsidTr="007E4A7D">
        <w:trPr>
          <w:trHeight w:val="255"/>
        </w:trPr>
        <w:tc>
          <w:tcPr>
            <w:tcW w:w="4240" w:type="dxa"/>
            <w:tcBorders>
              <w:top w:val="nil"/>
              <w:left w:val="single" w:sz="4" w:space="0" w:color="auto"/>
              <w:bottom w:val="single" w:sz="4" w:space="0" w:color="auto"/>
              <w:right w:val="single" w:sz="4" w:space="0" w:color="auto"/>
            </w:tcBorders>
            <w:shd w:val="clear" w:color="auto" w:fill="auto"/>
            <w:hideMark/>
          </w:tcPr>
          <w:p w:rsidR="00225FC3" w:rsidRPr="00E94D18" w:rsidRDefault="00000000" w:rsidP="007E4A7D">
            <w:pPr>
              <w:jc w:val="left"/>
              <w:rPr>
                <w:rFonts w:ascii="Times New Roman" w:hAnsi="Times New Roman"/>
                <w:b/>
                <w:bCs/>
                <w:sz w:val="18"/>
                <w:szCs w:val="18"/>
                <w:lang w:eastAsia="en-US"/>
              </w:rPr>
            </w:pPr>
            <w:r w:rsidRPr="00E94D18">
              <w:rPr>
                <w:rFonts w:ascii="Times New Roman" w:hAnsi="Times New Roman"/>
                <w:b/>
                <w:bCs/>
                <w:sz w:val="18"/>
                <w:szCs w:val="18"/>
                <w:lang w:eastAsia="en-US"/>
              </w:rPr>
              <w:t>SALDO</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4 048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4 048</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2 692</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2 692</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3 933</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3 933</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2 577</w:t>
            </w:r>
          </w:p>
        </w:tc>
        <w:tc>
          <w:tcPr>
            <w:tcW w:w="1156" w:type="dxa"/>
            <w:tcBorders>
              <w:top w:val="nil"/>
              <w:left w:val="nil"/>
              <w:bottom w:val="single" w:sz="4" w:space="0" w:color="auto"/>
              <w:right w:val="single" w:sz="4" w:space="0" w:color="auto"/>
            </w:tcBorders>
            <w:shd w:val="clear" w:color="auto" w:fill="auto"/>
            <w:noWrap/>
            <w:hideMark/>
          </w:tcPr>
          <w:p w:rsidR="00225FC3" w:rsidRPr="00E94D18" w:rsidRDefault="00000000" w:rsidP="007E4A7D">
            <w:pPr>
              <w:jc w:val="right"/>
              <w:rPr>
                <w:rFonts w:ascii="Times New Roman" w:hAnsi="Times New Roman"/>
                <w:b/>
                <w:bCs/>
                <w:sz w:val="18"/>
                <w:szCs w:val="18"/>
                <w:lang w:eastAsia="en-US"/>
              </w:rPr>
            </w:pPr>
            <w:r w:rsidRPr="00E94D18">
              <w:rPr>
                <w:rFonts w:ascii="Times New Roman" w:hAnsi="Times New Roman"/>
                <w:b/>
                <w:bCs/>
                <w:noProof/>
                <w:sz w:val="18"/>
                <w:szCs w:val="18"/>
                <w:lang w:eastAsia="en-US"/>
              </w:rPr>
              <w:t>2 577</w:t>
            </w:r>
          </w:p>
        </w:tc>
      </w:tr>
    </w:tbl>
    <w:p w:rsidR="00225FC3" w:rsidRPr="00E94D18" w:rsidRDefault="00000000" w:rsidP="00225FC3">
      <w:pPr>
        <w:jc w:val="left"/>
      </w:pPr>
      <w:r w:rsidRPr="00E94D18">
        <w:br w:type="page"/>
      </w:r>
    </w:p>
    <w:p w:rsidR="00B34203" w:rsidRPr="00E94D18" w:rsidRDefault="00000000" w:rsidP="00FE6AC4">
      <w:pPr>
        <w:pStyle w:val="BeleidsdomeinIV"/>
      </w:pPr>
      <w:bookmarkStart w:id="86" w:name="_Toc181800505"/>
      <w:r w:rsidRPr="00E94D18">
        <w:rPr>
          <w:noProof/>
        </w:rPr>
        <w:lastRenderedPageBreak/>
        <w:t xml:space="preserve">KANSELARIJ, </w:t>
      </w:r>
      <w:r>
        <w:rPr>
          <w:noProof/>
        </w:rPr>
        <w:t>BESTUUR, BUITENLANDSE ZAKEN EN JUSTITIE</w:t>
      </w:r>
      <w:bookmarkEnd w:id="86"/>
    </w:p>
    <w:p w:rsidR="00225FC3" w:rsidRPr="00E94D18" w:rsidRDefault="00000000" w:rsidP="00FE6AC4">
      <w:pPr>
        <w:pStyle w:val="SubIV"/>
      </w:pPr>
      <w:bookmarkStart w:id="87" w:name="_Toc181800506"/>
      <w:r w:rsidRPr="00E94D18">
        <w:rPr>
          <w:noProof/>
        </w:rPr>
        <w:t>EIGEN VERMOGEN</w:t>
      </w:r>
      <w:r>
        <w:rPr>
          <w:noProof/>
        </w:rPr>
        <w:t xml:space="preserve"> DIGITAAL VLAANDEREN</w:t>
      </w:r>
      <w:bookmarkEnd w:id="87"/>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SCA-BSJAANA-OP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DIGITALE PRODUCTEN, DIENSTEN EN ONDERSTEUNING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SCA-BSJAANA-OW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DIGITALE PRODUCTEN, DIENSTEN EN ONDERSTEUNING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36 509</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34 245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20 285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20 285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SCA-BSJAANV-OI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MINA-FONDS</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SN</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181</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181</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SCA-BSJAAZZ-OG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15 114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15 114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2 590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9 639</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SCA-BSJAAZZ-OI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96 952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96 952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48 264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48 264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SCA-BSJAAZZ-OU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148 756</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146 492</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71 320</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78 369</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SCA-ASJA2NA-PA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DIGITALE PRODUCTEN, DIENSTEN EN ONDERSTEUNING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SCA-ASJA2NA-WT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DIGITALE PRODUCTEN, DIENSTEN EN ONDERSTEUNING</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114 788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133 461</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114 787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124 146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68 370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68 370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68 370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68 370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SCA-ASJA2NU-IS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VLAAMSE INSTELLING VOOR TECHNOLOGISCH ONDERZOEK (VITO)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SN</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653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360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SCA-ASJA2ZZ-IS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12 052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12 052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12 052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12 052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3 360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3 360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SCA-ASJA2ZZ-OH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SCA-ASJA2ZZ-OV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SJ</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2 590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9 639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6 279</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127 493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148 756</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127 492</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146 490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68 730</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71 320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72 090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78 369</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p w:rsidR="00225FC3" w:rsidRPr="00E94D18" w:rsidRDefault="00000000" w:rsidP="00FE6AC4">
      <w:pPr>
        <w:pStyle w:val="SubIV"/>
      </w:pPr>
      <w:bookmarkStart w:id="88" w:name="_Toc181800507"/>
      <w:r w:rsidRPr="00E94D18">
        <w:rPr>
          <w:noProof/>
        </w:rPr>
        <w:lastRenderedPageBreak/>
        <w:t>TOERISME VLAANDEREN</w:t>
      </w:r>
      <w:bookmarkEnd w:id="88"/>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986"/>
        <w:gridCol w:w="4536"/>
        <w:gridCol w:w="567"/>
        <w:gridCol w:w="567"/>
        <w:gridCol w:w="1674"/>
        <w:gridCol w:w="1675"/>
        <w:gridCol w:w="1675"/>
        <w:gridCol w:w="1675"/>
      </w:tblGrid>
      <w:tr w:rsidR="00BD455C" w:rsidTr="00C35386">
        <w:trPr>
          <w:trHeight w:val="255"/>
          <w:tblHeader/>
        </w:trPr>
        <w:tc>
          <w:tcPr>
            <w:tcW w:w="14355" w:type="dxa"/>
            <w:gridSpan w:val="8"/>
            <w:tcBorders>
              <w:top w:val="nil"/>
              <w:left w:val="nil"/>
              <w:bottom w:val="single" w:sz="4" w:space="0" w:color="auto"/>
              <w:right w:val="nil"/>
            </w:tcBorders>
            <w:noWrap/>
            <w:vAlign w:val="bottom"/>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35386">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ONTVANGSTEN</w:t>
            </w:r>
          </w:p>
        </w:tc>
      </w:tr>
      <w:tr w:rsidR="00BD455C" w:rsidTr="00C35386">
        <w:trPr>
          <w:trHeight w:val="765"/>
          <w:tblHeader/>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4536"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1674"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1675" w:type="dxa"/>
            <w:tcBorders>
              <w:top w:val="single" w:sz="4" w:space="0" w:color="auto"/>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SF0-BSQBAWF-OL</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TOERISME BINNEN HET BEREIK BRENGEN VAN ELKE VLAMING</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SF0-BSQBAWH-OP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BEHEERSMIDDELEN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SF0-BSQBAWH-OW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BEHEERSMIDDELEN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94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SF0-BSQBAWJ-OL</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276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SF0-BSQBAWJ-OP</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114</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SF0-BSQBAWJ-OW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1 305</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SF0-BSQBAWK-OW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VLAANDERENBREDE VERHAALLIJNEN WORDEN GEIDENTIFICEERD, ONTWIKKELD EN GEPROMOOT</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2 213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2 867</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1 600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1 600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SF0-BSQBAWL-OW</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TOERISME WORDT ONTWIKKELD IN EEN GEEST VAN DUURZAAMHEID EN INTEGRALE TOEGANKELIJKHEID</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SF0-BSQBAWN-OI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VLAAMS ENERGIEBEDRIJF</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SF0-BSQBAZZ-OG</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OVERSCHOT VORIGE BOEKJAREN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105 663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105 663</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100 270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135 795</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SF0-BSQBAZZ-OI</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ONTVANGSTEN INTERNE STROMEN</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110 732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110 732</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74 636</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75 282</w:t>
            </w:r>
          </w:p>
        </w:tc>
      </w:tr>
      <w:tr w:rsidR="00BD455C" w:rsidTr="00C35386">
        <w:trPr>
          <w:trHeight w:val="510"/>
        </w:trPr>
        <w:tc>
          <w:tcPr>
            <w:tcW w:w="1986"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SF0-BSQBAZZ-OU</w:t>
            </w:r>
          </w:p>
        </w:tc>
        <w:tc>
          <w:tcPr>
            <w:tcW w:w="4536"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TEKORT VAN HET BOEKJAAR</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single" w:sz="4" w:space="0" w:color="auto"/>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674"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c>
          <w:tcPr>
            <w:tcW w:w="1675" w:type="dxa"/>
            <w:tcBorders>
              <w:top w:val="nil"/>
              <w:left w:val="single" w:sz="4" w:space="0" w:color="auto"/>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noProof/>
                <w:sz w:val="18"/>
                <w:szCs w:val="18"/>
                <w:lang w:eastAsia="en-US"/>
              </w:rPr>
              <w:t>0</w:t>
            </w:r>
          </w:p>
        </w:tc>
      </w:tr>
      <w:tr w:rsidR="00BD455C" w:rsidTr="00C35386">
        <w:trPr>
          <w:trHeight w:val="255"/>
        </w:trPr>
        <w:tc>
          <w:tcPr>
            <w:tcW w:w="1986"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4536"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ONTVANGSTEN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67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218 753</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221 070</w:t>
            </w:r>
          </w:p>
        </w:tc>
        <w:tc>
          <w:tcPr>
            <w:tcW w:w="1675" w:type="dxa"/>
            <w:tcBorders>
              <w:top w:val="single" w:sz="4" w:space="0" w:color="auto"/>
              <w:left w:val="single" w:sz="4" w:space="0" w:color="auto"/>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176 751</w:t>
            </w:r>
          </w:p>
        </w:tc>
        <w:tc>
          <w:tcPr>
            <w:tcW w:w="167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212 922</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tbl>
      <w:tblPr>
        <w:tblW w:w="5000" w:type="pct"/>
        <w:tblLayout w:type="fixed"/>
        <w:tblLook w:val="04A0" w:firstRow="1" w:lastRow="0" w:firstColumn="1" w:lastColumn="0" w:noHBand="0" w:noVBand="1"/>
      </w:tblPr>
      <w:tblGrid>
        <w:gridCol w:w="989"/>
        <w:gridCol w:w="996"/>
        <w:gridCol w:w="3118"/>
        <w:gridCol w:w="567"/>
        <w:gridCol w:w="567"/>
        <w:gridCol w:w="1014"/>
        <w:gridCol w:w="1015"/>
        <w:gridCol w:w="1014"/>
        <w:gridCol w:w="1015"/>
        <w:gridCol w:w="1015"/>
        <w:gridCol w:w="1014"/>
        <w:gridCol w:w="1015"/>
        <w:gridCol w:w="1015"/>
      </w:tblGrid>
      <w:tr w:rsidR="00BD455C" w:rsidTr="00C11510">
        <w:trPr>
          <w:trHeight w:val="255"/>
          <w:tblHeader/>
        </w:trPr>
        <w:tc>
          <w:tcPr>
            <w:tcW w:w="989" w:type="dxa"/>
            <w:noWrap/>
            <w:hideMark/>
          </w:tcPr>
          <w:p w:rsidR="00A260B5" w:rsidRPr="00084121" w:rsidRDefault="00A260B5" w:rsidP="00C11510">
            <w:pPr>
              <w:rPr>
                <w:rFonts w:cstheme="minorHAnsi"/>
                <w:sz w:val="18"/>
                <w:szCs w:val="18"/>
              </w:rPr>
            </w:pPr>
          </w:p>
        </w:tc>
        <w:tc>
          <w:tcPr>
            <w:tcW w:w="13365" w:type="dxa"/>
            <w:gridSpan w:val="12"/>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3"/>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BEGROTINGS-ARTIKEL</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BEGROTINGSARTIKEL</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0"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985" w:type="dxa"/>
            <w:gridSpan w:val="2"/>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3118"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7"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SF0-ASQB2WH-LO</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BEHEERSMIDDELEN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19 182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19 182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19 565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19 600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19 237</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19 237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19 383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19 383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SF0-ASQB2WH-PA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BEHEERSMIDDELEN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SF0-ASQB2WH-WT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BEHEERSMIDDELEN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5 175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5 175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4 899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4 800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4 800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4 788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4 788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SF0-ASQB2WI-WT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EVENT FLANDERS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810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787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785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1 000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SF0-ASQB2WJ-LE</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219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SF0-ASQB2WJ-PA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SF0-ASQB2WJ-WT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9 737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10 715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9 797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10 016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8 889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9 292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8 690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9 057</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SF0-ASQB2WK-WT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VLAANDERENBREDE VERHAALLIJNEN WORDEN GEIDENTIFICEERD, ONTWIKKELD EN GEPROMOOT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7 679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7 459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7 526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5 577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8 726</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7 928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10 375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9 613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SF0-ASQB2WL-WT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TOERISME WORDT ONTWIKKELD IN EEN GEEST VAN DUURZAAMHEID EN INTEGRALE TOEGANKELIJKHEID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2 008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2 008</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1 826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1 724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725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725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560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SF0-ASQB2WT-IS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NV FLANDERS SPECIAL VENUES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943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943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943</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SF0-ASQB2WU-IS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VLAANDEREN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SF0-ASQB2ZZ-OH</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OVERGEDRAGEN TEKORT VORIGE BOEKJAREN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SF0-ASQB2ZZ-OV</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OVER TE DRAGEN OVERSCHOT VAN HET BOEKJAAR</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100 204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135 795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96 410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116 281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SF0-ASQB5WI-WT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EVENT FLANDERS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4 240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8 014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4 693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5 562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4 357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3 500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4 541</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SF0-ASQB5WJ-PA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SF0-ASQB5WJ-WT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DE BELEIDSMAKERS EN TOERISTISCHE ACTOREN WORDEN ACTIEF ONDERSTEUND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5 961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31 953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553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13 104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4 255</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7 108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4 200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6 050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SF0-ASQB5WK-PA</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VLAANDERENBREDE VERHAALLIJNEN WORDEN GEIDENTIFICEERD, ONTWIKKELD EN GEPROMOOT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2 500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SF0-ASQB5WK-WT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VLAANDERENBREDE VERHAALLIJNEN WORDEN GEIDENTIFICEERD, ONTWIKKELD EN GEPROMOOT</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13 905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17 373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13 870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13 229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16 584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20 834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15 866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14 818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SF0-ASQB5WL-WT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TOERISME WORDT ONTWIKKELD IN EEN GEEST VAN DUURZAAMHEID EN INTEGRALE TOEGANKELIJKHEID</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2 737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2 929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2 668</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1 845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3 699</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2 915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3 699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3 668</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SF0-ASQB5WM-WT</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EVENTFLANDERS, FLANDERS TECHNOLOGY &amp; INNOVATION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7 271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5 593</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7 271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2 353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5 364</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SF0-ASQB5WO-IS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LRM GROEP</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SF0-ASQB5WP-IS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EVENTFLANDERS, VLAAMSE INSTELLING VOOR TECHNOLOGISCH ONDERZOEK (VITO)</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1 826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1 654</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1 826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1 654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249</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249</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SF0-ASQB5WQ-IS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HOGER ONDERWIJS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lastRenderedPageBreak/>
              <w:t>SF0-ASQB5WR-IS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VZW KONINKLIJK MUSEUM VOOR SCHONE KUNSTEN ANTWERPEN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542</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-193</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541</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SF0-ASQB5WS-IS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DAB FONDS VOOR PREVENTIE EN SANERING INZAKE LEEFMILIEU EN NATUUR (MINAFONDS)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SF0-ASQB5WT-IS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NV FLANDERS SPECIAL VENUES</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300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296</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745</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745</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SF0-ASQB5WU-IS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SPORT VLAANDEREN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SF0-ASQB5WX-IS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AGENTSCHAP PLANTENTUIN MEISE</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SW</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-82</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r>
      <w:tr w:rsidR="00BD455C" w:rsidTr="00C11510">
        <w:trPr>
          <w:trHeight w:val="510"/>
        </w:trPr>
        <w:tc>
          <w:tcPr>
            <w:tcW w:w="1985" w:type="dxa"/>
            <w:gridSpan w:val="2"/>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SF0-ASQB5ZZ-IS</w:t>
            </w:r>
          </w:p>
        </w:tc>
        <w:tc>
          <w:tcPr>
            <w:tcW w:w="3118"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noProof/>
                <w:sz w:val="18"/>
                <w:szCs w:val="18"/>
                <w:lang w:eastAsia="en-US"/>
              </w:rPr>
              <w:t>INTERNE STROMEN</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SQ</w:t>
            </w:r>
          </w:p>
        </w:tc>
        <w:tc>
          <w:tcPr>
            <w:tcW w:w="567" w:type="dxa"/>
            <w:tcBorders>
              <w:top w:val="nil"/>
              <w:left w:val="nil"/>
              <w:bottom w:val="nil"/>
              <w:right w:val="single" w:sz="4" w:space="0" w:color="auto"/>
            </w:tcBorders>
            <w:noWrap/>
            <w:hideMark/>
          </w:tcPr>
          <w:p w:rsidR="00A260B5" w:rsidRPr="00084121" w:rsidRDefault="00000000" w:rsidP="00C11510">
            <w:pPr>
              <w:jc w:val="center"/>
              <w:rPr>
                <w:rFonts w:ascii="Times New Roman" w:hAnsi="Times New Roman"/>
                <w:sz w:val="18"/>
                <w:szCs w:val="18"/>
                <w:lang w:eastAsia="en-US"/>
              </w:rPr>
            </w:pPr>
            <w:r w:rsidRPr="00084121">
              <w:rPr>
                <w:rFonts w:ascii="Times New Roman" w:hAnsi="Times New Roman"/>
                <w:noProof/>
                <w:sz w:val="18"/>
                <w:szCs w:val="18"/>
                <w:lang w:eastAsia="en-US"/>
              </w:rPr>
              <w:t>SZ</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2 140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2 140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1 527</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0</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15 654</w:t>
            </w: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color w:val="000000"/>
                <w:sz w:val="18"/>
                <w:szCs w:val="18"/>
                <w:lang w:eastAsia="en-US"/>
              </w:rPr>
            </w:pPr>
            <w:r w:rsidRPr="00084121">
              <w:rPr>
                <w:rFonts w:ascii="Times New Roman" w:hAnsi="Times New Roman"/>
                <w:noProof/>
                <w:color w:val="000000"/>
                <w:sz w:val="18"/>
                <w:szCs w:val="18"/>
                <w:lang w:eastAsia="en-US"/>
              </w:rPr>
              <w:t>15 654</w:t>
            </w:r>
          </w:p>
        </w:tc>
      </w:tr>
      <w:tr w:rsidR="00BD455C" w:rsidTr="00C11510">
        <w:trPr>
          <w:trHeight w:val="255"/>
        </w:trPr>
        <w:tc>
          <w:tcPr>
            <w:tcW w:w="1985" w:type="dxa"/>
            <w:gridSpan w:val="2"/>
            <w:tcBorders>
              <w:top w:val="single" w:sz="4" w:space="0" w:color="auto"/>
              <w:left w:val="single" w:sz="4" w:space="0" w:color="auto"/>
              <w:bottom w:val="single" w:sz="4" w:space="0" w:color="auto"/>
              <w:right w:val="single" w:sz="4" w:space="0" w:color="auto"/>
            </w:tcBorders>
            <w:noWrap/>
            <w:hideMark/>
          </w:tcPr>
          <w:p w:rsidR="00BD455C" w:rsidRDefault="00BD455C"/>
        </w:tc>
        <w:tc>
          <w:tcPr>
            <w:tcW w:w="3118"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TOTAAL UITGAVEN</w:t>
            </w: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rPr>
                <w:rFonts w:ascii="Times New Roman" w:hAnsi="Times New Roman"/>
                <w:b/>
                <w:bCs/>
                <w:sz w:val="18"/>
                <w:szCs w:val="18"/>
                <w:lang w:eastAsia="en-US"/>
              </w:rPr>
            </w:pPr>
          </w:p>
        </w:tc>
        <w:tc>
          <w:tcPr>
            <w:tcW w:w="567" w:type="dxa"/>
            <w:tcBorders>
              <w:top w:val="single" w:sz="4" w:space="0" w:color="auto"/>
              <w:left w:val="nil"/>
              <w:bottom w:val="single" w:sz="4" w:space="0" w:color="auto"/>
              <w:right w:val="single" w:sz="4" w:space="0" w:color="auto"/>
            </w:tcBorders>
            <w:noWrap/>
            <w:hideMark/>
          </w:tcPr>
          <w:p w:rsidR="00A260B5" w:rsidRPr="00084121" w:rsidRDefault="00A260B5" w:rsidP="00C11510">
            <w:pPr>
              <w:jc w:val="left"/>
              <w:rPr>
                <w:rFonts w:ascii="Times New Roman" w:hAnsi="Times New Roman"/>
                <w:szCs w:val="20"/>
                <w:lang w:eastAsia="en-US"/>
              </w:rPr>
            </w:pP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86 316</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218 753</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79 447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221 073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71 623</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176 751</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87 923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212 922</w:t>
            </w:r>
          </w:p>
        </w:tc>
      </w:tr>
    </w:tbl>
    <w:p w:rsidR="00A260B5" w:rsidRPr="00084121" w:rsidRDefault="00000000" w:rsidP="00A260B5">
      <w:pPr>
        <w:jc w:val="left"/>
        <w:rPr>
          <w:rFonts w:cstheme="minorHAnsi"/>
          <w:sz w:val="18"/>
          <w:szCs w:val="18"/>
        </w:rPr>
      </w:pPr>
      <w:r w:rsidRPr="00084121">
        <w:rPr>
          <w:rFonts w:cstheme="minorHAnsi"/>
          <w:sz w:val="18"/>
          <w:szCs w:val="18"/>
        </w:rPr>
        <w:br w:type="page"/>
      </w:r>
    </w:p>
    <w:p w:rsidR="00225FC3" w:rsidRPr="00E94D18" w:rsidRDefault="00000000" w:rsidP="00FE6AC4">
      <w:pPr>
        <w:pStyle w:val="SubIV"/>
      </w:pPr>
      <w:bookmarkStart w:id="89" w:name="_Toc181800508"/>
      <w:r w:rsidRPr="00E94D18">
        <w:rPr>
          <w:noProof/>
        </w:rPr>
        <w:lastRenderedPageBreak/>
        <w:t>VLAAMS BRUSSELFONDS</w:t>
      </w:r>
      <w:bookmarkEnd w:id="89"/>
    </w:p>
    <w:p w:rsidR="00F35186" w:rsidRDefault="00000000" w:rsidP="00A260B5">
      <w:pPr>
        <w:rPr>
          <w:rFonts w:ascii="Times New Roman" w:hAnsi="Times New Roman"/>
          <w:sz w:val="18"/>
          <w:szCs w:val="18"/>
          <w:lang w:eastAsia="en-US"/>
        </w:rPr>
      </w:pPr>
      <w:r w:rsidRPr="00E94D18">
        <w:rPr>
          <w:rFonts w:ascii="Times New Roman" w:hAnsi="Times New Roman"/>
          <w:noProof/>
          <w:sz w:val="18"/>
          <w:szCs w:val="18"/>
          <w:lang w:eastAsia="en-US"/>
        </w:rPr>
        <w:t>begrotingsaanpassing 2024</w:t>
      </w:r>
    </w:p>
    <w:p w:rsidR="00A260B5" w:rsidRPr="00084121" w:rsidRDefault="00A260B5" w:rsidP="00A260B5">
      <w:pPr>
        <w:rPr>
          <w:rFonts w:cstheme="minorHAnsi"/>
          <w:sz w:val="18"/>
          <w:szCs w:val="18"/>
        </w:rPr>
      </w:pPr>
    </w:p>
    <w:tbl>
      <w:tblPr>
        <w:tblW w:w="14355" w:type="dxa"/>
        <w:tblLayout w:type="fixed"/>
        <w:tblLook w:val="04A0" w:firstRow="1" w:lastRow="0" w:firstColumn="1" w:lastColumn="0" w:noHBand="0" w:noVBand="1"/>
      </w:tblPr>
      <w:tblGrid>
        <w:gridCol w:w="1133"/>
        <w:gridCol w:w="568"/>
        <w:gridCol w:w="567"/>
        <w:gridCol w:w="5384"/>
        <w:gridCol w:w="1674"/>
        <w:gridCol w:w="1675"/>
        <w:gridCol w:w="1675"/>
        <w:gridCol w:w="1679"/>
      </w:tblGrid>
      <w:tr w:rsidR="00BD455C" w:rsidTr="005A7B72">
        <w:trPr>
          <w:trHeight w:val="255"/>
          <w:tblHeader/>
        </w:trPr>
        <w:tc>
          <w:tcPr>
            <w:tcW w:w="14355" w:type="dxa"/>
            <w:gridSpan w:val="8"/>
            <w:tcBorders>
              <w:top w:val="nil"/>
              <w:left w:val="nil"/>
              <w:bottom w:val="single" w:sz="4" w:space="0" w:color="auto"/>
              <w:right w:val="nil"/>
            </w:tcBorders>
            <w:noWrap/>
            <w:vAlign w:val="bottom"/>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(in duizend euro)</w:t>
            </w:r>
          </w:p>
        </w:tc>
      </w:tr>
      <w:tr w:rsidR="00BD455C" w:rsidTr="005A7B72">
        <w:trPr>
          <w:trHeight w:val="255"/>
          <w:tblHeader/>
        </w:trPr>
        <w:tc>
          <w:tcPr>
            <w:tcW w:w="14355" w:type="dxa"/>
            <w:gridSpan w:val="8"/>
            <w:tcBorders>
              <w:top w:val="single" w:sz="4" w:space="0" w:color="auto"/>
              <w:left w:val="single" w:sz="4" w:space="0" w:color="auto"/>
              <w:bottom w:val="single" w:sz="4" w:space="0" w:color="auto"/>
              <w:right w:val="single" w:sz="4" w:space="0" w:color="auto"/>
            </w:tcBorders>
            <w:shd w:val="clear" w:color="auto" w:fill="C0C0C0"/>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ONTVANGSTEN</w:t>
            </w:r>
          </w:p>
        </w:tc>
      </w:tr>
      <w:tr w:rsidR="00BD455C" w:rsidTr="005A7B72">
        <w:trPr>
          <w:trHeight w:val="765"/>
          <w:tblHeader/>
        </w:trPr>
        <w:tc>
          <w:tcPr>
            <w:tcW w:w="1133"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PR</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ISE</w:t>
            </w:r>
          </w:p>
        </w:tc>
        <w:tc>
          <w:tcPr>
            <w:tcW w:w="5384" w:type="dxa"/>
            <w:tcBorders>
              <w:top w:val="single" w:sz="4" w:space="0" w:color="auto"/>
              <w:left w:val="nil"/>
              <w:bottom w:val="single" w:sz="4" w:space="0" w:color="auto"/>
              <w:right w:val="single" w:sz="4" w:space="0" w:color="auto"/>
            </w:tcBorders>
            <w:shd w:val="clear" w:color="auto" w:fill="C0C0C0"/>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OMSCHRIJVING BASISALLOCATIE</w:t>
            </w:r>
          </w:p>
        </w:tc>
        <w:tc>
          <w:tcPr>
            <w:tcW w:w="1674"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Laatste budget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sz w:val="18"/>
                <w:szCs w:val="18"/>
                <w:lang w:eastAsia="en-US"/>
              </w:rPr>
              <w:t xml:space="preserve">Uitvoering </w:t>
            </w:r>
            <w:r>
              <w:rPr>
                <w:rFonts w:ascii="Times New Roman" w:hAnsi="Times New Roman"/>
                <w:b/>
                <w:bCs/>
                <w:noProof/>
                <w:sz w:val="18"/>
                <w:szCs w:val="18"/>
                <w:lang w:eastAsia="en-US"/>
              </w:rPr>
              <w:t>2023</w:t>
            </w:r>
          </w:p>
        </w:tc>
        <w:tc>
          <w:tcPr>
            <w:tcW w:w="1675"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BO 2024</w:t>
            </w:r>
          </w:p>
        </w:tc>
        <w:tc>
          <w:tcPr>
            <w:tcW w:w="1679" w:type="dxa"/>
            <w:tcBorders>
              <w:top w:val="single" w:sz="4" w:space="0" w:color="auto"/>
              <w:left w:val="nil"/>
              <w:bottom w:val="single" w:sz="4" w:space="0" w:color="auto"/>
              <w:right w:val="single" w:sz="4" w:space="0" w:color="auto"/>
            </w:tcBorders>
            <w:shd w:val="clear" w:color="auto" w:fill="C0C0C0"/>
            <w:hideMark/>
          </w:tcPr>
          <w:p w:rsidR="005A7B72" w:rsidRDefault="00000000">
            <w:pPr>
              <w:jc w:val="center"/>
              <w:rPr>
                <w:rFonts w:ascii="Times New Roman" w:hAnsi="Times New Roman"/>
                <w:b/>
                <w:bCs/>
                <w:sz w:val="18"/>
                <w:szCs w:val="18"/>
                <w:lang w:eastAsia="en-US"/>
              </w:rPr>
            </w:pPr>
            <w:r>
              <w:rPr>
                <w:rFonts w:ascii="Times New Roman" w:hAnsi="Times New Roman"/>
                <w:b/>
                <w:bCs/>
                <w:noProof/>
                <w:sz w:val="18"/>
                <w:szCs w:val="18"/>
                <w:lang w:eastAsia="en-US"/>
              </w:rPr>
              <w:t>BA 2024</w:t>
            </w: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NIET-VERDEELDE</w:t>
            </w:r>
            <w:r>
              <w:rPr>
                <w:rFonts w:ascii="Times New Roman" w:hAnsi="Times New Roman"/>
                <w:b/>
                <w:bCs/>
                <w:noProof/>
                <w:sz w:val="18"/>
                <w:szCs w:val="18"/>
                <w:lang w:eastAsia="en-US"/>
              </w:rPr>
              <w:t xml:space="preserve"> ONTVANGSTEN/UITGAVEN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727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OVERGEDRAGEN</w:t>
            </w:r>
            <w:r>
              <w:rPr>
                <w:rFonts w:ascii="Times New Roman" w:hAnsi="Times New Roman"/>
                <w:noProof/>
                <w:sz w:val="18"/>
                <w:szCs w:val="18"/>
                <w:lang w:eastAsia="en-US"/>
              </w:rPr>
              <w:t xml:space="preserve"> OVERSCHOT VORIGE BOEKJAREN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727</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0822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OVER</w:t>
            </w:r>
            <w:r>
              <w:rPr>
                <w:rFonts w:ascii="Times New Roman" w:hAnsi="Times New Roman"/>
                <w:noProof/>
                <w:sz w:val="18"/>
                <w:szCs w:val="18"/>
                <w:lang w:eastAsia="en-US"/>
              </w:rPr>
              <w:t xml:space="preserve"> TE DRAGEN TEKORT VAN HET BOEKJAAR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LOPENDE</w:t>
            </w:r>
            <w:r>
              <w:rPr>
                <w:rFonts w:ascii="Times New Roman" w:hAnsi="Times New Roman"/>
                <w:b/>
                <w:bCs/>
                <w:noProof/>
                <w:sz w:val="18"/>
                <w:szCs w:val="18"/>
                <w:lang w:eastAsia="en-US"/>
              </w:rPr>
              <w:t xml:space="preserve"> ONTVANGSTEN/UITGAVEN VAN GOEDEREN EN DIENSTEN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441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442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445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445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ONTVANGSTEN</w:t>
            </w:r>
            <w:r>
              <w:rPr>
                <w:rFonts w:ascii="Times New Roman" w:hAnsi="Times New Roman"/>
                <w:noProof/>
                <w:sz w:val="18"/>
                <w:szCs w:val="18"/>
                <w:lang w:eastAsia="en-US"/>
              </w:rPr>
              <w:t xml:space="preserve"> BUITEN DE SECTOR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141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142</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145</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145</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1620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ONTVANGSTEN</w:t>
            </w:r>
            <w:r>
              <w:rPr>
                <w:rFonts w:ascii="Times New Roman" w:hAnsi="Times New Roman"/>
                <w:noProof/>
                <w:sz w:val="18"/>
                <w:szCs w:val="18"/>
                <w:lang w:eastAsia="en-US"/>
              </w:rPr>
              <w:t xml:space="preserve"> BINNEN DE SECTOR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300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300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300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3</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3810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BEDRIJVEN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3840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VZW'S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4</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INKOMENSOVERDRACHTEN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311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311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273</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226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4610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SJ0-1SGI5EX-IS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311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311</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273</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226</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lastRenderedPageBreak/>
              <w:t>4940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DE FEDERALE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5</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VAN/AAN ANDERE SECTOREN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5720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INVESTERINGEN VAN BEDRIJVEN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5810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INVESTERINGEN VAN VZW'S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6</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Default="00BD455C">
            <w:pPr>
              <w:jc w:val="left"/>
              <w:rPr>
                <w:rFonts w:ascii="Times New Roman" w:hAnsi="Times New Roman"/>
                <w:b/>
                <w:bCs/>
                <w:sz w:val="18"/>
                <w:szCs w:val="18"/>
                <w:lang w:eastAsia="en-US"/>
              </w:rPr>
            </w:pP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b/>
                <w:bCs/>
                <w:sz w:val="18"/>
                <w:szCs w:val="18"/>
                <w:lang w:eastAsia="en-US"/>
              </w:rPr>
            </w:pPr>
            <w:r>
              <w:rPr>
                <w:rFonts w:ascii="Times New Roman" w:hAnsi="Times New Roman"/>
                <w:b/>
                <w:bCs/>
                <w:sz w:val="18"/>
                <w:szCs w:val="18"/>
                <w:lang w:eastAsia="en-US"/>
              </w:rPr>
              <w:t>KAPITAALOVERDRACHTEN</w:t>
            </w:r>
            <w:r>
              <w:rPr>
                <w:rFonts w:ascii="Times New Roman" w:hAnsi="Times New Roman"/>
                <w:b/>
                <w:bCs/>
                <w:noProof/>
                <w:sz w:val="18"/>
                <w:szCs w:val="18"/>
                <w:lang w:eastAsia="en-US"/>
              </w:rPr>
              <w:t xml:space="preserve"> BINNEN DE OVERHEIDSSECTOR</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7 844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7 844</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5 400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sz w:val="18"/>
                <w:szCs w:val="18"/>
                <w:lang w:eastAsia="en-US"/>
              </w:rPr>
              <w:t>4 720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6611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SJ0-1SGI5EX-IS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6612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SZ</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TOELAGE</w:t>
            </w:r>
            <w:r>
              <w:rPr>
                <w:rFonts w:ascii="Times New Roman" w:hAnsi="Times New Roman"/>
                <w:noProof/>
                <w:sz w:val="18"/>
                <w:szCs w:val="18"/>
                <w:lang w:eastAsia="en-US"/>
              </w:rPr>
              <w:t xml:space="preserve"> SJ0-1SGI5EX-IS</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7 316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7 316</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4 818</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4 138</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6651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INVESTERINGEN VAN DE VUB</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6821</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w:t>
            </w:r>
            <w:r>
              <w:rPr>
                <w:rFonts w:ascii="Times New Roman" w:hAnsi="Times New Roman"/>
                <w:noProof/>
                <w:sz w:val="18"/>
                <w:szCs w:val="18"/>
                <w:lang w:eastAsia="en-US"/>
              </w:rPr>
              <w:t xml:space="preserve"> VAN INVESTERINGEN VAN GEMEENTEN</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6912</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KAPITAALOVERDRACHT</w:t>
            </w:r>
            <w:r>
              <w:rPr>
                <w:rFonts w:ascii="Times New Roman" w:hAnsi="Times New Roman"/>
                <w:noProof/>
                <w:sz w:val="18"/>
                <w:szCs w:val="18"/>
                <w:lang w:eastAsia="en-US"/>
              </w:rPr>
              <w:t xml:space="preserve"> VAN DE VLAAMSE GEMEENSCHAPSCOMMISSIE</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528</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528</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582</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582</w:t>
            </w:r>
          </w:p>
          <w:p w:rsidR="005A7B72" w:rsidRDefault="005A7B72">
            <w:pPr>
              <w:jc w:val="right"/>
              <w:rPr>
                <w:rFonts w:ascii="Times New Roman" w:hAnsi="Times New Roman"/>
                <w:sz w:val="18"/>
                <w:szCs w:val="18"/>
                <w:lang w:eastAsia="en-US"/>
              </w:rPr>
            </w:pPr>
          </w:p>
        </w:tc>
      </w:tr>
      <w:tr w:rsidR="00BD455C" w:rsidTr="005A7B72">
        <w:trPr>
          <w:trHeight w:val="510"/>
        </w:trPr>
        <w:tc>
          <w:tcPr>
            <w:tcW w:w="1133" w:type="dxa"/>
            <w:tcBorders>
              <w:top w:val="nil"/>
              <w:left w:val="single" w:sz="4" w:space="0" w:color="auto"/>
              <w:bottom w:val="nil"/>
              <w:right w:val="single" w:sz="4" w:space="0" w:color="auto"/>
            </w:tcBorders>
            <w:noWrap/>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6940</w:t>
            </w:r>
          </w:p>
          <w:p w:rsidR="005A7B72" w:rsidRDefault="005A7B72">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SG</w:t>
            </w:r>
          </w:p>
          <w:p w:rsidR="005A7B72" w:rsidRDefault="005A7B72">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SE</w:t>
            </w:r>
          </w:p>
          <w:p w:rsidR="005A7B72" w:rsidRDefault="005A7B72">
            <w:pPr>
              <w:jc w:val="left"/>
              <w:rPr>
                <w:rFonts w:ascii="Times New Roman" w:hAnsi="Times New Roman"/>
                <w:sz w:val="18"/>
                <w:szCs w:val="18"/>
                <w:lang w:eastAsia="en-US"/>
              </w:rPr>
            </w:pPr>
          </w:p>
        </w:tc>
        <w:tc>
          <w:tcPr>
            <w:tcW w:w="5384" w:type="dxa"/>
            <w:tcBorders>
              <w:top w:val="nil"/>
              <w:left w:val="single" w:sz="4" w:space="0" w:color="auto"/>
              <w:bottom w:val="nil"/>
              <w:right w:val="single" w:sz="4" w:space="0" w:color="auto"/>
            </w:tcBorders>
            <w:hideMark/>
          </w:tcPr>
          <w:p w:rsidR="005A7B72" w:rsidRDefault="00000000">
            <w:pPr>
              <w:jc w:val="left"/>
              <w:rPr>
                <w:rFonts w:ascii="Times New Roman" w:hAnsi="Times New Roman"/>
                <w:sz w:val="18"/>
                <w:szCs w:val="18"/>
                <w:lang w:eastAsia="en-US"/>
              </w:rPr>
            </w:pPr>
            <w:r>
              <w:rPr>
                <w:rFonts w:ascii="Times New Roman" w:hAnsi="Times New Roman"/>
                <w:sz w:val="18"/>
                <w:szCs w:val="18"/>
                <w:lang w:eastAsia="en-US"/>
              </w:rPr>
              <w:t>TERUGBETALINGEN</w:t>
            </w:r>
            <w:r>
              <w:rPr>
                <w:rFonts w:ascii="Times New Roman" w:hAnsi="Times New Roman"/>
                <w:noProof/>
                <w:sz w:val="18"/>
                <w:szCs w:val="18"/>
                <w:lang w:eastAsia="en-US"/>
              </w:rPr>
              <w:t xml:space="preserve"> VAN INVESTERINGEN VAN DE FEDERALE OVERHEID</w:t>
            </w:r>
          </w:p>
          <w:p w:rsidR="005A7B72" w:rsidRDefault="005A7B72">
            <w:pPr>
              <w:jc w:val="left"/>
              <w:rPr>
                <w:rFonts w:ascii="Times New Roman" w:hAnsi="Times New Roman"/>
                <w:sz w:val="18"/>
                <w:szCs w:val="18"/>
                <w:lang w:eastAsia="en-US"/>
              </w:rPr>
            </w:pPr>
          </w:p>
        </w:tc>
        <w:tc>
          <w:tcPr>
            <w:tcW w:w="1674"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5"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c>
          <w:tcPr>
            <w:tcW w:w="1679" w:type="dxa"/>
            <w:tcBorders>
              <w:top w:val="nil"/>
              <w:left w:val="single" w:sz="4" w:space="0" w:color="auto"/>
              <w:bottom w:val="nil"/>
              <w:right w:val="single" w:sz="4" w:space="0" w:color="auto"/>
            </w:tcBorders>
            <w:noWrap/>
            <w:hideMark/>
          </w:tcPr>
          <w:p w:rsidR="005A7B72" w:rsidRDefault="00000000">
            <w:pPr>
              <w:jc w:val="right"/>
              <w:rPr>
                <w:rFonts w:ascii="Times New Roman" w:hAnsi="Times New Roman"/>
                <w:sz w:val="18"/>
                <w:szCs w:val="18"/>
                <w:lang w:eastAsia="en-US"/>
              </w:rPr>
            </w:pPr>
            <w:r>
              <w:rPr>
                <w:rFonts w:ascii="Times New Roman" w:hAnsi="Times New Roman"/>
                <w:sz w:val="18"/>
                <w:szCs w:val="18"/>
                <w:lang w:eastAsia="en-US"/>
              </w:rPr>
              <w:t>0</w:t>
            </w:r>
          </w:p>
          <w:p w:rsidR="005A7B72" w:rsidRDefault="005A7B72">
            <w:pPr>
              <w:jc w:val="right"/>
              <w:rPr>
                <w:rFonts w:ascii="Times New Roman" w:hAnsi="Times New Roman"/>
                <w:sz w:val="18"/>
                <w:szCs w:val="18"/>
                <w:lang w:eastAsia="en-US"/>
              </w:rPr>
            </w:pPr>
          </w:p>
        </w:tc>
      </w:tr>
      <w:tr w:rsidR="00BD455C" w:rsidTr="005A7B72">
        <w:trPr>
          <w:trHeight w:val="255"/>
        </w:trPr>
        <w:tc>
          <w:tcPr>
            <w:tcW w:w="1133"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A7B72" w:rsidRDefault="005A7B72">
            <w:pPr>
              <w:jc w:val="left"/>
              <w:rPr>
                <w:rFonts w:ascii="Times New Roman" w:hAnsi="Times New Roman"/>
                <w:b/>
                <w:bCs/>
                <w:sz w:val="18"/>
                <w:szCs w:val="18"/>
                <w:lang w:eastAsia="en-US"/>
              </w:rPr>
            </w:pPr>
          </w:p>
        </w:tc>
        <w:tc>
          <w:tcPr>
            <w:tcW w:w="5384" w:type="dxa"/>
            <w:tcBorders>
              <w:top w:val="single" w:sz="4" w:space="0" w:color="auto"/>
              <w:left w:val="nil"/>
              <w:bottom w:val="single" w:sz="4" w:space="0" w:color="auto"/>
              <w:right w:val="single" w:sz="4" w:space="0" w:color="auto"/>
            </w:tcBorders>
            <w:noWrap/>
            <w:hideMark/>
          </w:tcPr>
          <w:p w:rsidR="005A7B72" w:rsidRDefault="00000000">
            <w:pPr>
              <w:jc w:val="left"/>
              <w:rPr>
                <w:rFonts w:ascii="Times New Roman" w:hAnsi="Times New Roman"/>
                <w:b/>
                <w:bCs/>
                <w:color w:val="FFFFFF"/>
                <w:sz w:val="18"/>
                <w:szCs w:val="18"/>
                <w:lang w:eastAsia="en-US"/>
              </w:rPr>
            </w:pPr>
            <w:r>
              <w:rPr>
                <w:rFonts w:ascii="Times New Roman" w:hAnsi="Times New Roman"/>
                <w:b/>
                <w:bCs/>
                <w:sz w:val="18"/>
                <w:szCs w:val="18"/>
                <w:lang w:eastAsia="en-US"/>
              </w:rPr>
              <w:t>TOTAAL ONTVANGSTEN</w:t>
            </w:r>
          </w:p>
        </w:tc>
        <w:tc>
          <w:tcPr>
            <w:tcW w:w="1674"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8 666</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8 667</w:t>
            </w:r>
          </w:p>
        </w:tc>
        <w:tc>
          <w:tcPr>
            <w:tcW w:w="1675" w:type="dxa"/>
            <w:tcBorders>
              <w:top w:val="single" w:sz="4" w:space="0" w:color="auto"/>
              <w:left w:val="single" w:sz="4" w:space="0" w:color="auto"/>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6 120</w:t>
            </w:r>
          </w:p>
        </w:tc>
        <w:tc>
          <w:tcPr>
            <w:tcW w:w="1679" w:type="dxa"/>
            <w:tcBorders>
              <w:top w:val="single" w:sz="4" w:space="0" w:color="auto"/>
              <w:left w:val="nil"/>
              <w:bottom w:val="single" w:sz="4" w:space="0" w:color="auto"/>
              <w:right w:val="single" w:sz="4" w:space="0" w:color="auto"/>
            </w:tcBorders>
            <w:noWrap/>
            <w:hideMark/>
          </w:tcPr>
          <w:p w:rsidR="005A7B72" w:rsidRDefault="00000000">
            <w:pPr>
              <w:jc w:val="right"/>
              <w:rPr>
                <w:rFonts w:ascii="Times New Roman" w:hAnsi="Times New Roman"/>
                <w:b/>
                <w:bCs/>
                <w:sz w:val="18"/>
                <w:szCs w:val="18"/>
                <w:lang w:eastAsia="en-US"/>
              </w:rPr>
            </w:pPr>
            <w:r>
              <w:rPr>
                <w:rFonts w:ascii="Times New Roman" w:hAnsi="Times New Roman"/>
                <w:b/>
                <w:bCs/>
                <w:noProof/>
                <w:sz w:val="18"/>
                <w:szCs w:val="18"/>
                <w:lang w:eastAsia="en-US"/>
              </w:rPr>
              <w:t>6 118</w:t>
            </w:r>
          </w:p>
        </w:tc>
      </w:tr>
    </w:tbl>
    <w:p w:rsidR="00A260B5" w:rsidRPr="00084121" w:rsidRDefault="00000000" w:rsidP="00A260B5">
      <w:r w:rsidRPr="00084121">
        <w:br w:type="page"/>
      </w:r>
    </w:p>
    <w:tbl>
      <w:tblPr>
        <w:tblW w:w="14355" w:type="dxa"/>
        <w:tblLayout w:type="fixed"/>
        <w:tblLook w:val="04A0" w:firstRow="1" w:lastRow="0" w:firstColumn="1" w:lastColumn="0" w:noHBand="0" w:noVBand="1"/>
      </w:tblPr>
      <w:tblGrid>
        <w:gridCol w:w="1133"/>
        <w:gridCol w:w="568"/>
        <w:gridCol w:w="567"/>
        <w:gridCol w:w="3962"/>
        <w:gridCol w:w="1014"/>
        <w:gridCol w:w="1015"/>
        <w:gridCol w:w="1014"/>
        <w:gridCol w:w="1015"/>
        <w:gridCol w:w="1015"/>
        <w:gridCol w:w="1014"/>
        <w:gridCol w:w="1015"/>
        <w:gridCol w:w="1023"/>
      </w:tblGrid>
      <w:tr w:rsidR="00BD455C" w:rsidTr="00C11510">
        <w:trPr>
          <w:trHeight w:val="255"/>
          <w:tblHeader/>
        </w:trPr>
        <w:tc>
          <w:tcPr>
            <w:tcW w:w="1132" w:type="dxa"/>
            <w:noWrap/>
            <w:hideMark/>
          </w:tcPr>
          <w:p w:rsidR="00A260B5" w:rsidRPr="00084121" w:rsidRDefault="00A260B5" w:rsidP="00C11510"/>
        </w:tc>
        <w:tc>
          <w:tcPr>
            <w:tcW w:w="13222" w:type="dxa"/>
            <w:gridSpan w:val="11"/>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(in duizend euro)</w:t>
            </w:r>
          </w:p>
        </w:tc>
      </w:tr>
      <w:tr w:rsidR="00BD455C" w:rsidTr="00C11510">
        <w:trPr>
          <w:trHeight w:val="255"/>
          <w:tblHeader/>
        </w:trPr>
        <w:tc>
          <w:tcPr>
            <w:tcW w:w="14354" w:type="dxa"/>
            <w:gridSpan w:val="12"/>
            <w:tcBorders>
              <w:top w:val="single" w:sz="4" w:space="0" w:color="auto"/>
              <w:left w:val="single" w:sz="4" w:space="0" w:color="auto"/>
              <w:bottom w:val="single" w:sz="4" w:space="0" w:color="auto"/>
              <w:right w:val="single" w:sz="4" w:space="0" w:color="auto"/>
            </w:tcBorders>
            <w:shd w:val="clear" w:color="auto" w:fill="C0C0C0"/>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UITGAVEN</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Pr>
                <w:rFonts w:ascii="Times New Roman" w:hAnsi="Times New Roman"/>
                <w:b/>
                <w:bCs/>
                <w:sz w:val="18"/>
                <w:szCs w:val="18"/>
                <w:lang w:eastAsia="en-US"/>
              </w:rPr>
              <w:t>ESR CODE</w:t>
            </w:r>
          </w:p>
        </w:tc>
        <w:tc>
          <w:tcPr>
            <w:tcW w:w="568"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PR</w:t>
            </w:r>
          </w:p>
        </w:tc>
        <w:tc>
          <w:tcPr>
            <w:tcW w:w="567"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ISE</w:t>
            </w: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OMSCHRIJVING BASISALLOCATIE</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Laatste budget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 xml:space="preserve">Uitvoering </w:t>
            </w:r>
            <w:r w:rsidRPr="00084121">
              <w:rPr>
                <w:rFonts w:ascii="Times New Roman" w:hAnsi="Times New Roman"/>
                <w:b/>
                <w:bCs/>
                <w:noProof/>
                <w:sz w:val="18"/>
                <w:szCs w:val="18"/>
                <w:lang w:eastAsia="en-US"/>
              </w:rPr>
              <w:t>2023</w:t>
            </w:r>
          </w:p>
        </w:tc>
        <w:tc>
          <w:tcPr>
            <w:tcW w:w="2029"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BO 2024</w:t>
            </w:r>
          </w:p>
        </w:tc>
        <w:tc>
          <w:tcPr>
            <w:tcW w:w="2038" w:type="dxa"/>
            <w:gridSpan w:val="2"/>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noProof/>
                <w:sz w:val="18"/>
                <w:szCs w:val="18"/>
                <w:lang w:eastAsia="en-US"/>
              </w:rPr>
              <w:t>BA 2024</w:t>
            </w:r>
          </w:p>
        </w:tc>
      </w:tr>
      <w:tr w:rsidR="00BD455C" w:rsidTr="00C11510">
        <w:trPr>
          <w:trHeight w:val="255"/>
          <w:tblHeader/>
        </w:trPr>
        <w:tc>
          <w:tcPr>
            <w:tcW w:w="1132" w:type="dxa"/>
            <w:tcBorders>
              <w:top w:val="nil"/>
              <w:left w:val="single" w:sz="4" w:space="0" w:color="auto"/>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568"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567" w:type="dxa"/>
            <w:tcBorders>
              <w:top w:val="nil"/>
              <w:left w:val="single" w:sz="4" w:space="0" w:color="auto"/>
              <w:bottom w:val="single" w:sz="4" w:space="0" w:color="auto"/>
              <w:right w:val="single" w:sz="4" w:space="0" w:color="auto"/>
            </w:tcBorders>
            <w:shd w:val="clear" w:color="auto" w:fill="C0C0C0"/>
          </w:tcPr>
          <w:p w:rsidR="00A260B5" w:rsidRPr="00084121" w:rsidRDefault="00A260B5" w:rsidP="00C11510">
            <w:pPr>
              <w:jc w:val="left"/>
              <w:rPr>
                <w:rFonts w:ascii="Times New Roman" w:hAnsi="Times New Roman"/>
                <w:b/>
                <w:bCs/>
                <w:sz w:val="18"/>
                <w:szCs w:val="18"/>
                <w:lang w:eastAsia="en-US"/>
              </w:rPr>
            </w:pPr>
          </w:p>
        </w:tc>
        <w:tc>
          <w:tcPr>
            <w:tcW w:w="3962" w:type="dxa"/>
            <w:tcBorders>
              <w:top w:val="nil"/>
              <w:left w:val="nil"/>
              <w:bottom w:val="single" w:sz="4" w:space="0" w:color="auto"/>
              <w:right w:val="single" w:sz="4" w:space="0" w:color="auto"/>
            </w:tcBorders>
            <w:shd w:val="clear" w:color="auto" w:fill="C0C0C0"/>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 </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14"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c>
          <w:tcPr>
            <w:tcW w:w="1015"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VAK</w:t>
            </w:r>
          </w:p>
        </w:tc>
        <w:tc>
          <w:tcPr>
            <w:tcW w:w="1023" w:type="dxa"/>
            <w:tcBorders>
              <w:top w:val="nil"/>
              <w:left w:val="nil"/>
              <w:bottom w:val="single" w:sz="4" w:space="0" w:color="auto"/>
              <w:right w:val="single" w:sz="4" w:space="0" w:color="auto"/>
            </w:tcBorders>
            <w:shd w:val="clear" w:color="auto" w:fill="C0C0C0"/>
            <w:noWrap/>
            <w:hideMark/>
          </w:tcPr>
          <w:p w:rsidR="00A260B5" w:rsidRPr="00084121" w:rsidRDefault="00000000" w:rsidP="00C11510">
            <w:pPr>
              <w:jc w:val="center"/>
              <w:rPr>
                <w:rFonts w:ascii="Times New Roman" w:hAnsi="Times New Roman"/>
                <w:b/>
                <w:bCs/>
                <w:sz w:val="18"/>
                <w:szCs w:val="18"/>
                <w:lang w:eastAsia="en-US"/>
              </w:rPr>
            </w:pPr>
            <w:r w:rsidRPr="00084121">
              <w:rPr>
                <w:rFonts w:ascii="Times New Roman" w:hAnsi="Times New Roman"/>
                <w:b/>
                <w:bCs/>
                <w:sz w:val="18"/>
                <w:szCs w:val="18"/>
                <w:lang w:eastAsia="en-US"/>
              </w:rPr>
              <w:t>VEK</w:t>
            </w: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NIET-VERDEELDE</w:t>
            </w:r>
            <w:r w:rsidRPr="00084121">
              <w:rPr>
                <w:rFonts w:ascii="Times New Roman" w:hAnsi="Times New Roman"/>
                <w:b/>
                <w:bCs/>
                <w:noProof/>
                <w:sz w:val="18"/>
                <w:szCs w:val="18"/>
                <w:lang w:eastAsia="en-US"/>
              </w:rPr>
              <w:t xml:space="preserve"> ONTVANGSTEN/UITGAVEN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727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OVERGEDRAGEN</w:t>
            </w:r>
            <w:r w:rsidRPr="00084121">
              <w:rPr>
                <w:rFonts w:ascii="Times New Roman" w:hAnsi="Times New Roman"/>
                <w:noProof/>
                <w:sz w:val="18"/>
                <w:szCs w:val="18"/>
                <w:lang w:eastAsia="en-US"/>
              </w:rPr>
              <w:t xml:space="preserve"> TEKORT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0322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OVER</w:t>
            </w:r>
            <w:r w:rsidRPr="00084121">
              <w:rPr>
                <w:rFonts w:ascii="Times New Roman" w:hAnsi="Times New Roman"/>
                <w:noProof/>
                <w:sz w:val="18"/>
                <w:szCs w:val="18"/>
                <w:lang w:eastAsia="en-US"/>
              </w:rPr>
              <w:t xml:space="preserve"> TE DRAGEN OVERSCHOT VAN HET BOEKJAAR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727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LOPENDE</w:t>
            </w:r>
            <w:r w:rsidRPr="00084121">
              <w:rPr>
                <w:rFonts w:ascii="Times New Roman" w:hAnsi="Times New Roman"/>
                <w:b/>
                <w:bCs/>
                <w:noProof/>
                <w:sz w:val="18"/>
                <w:szCs w:val="18"/>
                <w:lang w:eastAsia="en-US"/>
              </w:rPr>
              <w:t xml:space="preserve"> ONTVANGSTEN/UITGAVEN VAN GOEDEREN EN DIENSTEN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1211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ALGEMENE</w:t>
            </w:r>
            <w:r w:rsidRPr="00084121">
              <w:rPr>
                <w:rFonts w:ascii="Times New Roman" w:hAnsi="Times New Roman"/>
                <w:noProof/>
                <w:sz w:val="18"/>
                <w:szCs w:val="18"/>
                <w:lang w:eastAsia="en-US"/>
              </w:rPr>
              <w:t xml:space="preserve"> WERKINGSKOSTEN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1250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ONROERENDE</w:t>
            </w:r>
            <w:r w:rsidRPr="00084121">
              <w:rPr>
                <w:rFonts w:ascii="Times New Roman" w:hAnsi="Times New Roman"/>
                <w:noProof/>
                <w:sz w:val="18"/>
                <w:szCs w:val="18"/>
                <w:lang w:eastAsia="en-US"/>
              </w:rPr>
              <w:t xml:space="preserve"> VOORHEFFING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RENTEN</w:t>
            </w:r>
            <w:r w:rsidRPr="00084121">
              <w:rPr>
                <w:rFonts w:ascii="Times New Roman" w:hAnsi="Times New Roman"/>
                <w:b/>
                <w:bCs/>
                <w:noProof/>
                <w:sz w:val="18"/>
                <w:szCs w:val="18"/>
                <w:lang w:eastAsia="en-US"/>
              </w:rPr>
              <w:t xml:space="preserve"> (EN INKOMSTEN UIT EIGENDOM)</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2110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OVERHEIDSSCHULD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2150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RENTE</w:t>
            </w:r>
            <w:r w:rsidRPr="00084121">
              <w:rPr>
                <w:rFonts w:ascii="Times New Roman" w:hAnsi="Times New Roman"/>
                <w:noProof/>
                <w:sz w:val="18"/>
                <w:szCs w:val="18"/>
                <w:lang w:eastAsia="en-US"/>
              </w:rPr>
              <w:t xml:space="preserve"> OP FINANCIËLE LEASING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3</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126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126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108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w:t>
            </w:r>
            <w:r w:rsidRPr="00084121">
              <w:rPr>
                <w:rFonts w:ascii="Times New Roman" w:hAnsi="Times New Roman"/>
                <w:noProof/>
                <w:sz w:val="18"/>
                <w:szCs w:val="18"/>
                <w:lang w:eastAsia="en-US"/>
              </w:rPr>
              <w:t xml:space="preserve"> AAN DE VUB</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3200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TEGEMOETKOMINGEN</w:t>
            </w:r>
            <w:r w:rsidRPr="00084121">
              <w:rPr>
                <w:rFonts w:ascii="Times New Roman" w:hAnsi="Times New Roman"/>
                <w:noProof/>
                <w:sz w:val="18"/>
                <w:szCs w:val="18"/>
                <w:lang w:eastAsia="en-US"/>
              </w:rPr>
              <w:t xml:space="preserve"> AAN 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CORONA</w:t>
            </w:r>
            <w:r w:rsidRPr="00084121">
              <w:rPr>
                <w:rFonts w:ascii="Times New Roman" w:hAnsi="Times New Roman"/>
                <w:noProof/>
                <w:sz w:val="18"/>
                <w:szCs w:val="18"/>
                <w:lang w:eastAsia="en-US"/>
              </w:rPr>
              <w:t xml:space="preserve"> 2020 - TEGEMOETKOMINGEN AAN VZW’S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w:t>
            </w:r>
            <w:r w:rsidRPr="00084121">
              <w:rPr>
                <w:rFonts w:ascii="Times New Roman" w:hAnsi="Times New Roman"/>
                <w:noProof/>
                <w:sz w:val="18"/>
                <w:szCs w:val="18"/>
                <w:lang w:eastAsia="en-US"/>
              </w:rPr>
              <w:t xml:space="preserve"> AAN KANAL</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3300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w:t>
            </w:r>
            <w:r w:rsidRPr="00084121">
              <w:rPr>
                <w:rFonts w:ascii="Times New Roman" w:hAnsi="Times New Roman"/>
                <w:noProof/>
                <w:sz w:val="18"/>
                <w:szCs w:val="18"/>
                <w:lang w:eastAsia="en-US"/>
              </w:rPr>
              <w:t xml:space="preserve"> AAN DE KONINKLIJKE VLAAMSE SCHOUWBURG</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3300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TEGEMOETKOMINGEN</w:t>
            </w:r>
            <w:r w:rsidRPr="00084121">
              <w:rPr>
                <w:rFonts w:ascii="Times New Roman" w:hAnsi="Times New Roman"/>
                <w:noProof/>
                <w:sz w:val="18"/>
                <w:szCs w:val="18"/>
                <w:lang w:eastAsia="en-US"/>
              </w:rPr>
              <w:t xml:space="preserve"> AAN VZW'S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126</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108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110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4</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INKOMENSOVERDRACHTEN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620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610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594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570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570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570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570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DE INSTITUTIONELE OVERHEID SJ0-9SGIAEX-OI</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250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240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224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200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AAN</w:t>
            </w:r>
            <w:r w:rsidRPr="00084121">
              <w:rPr>
                <w:rFonts w:ascii="Times New Roman" w:hAnsi="Times New Roman"/>
                <w:noProof/>
                <w:sz w:val="18"/>
                <w:szCs w:val="18"/>
                <w:lang w:eastAsia="en-US"/>
              </w:rPr>
              <w:t xml:space="preserve"> ADMINISTRATIEVE OPENBARE INSTELLINGEN - LITERATUUR VLAANDEREN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4160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w:t>
            </w:r>
            <w:r w:rsidRPr="00084121">
              <w:rPr>
                <w:rFonts w:ascii="Times New Roman" w:hAnsi="Times New Roman"/>
                <w:noProof/>
                <w:sz w:val="18"/>
                <w:szCs w:val="18"/>
                <w:lang w:eastAsia="en-US"/>
              </w:rPr>
              <w:t xml:space="preserve"> AAN MUNTPUNT</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370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4512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TEGEMOETKOMINGEN</w:t>
            </w:r>
            <w:r w:rsidRPr="00084121">
              <w:rPr>
                <w:rFonts w:ascii="Times New Roman" w:hAnsi="Times New Roman"/>
                <w:noProof/>
                <w:sz w:val="18"/>
                <w:szCs w:val="18"/>
                <w:lang w:eastAsia="en-US"/>
              </w:rPr>
              <w:t xml:space="preserve"> AAN DE VLAAMSE GEMEENSCHAPSCOMMISSIE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4540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TEGEMOETKOMINGEN</w:t>
            </w:r>
            <w:r w:rsidRPr="00084121">
              <w:rPr>
                <w:rFonts w:ascii="Times New Roman" w:hAnsi="Times New Roman"/>
                <w:noProof/>
                <w:sz w:val="18"/>
                <w:szCs w:val="18"/>
                <w:lang w:eastAsia="en-US"/>
              </w:rPr>
              <w:t xml:space="preserve"> AAN DE FEDERALE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5</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VAN/AAN ANDERE SECTOREN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2 448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5 088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3 207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4 413</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2 070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2 070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2 914</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334</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267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329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157 - GEMEENSCHAPSINFRASTRUCTUUR IN BRUSSEL - INVESTERINGSBIJDRAGE AAN BEDRIJVEN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5210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VZW'S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2 176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4 754</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2 940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4 084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2 065</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2 909</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2 065</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2 909</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5210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157 - GEMEENSCHAPSINFRASTRUCTUUR IN </w:t>
            </w:r>
            <w:r w:rsidRPr="00084121">
              <w:rPr>
                <w:rFonts w:ascii="Times New Roman" w:hAnsi="Times New Roman"/>
                <w:noProof/>
                <w:sz w:val="18"/>
                <w:szCs w:val="18"/>
                <w:lang w:eastAsia="en-US"/>
              </w:rPr>
              <w:lastRenderedPageBreak/>
              <w:t>BRUSSEL - INVESTERINGSBIJDRAGE AAN VZW’S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lastRenderedPageBreak/>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6</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KAPITAALOVERDRACHTEN</w:t>
            </w:r>
            <w:r w:rsidRPr="00084121">
              <w:rPr>
                <w:rFonts w:ascii="Times New Roman" w:hAnsi="Times New Roman"/>
                <w:b/>
                <w:bCs/>
                <w:noProof/>
                <w:sz w:val="18"/>
                <w:szCs w:val="18"/>
                <w:lang w:eastAsia="en-US"/>
              </w:rPr>
              <w:t xml:space="preserve"> BINNEN DE OVERHEIDSSECTOR</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2 794</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2 235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2 792</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2 428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2 486</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2 428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2 486</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6112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SZ</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KAPITAALOVERDRACHT</w:t>
            </w:r>
            <w:r w:rsidRPr="00084121">
              <w:rPr>
                <w:rFonts w:ascii="Times New Roman" w:hAnsi="Times New Roman"/>
                <w:noProof/>
                <w:sz w:val="18"/>
                <w:szCs w:val="18"/>
                <w:lang w:eastAsia="en-US"/>
              </w:rPr>
              <w:t xml:space="preserve"> AAN DE INSTITUTIONELE OVERHEID SJ0-9SGIAEX-OI</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2 238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2 228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2 235</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2 227</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2 428</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2 428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2 428</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2 428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6151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ONDERWIJSINSTELLINGEN VAN DE INSTITUTIONELE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6161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MUNTPUNT</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271</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270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157 - GEMEENSCHAPSINFRASTRUCTUUR IN BRUSSEL - INVESTERINGSBIJDRAGE AAN GEMEENTEN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6321</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GEMEENTEN</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6410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HET GESUBSIDIEERD AUTONOOM ONDERWIJS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174</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174</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58</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6512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DE VLAAMSE GEMEENSCHAPSCOMMISSIE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61</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6512</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RELANCE</w:t>
            </w:r>
            <w:r w:rsidRPr="00084121">
              <w:rPr>
                <w:rFonts w:ascii="Times New Roman" w:hAnsi="Times New Roman"/>
                <w:noProof/>
                <w:sz w:val="18"/>
                <w:szCs w:val="18"/>
                <w:lang w:eastAsia="en-US"/>
              </w:rPr>
              <w:t xml:space="preserve"> BUDGET 157 - GEMEENSCHAPSINFRASTRUCTUUR IN BRUSSEL - INVESTERINGSBIJDRAGE AAN DE VLAAMSE GEMEENSCHAPSCOMMISSIE</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6540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INVESTERINGSBIJDRAGE</w:t>
            </w:r>
            <w:r w:rsidRPr="00084121">
              <w:rPr>
                <w:rFonts w:ascii="Times New Roman" w:hAnsi="Times New Roman"/>
                <w:noProof/>
                <w:sz w:val="18"/>
                <w:szCs w:val="18"/>
                <w:lang w:eastAsia="en-US"/>
              </w:rPr>
              <w:t xml:space="preserve"> AAN DE FEDERALE OVERHEID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9</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BD455C" w:rsidRPr="00084121" w:rsidRDefault="00BD455C" w:rsidP="00C11510">
            <w:pPr>
              <w:jc w:val="left"/>
              <w:rPr>
                <w:rFonts w:ascii="Times New Roman" w:hAnsi="Times New Roman"/>
                <w:b/>
                <w:bCs/>
                <w:sz w:val="18"/>
                <w:szCs w:val="18"/>
                <w:lang w:eastAsia="en-US"/>
              </w:rPr>
            </w:pP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b/>
                <w:bCs/>
                <w:sz w:val="18"/>
                <w:szCs w:val="18"/>
                <w:lang w:eastAsia="en-US"/>
              </w:rPr>
            </w:pPr>
            <w:r w:rsidRPr="00084121">
              <w:rPr>
                <w:rFonts w:ascii="Times New Roman" w:hAnsi="Times New Roman"/>
                <w:b/>
                <w:bCs/>
                <w:sz w:val="18"/>
                <w:szCs w:val="18"/>
                <w:lang w:eastAsia="en-US"/>
              </w:rPr>
              <w:t>OVERHEIDSSCHULD</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510"/>
        </w:trPr>
        <w:tc>
          <w:tcPr>
            <w:tcW w:w="1132" w:type="dxa"/>
            <w:tcBorders>
              <w:top w:val="nil"/>
              <w:left w:val="single" w:sz="4" w:space="0" w:color="auto"/>
              <w:bottom w:val="nil"/>
              <w:right w:val="single" w:sz="4" w:space="0" w:color="auto"/>
            </w:tcBorders>
            <w:noWrap/>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lastRenderedPageBreak/>
              <w:t>9170</w:t>
            </w:r>
          </w:p>
          <w:p w:rsidR="00A260B5" w:rsidRPr="00084121" w:rsidRDefault="00A260B5" w:rsidP="00C11510">
            <w:pPr>
              <w:jc w:val="left"/>
              <w:rPr>
                <w:rFonts w:ascii="Times New Roman" w:hAnsi="Times New Roman"/>
                <w:sz w:val="18"/>
                <w:szCs w:val="18"/>
                <w:lang w:eastAsia="en-US"/>
              </w:rPr>
            </w:pPr>
          </w:p>
        </w:tc>
        <w:tc>
          <w:tcPr>
            <w:tcW w:w="568"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SG</w:t>
            </w:r>
          </w:p>
          <w:p w:rsidR="00A260B5" w:rsidRPr="00084121" w:rsidRDefault="00A260B5" w:rsidP="00C11510">
            <w:pPr>
              <w:jc w:val="left"/>
              <w:rPr>
                <w:rFonts w:ascii="Times New Roman" w:hAnsi="Times New Roman"/>
                <w:sz w:val="18"/>
                <w:szCs w:val="18"/>
                <w:lang w:eastAsia="en-US"/>
              </w:rPr>
            </w:pPr>
          </w:p>
        </w:tc>
        <w:tc>
          <w:tcPr>
            <w:tcW w:w="567" w:type="dxa"/>
            <w:tcBorders>
              <w:top w:val="nil"/>
              <w:left w:val="single" w:sz="4" w:space="0" w:color="auto"/>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SE</w:t>
            </w:r>
          </w:p>
          <w:p w:rsidR="00A260B5" w:rsidRPr="00084121" w:rsidRDefault="00A260B5" w:rsidP="00C11510">
            <w:pPr>
              <w:jc w:val="left"/>
              <w:rPr>
                <w:rFonts w:ascii="Times New Roman" w:hAnsi="Times New Roman"/>
                <w:sz w:val="18"/>
                <w:szCs w:val="18"/>
                <w:lang w:eastAsia="en-US"/>
              </w:rPr>
            </w:pPr>
          </w:p>
        </w:tc>
        <w:tc>
          <w:tcPr>
            <w:tcW w:w="3962" w:type="dxa"/>
            <w:tcBorders>
              <w:top w:val="nil"/>
              <w:left w:val="nil"/>
              <w:bottom w:val="nil"/>
              <w:right w:val="single" w:sz="4" w:space="0" w:color="auto"/>
            </w:tcBorders>
            <w:hideMark/>
          </w:tcPr>
          <w:p w:rsidR="00A260B5" w:rsidRPr="00084121" w:rsidRDefault="00000000" w:rsidP="00C11510">
            <w:pPr>
              <w:jc w:val="left"/>
              <w:rPr>
                <w:rFonts w:ascii="Times New Roman" w:hAnsi="Times New Roman"/>
                <w:sz w:val="18"/>
                <w:szCs w:val="18"/>
                <w:lang w:eastAsia="en-US"/>
              </w:rPr>
            </w:pPr>
            <w:r w:rsidRPr="00084121">
              <w:rPr>
                <w:rFonts w:ascii="Times New Roman" w:hAnsi="Times New Roman"/>
                <w:sz w:val="18"/>
                <w:szCs w:val="18"/>
                <w:lang w:eastAsia="en-US"/>
              </w:rPr>
              <w:t>AFLOSSINGEN</w:t>
            </w:r>
            <w:r w:rsidRPr="00084121">
              <w:rPr>
                <w:rFonts w:ascii="Times New Roman" w:hAnsi="Times New Roman"/>
                <w:noProof/>
                <w:sz w:val="18"/>
                <w:szCs w:val="18"/>
                <w:lang w:eastAsia="en-US"/>
              </w:rPr>
              <w:t xml:space="preserve"> BIJ FINANCIËLE LEASINGS</w:t>
            </w:r>
          </w:p>
          <w:p w:rsidR="00A260B5" w:rsidRPr="00084121" w:rsidRDefault="00A260B5" w:rsidP="00C11510">
            <w:pPr>
              <w:jc w:val="left"/>
              <w:rPr>
                <w:rFonts w:ascii="Times New Roman" w:hAnsi="Times New Roman"/>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4"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15"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c>
          <w:tcPr>
            <w:tcW w:w="1023" w:type="dxa"/>
            <w:tcBorders>
              <w:top w:val="nil"/>
              <w:left w:val="nil"/>
              <w:bottom w:val="nil"/>
              <w:right w:val="single" w:sz="4" w:space="0" w:color="auto"/>
            </w:tcBorders>
            <w:noWrap/>
            <w:hideMark/>
          </w:tcPr>
          <w:p w:rsidR="00A260B5" w:rsidRPr="00084121" w:rsidRDefault="00000000" w:rsidP="00C11510">
            <w:pPr>
              <w:jc w:val="right"/>
              <w:rPr>
                <w:rFonts w:ascii="Times New Roman" w:hAnsi="Times New Roman"/>
                <w:sz w:val="18"/>
                <w:szCs w:val="18"/>
                <w:lang w:eastAsia="en-US"/>
              </w:rPr>
            </w:pPr>
            <w:r w:rsidRPr="00084121">
              <w:rPr>
                <w:rFonts w:ascii="Times New Roman" w:hAnsi="Times New Roman"/>
                <w:sz w:val="18"/>
                <w:szCs w:val="18"/>
                <w:lang w:eastAsia="en-US"/>
              </w:rPr>
              <w:t>0</w:t>
            </w:r>
          </w:p>
          <w:p w:rsidR="00A260B5" w:rsidRPr="00084121" w:rsidRDefault="00A260B5" w:rsidP="00C11510">
            <w:pPr>
              <w:jc w:val="right"/>
              <w:rPr>
                <w:rFonts w:ascii="Times New Roman" w:hAnsi="Times New Roman"/>
                <w:color w:val="000000"/>
                <w:sz w:val="18"/>
                <w:szCs w:val="18"/>
                <w:lang w:eastAsia="en-US"/>
              </w:rPr>
            </w:pPr>
          </w:p>
        </w:tc>
      </w:tr>
      <w:tr w:rsidR="00BD455C" w:rsidTr="00C11510">
        <w:trPr>
          <w:trHeight w:val="255"/>
        </w:trPr>
        <w:tc>
          <w:tcPr>
            <w:tcW w:w="1132" w:type="dxa"/>
            <w:tcBorders>
              <w:top w:val="single" w:sz="4" w:space="0" w:color="auto"/>
              <w:left w:val="single" w:sz="4" w:space="0" w:color="auto"/>
              <w:bottom w:val="single" w:sz="4" w:space="0" w:color="auto"/>
              <w:right w:val="single" w:sz="4" w:space="0" w:color="auto"/>
            </w:tcBorders>
            <w:noWrap/>
            <w:hideMark/>
          </w:tcPr>
          <w:p w:rsidR="00BD455C" w:rsidRDefault="00BD455C"/>
        </w:tc>
        <w:tc>
          <w:tcPr>
            <w:tcW w:w="568"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A260B5" w:rsidRPr="00084121" w:rsidRDefault="00A260B5" w:rsidP="00C11510">
            <w:pPr>
              <w:jc w:val="left"/>
              <w:rPr>
                <w:rFonts w:ascii="Times New Roman" w:hAnsi="Times New Roman"/>
                <w:b/>
                <w:bCs/>
                <w:sz w:val="18"/>
                <w:szCs w:val="18"/>
                <w:lang w:eastAsia="en-US"/>
              </w:rPr>
            </w:pPr>
          </w:p>
        </w:tc>
        <w:tc>
          <w:tcPr>
            <w:tcW w:w="3962"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left"/>
              <w:rPr>
                <w:rFonts w:ascii="Times New Roman" w:hAnsi="Times New Roman"/>
                <w:szCs w:val="20"/>
                <w:lang w:eastAsia="en-US"/>
              </w:rPr>
            </w:pPr>
            <w:r w:rsidRPr="00084121">
              <w:rPr>
                <w:rFonts w:ascii="Times New Roman" w:hAnsi="Times New Roman"/>
                <w:b/>
                <w:bCs/>
                <w:sz w:val="18"/>
                <w:szCs w:val="18"/>
                <w:lang w:eastAsia="en-US"/>
              </w:rPr>
              <w:t>TOTAAL UITGAVEN</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5 458</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8 666</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6 193</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8 667</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5 216</w:t>
            </w:r>
          </w:p>
        </w:tc>
        <w:tc>
          <w:tcPr>
            <w:tcW w:w="1014"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6 120</w:t>
            </w:r>
          </w:p>
        </w:tc>
        <w:tc>
          <w:tcPr>
            <w:tcW w:w="1015"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5 216</w:t>
            </w:r>
          </w:p>
        </w:tc>
        <w:tc>
          <w:tcPr>
            <w:tcW w:w="1023" w:type="dxa"/>
            <w:tcBorders>
              <w:top w:val="single" w:sz="4" w:space="0" w:color="auto"/>
              <w:left w:val="nil"/>
              <w:bottom w:val="single" w:sz="4" w:space="0" w:color="auto"/>
              <w:right w:val="single" w:sz="4" w:space="0" w:color="auto"/>
            </w:tcBorders>
            <w:noWrap/>
            <w:hideMark/>
          </w:tcPr>
          <w:p w:rsidR="00A260B5" w:rsidRPr="00084121" w:rsidRDefault="00000000" w:rsidP="00C11510">
            <w:pPr>
              <w:jc w:val="right"/>
              <w:rPr>
                <w:rFonts w:ascii="Times New Roman" w:hAnsi="Times New Roman"/>
                <w:b/>
                <w:bCs/>
                <w:sz w:val="18"/>
                <w:szCs w:val="18"/>
                <w:lang w:eastAsia="en-US"/>
              </w:rPr>
            </w:pPr>
            <w:r w:rsidRPr="00084121">
              <w:rPr>
                <w:rFonts w:ascii="Times New Roman" w:hAnsi="Times New Roman"/>
                <w:b/>
                <w:bCs/>
                <w:noProof/>
                <w:sz w:val="18"/>
                <w:szCs w:val="18"/>
                <w:lang w:eastAsia="en-US"/>
              </w:rPr>
              <w:t>6 118</w:t>
            </w:r>
          </w:p>
        </w:tc>
      </w:tr>
    </w:tbl>
    <w:p w:rsidR="006F1A50" w:rsidRDefault="006F1A50">
      <w:pPr>
        <w:jc w:val="left"/>
        <w:rPr>
          <w:rFonts w:cstheme="minorHAnsi"/>
          <w:sz w:val="18"/>
          <w:szCs w:val="18"/>
        </w:rPr>
        <w:sectPr w:rsidR="006F1A50" w:rsidSect="00BF22B6">
          <w:pgSz w:w="16848" w:h="11952" w:orient="landscape"/>
          <w:pgMar w:top="1814" w:right="1247" w:bottom="1814" w:left="1247" w:header="709" w:footer="340" w:gutter="0"/>
          <w:cols w:space="708"/>
          <w:titlePg/>
          <w:docGrid w:linePitch="272"/>
        </w:sectPr>
      </w:pPr>
    </w:p>
    <w:p w:rsidR="006F1A50" w:rsidRDefault="006F1A50">
      <w:pPr>
        <w:jc w:val="left"/>
        <w:rPr>
          <w:rFonts w:cstheme="minorHAnsi"/>
          <w:sz w:val="18"/>
          <w:szCs w:val="18"/>
        </w:rPr>
      </w:pPr>
    </w:p>
    <w:p w:rsidR="00225FC3" w:rsidRDefault="006F1A50" w:rsidP="006F1A50">
      <w:pPr>
        <w:pStyle w:val="Kop1"/>
        <w:jc w:val="left"/>
      </w:pPr>
      <w:bookmarkStart w:id="90" w:name="_Toc181820004"/>
      <w:r w:rsidRPr="006F1A50">
        <w:rPr>
          <w:caps w:val="0"/>
        </w:rPr>
        <w:t>CONVERSIE VAN BEGROTINGSARTIKELEN</w:t>
      </w:r>
      <w:bookmarkEnd w:id="90"/>
    </w:p>
    <w:p w:rsidR="006F1A50" w:rsidRPr="006F1A50" w:rsidRDefault="006F1A50" w:rsidP="006F1A50">
      <w:pPr>
        <w:rPr>
          <w:sz w:val="18"/>
          <w:szCs w:val="18"/>
        </w:rPr>
      </w:pPr>
      <w:r w:rsidRPr="006F1A50">
        <w:rPr>
          <w:sz w:val="18"/>
          <w:szCs w:val="18"/>
        </w:rPr>
        <w:t>Het aantreden van de nieuwe Vlaamse Regering heeft tot gevolg dat aan de begrotingsartikelen een nieuwe ministercode wordt toegekend. Onderstaande conversietabel toont de overgang van de codering van het oude begrotingsartikel naar de codering van het nieuwe begrotingsartikel.</w:t>
      </w:r>
    </w:p>
    <w:p w:rsidR="006F1A50" w:rsidRPr="006F1A50" w:rsidRDefault="006F1A50" w:rsidP="006F1A50">
      <w:pPr>
        <w:rPr>
          <w:sz w:val="18"/>
          <w:szCs w:val="18"/>
        </w:rPr>
      </w:pPr>
    </w:p>
    <w:tbl>
      <w:tblPr>
        <w:tblW w:w="8820" w:type="dxa"/>
        <w:tblCellMar>
          <w:left w:w="70" w:type="dxa"/>
          <w:right w:w="70" w:type="dxa"/>
        </w:tblCellMar>
        <w:tblLook w:val="04A0" w:firstRow="1" w:lastRow="0" w:firstColumn="1" w:lastColumn="0" w:noHBand="0" w:noVBand="1"/>
      </w:tblPr>
      <w:tblGrid>
        <w:gridCol w:w="2320"/>
        <w:gridCol w:w="1900"/>
        <w:gridCol w:w="2080"/>
        <w:gridCol w:w="2520"/>
      </w:tblGrid>
      <w:tr w:rsidR="006F1A50" w:rsidRPr="006F1A50" w:rsidTr="004D0561">
        <w:trPr>
          <w:trHeight w:val="264"/>
          <w:tblHead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b/>
                <w:bCs/>
                <w:color w:val="000000"/>
                <w:sz w:val="18"/>
                <w:szCs w:val="18"/>
                <w:lang w:eastAsia="nl-BE"/>
              </w:rPr>
            </w:pPr>
            <w:r w:rsidRPr="006F1A50">
              <w:rPr>
                <w:rFonts w:cs="Arial"/>
                <w:b/>
                <w:bCs/>
                <w:color w:val="000000"/>
                <w:sz w:val="18"/>
                <w:szCs w:val="18"/>
                <w:lang w:eastAsia="nl-BE"/>
              </w:rPr>
              <w:t>Begrotingsartikel (oud)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b/>
                <w:bCs/>
                <w:color w:val="000000"/>
                <w:sz w:val="18"/>
                <w:szCs w:val="18"/>
                <w:lang w:eastAsia="nl-BE"/>
              </w:rPr>
            </w:pPr>
            <w:r w:rsidRPr="006F1A50">
              <w:rPr>
                <w:rFonts w:cs="Arial"/>
                <w:b/>
                <w:bCs/>
                <w:color w:val="000000"/>
                <w:sz w:val="18"/>
                <w:szCs w:val="18"/>
                <w:lang w:eastAsia="nl-BE"/>
              </w:rPr>
              <w:t>Oude Ministercode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b/>
                <w:bCs/>
                <w:color w:val="000000"/>
                <w:sz w:val="18"/>
                <w:szCs w:val="18"/>
                <w:lang w:eastAsia="nl-BE"/>
              </w:rPr>
            </w:pPr>
            <w:r w:rsidRPr="006F1A50">
              <w:rPr>
                <w:rFonts w:cs="Arial"/>
                <w:b/>
                <w:bCs/>
                <w:color w:val="000000"/>
                <w:sz w:val="18"/>
                <w:szCs w:val="18"/>
                <w:lang w:eastAsia="nl-BE"/>
              </w:rPr>
              <w:t>Nieuwe ministercode</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b/>
                <w:bCs/>
                <w:color w:val="000000"/>
                <w:sz w:val="18"/>
                <w:szCs w:val="18"/>
                <w:lang w:eastAsia="nl-BE"/>
              </w:rPr>
            </w:pPr>
            <w:r w:rsidRPr="006F1A50">
              <w:rPr>
                <w:rFonts w:cs="Arial"/>
                <w:b/>
                <w:bCs/>
                <w:color w:val="000000"/>
                <w:sz w:val="18"/>
                <w:szCs w:val="18"/>
                <w:lang w:eastAsia="nl-BE"/>
              </w:rPr>
              <w:t>Begrotingsartikel (nieuw)</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CB0-1CAG2ZZ-LO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CB0-1CAD2ZZ-LO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CB0-1CAG2ZZ-WT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CB0-1CAD2ZZ-WT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CB0-1CAG4ZZ-LO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CB0-1CAD4ZZ-LO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CB0-1CBG2AA-WT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CB0-1CBD2AA-WT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CB0-1CBG2AB-PR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CB0-1CBD2AB-PR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CB0-1CBG2AH-PR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CB0-1CBD2AH-PR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CB0-1CBG2AK-PR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CB0-1CBD2AK-PR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CB0-1CBG2AM-PR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CB0-1CBD2AM-PR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CB0-1CBG2AN-PR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CB0-1CBD2AN-PR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CB0-1CBX2AC-PR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CB0-1CBX2AC-PR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CB0-1CBX2AF-LE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CB0-1CBX2AF-LE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CB0-1CBX2AF-PA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CB0-1CBX2AF-PA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CB0-1CCG2CA-LO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CB0-1CCD2CA-LO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CB0-1CCG2CA-WT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CB0-1CCD2CA-WT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CB0-1CCG2CC-WT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CB0-1CCD2CC-WT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CB0-1CCG2CY-IS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CB0-1CCD2CY-IS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CB0-1CCG4CA-WT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CB0-1CCD4CA-WT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CB0-1CDG2DB-WT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CB0-1CDD2DB-WT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CB0-1CDG2DC-WT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CB0-1CDD2DC-WT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CB0-1CEG2BA-LE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CB0-1CED2BA-LE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CB0-1CEG2BA-PA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CB0-1CED2BA-PA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CB0-1CEG2BA-WT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CB0-1CED2BA-WT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CB0-1CEG2BB-WT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CB0-1CED2BB-WT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CB0-1CEX2BA-PA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CB0-1CEX2BA-PA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CB0-1CFG2EA-WT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CB0-1CFD2EA-WT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CB0-4CEG2BA-LE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CB0-4CED2BA-LE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CE0-1CAG2ZZ-LO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CE0-1CAD2ZZ-LO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CE0-1CAG2ZZ-WT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CE0-1CAD2ZZ-WT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CE0-1CAG4ZZ-LO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CE0-1CAD4ZZ-LO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CE0-1CDG2DA-WT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CE0-1CDD2DA-WT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CE0-1CDG2DE-WT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CE0-1CDD2DE-WT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CE0-1CDG2DP-WT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CE0-1CDD2DP-WT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CE0-1CDG4DE-WT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CE0-1CDD4DE-WT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CE0-1CDG4DX-IS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CE0-1CDD4DX-IS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CE0-1CDX2DD-WT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CE0-1CDX2DD-WT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EB0-1EAB2ZZ-LO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EB0-1EAA2ZZ-LO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EB0-1EAB2ZZ-WT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EB0-1EAA2ZZ-WT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EB0-1EAB4ZZ-LO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EB0-1EAA4ZZ-LO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EB0-1EBB2AH-PR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EB0-1EBA2AH-PR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EB0-1EBB2AI-WT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EB0-1EBB2AK-WT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EB0-1EBA2AK-WT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EB0-1EBB2AY-IS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EB0-1EBA2AY-IS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EB0-1EBB4AC-WT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EB0-1EBA4AC-WT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EB0-1ECB2BA-WT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EB0-1ECA2BA-WT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EB0-1ECB2BY-IS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EB0-1ECA2BY-IS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EB0-1ECB4BA-WT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EB0-1ECA4BA-WT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EB0-1EEB2GM-IS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EB0-1EEA2GM-IS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EB0-1EEB2GR-IS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EB0-1EEA2GR-IS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EB0-1EEB2GS-IS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EB0-1EEA2GS-IS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EB0-1EEB2GT-IS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EB0-1EEA2GT-IS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EB0-1EEB2GU-IS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EB0-1EEA2GU-IS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EB0-1EEB2HA-WT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EB0-1EEA2HA-WT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EB0-1EEB2HB-WT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EB0-1EEA2HB-WT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EB0-1EEB2HC-WT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EB0-1EEA2HC-WT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EB0-1EEB2HO-IS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EB0-1EEA2HO-IS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EB0-1EEB2HQ-IS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EB0-1EEA2HQ-IS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EB0-1EEB2HU-IS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EB0-1EEA2HU-IS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EB0-1EEB2JA-WT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EB0-1EEA2JA-WT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EB0-1EEB2JB-IS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EB0-1EEA2JB-IS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EB0-1EEB2JW-IS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EB0-1EEA2JW-IS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EB0-1EEB2JX-IS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EB0-1EEA2JX-IS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EB0-1EEB2JY-IS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EB0-1EEA2JY-IS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EB0-1EEB2KA-WT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EB0-1EEA2KA-WT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EB0-1EEB4HU-IS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EB0-1EEA4HU-IS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EB0-1EEB5GT-IS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EB0-1EEA5GT-IS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EB0-1EEB5HU-IS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EB0-1EEA5HU-IS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EB0-1EFB2LA-WT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EB0-1EFA2LA-WT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EB0-1EFB2LB-WT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EB0-1EFA2LB-WT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EB0-1EFB2LC-WT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EB0-1EFA2LC-WT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EB0-1EFB2LD-WT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EB0-1EFA2LD-WT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EB0-1EFB2LW-IS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EB0-1EFA2LW-IS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EB0-1EFB2LX-IS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EB0-1EFA2LX-IS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EB0-1EFB2MS-IS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EB0-1EFA2MS-IS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EB0-1EFB2NZ-PA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EB0-1EFA2NZ-PA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EB0-1EFB2NZ-WT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EB0-1EFA2NZ-WT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EB0-1EFB5LX-IS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EB0-1EFA5LX-IS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EB0-1EGB2OA-WT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EB0-1EGA2OA-WT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EB0-1EGB2OB-WT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EB0-1EGA2OB-WT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EB0-1EGB2OC-IS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EB0-1EGA2OC-IS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EB0-1EGB2OS-IS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EB0-1EGA2OS-IS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EB0-1EGB2OT-IS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EB0-1EGA2OT-IS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EB0-1EGB2OW-IS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EB0-1EGA2OW-IS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EC0-1EAB2ZZ-LO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EC0-1EAA2ZZ-LO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EC0-1EAB2ZZ-WT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EC0-1EAA2ZZ-WT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EC0-1EAB4ZZ-LO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EC0-1EAA4ZZ-LO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EC0-1EAB4ZZ-WT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EC0-1EAA4ZZ-WT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EC0-1ECB2BC-PA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EC0-1ECA2BC-PA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EC0-1ECB2BC-WT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EC0-1ECA2BC-WT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EC0-1ECB2BD-PR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EC0-1ECA2BD-PR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EC0-1ECB2BV-IS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EC0-1ECA2BV-IS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EC0-1ECB2DC-LO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EC0-1ECA2DC-LO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EC0-1ECB2DC-WT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EC0-1ECA2DC-WT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EC0-1ECB4BA-WT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EC0-1ECA4BA-WT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EC0-1ECB5DY-IS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EC0-1ECA5DY-IS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FB0-1FAD2ZV-IS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FB0-1FAE2ZV-IS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FB0-1FAD2ZZ-LO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FB0-1FAD2ZZ-WT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FB0-1FAD4ZZ-LO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FB0-1FAE4ZZ-LO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FB0-1FBD2AA-PR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FB0-1FBE2AA-PR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FB0-1FBD2AB-PR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FB0-1FBE2AB-PR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FB0-1FGD2BA-IS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FB0-1FGE2BA-IS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FB0-1FGD2GK-WT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FB0-1FGE2GK-WT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FB0-1FGD2GL-LO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FB0-1FGE2GL-LO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FB0-1FGD2GL-WT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FB0-1FGE2GL-WT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FB0-1FGD2GM-LO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FB0-1FGE2GM-LO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FB0-1FGD2GM-WT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FB0-1FGE2GM-WT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FB0-1FGD2GN-IS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FB0-1FGE2GN-IS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FB0-1FGD2GN-WT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FB0-1FGE2GN-WT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FB0-1FGD2GO-IS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FB0-1FGE2GO-IS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FB0-1FGD2GO-WT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FB0-1FGE2GO-WT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FB0-1FGD2GT-IS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FB0-1FGE2GT-IS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FB0-1FGD4GM-LO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FB0-1FGE4GM-LO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FB0-1FGD4GM-WT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FB0-1FGE4GM-WT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FB0-1FGD5BA-IS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FB0-1FGE5BA-IS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FB0-1FGD5BA-WT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FB0-1FGE5BA-WT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FB0-1FGD5BC-WT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FB0-1FGE5BC-WT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FC0-1FAD2ZZ-LO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FC0-1FAE2ZZ-LO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FC0-1FAD2ZZ-WT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FC0-1FAE2ZZ-WT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FC0-1FBD2AA-PR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FC0-1FBE2AA-PR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FC0-1FDD2DJ-WT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FC0-1FDE2DJ-WT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FC0-1FDD4DG-WT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FC0-1FDE4DG-WT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FC0-1FFD2CA-WT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FC0-1FFE2CA-WT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FC0-1FFD2CB-WT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FC0-1FFE2CB-WT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FC0-1FFD4CA-WT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FC0-1FFE4CA-WT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FC0-1FGD2BX-IS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FC0-1FGE2BX-IS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FC0-1FGD2BX-WT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FC0-1FGE2BX-WT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FC0-1FGD2BY-IS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FC0-1FGE2BY-IS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FC0-1FGD2GB-IS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FC0-1FGE2GB-IS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FC0-1FGD2GL-WT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FC0-1FGE2GL-WT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FC0-1FGD2GY-IS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FC0-1FGE2GY-IS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FC0-1FGD5BX-IS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FC0-1FGE5BX-IS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FC0-1FGD5BX-WT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FC0-1FGE5BX-WT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FC0-1FGD5BY-IS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FC0-1FGE5BY-IS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FD0-1FAD2ZZ-LO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FD0-1FAE2ZZ-LO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FD0-1FAD2ZZ-WT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FD0-1FAE2ZZ-WT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FD0-1FBD2AA-PR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FD0-1FBE2AA-PR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FD0-1FED2EA-IS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FD0-1FEE2EA-IS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FD0-1FED2EB-IS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FD0-1FEE2EB-IS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FD0-1FED2EB-WT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FD0-1FEE2EB-WT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FD0-1FED4EA-IS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FD0-1FEE4EA-IS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FD0-1FFD2FA-WT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FD0-1FFE2FA-WT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FD0-1FFD2FB-WT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FD0-1FFE2FB-WT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FD0-1FFD2FC-WT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FD0-1FFE2FC-WT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FD0-1FFD4FA-WT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FD0-1FFE4FA-WT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FD0-1FFD4FB-LO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FD0-1FFE4FB-LO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FD0-1FFD4FB-WT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FD0-1FFE4FB-WT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FD0-1FGD2BA-IS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FD0-1FGE2BA-IS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FD0-1FGD2GE-WT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FD0-1FGE2GE-WT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FD0-1FGD2GF-IS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FD0-1FGE2GF-IS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FD0-1FGD2GF-WT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FD0-1FGE2GF-WT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FD0-1FGD2GL-LO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FD0-1FGE2GL-LO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FD0-1FGD2GL-WT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FD0-1FGE2GL-WT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FD0-1FGD2HA-WT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FD0-1FGE2HA-WT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FD0-1FGD4GL-WT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FD0-1FGE4GL-WT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FD0-1FGD4HA-WT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FD0-1FGE4HA-WT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FI0-1FAD2ZZ-LO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FI0-1FAE2ZZ-LO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FI0-1FAD2ZZ-WT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FI0-1FAE2ZZ-WT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FI0-1FGD2IA-LO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FI0-1FGE2IA-LO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FI0-1FGD2IA-WT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FI0-1FGE2IA-WT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GB0-1GAF2ZZ-WT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GB0-1GAF4ZY-LO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GB0-1GAF4ZY-LO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GB0-1GAF4ZZ-WT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GB0-1GAF4ZZ-WT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GB0-1GBF2FA-PR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GB0-1GBF2FA-PR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GB0-1GBF2JA-PR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GB0-1GBF2JA-PR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GB0-1GCF2BY-IS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GB0-1GCF2EY-IS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GB0-1GCF4BA-WT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GB0-1GCF4BA-WT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GB0-1GCI2CA-WT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GB0-1GCI2CB-WT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GB0-1GCF2CB-WT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GB0-1GDF2JA-WT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GB0-1GDF2JA-WT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GB0-1GDF2KA-PA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GB0-1GDF2KA-PA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GB0-1GDF2KA-WT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GB0-1GDF2KA-WT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GB0-1GDF2KB-WT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GB0-1GDF2KB-WT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GB0-1GDF2LA-WT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GB0-1GDF2LA-WT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GB0-1GDF4JA-WT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GB0-1GDF4JA-WT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GB0-1GEF2MA-WT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GB0-1GEF2MA-WT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GB0-1GEF2MX-IS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GB0-1GEF2MX-IS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GB0-1GEF2QX-IS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GB0-1GEF2QX-IS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GB0-1GEF2QY-IS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GB0-1GEF2QY-IS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GB0-1GEF2UX-IS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GB0-1GEF2UX-IS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GB0-1GEF5MX-IS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GB0-1GEF5MX-IS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GB0-1GGF2RX-IS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GB0-1GGF2RX-IS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GB0-1GHF2TI-PA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GB0-1GHF2TI-PA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GB0-1GHF2TR-WT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GB0-1GHF2TR-WT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GB0-1GHF2TU-PR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GB0-1GHF2TU-PR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GB0-1GHF2TX-IS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GB0-1GIF2SX-LE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GB0-1GIF2SX-LE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GB0-1GIF2SX-PA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GB0-1GIF2SX-PA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GB0-1GIF5SX-IS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GB0-1GIF5SX-IS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GD0-1GAF2ZZ-LO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GD0-1GAF2ZZ-LO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GD0-1GAF2ZZ-WT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GD0-1GAF2ZZ-WT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GE0-1GAF2ZZ-LO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GE0-1GAF2ZZ-LO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GE0-1GAF2ZZ-WT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GE0-1GAF2ZZ-WT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GE0-1GDF2IA-WT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GE0-1GDF2IA-WT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GE0-1GDF2LA-WT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GE0-1GDF2LA-WT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GE0-1GHF2TH-WT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GE0-1GHF2TH-WT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HB0-1HAX4ZZ-WT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HB0-1HAX4ZZ-WT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HB0-1HBA2AA-PA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HB0-1HBF2AA-PA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HB0-1HBA2AA-WT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HB0-1HBF2AA-WT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HB0-1HBA2AB-WT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HB0-1HBF2AB-WT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HB0-1HBA2AC-WT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HB0-1HBF2AC-WT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HB0-1HBA2AE-WT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HB0-1HBF2AE-WT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HB0-1HBA2AF-WT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HB0-1HBF2AF-WT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HB0-1HBA2AY-IS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HB0-1HBF2AY-IS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HB0-1HBA2BB-PA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HB0-1HBF2BB-PA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HB0-1HBA2BB-WT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HB0-1HBF2BB-WT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HB0-1HBA2BV-IS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HB0-1HBF2BV-IS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HB0-1HBA2BW-IS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HB0-1HBF2BW-IS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HB0-1HBA2BX-IS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HB0-1HBF2BX-IS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HB0-1HBA4AA-WT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HB0-1HBF4AA-WT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HB0-1HBA4BC-WT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HB0-1HBF4BC-WT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HB0-1HBX2AB-WT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HB0-1HBX2AB-WT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HB0-1HBX2AD-WT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HB0-1HBX2AD-WT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HB0-1HBX2AE-WT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HB0-1HBX2AE-WT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HB0-1HCA2C1-IS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HB0-1HCF2C1-IS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HB0-1HCA2CA-LE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HB0-1HCF2CA-LE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HB0-1HCA2CK-IS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HB0-1HCF2CK-IS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HB0-1HCA2CL-IS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HB0-1HCF2CL-IS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HB0-1HCA2CM-IS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HB0-1HCF2CM-IS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HB0-1HCA2CN-IS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HB0-1HCF2CN-IS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HB0-1HCA2CO-IS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HB0-1HCF2CO-IS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HB0-1HCA2CP-IS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HB0-1HCF2CP-IS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HB0-1HCA2CQ-IS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HB0-1HCF2CQ-IS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HB0-1HCA2CR-IS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HB0-1HCF2CR-IS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HB0-1HCA2CW-IS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HB0-1HCA2CX-IS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HB0-1HCF2CX-IS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HB0-1HCA2DB-WT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HB0-1HCF2DB-WT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HB0-1HCA2DC-WT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HB0-1HCF2DC-WT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HB0-1HCA2DD-WT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HB0-1HCF2DD-WT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HB0-1HCA2EB-WT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HB0-1HCF2EB-WT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HB0-1HCA2EC-WT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HB0-1HCF2EC-WT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HB0-1HCA4CD-WT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HB0-1HCF4CD-WT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HB0-1HCA4DE-WT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HB0-1HCF4DE-WT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HB0-1HCA4EB-LO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HB0-1HCF4EB-LO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HB0-1HCA4EB-WT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HB0-1HCF4EB-WT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HB0-1HCA4EC-LO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HB0-1HCF4EC-LO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HB0-1HCA4EC-WT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HB0-1HCF4EC-WT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HB0-1HCA5CY-IS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HB0-1HCF5CY-IS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HB0-1HDI2FB-WT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HB0-1HDB2FB-WT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HB0-1HDI2FC-WT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HB0-1HDB2FC-WT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HB0-1HDI2FD-WT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HB0-1HDB2FD-WT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HB0-1HDI2FX-IS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HB0-1HDB2FX-IS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HB0-1HDI2FY-IS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HB0-1HDB2FY-IS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HB0-1HDI2GA-WT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HB0-1HDB2GA-WT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HB0-1HDI2GB-WT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HB0-1HDB2GB-WT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HB0-1HDI2HA-WT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HB0-1HDB2HA-WT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HB0-1HEI2IA-LO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HB0-1HEI2IA-LO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HB0-1HEI2IY-IS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HB0-1HEI2JA-WT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HB0-1HEI2JA-WT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HB0-1HEI2KA-WT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HB0-1HEI2KA-WT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HB0-1HEI2LY-IS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HB0-1HEI2LY-IS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HB0-1HEI2MY-IS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HB0-1HEI2MY-IS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HB0-1HFD2NA-PA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HB0-1HFH2NA-PA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HB0-1HFD2NA-WT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HB0-1HFH2NA-WT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HB0-1HFD2NY-IS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HB0-1HFH2NY-IS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HB0-1HFD2SY-IS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HB0-1HFH2SY-IS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HB0-1HFD5NY-IS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HB0-1HFH5NY-IS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HBD-3HCA2CB-LO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HBD-3HCF2CB-LO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HBD-3HCA2CB-WT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HBD-3HCF2CB-WT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HBD-3HCA2ZZ-OH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HBD-3HCF2ZZ-OH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HBD-3HCA2ZZ-OV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HBD-3HCF2ZZ-OV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HBD-3HCA2ZZ-RE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HBD-3HCF2ZZ-RE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HBE-3HCA2CB-LE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HBE-3HCF2CB-LE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HBE-3HCA2CB-LO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HBE-3HCF2CB-LO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HBE-3HCA2CB-WT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HBE-3HCF2CB-WT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HBE-3HCA2ZZ-OH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HBE-3HCF2ZZ-OH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HBE-3HCA2ZZ-OV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HBE-3HCF2ZZ-OV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HBE-3HCA2ZZ-RE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HBE-3HCF2ZZ-RE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HBJ-3HDI2FD-WT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HBJ-3HDB2FD-WT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HBJ-3HDI2ZZ-LO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HBJ-3HDB2ZZ-LO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HBJ-3HDI2ZZ-OH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HBJ-3HDB2ZZ-OH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HBJ-3HDI2ZZ-OV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HBJ-3HDB2ZZ-OV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HBJ-3HDI2ZZ-RE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HBJ-3HDB2ZZ-RE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HBK-3HCA2CB-LO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HBK-3HCF2CB-LO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HBK-3HCA2CB-WT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HBK-3HCF2CB-WT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HBK-3HCA2ZZ-OH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HBK-3HCF2ZZ-OH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HBK-3HCA2ZZ-OV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HBK-3HCF2ZZ-OV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HBK-3HCA2ZZ-RE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HBK-3HCF2ZZ-RE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JB0-1JAB2ZZ-LO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JB0-1JAB2ZZ-PA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JB0-1JAE2ZZ-PA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JB0-1JAB2ZZ-WT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JB0-1JAB4ZZ-LO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JB0-1JAE4ZZ-LO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JB0-1JAB4ZZ-WT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JB0-1JAE4ZZ-WT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JB0-1JBB2AB-PR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JB0-1JBE2AB-PR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JB0-1JBB2AC-PR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JB0-1JBE2AC-PR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JB0-1JDB2AA-WT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JB0-1JDE2AA-WT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JB0-1JDB2AD-IS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JB0-1JDE2AD-IS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JB0-1JDB2AD-WT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JB0-1JDE2AD-WT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JB0-1JDB2AH-IS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JB0-1JDE2AH-IS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JB0-1JDB2AH-WT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JB0-1JDE2AH-WT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JB0-1JDB2AY-IS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JB0-1JDE2AY-IS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JB0-1JDB2CH-IS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JB0-1JDE2CH-IS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JB0-1JDB2CK-WT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JB0-1JDE2CK-WT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JB0-1JDB2CL-IS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JB0-1JDE2CL-IS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JB0-1JDB2CY-IS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JB0-1JDE2CY-IS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JB0-1JDB2EA-PA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JB0-1JDE2EA-PA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JB0-1JDB2EB-WT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JB0-1JDE2EB-WT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JB0-1JDB2EC-WT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JB0-1JDE2EC-WT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JB0-1JDB2ED-WT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JB0-1JDE2ED-WT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JB0-1JDB2EE-WT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JB0-1JDE2EE-WT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JB0-1JDB2IB-WT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JB0-1JDE2IB-WT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JB0-1JDB2IC-WT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JB0-1JDE2IC-WT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JB0-1JDB4AD-WT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JB0-1JDE4AD-WT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JB0-1JDB5CY-IS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JB0-1JDE5CY-IS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JB0-1JEB2GA-WT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JB0-1JEC2GA-WT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JB0-1JEB2GB-PA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JB0-1JEC2GB-PA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JB0-1JEB2GY-IS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JB0-1JEC2GY-IS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JB0-1JEB2HA-WT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JB0-1JEC2HA-WT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JB0-1JEB2HB-WT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JB0-1JEC2HB-WT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JB0-1JEB2HC-WT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JB0-1JEC2HC-WT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JB0-1JEB2HD-WT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JB0-1JEC2HD-WT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JB0-1JEB2HE-WT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JB0-1JEC2HE-WT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JB0-1JEB2HF-WT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JB0-1JEC2HF-WT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JB0-1JEB2HG-WT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JB0-1JEC2HG-WT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JB0-1JFB2FB-WT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JB0-1JFE2FB-WT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JB0-1JFB2FC-WT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JB0-1JFE2FC-WT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JB0-1JFB2FD-WT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JB0-1JFE2FD-WT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JB0-1JFB2FE-WT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JB0-1JFE2FE-WT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JB0-1JFB2FF-WT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JB0-1JFE2FF-WT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JB0-1JFB2FY-IS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JB0-1JFE2FY-IS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KB0-1KAB4ZY-LO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KB0-1KAG4ZY-LO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KB0-1KAX4ZZ-WT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KB0-1KAX4ZZ-WT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KB0-1KDB2AU-IS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KB0-1KDG2AU-IS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KB0-1KDB2BA-LE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KB0-1KDG2BA-LE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KB0-1KDB2BE-WT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KB0-1KDG2BE-WT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KB0-1KDB2BI-WT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KB0-1KDG2BI-WT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KB0-1KDB2BJ-WT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KB0-1KDG2BJ-WT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KB0-1KDB2BK-WT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KB0-1KDG2BK-WT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KB0-1KDB4BB-WT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KB0-1KDG4BB-WT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KB0-1KDB4BC-WT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KB0-1KDG4BC-WT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KB0-1KDB4BD-WT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KB0-1KDG4BD-WT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KB0-1KDB4BF-WT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KB0-1KDG4BF-WT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KB0-1KDB4BV-IS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KB0-1KDG4BV-IS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KB0-1KDB5BW-IS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KB0-1KDG5BW-IS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KB0-1KDF2DT-IS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KB0-1KDC2DT-IS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KB0-1KDF5DX-IS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KB0-1KDC5DX-IS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KB0-1KDX2AA-WT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KB0-1KDX2AA-WT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KB0-1KDX2AB-WT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KB0-1KDX2AB-WT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KB0-1KDX2BB-WT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KB0-1KDX2BB-WT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KB0-1KDX2BV-IS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KB0-1KDX2BV-IS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KB0-1KDX4AC-WT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KB0-1KDX4AC-WT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KB0-1KFX2EY-IS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KB0-1KFX2EY-IS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KB0-1KGB2FA-WT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KB0-1KGG2FA-WT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KD0-1KAX2ZZ-LO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KD0-1KAX2ZZ-LO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KD0-1KAX2ZZ-WT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KD0-1KAX2ZZ-WT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KD0-1KAX4ZZ-LO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KD0-1KAX4ZZ-LO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MB0-1MAH2ZZ-LO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MB0-1MAH2ZZ-LO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MB0-1MAH2ZZ-WT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MB0-1MAH2ZZ-WT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MB0-1MAH4ZZ-LO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MB0-1MAH4ZZ-LO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MB0-1MDH2DB-WT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MB0-1MDH2DB-WT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MB0-1MDH2DY-IS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MB0-1MDH2DY-IS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MB0-1MDH5DY-IS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MB0-1MDH5DY-IS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MB0-1MEH2EC-PA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MB0-1MEH2EC-PA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MB0-1MEH2EY-IS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MB0-1MEH5EY-IS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MB0-1MEH5EY-IS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MB0-1MFH2KY-IS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MB0-1MFH2LY-IS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MB0-1MHH2NA-WT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MB0-1MHH2NA-WT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MB0-1MHH2OA-WT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MB0-1MHH2OA-WT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MB0-1MHH2OC-WT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MB0-1MHH2OC-WT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MB0-1MHH2OY-IS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MB0-1MHH2OY-IS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MB0-1MHH2RA-LO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MB0-1MHH2RA-LO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MB0-1MHH2RY-IS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MB0-1MHH4NX-PA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MB0-1MHH4NX-PA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MB0-1MHH4NY-IS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MB0-1MHH5RY-PA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MB0-1MHH5RY-PA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MB0-1MHX2OB-PR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MB0-1MHX2OB-PR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MB0-1MIH2SA-WT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MB0-1MIH2SA-WT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MB0-1MIH2SB-WT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MB0-1MIH2SB-WT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MB0-1MIH2TY-IS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MB0-1MIH2TY-IS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MB0-1MIH2TY-PA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MB0-1MIH2TY-PA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MB0-1MIH2UA-WT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MB0-1MIH2UA-WT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MB0-1MIH2UB-LE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MB0-1MIH2UB-LE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MB0-1MIH2VA-WT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MB0-1MIH2VB-PA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MB0-1MIH2VB-PA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MB0-1MIH2VX-IS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MB0-1MIH5VW-IS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MB0-1MIH5VW-IS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MB0-1MIH5VY-IS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MB0-1MIH5VY-IS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MC0-1MAH2ZZ-LO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MC0-1MAH2ZZ-LO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MC0-1MAH2ZZ-WT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MC0-1MAH2ZZ-WT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MC0-1MAH4ZZ-LO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MC0-1MAH4ZZ-LO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MC0-1MIH2TA-WT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MC0-1MIH2TA-WT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MC0-1MIH2UA-WT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MC0-1MIH2UA-WT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MC0-1MIH2VA-WT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MC0-1MIH2VA-WT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MC0-1MIH2WY-IS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MCD-3MAH2ZZ-IS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MCD-3MAH2ZZ-IS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MCD-3MAH2ZZ-LO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MCD-3MAH2ZZ-LO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MCD-3MAH2ZZ-WT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MCD-3MAH2ZZ-WT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MCD-3MIH2WA-RE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MCD-3MIH2WA-RE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MCD-3MIH2WX-IS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MCD-3MIH2ZZ-WT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MCE-3MAH2ZZ-LO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MCE-3MAH2ZZ-LO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MCE-3MAH2ZZ-WT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MCE-3MAH2ZZ-WT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MCE-3MIH2WC-WT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MCE-3MIH2ZZ-OV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MD0-1MAH2ZZ-LO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MD0-1MAH2ZZ-LO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MD0-1MAH2ZZ-WT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MD0-1MAH2ZZ-WT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MD0-1MAH4ZZ-LO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MD0-1MAH4ZZ-LO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MD0-1MFH2LC-WT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MD0-1MFH2LC-WT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MD0-1MHH2PA-WT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MD0-1MHH2PA-WT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MD0-1MHH2QA-WT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MD0-1MHH2QA-WT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MD0-1MHH2RB-LE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MD0-1MHH2RB-LE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MD0-1MHH2RY-WT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MD0-1MHH2RY-WT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QB0-1QAE2ZY-IS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QB0-1QAG2ZY-IS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QB0-1QAX2ZW-IS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QB0-1QAX2ZW-IS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QB0-1QAX4ZZ-LO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QB0-1QCE2DW-IS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QB0-1QCG2DW-IS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QB0-1QCE2FR-IS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QB0-1QCG2FR-IS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QB0-1QCE2JV-IS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QB0-1QCG2JV-IS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QB0-1QCE2NJ-PA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QB0-1QCG2NJ-PA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QB0-1QCE2NO-IS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QB0-1QCG2NO-IS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QB0-1QCE2OA-LO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QB0-1QCG2OA-LO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QB0-1QCE2OX-IS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QB0-1QCG2OX-IS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QB0-1QCE4NI-PA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QB0-1QCG4NI-PA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QB0-1QCE4NI-WT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QB0-1QCG4NI-WT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QB0-1QCE4NY-IS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QB0-1QCG4NY-IS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QB0-1QCE4OD-WT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QB0-1QCG4OD-WT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QB0-1QCE4OE-WT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QB0-1QCG4OE-WT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QB0-1QCE4OF-WT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QB0-1QCG4OF-WT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QB0-1QEE2KA-WT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QB0-1QEB2KA-WT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QB0-1QEE2KS-IS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QB0-1QEB2KS-IS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QB0-1QEE2KT-IS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QB0-1QEB2KT-IS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QB0-1QEE4KF-WT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QB0-1QEB4KF-WT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QB0-1QFD2MA-WT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QB0-1QFD2MA-WT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QB0-1QFD2MY-IS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QB0-1QFD2MY-IS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QB0-1QFD4MB-LO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QB0-1QFD4MB-LO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QB0-1QFD4MB-WT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QB0-1QFD4MB-WT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QB0-1QGG4AC-WT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QB0-1QGD4AC-WT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QBX-3QCE2DB-WT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QBX-3QCG2DB-WT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QBX-3QCE2DC-WT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QBX-3QCG2DC-WT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QBX-3QCE2DQ-IS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QBX-3QCG2DQ-IS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QBX-3QCE2DW-IS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QBX-3QCG2DW-IS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QBX-3QCE2DY-IS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QBX-3QCG2DY-IS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QBX-3QCE2EA-WT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QBX-3QCE2EV-IS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QBX-3QCG2EV-IS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QBX-3QCE2FY-IS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QBX-3QCG2FY-IS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QBX-3QCE2GA-WT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QBX-3QCG2GA-WT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QBX-3QCE2GY-IS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QBX-3QCG2GY-IS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QBX-3QCE2HA-WT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QBX-3QCG2HA-WT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QBX-3QCE2JA-WT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QBX-3QCG2JA-WT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QBX-3QCE2NA-WT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QBX-3QCG2NA-WT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QBX-3QCE2NJ-WT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QBX-3QCG2NJ-WT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QBX-3QCE2NR-IS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QBX-3QCG2NR-IS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QBX-3QCE2OA-WT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QBX-3QCG2OA-WT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QBX-3QCE2OB-WT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QBX-3QCG2OB-WT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QBX-3QCE2OC-WT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QBX-3QCG2OC-WT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QBX-3QCE2ZZ-IS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QBX-3QCG2ZZ-IS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QBX-3QCE2ZZ-OV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QBX-3QCG2ZZ-OV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QBZ-3QCE2NF-WT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QBZ-3QCG2NF-WT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QBZ-3QCE2NG-WT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QBZ-3QCG2NG-WT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QBZ-3QCE2NH-IS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QBZ-3QCG2NH-IS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QBZ-3QCE2NL-WT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QBZ-3QCG2NL-WT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QBZ-3QCE2ZZ-RE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QBZ-3QCG2ZZ-RE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QC0-1QAE2ZZ-LO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QC0-1QAG2ZZ-LO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QC0-1QAE2ZZ-WT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QC0-1QAG2ZZ-WT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QC0-1QCE2FF-WT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QC0-1QCG2FF-WT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QC0-1QCE4FG-WT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QC0-1QCG4FG-WT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QD0-1QAE2ZZ-LO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QD0-1QAG2ZZ-LO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QD0-1QAE2ZZ-WT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QD0-1QAG2ZZ-WT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QD0-1QAE4ZZ-LO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QD0-1QAG4ZZ-LO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QD0-1QCE2FA-WT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QD0-1QCG2FA-WT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QD0-1QCE4FB-LO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QD0-1QCG4FB-LO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QD0-1QCE4FB-WT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QD0-1QCG4FB-WT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QD0-1QCE4FC-WT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QD0-1QCG4FC-WT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QD0-1QCE4FD-PA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QD0-1QCG4FD-PA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QD0-1QCE4FD-WT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QD0-1QCG4FD-WT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QD0-1QCE4FE-LO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QD0-1QCG4FE-LO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QD0-1QCE4FE-WT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QD0-1QCG4FE-WT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QD0-1QCE5FY-IS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QD0-1QCG5FY-IS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QDX-3QCE2DA-WT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QDX-3QCG2DA-WT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QDX-3QCE2FA-PA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QDX-3QCG2FA-PA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QDX-3QCE2FA-WT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QDX-3QCG2FA-WT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QDX-3QCE2ZZ-IS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QDX-3QCG2ZZ-IS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QE0-1QAE2ZZ-LO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QE0-1QAB2ZZ-LO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QE0-1QAE2ZZ-WT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QE0-1QAB2ZZ-WT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QE0-1QEE2KA-WT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QE0-1QEB2KA-WT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QE0-1QEE2KB-PA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QE0-1QEB2KB-PA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QE0-1QEE2KB-WT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QE0-1QEB2KB-WT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QE0-1QEE2KL-PR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QE0-1QEB2KL-PR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QE0-1QEE2KL-WT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QE0-1QEB2KL-WT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QE0-1QEE2KN-WT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QE0-1QEB2KN-WT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QE0-1QEE4KE-IS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QE0-1QEB4KE-IS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QE0-1QEE4KE-LO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QE0-1QEB4KE-LO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QE0-1QEE4KE-WT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QE0-1QEB4KE-WT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QE0-1QEE4KG-WT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QE0-1QEB4KG-WT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QE0-1QEE4KJ-WT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QE0-1QEB4KJ-WT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QE0-1QEE4KK-PA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QE0-1QEB4KK-PA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QE0-1QEE4KS-IS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QE0-1QEB4KS-IS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QE0-1QEX2KM-PR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QE0-1QEX2KM-PR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QE0-1QHE2IB-PR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QE0-1QHB2IB-PR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QE0-1QHE2IH-IS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QE0-1QHB2IH-IS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QE0-1QHE2IY-IS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QE0-1QHB2IY-IS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QE0-1QHE4I0-IS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QE0-1QHB4I0-IS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QE0-1QHE4I1-IS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QE0-1QHB4I1-IS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QE0-1QHE4I2-IS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QE0-1QHB4I2-IS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QE0-1QHE4IA-IS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QE0-1QHB4IA-IS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QE0-1QHE4IC-IS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QE0-1QHB4IC-IS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QE0-1QHE4ID-IS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QE0-1QHB4ID-IS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QE0-1QHE4IE-IS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QE0-1QHB4IE-IS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QE0-1QHE4IF-IS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QE0-1QHB4IF-IS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QE0-1QHE4IG-IS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QE0-1QHB4IG-IS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QE0-1QHE4IH-IS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QE0-1QHB4IH-IS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QE0-1QHE4II-IS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QE0-1QHB4II-IS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QE0-1QHE4IK-IS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QE0-1QHB4IK-IS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QE0-1QHE4IL-IS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QE0-1QHB4IL-IS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QE0-1QHE4IM-IS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QE0-1QHB4IM-IS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QE0-1QHE4IN-IS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QE0-1QHB4IN-IS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QE0-1QHE4IO-IS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QE0-1QHB4IO-IS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QE0-1QHE4IP-IS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QE0-1QHB4IP-IS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QE0-1QHE4IQ-IS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QE0-1QHB4IQ-IS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QE0-1QHE4IR-IS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QE0-1QHB4IR-IS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QE0-1QHE4IS-IS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QE0-1QHB4IS-IS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QE0-1QHE4IT-IS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QE0-1QHB4IT-IS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QE0-1QHE4IU-IS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QE0-1QHB4IU-IS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QE0-1QHE4IV-IS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QE0-1QHB4IV-IS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QE0-1QHE4IY-IS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QE0-1QHB4IY-IS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QF0-1QAG2ZZ-LO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QF0-1QAB2ZZ-LO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QF0-1QAG2ZZ-WT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QF0-1QAB2ZZ-WT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QF0-1QAG4ZZ-LO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QF0-1QAB4ZZ-LO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QF0-1QDG2PA-WT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QF0-1QDB2PA-WT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QF0-1QDG2PI-IS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QF0-1QDB2PI-IS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QF0-1QDG2PJ-IS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QF0-1QDB2PJ-IS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QF0-1QDG2QA-WT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QF0-1QDB2QA-WT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QF0-1QDG2QC-WT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QF0-1QDB2QC-WT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QF0-1QDG2QK-IS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QF0-1QDB2QK-IS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QF0-1QDG2RA-WT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QF0-1QDB2RA-WT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QF0-1QDG2TA-WT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QF0-1QDB2TA-WT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QF0-1QDG2TC-PR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QF0-1QDB2TC-PR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QF0-1QDG4PB-IS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QF0-1QDB4PB-IS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QF0-1QDG4PB-WT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QF0-1QDB4PB-WT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QF0-1QDG4RB-WT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QF0-1QDB4RB-WT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QF0-1QDG4TB-WT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QF0-1QDB4TB-WT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QF0-1QDG5PJ-IS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QF0-1QDB5PJ-IS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QF0-1QDG5QK-IS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QF0-1QDB5QK-IS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QF0-1QDG5QL-IS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QF0-1QDB5QL-IS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QF0-1QDG5QM-IS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QF0-1QDB5QM-IS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QF0-1QDG5QN-IS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QF0-1QDB5QN-IS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QFY-3QDG2PC-WT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QFY-3QDB2PC-WT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QFY-3QDG2ZZ-OH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QFY-3QDB2ZZ-OH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QFY-3QDG2ZZ-OV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QFY-3QDB2ZZ-OV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QG0-1QAG2ZW-IS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QG0-1QAG2ZW-IS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QG0-1QAG2ZZ-LO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QG0-1QAD2ZZ-LO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QG0-1QAG2ZZ-WT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QG0-1QAD2ZZ-WT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QG0-1QAG4ZZ-LO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QG0-1QAD4ZZ-LO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QG0-1QGG2AA-WT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QG0-1QGD2AA-WT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QG0-1QGG2BB-WT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QG0-1QGD2BB-WT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QG0-1QGG2BC-WT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QG0-1QGD2BC-WT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QG0-1QGG2BD-WT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QG0-1QGD2BD-WT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QG0-1QGG2CB-PA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QG0-1QGD2CB-PA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QG0-1QGG2CB-WT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QG0-1QGD2CB-WT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QG0-1QGG4AB-WT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QG0-1QGD4AB-WT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SA0-1SAA2ZY-IS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SA0-1SAA2ZY-IS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SA0-1SAA2ZZ-PA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SA0-1SAA2ZZ-PA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SA0-1SAA2ZZ-WT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SA0-1SAA2ZZ-WT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SA0-1SAE2ZZ-WT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SA0-1SAB2ZZ-WT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SA0-1SAX2ZZ-LO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SA0-1SAX2ZZ-LO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SA0-1SAX2ZZ-WT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SA0-1SAX2ZZ-WT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SA0-1SAX4ZZ-LO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SA0-1SAX4ZZ-LO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SA0-1SBA2AA-PR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SA0-1SBA2AA-PR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SA0-1SEA2BG-PA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SA0-1SEA2BG-PA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SA0-1SEA2BG-WT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SA0-1SEA4BF-WT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SA0-1SEA4BF-WT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SA0-1SIA2MA-WT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SA0-1SIA2MA-WT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SA0-1SNA2IB-PA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SA0-1SNA2IB-PA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SA0-1SNA2II-WT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SA0-1SNA2II-WT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SA0-1SNA2IY-IS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SA0-1SNA4IG-WT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SA0-1SNA4IG-WT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SA0-1SOA2LY-IS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SA0-1SOA4LD-WT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SA0-1SOA4LD-WT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SA0-1SPA2OA-WT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SA0-1SPA2OA-WT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SA0-1SPA2OY-IS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SA0-1SPA2OY-IS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SA0-1SPA5UY-IS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SA0-1SPA5UY-IS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SA0-1SQE2WB-WT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SA0-1SQB2WB-WT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SA0-1SQE2WY-IS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SA0-1SQB2WY-IS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SA0-1SQE5WY-IS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SA0-1SQB5WY-IS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SAA-3SOA2LF-WT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SAA-3SOA2LF-WT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SAA-3SOA2LG-PA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SAA-3SOA2LG-PA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SAA-3SOA2LG-WT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SAA-3SOA2LG-WT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SAA-3SOA2ZZ-RE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SAA-3SOA2ZZ-RE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SB0-1SAC2ZZ-LO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SB0-1SAC2ZZ-LO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SB0-1SAC2ZZ-WT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SB0-1SAC2ZZ-WT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SB0-1SAC4ZZ-LO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SB0-1SAC4ZZ-LO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SBA-3SAC2ZZ-WT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SC0-1SAA2ZZ-LO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SC0-1SAA2ZZ-LO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SC0-1SAA2ZZ-WT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SC0-1SAA2ZZ-WT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SC0-1SAA4ZZ-LO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SC0-1SAA4ZZ-LO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SC0-1SJA2ND-PR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SC0-1SJA2ND-PR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SC0-1SJA2NE-PR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SC0-1SJA2NE-PR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SC0-1SJA2NG-IS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SC0-1SJA2NG-IS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SC0-1SJA2NG-PA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SC0-1SJA2NG-PA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SC0-1SJA2NH-WT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SC0-1SJA2NH-WT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SC0-1SJA2NY-IS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SD0-1SAE4ZZ-WT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SD0-1SAE4ZZ-WT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SG0-1SAC2ZZ-LO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SG0-1SAC2ZZ-LO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SG0-1SAC2ZZ-WT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SG0-1SAC2ZZ-WT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SG0-1SAC4ZZ-LO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SG0-1SAC4ZZ-LO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SG0-1SKC2TB-LO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SG0-1SKC2TB-LO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SG0-1SKC2TB-WT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SG0-1SKC2TD-LO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SG0-1SKC2TD-LO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SG0-1SKC2TG-PR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SG0-1SKC2TG-PR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SG0-1SKC2TH-PA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SG0-1SKC2TH-PA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SG0-1SKC2TY-IS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SGA-3SKC2TA-LO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SGA-3SKC2TA-LO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SGA-3SKC2TA-WT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SGA-3SKC2TA-WT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SGA-3SKC2ZZ-RE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SGA-3SKC2ZZ-RE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SGB-1SAC2ZZ-LO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SGB-1SAC2ZZ-LO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SGB-1SAC2ZZ-WT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SGB-1SAC2ZZ-WT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SGB-1SAC4ZZ-LO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SGB-1SAC4ZZ-LO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SH0-1SAA2ZZ-LO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SH0-1SAA2ZZ-LO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SH0-1SAA2ZZ-WT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SH0-1SAA2ZZ-WT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SH0-1SAA4ZZ-LO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SH0-1SAA4ZZ-LO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SH0-1SKA2PB-PA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SH0-1SKA2PB-PA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SH0-1SKA2PC-WT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SH0-1SKA2QY-IS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SH0-1SKA2RB-WT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SH0-1SKA2RB-WT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SH0-1SKA2RY-IS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SH0-1SKA2RY-IS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SH0-1SKA2SA-WT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SH0-1SKC2SA-WT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SH0-1SKA4PA-WT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SH0-1SKA4PA-WT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SH0-1SKA4PB-WT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SH0-1SKA4PB-WT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SH0-1SKA4QA-IS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SH0-1SKA4QA-IS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SH0-1SKA4QA-WT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SH0-1SKA4QA-WT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SHA-3SKA2QB-WT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SHA-3SKA2QB-WT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SHA-3SKA2ZZ-OH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SHA-3SKA2ZZ-OH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SHA-3SKA2ZZ-OV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SHA-3SKA2ZZ-OV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SHB-3SKA2RB-WT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SHB-3SKA2RB-WT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SHB-3SKA2ZZ-OH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SHB-3SKA2ZZ-OH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SHB-3SKA2ZZ-OV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SHB-3SKA2ZZ-OV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SHC-3SKA2QD-PA</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SHC-3SKA2QD-PA</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SHC-3SKA2QD-WT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SHC-3SKA2QD-WT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SHC-3SKA2ZZ-OH</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SHC-3SKA2ZZ-OH</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SHC-3SKA2ZZ-OV</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SHC-3SKA2ZZ-OV</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SJ0-1SAC4ZZ-WT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SJ0-1SAC4ZZ-WT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SJ0-1SFC2CA-WT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SJ0-1SFF2CA-WT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SJ0-1SFC2CX-IS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SJ0-1SFF2CX-IS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SJ0-1SFC2CY-IS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SJ0-1SFF2CY-IS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SJ0-1SFC2DB-PR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SJ0-1SFC2DB-PR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SJ0-1SFC2DY-IS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SJ0-1SGI2ED-LE</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SJ0-1SGI2ED-LE</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SJ0-1SGI2EV-WT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SJ0-1SGI2EV-WT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SJ0-1SGI2EW-IS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SJ0-1SGI2EW-IS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SJ0-1SGI5EX-IS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SJ0-1SGI5EX-IS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SJ0-1SHD2FA-WT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SJ0-1SHD2FA-WT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SJ0-1SHD2FB-WT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SJ0-1SHD2FB-WT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SJ0-1SHD2FY-IS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SJ0-1SHD2FY-IS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SJ0-1SMC2GE-PR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SJ0-1SMC2GE-PR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SJ0-1SMC2GX-IS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SJ0-1SMC2GX-IS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SJ0-1SMC2HA-WT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SJ0-1SMC2HA-WT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SJ0-1SMC2HB-WT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SJ0-1SMC2HB-WT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SJ0-1SMC4GG-WT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SJ0-1SMC4GG-WT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SJ0-1SMX2GF-WT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SJ0-1SMX2GF-WT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SJ0-1SMX2GY-IS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X</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SJ0-1SMX2GY-IS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SL0-1SAE2ZZ-LO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SL0-1SAE2ZZ-LO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SL0-1SAE2ZZ-WT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SL0-1SAE2ZZ-WT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SL0-1SAE4ZZ-LO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SL0-1SAE4ZZ-LO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SL0-1SDE2JA-WT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SL0-1SDE2JA-WT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SL0-1SDE2JB-WT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SL0-1SDE2JB-WT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SL0-1SDE2JC-IS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SL0-1SDE2JC-IS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SL0-1SDE2JC-LO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SL0-1SDE2JC-LO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SL0-1SDE2JC-WT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SL0-1SDE2JC-WT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SL0-1SDE2JD-WT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SL0-1SDE2JD-WT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SL0-1SDE2JF-WT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SL0-1SDE2JF-WT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SL0-1SDE2JG-WT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SL0-1SDE2JG-WT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SL0-1SDE2JY-IS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SL0-1SDE4JE-WT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SL0-1SDE4JE-WT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V10-1VIF2ZZ-LO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V10-1VIC2ZZ-LO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V10-1VIF2ZZ-WT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V10-1VIC2ZZ-WT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V20-1VNI2ZZ-LO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V70-1VNI2ZZ-LO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V20-1VNI2ZZ-WT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I</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V70-1VNI2ZZ-WT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V30-1VKC2ZZ-LO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V80-1VKB2ZZ-LO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V30-1VKC2ZZ-WT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C</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V80-1VKB2ZZ-WT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V40-1VOG2ZZ-LO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V90-1VOH2ZZ-LO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V40-1VOG2ZZ-WT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V90-1VOH2ZZ-WT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V50-1VGE2ZZ-LO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V50-1VGE2ZZ-LO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lastRenderedPageBreak/>
              <w:t>V50-1VGE2ZZ-WT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V50-1VGE2ZZ-WT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VP0-1VDA2BY-IS</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VP0-1VDA2BY-IS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VR0-1VBA2ZZ-PR</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VR0-1VBA2ZZ-PR</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VR0-1VEA2ZZ-LO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VR0-1VEA2ZZ-LO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VR0-1VEA2ZZ-WT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VR0-1VEA2ZZ-WT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VW0-1VFA2ZZ-LO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VAA-1VFA2ZZ-LO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VW0-1VFA2ZZ-WT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VAA-1VFA2ZZ-WT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VX0-1VMB2ZZ-LO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VX0-1VMG2ZZ-LO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VX0-1VMB2ZZ-WT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B</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G</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VX0-1VMG2ZZ-WT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VY0-1VHH2ZZ-LO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V60-1VHF2ZZ-LO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VY0-1VHH2ZZ-WT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H</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V60-1VHF2ZZ-WT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VZ0-1VJD2ZZ-LO</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VZ0-1VJD2ZZ-LO</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VZ0-1VJD2ZZ-WT</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D</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VZ0-1VJD2ZZ-WT</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NIEUW ARTIKEL</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 </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A</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SH0-1SKA4ZZ-IS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NIEUW ARTIKEL</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 </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FC0-1FDE4DG-IS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NIEUW ARTIKEL</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 </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FB0-1FGE4GM-IS</w:t>
            </w:r>
          </w:p>
        </w:tc>
      </w:tr>
      <w:tr w:rsidR="006F1A50" w:rsidRPr="006F1A50" w:rsidTr="004D0561">
        <w:trPr>
          <w:trHeight w:val="264"/>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NIEUW ARTIKEL</w:t>
            </w:r>
          </w:p>
        </w:tc>
        <w:tc>
          <w:tcPr>
            <w:tcW w:w="190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 </w:t>
            </w:r>
          </w:p>
        </w:tc>
        <w:tc>
          <w:tcPr>
            <w:tcW w:w="208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E</w:t>
            </w:r>
          </w:p>
        </w:tc>
        <w:tc>
          <w:tcPr>
            <w:tcW w:w="2520" w:type="dxa"/>
            <w:tcBorders>
              <w:top w:val="nil"/>
              <w:left w:val="nil"/>
              <w:bottom w:val="single" w:sz="4" w:space="0" w:color="auto"/>
              <w:right w:val="single" w:sz="4" w:space="0" w:color="auto"/>
            </w:tcBorders>
            <w:shd w:val="clear" w:color="auto" w:fill="auto"/>
            <w:noWrap/>
            <w:vAlign w:val="bottom"/>
            <w:hideMark/>
          </w:tcPr>
          <w:p w:rsidR="006F1A50" w:rsidRPr="006F1A50" w:rsidRDefault="006F1A50" w:rsidP="004D0561">
            <w:pPr>
              <w:jc w:val="center"/>
              <w:rPr>
                <w:rFonts w:cs="Arial"/>
                <w:color w:val="000000"/>
                <w:sz w:val="18"/>
                <w:szCs w:val="18"/>
                <w:lang w:eastAsia="nl-BE"/>
              </w:rPr>
            </w:pPr>
            <w:r w:rsidRPr="006F1A50">
              <w:rPr>
                <w:rFonts w:cs="Arial"/>
                <w:color w:val="000000"/>
                <w:sz w:val="18"/>
                <w:szCs w:val="18"/>
                <w:lang w:eastAsia="nl-BE"/>
              </w:rPr>
              <w:t>JB0-1JDE4AD-IS</w:t>
            </w:r>
          </w:p>
        </w:tc>
      </w:tr>
    </w:tbl>
    <w:p w:rsidR="006F1A50" w:rsidRPr="002E3C45" w:rsidRDefault="006F1A50" w:rsidP="006F1A50">
      <w:pPr>
        <w:rPr>
          <w:sz w:val="16"/>
          <w:szCs w:val="16"/>
        </w:rPr>
      </w:pPr>
    </w:p>
    <w:p w:rsidR="006F1A50" w:rsidRPr="00E94D18" w:rsidRDefault="006F1A50" w:rsidP="00756D05">
      <w:pPr>
        <w:rPr>
          <w:rFonts w:cstheme="minorHAnsi"/>
          <w:sz w:val="18"/>
          <w:szCs w:val="18"/>
        </w:rPr>
      </w:pPr>
    </w:p>
    <w:sectPr w:rsidR="006F1A50" w:rsidRPr="00E94D18" w:rsidSect="006F1A50">
      <w:pgSz w:w="11952" w:h="16848"/>
      <w:pgMar w:top="1247" w:right="1814" w:bottom="1247" w:left="1814" w:header="709"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7C36" w:rsidRDefault="00A17C36">
      <w:r>
        <w:separator/>
      </w:r>
    </w:p>
  </w:endnote>
  <w:endnote w:type="continuationSeparator" w:id="0">
    <w:p w:rsidR="00A17C36" w:rsidRDefault="00A1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T St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7C36" w:rsidRDefault="00A17C36">
      <w:r>
        <w:separator/>
      </w:r>
    </w:p>
  </w:footnote>
  <w:footnote w:type="continuationSeparator" w:id="0">
    <w:p w:rsidR="00A17C36" w:rsidRDefault="00A1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EF2" w:rsidRDefault="00327E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21AFF2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0896E4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00C9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122CA1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4A68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9B803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48D49A"/>
    <w:lvl w:ilvl="0">
      <w:start w:val="1"/>
      <w:numFmt w:val="bullet"/>
      <w:pStyle w:val="Lijstopsomteken4"/>
      <w:lvlText w:val="-"/>
      <w:lvlJc w:val="left"/>
      <w:pPr>
        <w:ind w:left="1209" w:hanging="360"/>
      </w:pPr>
      <w:rPr>
        <w:rFonts w:ascii="Courier New" w:hAnsi="Courier New" w:cs="Times New Roman" w:hint="default"/>
      </w:rPr>
    </w:lvl>
  </w:abstractNum>
  <w:abstractNum w:abstractNumId="7" w15:restartNumberingAfterBreak="0">
    <w:nsid w:val="FFFFFF82"/>
    <w:multiLevelType w:val="singleLevel"/>
    <w:tmpl w:val="CBD68E6A"/>
    <w:lvl w:ilvl="0">
      <w:start w:val="1"/>
      <w:numFmt w:val="bullet"/>
      <w:pStyle w:val="Lijstopsomteken3"/>
      <w:lvlText w:val="-"/>
      <w:lvlJc w:val="left"/>
      <w:pPr>
        <w:ind w:left="926" w:hanging="360"/>
      </w:pPr>
      <w:rPr>
        <w:rFonts w:ascii="Courier New" w:hAnsi="Courier New" w:cs="Times New Roman" w:hint="default"/>
      </w:rPr>
    </w:lvl>
  </w:abstractNum>
  <w:abstractNum w:abstractNumId="8" w15:restartNumberingAfterBreak="0">
    <w:nsid w:val="FFFFFF83"/>
    <w:multiLevelType w:val="singleLevel"/>
    <w:tmpl w:val="A5183AAE"/>
    <w:lvl w:ilvl="0">
      <w:start w:val="1"/>
      <w:numFmt w:val="bullet"/>
      <w:pStyle w:val="Lijstopsomteken2"/>
      <w:lvlText w:val="-"/>
      <w:lvlJc w:val="left"/>
      <w:pPr>
        <w:ind w:left="643" w:hanging="360"/>
      </w:pPr>
      <w:rPr>
        <w:rFonts w:ascii="Courier New" w:hAnsi="Courier New" w:cs="Times New Roman" w:hint="default"/>
      </w:rPr>
    </w:lvl>
  </w:abstractNum>
  <w:abstractNum w:abstractNumId="9" w15:restartNumberingAfterBreak="0">
    <w:nsid w:val="FFFFFF88"/>
    <w:multiLevelType w:val="singleLevel"/>
    <w:tmpl w:val="6DDABE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F2B8C0"/>
    <w:lvl w:ilvl="0">
      <w:start w:val="1"/>
      <w:numFmt w:val="bullet"/>
      <w:pStyle w:val="Lijstopsomteken"/>
      <w:lvlText w:val="-"/>
      <w:lvlJc w:val="left"/>
      <w:pPr>
        <w:ind w:left="360" w:hanging="360"/>
      </w:pPr>
      <w:rPr>
        <w:rFonts w:ascii="Courier New" w:hAnsi="Courier New" w:cs="Times New Roman" w:hint="default"/>
      </w:rPr>
    </w:lvl>
  </w:abstractNum>
  <w:abstractNum w:abstractNumId="11" w15:restartNumberingAfterBreak="0">
    <w:nsid w:val="0DB46B57"/>
    <w:multiLevelType w:val="multilevel"/>
    <w:tmpl w:val="BDA2A7C8"/>
    <w:lvl w:ilvl="0">
      <w:start w:val="1"/>
      <w:numFmt w:val="decimal"/>
      <w:pStyle w:val="Nummertjes"/>
      <w:lvlText w:val="%1°"/>
      <w:lvlJc w:val="left"/>
      <w:pPr>
        <w:ind w:left="360" w:hanging="360"/>
      </w:pPr>
      <w:rPr>
        <w:rFonts w:hint="default"/>
        <w:b w:val="0"/>
        <w:i w:val="0"/>
      </w:rPr>
    </w:lvl>
    <w:lvl w:ilvl="1">
      <w:start w:val="1"/>
      <w:numFmt w:val="lowerLetter"/>
      <w:lvlText w:val="%2)"/>
      <w:lvlJc w:val="left"/>
      <w:pPr>
        <w:tabs>
          <w:tab w:val="num" w:pos="907"/>
        </w:tabs>
        <w:ind w:left="907" w:hanging="283"/>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2BC6686"/>
    <w:multiLevelType w:val="hybridMultilevel"/>
    <w:tmpl w:val="4D8416E2"/>
    <w:lvl w:ilvl="0" w:tplc="E69CA928">
      <w:start w:val="1"/>
      <w:numFmt w:val="decimal"/>
      <w:pStyle w:val="Lijstalinea"/>
      <w:lvlText w:val="%1°"/>
      <w:lvlJc w:val="left"/>
      <w:pPr>
        <w:ind w:left="454" w:hanging="454"/>
      </w:pPr>
      <w:rPr>
        <w:rFonts w:hint="default"/>
      </w:rPr>
    </w:lvl>
    <w:lvl w:ilvl="1" w:tplc="F4A2A36A" w:tentative="1">
      <w:start w:val="1"/>
      <w:numFmt w:val="lowerLetter"/>
      <w:lvlText w:val="%2."/>
      <w:lvlJc w:val="left"/>
      <w:pPr>
        <w:ind w:left="1440" w:hanging="360"/>
      </w:pPr>
    </w:lvl>
    <w:lvl w:ilvl="2" w:tplc="B2260EA4" w:tentative="1">
      <w:start w:val="1"/>
      <w:numFmt w:val="lowerRoman"/>
      <w:lvlText w:val="%3."/>
      <w:lvlJc w:val="right"/>
      <w:pPr>
        <w:ind w:left="2160" w:hanging="180"/>
      </w:pPr>
    </w:lvl>
    <w:lvl w:ilvl="3" w:tplc="F8D4A73C" w:tentative="1">
      <w:start w:val="1"/>
      <w:numFmt w:val="decimal"/>
      <w:lvlText w:val="%4."/>
      <w:lvlJc w:val="left"/>
      <w:pPr>
        <w:ind w:left="2880" w:hanging="360"/>
      </w:pPr>
    </w:lvl>
    <w:lvl w:ilvl="4" w:tplc="55F4DAB6" w:tentative="1">
      <w:start w:val="1"/>
      <w:numFmt w:val="lowerLetter"/>
      <w:lvlText w:val="%5."/>
      <w:lvlJc w:val="left"/>
      <w:pPr>
        <w:ind w:left="3600" w:hanging="360"/>
      </w:pPr>
    </w:lvl>
    <w:lvl w:ilvl="5" w:tplc="FCBE8DD0" w:tentative="1">
      <w:start w:val="1"/>
      <w:numFmt w:val="lowerRoman"/>
      <w:lvlText w:val="%6."/>
      <w:lvlJc w:val="right"/>
      <w:pPr>
        <w:ind w:left="4320" w:hanging="180"/>
      </w:pPr>
    </w:lvl>
    <w:lvl w:ilvl="6" w:tplc="0F963A7E" w:tentative="1">
      <w:start w:val="1"/>
      <w:numFmt w:val="decimal"/>
      <w:lvlText w:val="%7."/>
      <w:lvlJc w:val="left"/>
      <w:pPr>
        <w:ind w:left="5040" w:hanging="360"/>
      </w:pPr>
    </w:lvl>
    <w:lvl w:ilvl="7" w:tplc="580AFED2" w:tentative="1">
      <w:start w:val="1"/>
      <w:numFmt w:val="lowerLetter"/>
      <w:lvlText w:val="%8."/>
      <w:lvlJc w:val="left"/>
      <w:pPr>
        <w:ind w:left="5760" w:hanging="360"/>
      </w:pPr>
    </w:lvl>
    <w:lvl w:ilvl="8" w:tplc="5E708470" w:tentative="1">
      <w:start w:val="1"/>
      <w:numFmt w:val="lowerRoman"/>
      <w:lvlText w:val="%9."/>
      <w:lvlJc w:val="right"/>
      <w:pPr>
        <w:ind w:left="6480" w:hanging="180"/>
      </w:pPr>
    </w:lvl>
  </w:abstractNum>
  <w:abstractNum w:abstractNumId="13" w15:restartNumberingAfterBreak="0">
    <w:nsid w:val="18621031"/>
    <w:multiLevelType w:val="hybridMultilevel"/>
    <w:tmpl w:val="18CE1C5C"/>
    <w:lvl w:ilvl="0" w:tplc="24EAAC9E">
      <w:start w:val="1"/>
      <w:numFmt w:val="bullet"/>
      <w:pStyle w:val="Opsomming"/>
      <w:lvlText w:val=""/>
      <w:lvlJc w:val="left"/>
      <w:pPr>
        <w:ind w:left="720" w:hanging="360"/>
      </w:pPr>
      <w:rPr>
        <w:rFonts w:ascii="Symbol" w:hAnsi="Symbol" w:hint="default"/>
      </w:rPr>
    </w:lvl>
    <w:lvl w:ilvl="1" w:tplc="934EA4C2" w:tentative="1">
      <w:start w:val="1"/>
      <w:numFmt w:val="bullet"/>
      <w:lvlText w:val="o"/>
      <w:lvlJc w:val="left"/>
      <w:pPr>
        <w:ind w:left="1440" w:hanging="360"/>
      </w:pPr>
      <w:rPr>
        <w:rFonts w:ascii="Courier New" w:hAnsi="Courier New" w:cs="Courier New" w:hint="default"/>
      </w:rPr>
    </w:lvl>
    <w:lvl w:ilvl="2" w:tplc="3886E396" w:tentative="1">
      <w:start w:val="1"/>
      <w:numFmt w:val="bullet"/>
      <w:lvlText w:val=""/>
      <w:lvlJc w:val="left"/>
      <w:pPr>
        <w:ind w:left="2160" w:hanging="360"/>
      </w:pPr>
      <w:rPr>
        <w:rFonts w:ascii="Wingdings" w:hAnsi="Wingdings" w:hint="default"/>
      </w:rPr>
    </w:lvl>
    <w:lvl w:ilvl="3" w:tplc="8AA4257E" w:tentative="1">
      <w:start w:val="1"/>
      <w:numFmt w:val="bullet"/>
      <w:lvlText w:val=""/>
      <w:lvlJc w:val="left"/>
      <w:pPr>
        <w:ind w:left="2880" w:hanging="360"/>
      </w:pPr>
      <w:rPr>
        <w:rFonts w:ascii="Symbol" w:hAnsi="Symbol" w:hint="default"/>
      </w:rPr>
    </w:lvl>
    <w:lvl w:ilvl="4" w:tplc="9D88DC8E" w:tentative="1">
      <w:start w:val="1"/>
      <w:numFmt w:val="bullet"/>
      <w:lvlText w:val="o"/>
      <w:lvlJc w:val="left"/>
      <w:pPr>
        <w:ind w:left="3600" w:hanging="360"/>
      </w:pPr>
      <w:rPr>
        <w:rFonts w:ascii="Courier New" w:hAnsi="Courier New" w:cs="Courier New" w:hint="default"/>
      </w:rPr>
    </w:lvl>
    <w:lvl w:ilvl="5" w:tplc="D1AAEB66" w:tentative="1">
      <w:start w:val="1"/>
      <w:numFmt w:val="bullet"/>
      <w:lvlText w:val=""/>
      <w:lvlJc w:val="left"/>
      <w:pPr>
        <w:ind w:left="4320" w:hanging="360"/>
      </w:pPr>
      <w:rPr>
        <w:rFonts w:ascii="Wingdings" w:hAnsi="Wingdings" w:hint="default"/>
      </w:rPr>
    </w:lvl>
    <w:lvl w:ilvl="6" w:tplc="26FC17B6" w:tentative="1">
      <w:start w:val="1"/>
      <w:numFmt w:val="bullet"/>
      <w:lvlText w:val=""/>
      <w:lvlJc w:val="left"/>
      <w:pPr>
        <w:ind w:left="5040" w:hanging="360"/>
      </w:pPr>
      <w:rPr>
        <w:rFonts w:ascii="Symbol" w:hAnsi="Symbol" w:hint="default"/>
      </w:rPr>
    </w:lvl>
    <w:lvl w:ilvl="7" w:tplc="E740186A" w:tentative="1">
      <w:start w:val="1"/>
      <w:numFmt w:val="bullet"/>
      <w:lvlText w:val="o"/>
      <w:lvlJc w:val="left"/>
      <w:pPr>
        <w:ind w:left="5760" w:hanging="360"/>
      </w:pPr>
      <w:rPr>
        <w:rFonts w:ascii="Courier New" w:hAnsi="Courier New" w:cs="Courier New" w:hint="default"/>
      </w:rPr>
    </w:lvl>
    <w:lvl w:ilvl="8" w:tplc="EA44B17E" w:tentative="1">
      <w:start w:val="1"/>
      <w:numFmt w:val="bullet"/>
      <w:lvlText w:val=""/>
      <w:lvlJc w:val="left"/>
      <w:pPr>
        <w:ind w:left="6480" w:hanging="360"/>
      </w:pPr>
      <w:rPr>
        <w:rFonts w:ascii="Wingdings" w:hAnsi="Wingdings" w:hint="default"/>
      </w:rPr>
    </w:lvl>
  </w:abstractNum>
  <w:abstractNum w:abstractNumId="14" w15:restartNumberingAfterBreak="0">
    <w:nsid w:val="2C1AE401"/>
    <w:multiLevelType w:val="multilevel"/>
    <w:tmpl w:val="FFEE0F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2C2D75C1"/>
    <w:multiLevelType w:val="hybridMultilevel"/>
    <w:tmpl w:val="82EAF37A"/>
    <w:lvl w:ilvl="0" w:tplc="7EF292DE">
      <w:start w:val="1"/>
      <w:numFmt w:val="bullet"/>
      <w:lvlText w:val="-"/>
      <w:lvlJc w:val="left"/>
      <w:pPr>
        <w:ind w:left="720" w:hanging="360"/>
      </w:pPr>
      <w:rPr>
        <w:rFonts w:ascii="Courier New" w:hAnsi="Courier New" w:cs="Times New Roman" w:hint="default"/>
      </w:rPr>
    </w:lvl>
    <w:lvl w:ilvl="1" w:tplc="E07A3DDC">
      <w:start w:val="1"/>
      <w:numFmt w:val="bullet"/>
      <w:lvlText w:val="o"/>
      <w:lvlJc w:val="left"/>
      <w:pPr>
        <w:ind w:left="1440" w:hanging="360"/>
      </w:pPr>
      <w:rPr>
        <w:rFonts w:ascii="Courier New" w:hAnsi="Courier New" w:cs="Courier New" w:hint="default"/>
      </w:rPr>
    </w:lvl>
    <w:lvl w:ilvl="2" w:tplc="8198025E">
      <w:start w:val="1"/>
      <w:numFmt w:val="bullet"/>
      <w:lvlText w:val=""/>
      <w:lvlJc w:val="left"/>
      <w:pPr>
        <w:ind w:left="2160" w:hanging="360"/>
      </w:pPr>
      <w:rPr>
        <w:rFonts w:ascii="Wingdings" w:hAnsi="Wingdings" w:hint="default"/>
      </w:rPr>
    </w:lvl>
    <w:lvl w:ilvl="3" w:tplc="1A7696BA" w:tentative="1">
      <w:start w:val="1"/>
      <w:numFmt w:val="bullet"/>
      <w:lvlText w:val=""/>
      <w:lvlJc w:val="left"/>
      <w:pPr>
        <w:ind w:left="2880" w:hanging="360"/>
      </w:pPr>
      <w:rPr>
        <w:rFonts w:ascii="Symbol" w:hAnsi="Symbol" w:hint="default"/>
      </w:rPr>
    </w:lvl>
    <w:lvl w:ilvl="4" w:tplc="F5C2BAFE" w:tentative="1">
      <w:start w:val="1"/>
      <w:numFmt w:val="bullet"/>
      <w:lvlText w:val="o"/>
      <w:lvlJc w:val="left"/>
      <w:pPr>
        <w:ind w:left="3600" w:hanging="360"/>
      </w:pPr>
      <w:rPr>
        <w:rFonts w:ascii="Courier New" w:hAnsi="Courier New" w:cs="Courier New" w:hint="default"/>
      </w:rPr>
    </w:lvl>
    <w:lvl w:ilvl="5" w:tplc="4BAC7E62" w:tentative="1">
      <w:start w:val="1"/>
      <w:numFmt w:val="bullet"/>
      <w:lvlText w:val=""/>
      <w:lvlJc w:val="left"/>
      <w:pPr>
        <w:ind w:left="4320" w:hanging="360"/>
      </w:pPr>
      <w:rPr>
        <w:rFonts w:ascii="Wingdings" w:hAnsi="Wingdings" w:hint="default"/>
      </w:rPr>
    </w:lvl>
    <w:lvl w:ilvl="6" w:tplc="EE8ACB56" w:tentative="1">
      <w:start w:val="1"/>
      <w:numFmt w:val="bullet"/>
      <w:lvlText w:val=""/>
      <w:lvlJc w:val="left"/>
      <w:pPr>
        <w:ind w:left="5040" w:hanging="360"/>
      </w:pPr>
      <w:rPr>
        <w:rFonts w:ascii="Symbol" w:hAnsi="Symbol" w:hint="default"/>
      </w:rPr>
    </w:lvl>
    <w:lvl w:ilvl="7" w:tplc="1F96FF2C" w:tentative="1">
      <w:start w:val="1"/>
      <w:numFmt w:val="bullet"/>
      <w:lvlText w:val="o"/>
      <w:lvlJc w:val="left"/>
      <w:pPr>
        <w:ind w:left="5760" w:hanging="360"/>
      </w:pPr>
      <w:rPr>
        <w:rFonts w:ascii="Courier New" w:hAnsi="Courier New" w:cs="Courier New" w:hint="default"/>
      </w:rPr>
    </w:lvl>
    <w:lvl w:ilvl="8" w:tplc="E43C65AC" w:tentative="1">
      <w:start w:val="1"/>
      <w:numFmt w:val="bullet"/>
      <w:lvlText w:val=""/>
      <w:lvlJc w:val="left"/>
      <w:pPr>
        <w:ind w:left="6480" w:hanging="360"/>
      </w:pPr>
      <w:rPr>
        <w:rFonts w:ascii="Wingdings" w:hAnsi="Wingdings" w:hint="default"/>
      </w:rPr>
    </w:lvl>
  </w:abstractNum>
  <w:abstractNum w:abstractNumId="16" w15:restartNumberingAfterBreak="0">
    <w:nsid w:val="430D177D"/>
    <w:multiLevelType w:val="multilevel"/>
    <w:tmpl w:val="08642CFC"/>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Kop5"/>
      <w:lvlText w:val="%5)"/>
      <w:lvlJc w:val="left"/>
      <w:pPr>
        <w:tabs>
          <w:tab w:val="num" w:pos="1008"/>
        </w:tabs>
        <w:ind w:left="1008" w:hanging="432"/>
      </w:pPr>
    </w:lvl>
    <w:lvl w:ilvl="5">
      <w:start w:val="1"/>
      <w:numFmt w:val="lowerLetter"/>
      <w:pStyle w:val="Kop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ACC34BF"/>
    <w:multiLevelType w:val="multilevel"/>
    <w:tmpl w:val="06429500"/>
    <w:lvl w:ilvl="0">
      <w:start w:val="1"/>
      <w:numFmt w:val="none"/>
      <w:pStyle w:val="Gedachtestreepje"/>
      <w:lvlText w:val="–"/>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1620"/>
        </w:tabs>
        <w:ind w:left="162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40340EA"/>
    <w:multiLevelType w:val="hybridMultilevel"/>
    <w:tmpl w:val="000C345E"/>
    <w:lvl w:ilvl="0" w:tplc="7A384B12">
      <w:start w:val="1"/>
      <w:numFmt w:val="upperRoman"/>
      <w:lvlText w:val="%1."/>
      <w:lvlJc w:val="left"/>
      <w:pPr>
        <w:ind w:left="720" w:hanging="360"/>
      </w:pPr>
      <w:rPr>
        <w:rFonts w:hint="default"/>
      </w:rPr>
    </w:lvl>
    <w:lvl w:ilvl="1" w:tplc="509A9844" w:tentative="1">
      <w:start w:val="1"/>
      <w:numFmt w:val="lowerLetter"/>
      <w:lvlText w:val="%2."/>
      <w:lvlJc w:val="left"/>
      <w:pPr>
        <w:ind w:left="1440" w:hanging="360"/>
      </w:pPr>
    </w:lvl>
    <w:lvl w:ilvl="2" w:tplc="040CA710" w:tentative="1">
      <w:start w:val="1"/>
      <w:numFmt w:val="lowerRoman"/>
      <w:lvlText w:val="%3."/>
      <w:lvlJc w:val="right"/>
      <w:pPr>
        <w:ind w:left="2160" w:hanging="180"/>
      </w:pPr>
    </w:lvl>
    <w:lvl w:ilvl="3" w:tplc="C15C8184" w:tentative="1">
      <w:start w:val="1"/>
      <w:numFmt w:val="decimal"/>
      <w:lvlText w:val="%4."/>
      <w:lvlJc w:val="left"/>
      <w:pPr>
        <w:ind w:left="2880" w:hanging="360"/>
      </w:pPr>
    </w:lvl>
    <w:lvl w:ilvl="4" w:tplc="20941F4A" w:tentative="1">
      <w:start w:val="1"/>
      <w:numFmt w:val="lowerLetter"/>
      <w:lvlText w:val="%5."/>
      <w:lvlJc w:val="left"/>
      <w:pPr>
        <w:ind w:left="3600" w:hanging="360"/>
      </w:pPr>
    </w:lvl>
    <w:lvl w:ilvl="5" w:tplc="A24A7070" w:tentative="1">
      <w:start w:val="1"/>
      <w:numFmt w:val="lowerRoman"/>
      <w:lvlText w:val="%6."/>
      <w:lvlJc w:val="right"/>
      <w:pPr>
        <w:ind w:left="4320" w:hanging="180"/>
      </w:pPr>
    </w:lvl>
    <w:lvl w:ilvl="6" w:tplc="DB283B10" w:tentative="1">
      <w:start w:val="1"/>
      <w:numFmt w:val="decimal"/>
      <w:lvlText w:val="%7."/>
      <w:lvlJc w:val="left"/>
      <w:pPr>
        <w:ind w:left="5040" w:hanging="360"/>
      </w:pPr>
    </w:lvl>
    <w:lvl w:ilvl="7" w:tplc="279835F0" w:tentative="1">
      <w:start w:val="1"/>
      <w:numFmt w:val="lowerLetter"/>
      <w:lvlText w:val="%8."/>
      <w:lvlJc w:val="left"/>
      <w:pPr>
        <w:ind w:left="5760" w:hanging="360"/>
      </w:pPr>
    </w:lvl>
    <w:lvl w:ilvl="8" w:tplc="C8A261FE" w:tentative="1">
      <w:start w:val="1"/>
      <w:numFmt w:val="lowerRoman"/>
      <w:lvlText w:val="%9."/>
      <w:lvlJc w:val="right"/>
      <w:pPr>
        <w:ind w:left="6480" w:hanging="180"/>
      </w:pPr>
    </w:lvl>
  </w:abstractNum>
  <w:abstractNum w:abstractNumId="19" w15:restartNumberingAfterBreak="0">
    <w:nsid w:val="65971576"/>
    <w:multiLevelType w:val="multilevel"/>
    <w:tmpl w:val="896EB676"/>
    <w:lvl w:ilvl="0">
      <w:start w:val="1"/>
      <w:numFmt w:val="upperRoman"/>
      <w:pStyle w:val="Kop1"/>
      <w:lvlText w:val="%1."/>
      <w:lvlJc w:val="left"/>
      <w:pPr>
        <w:tabs>
          <w:tab w:val="num" w:pos="340"/>
        </w:tabs>
        <w:ind w:left="340" w:hanging="340"/>
      </w:pPr>
      <w:rPr>
        <w:rFonts w:hint="default"/>
      </w:rPr>
    </w:lvl>
    <w:lvl w:ilvl="1">
      <w:start w:val="1"/>
      <w:numFmt w:val="decimal"/>
      <w:pStyle w:val="Kop2"/>
      <w:lvlText w:val="%2."/>
      <w:lvlJc w:val="left"/>
      <w:pPr>
        <w:tabs>
          <w:tab w:val="num" w:pos="340"/>
        </w:tabs>
        <w:ind w:left="340" w:hanging="340"/>
      </w:pPr>
      <w:rPr>
        <w:rFonts w:hint="default"/>
      </w:rPr>
    </w:lvl>
    <w:lvl w:ilvl="2">
      <w:start w:val="1"/>
      <w:numFmt w:val="decimal"/>
      <w:pStyle w:val="Kop3"/>
      <w:lvlText w:val="%2.%3."/>
      <w:lvlJc w:val="left"/>
      <w:pPr>
        <w:tabs>
          <w:tab w:val="num" w:pos="397"/>
        </w:tabs>
        <w:ind w:left="397" w:hanging="397"/>
      </w:pPr>
      <w:rPr>
        <w:rFonts w:hint="default"/>
      </w:rPr>
    </w:lvl>
    <w:lvl w:ilvl="3">
      <w:start w:val="1"/>
      <w:numFmt w:val="decimal"/>
      <w:pStyle w:val="Kop4"/>
      <w:lvlText w:val="%2.%3.%4."/>
      <w:lvlJc w:val="left"/>
      <w:pPr>
        <w:tabs>
          <w:tab w:val="num" w:pos="510"/>
        </w:tabs>
        <w:ind w:left="737" w:hanging="51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D6C0989"/>
    <w:multiLevelType w:val="hybridMultilevel"/>
    <w:tmpl w:val="FC46BF18"/>
    <w:lvl w:ilvl="0" w:tplc="CAC467F6">
      <w:start w:val="1"/>
      <w:numFmt w:val="bullet"/>
      <w:lvlText w:val="-"/>
      <w:lvlJc w:val="left"/>
      <w:pPr>
        <w:ind w:left="720" w:hanging="360"/>
      </w:pPr>
      <w:rPr>
        <w:rFonts w:ascii="Courier New" w:hAnsi="Courier New" w:cs="Times New Roman" w:hint="default"/>
      </w:rPr>
    </w:lvl>
    <w:lvl w:ilvl="1" w:tplc="DF04393C" w:tentative="1">
      <w:start w:val="1"/>
      <w:numFmt w:val="bullet"/>
      <w:lvlText w:val="o"/>
      <w:lvlJc w:val="left"/>
      <w:pPr>
        <w:ind w:left="1440" w:hanging="360"/>
      </w:pPr>
      <w:rPr>
        <w:rFonts w:ascii="Courier New" w:hAnsi="Courier New" w:cs="Courier New" w:hint="default"/>
      </w:rPr>
    </w:lvl>
    <w:lvl w:ilvl="2" w:tplc="28689B12" w:tentative="1">
      <w:start w:val="1"/>
      <w:numFmt w:val="bullet"/>
      <w:lvlText w:val=""/>
      <w:lvlJc w:val="left"/>
      <w:pPr>
        <w:ind w:left="2160" w:hanging="360"/>
      </w:pPr>
      <w:rPr>
        <w:rFonts w:ascii="Wingdings" w:hAnsi="Wingdings" w:hint="default"/>
      </w:rPr>
    </w:lvl>
    <w:lvl w:ilvl="3" w:tplc="A2B0E7BE" w:tentative="1">
      <w:start w:val="1"/>
      <w:numFmt w:val="bullet"/>
      <w:lvlText w:val=""/>
      <w:lvlJc w:val="left"/>
      <w:pPr>
        <w:ind w:left="2880" w:hanging="360"/>
      </w:pPr>
      <w:rPr>
        <w:rFonts w:ascii="Symbol" w:hAnsi="Symbol" w:hint="default"/>
      </w:rPr>
    </w:lvl>
    <w:lvl w:ilvl="4" w:tplc="ED242120" w:tentative="1">
      <w:start w:val="1"/>
      <w:numFmt w:val="bullet"/>
      <w:lvlText w:val="o"/>
      <w:lvlJc w:val="left"/>
      <w:pPr>
        <w:ind w:left="3600" w:hanging="360"/>
      </w:pPr>
      <w:rPr>
        <w:rFonts w:ascii="Courier New" w:hAnsi="Courier New" w:cs="Courier New" w:hint="default"/>
      </w:rPr>
    </w:lvl>
    <w:lvl w:ilvl="5" w:tplc="10D873FA" w:tentative="1">
      <w:start w:val="1"/>
      <w:numFmt w:val="bullet"/>
      <w:lvlText w:val=""/>
      <w:lvlJc w:val="left"/>
      <w:pPr>
        <w:ind w:left="4320" w:hanging="360"/>
      </w:pPr>
      <w:rPr>
        <w:rFonts w:ascii="Wingdings" w:hAnsi="Wingdings" w:hint="default"/>
      </w:rPr>
    </w:lvl>
    <w:lvl w:ilvl="6" w:tplc="CEAE6E96" w:tentative="1">
      <w:start w:val="1"/>
      <w:numFmt w:val="bullet"/>
      <w:lvlText w:val=""/>
      <w:lvlJc w:val="left"/>
      <w:pPr>
        <w:ind w:left="5040" w:hanging="360"/>
      </w:pPr>
      <w:rPr>
        <w:rFonts w:ascii="Symbol" w:hAnsi="Symbol" w:hint="default"/>
      </w:rPr>
    </w:lvl>
    <w:lvl w:ilvl="7" w:tplc="02085D08" w:tentative="1">
      <w:start w:val="1"/>
      <w:numFmt w:val="bullet"/>
      <w:lvlText w:val="o"/>
      <w:lvlJc w:val="left"/>
      <w:pPr>
        <w:ind w:left="5760" w:hanging="360"/>
      </w:pPr>
      <w:rPr>
        <w:rFonts w:ascii="Courier New" w:hAnsi="Courier New" w:cs="Courier New" w:hint="default"/>
      </w:rPr>
    </w:lvl>
    <w:lvl w:ilvl="8" w:tplc="928A428C" w:tentative="1">
      <w:start w:val="1"/>
      <w:numFmt w:val="bullet"/>
      <w:lvlText w:val=""/>
      <w:lvlJc w:val="left"/>
      <w:pPr>
        <w:ind w:left="6480" w:hanging="360"/>
      </w:pPr>
      <w:rPr>
        <w:rFonts w:ascii="Wingdings" w:hAnsi="Wingdings" w:hint="default"/>
      </w:rPr>
    </w:lvl>
  </w:abstractNum>
  <w:num w:numId="1" w16cid:durableId="168176567">
    <w:abstractNumId w:val="17"/>
  </w:num>
  <w:num w:numId="2" w16cid:durableId="1419592051">
    <w:abstractNumId w:val="16"/>
  </w:num>
  <w:num w:numId="3" w16cid:durableId="377631289">
    <w:abstractNumId w:val="11"/>
  </w:num>
  <w:num w:numId="4" w16cid:durableId="1412971811">
    <w:abstractNumId w:val="19"/>
  </w:num>
  <w:num w:numId="5" w16cid:durableId="610167050">
    <w:abstractNumId w:val="13"/>
  </w:num>
  <w:num w:numId="6" w16cid:durableId="1918007564">
    <w:abstractNumId w:val="12"/>
  </w:num>
  <w:num w:numId="7" w16cid:durableId="15206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215915">
    <w:abstractNumId w:val="10"/>
  </w:num>
  <w:num w:numId="9" w16cid:durableId="135876842">
    <w:abstractNumId w:val="8"/>
  </w:num>
  <w:num w:numId="10" w16cid:durableId="345524254">
    <w:abstractNumId w:val="7"/>
  </w:num>
  <w:num w:numId="11" w16cid:durableId="1841693505">
    <w:abstractNumId w:val="6"/>
  </w:num>
  <w:num w:numId="12" w16cid:durableId="89395689">
    <w:abstractNumId w:val="5"/>
  </w:num>
  <w:num w:numId="13" w16cid:durableId="1781876854">
    <w:abstractNumId w:val="9"/>
  </w:num>
  <w:num w:numId="14" w16cid:durableId="1611693888">
    <w:abstractNumId w:val="4"/>
  </w:num>
  <w:num w:numId="15" w16cid:durableId="1105266224">
    <w:abstractNumId w:val="3"/>
  </w:num>
  <w:num w:numId="16" w16cid:durableId="1308240121">
    <w:abstractNumId w:val="2"/>
  </w:num>
  <w:num w:numId="17" w16cid:durableId="2057007558">
    <w:abstractNumId w:val="1"/>
  </w:num>
  <w:num w:numId="18" w16cid:durableId="1606812269">
    <w:abstractNumId w:val="19"/>
  </w:num>
  <w:num w:numId="19" w16cid:durableId="1691564394">
    <w:abstractNumId w:val="19"/>
  </w:num>
  <w:num w:numId="20" w16cid:durableId="449858211">
    <w:abstractNumId w:val="19"/>
  </w:num>
  <w:num w:numId="21" w16cid:durableId="857697638">
    <w:abstractNumId w:val="19"/>
  </w:num>
  <w:num w:numId="22" w16cid:durableId="1329094039">
    <w:abstractNumId w:val="19"/>
  </w:num>
  <w:num w:numId="23" w16cid:durableId="1358118078">
    <w:abstractNumId w:val="19"/>
  </w:num>
  <w:num w:numId="24" w16cid:durableId="2019698875">
    <w:abstractNumId w:val="19"/>
  </w:num>
  <w:num w:numId="25" w16cid:durableId="1435201883">
    <w:abstractNumId w:val="19"/>
  </w:num>
  <w:num w:numId="26" w16cid:durableId="1014306331">
    <w:abstractNumId w:val="19"/>
  </w:num>
  <w:num w:numId="27" w16cid:durableId="1228147032">
    <w:abstractNumId w:val="19"/>
  </w:num>
  <w:num w:numId="28" w16cid:durableId="765074819">
    <w:abstractNumId w:val="19"/>
  </w:num>
  <w:num w:numId="29" w16cid:durableId="1505392017">
    <w:abstractNumId w:val="19"/>
  </w:num>
  <w:num w:numId="30" w16cid:durableId="366762251">
    <w:abstractNumId w:val="19"/>
  </w:num>
  <w:num w:numId="31" w16cid:durableId="1363750240">
    <w:abstractNumId w:val="19"/>
  </w:num>
  <w:num w:numId="32" w16cid:durableId="725252360">
    <w:abstractNumId w:val="19"/>
  </w:num>
  <w:num w:numId="33" w16cid:durableId="2131851002">
    <w:abstractNumId w:val="19"/>
  </w:num>
  <w:num w:numId="34" w16cid:durableId="1831478321">
    <w:abstractNumId w:val="20"/>
  </w:num>
  <w:num w:numId="35" w16cid:durableId="1875384589">
    <w:abstractNumId w:val="15"/>
  </w:num>
  <w:num w:numId="36" w16cid:durableId="2037533674">
    <w:abstractNumId w:val="14"/>
  </w:num>
  <w:num w:numId="37" w16cid:durableId="697312770">
    <w:abstractNumId w:val="0"/>
  </w:num>
  <w:num w:numId="38" w16cid:durableId="1632397955">
    <w:abstractNumId w:val="19"/>
  </w:num>
  <w:num w:numId="39" w16cid:durableId="1509557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3788677">
    <w:abstractNumId w:val="18"/>
  </w:num>
  <w:num w:numId="41" w16cid:durableId="18848268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1134"/>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EB"/>
    <w:rsid w:val="000009ED"/>
    <w:rsid w:val="00001B98"/>
    <w:rsid w:val="00001F19"/>
    <w:rsid w:val="00003217"/>
    <w:rsid w:val="00007B06"/>
    <w:rsid w:val="00010D02"/>
    <w:rsid w:val="000135D5"/>
    <w:rsid w:val="00015898"/>
    <w:rsid w:val="000173C8"/>
    <w:rsid w:val="0001783C"/>
    <w:rsid w:val="00031BEB"/>
    <w:rsid w:val="0004083E"/>
    <w:rsid w:val="00047D3B"/>
    <w:rsid w:val="000556FE"/>
    <w:rsid w:val="000608C8"/>
    <w:rsid w:val="00062BE0"/>
    <w:rsid w:val="000670F2"/>
    <w:rsid w:val="00075F51"/>
    <w:rsid w:val="00076060"/>
    <w:rsid w:val="00076C8D"/>
    <w:rsid w:val="0008123F"/>
    <w:rsid w:val="00082BBD"/>
    <w:rsid w:val="0008300A"/>
    <w:rsid w:val="00084121"/>
    <w:rsid w:val="00085396"/>
    <w:rsid w:val="00085A03"/>
    <w:rsid w:val="00090134"/>
    <w:rsid w:val="00094F7C"/>
    <w:rsid w:val="000C051C"/>
    <w:rsid w:val="000C2A27"/>
    <w:rsid w:val="000D5811"/>
    <w:rsid w:val="000D636C"/>
    <w:rsid w:val="000F2818"/>
    <w:rsid w:val="000F4C13"/>
    <w:rsid w:val="00103C81"/>
    <w:rsid w:val="001059C3"/>
    <w:rsid w:val="00110858"/>
    <w:rsid w:val="00110A4B"/>
    <w:rsid w:val="00113E6C"/>
    <w:rsid w:val="00117F10"/>
    <w:rsid w:val="00123308"/>
    <w:rsid w:val="00124B53"/>
    <w:rsid w:val="00124B5F"/>
    <w:rsid w:val="001251A7"/>
    <w:rsid w:val="001369CE"/>
    <w:rsid w:val="00141119"/>
    <w:rsid w:val="00144D59"/>
    <w:rsid w:val="00153953"/>
    <w:rsid w:val="00153EF2"/>
    <w:rsid w:val="00153EFA"/>
    <w:rsid w:val="0016015B"/>
    <w:rsid w:val="00161753"/>
    <w:rsid w:val="001723E9"/>
    <w:rsid w:val="00174299"/>
    <w:rsid w:val="001778BC"/>
    <w:rsid w:val="001826A9"/>
    <w:rsid w:val="00182755"/>
    <w:rsid w:val="001876CB"/>
    <w:rsid w:val="001A6928"/>
    <w:rsid w:val="001A789C"/>
    <w:rsid w:val="001A7EE3"/>
    <w:rsid w:val="001B114A"/>
    <w:rsid w:val="001B6CBF"/>
    <w:rsid w:val="001C4BC3"/>
    <w:rsid w:val="001C512B"/>
    <w:rsid w:val="001C6E87"/>
    <w:rsid w:val="001D10E0"/>
    <w:rsid w:val="001D2061"/>
    <w:rsid w:val="001D523C"/>
    <w:rsid w:val="001D5DD0"/>
    <w:rsid w:val="001E35E6"/>
    <w:rsid w:val="001F29E6"/>
    <w:rsid w:val="00207231"/>
    <w:rsid w:val="00207926"/>
    <w:rsid w:val="002121EF"/>
    <w:rsid w:val="00216C81"/>
    <w:rsid w:val="00221DF4"/>
    <w:rsid w:val="00225FC3"/>
    <w:rsid w:val="002378EA"/>
    <w:rsid w:val="00241F2C"/>
    <w:rsid w:val="00242462"/>
    <w:rsid w:val="00246B5A"/>
    <w:rsid w:val="0025766E"/>
    <w:rsid w:val="00261CB2"/>
    <w:rsid w:val="00265CAF"/>
    <w:rsid w:val="002704E1"/>
    <w:rsid w:val="0027282A"/>
    <w:rsid w:val="00277FAE"/>
    <w:rsid w:val="0028024E"/>
    <w:rsid w:val="0028143D"/>
    <w:rsid w:val="00286AE0"/>
    <w:rsid w:val="00294F0D"/>
    <w:rsid w:val="00295A92"/>
    <w:rsid w:val="002A1EBD"/>
    <w:rsid w:val="002A2D9A"/>
    <w:rsid w:val="002A3E85"/>
    <w:rsid w:val="002A7F33"/>
    <w:rsid w:val="002C21E0"/>
    <w:rsid w:val="002C2E27"/>
    <w:rsid w:val="002C6529"/>
    <w:rsid w:val="002E060C"/>
    <w:rsid w:val="002F6E18"/>
    <w:rsid w:val="003062FA"/>
    <w:rsid w:val="00307BDB"/>
    <w:rsid w:val="00316983"/>
    <w:rsid w:val="00317181"/>
    <w:rsid w:val="00327EF2"/>
    <w:rsid w:val="00336E31"/>
    <w:rsid w:val="0034153D"/>
    <w:rsid w:val="0034271E"/>
    <w:rsid w:val="003467C3"/>
    <w:rsid w:val="00346B3E"/>
    <w:rsid w:val="00346FDC"/>
    <w:rsid w:val="003513C8"/>
    <w:rsid w:val="00357C62"/>
    <w:rsid w:val="00363005"/>
    <w:rsid w:val="003666FF"/>
    <w:rsid w:val="00367896"/>
    <w:rsid w:val="00372EA9"/>
    <w:rsid w:val="0037723B"/>
    <w:rsid w:val="00384B9A"/>
    <w:rsid w:val="00390B39"/>
    <w:rsid w:val="00393971"/>
    <w:rsid w:val="00396D4E"/>
    <w:rsid w:val="003A06B9"/>
    <w:rsid w:val="003A3B90"/>
    <w:rsid w:val="003B249D"/>
    <w:rsid w:val="003B5074"/>
    <w:rsid w:val="003C0370"/>
    <w:rsid w:val="003C245F"/>
    <w:rsid w:val="003C2706"/>
    <w:rsid w:val="003C4CC6"/>
    <w:rsid w:val="003C6577"/>
    <w:rsid w:val="003D41BF"/>
    <w:rsid w:val="003D6ACD"/>
    <w:rsid w:val="003E5067"/>
    <w:rsid w:val="003E7BAD"/>
    <w:rsid w:val="003F1921"/>
    <w:rsid w:val="003F591F"/>
    <w:rsid w:val="00400C41"/>
    <w:rsid w:val="004042C0"/>
    <w:rsid w:val="004059FE"/>
    <w:rsid w:val="00411C49"/>
    <w:rsid w:val="00411EA1"/>
    <w:rsid w:val="00416AEA"/>
    <w:rsid w:val="00421DCE"/>
    <w:rsid w:val="0042258D"/>
    <w:rsid w:val="004260B6"/>
    <w:rsid w:val="004314B7"/>
    <w:rsid w:val="0043316C"/>
    <w:rsid w:val="00434B49"/>
    <w:rsid w:val="00437F6B"/>
    <w:rsid w:val="00444869"/>
    <w:rsid w:val="00446680"/>
    <w:rsid w:val="00457CA0"/>
    <w:rsid w:val="004611FA"/>
    <w:rsid w:val="00464781"/>
    <w:rsid w:val="00467AC9"/>
    <w:rsid w:val="00475425"/>
    <w:rsid w:val="00476CE1"/>
    <w:rsid w:val="0048254D"/>
    <w:rsid w:val="0048527B"/>
    <w:rsid w:val="00492353"/>
    <w:rsid w:val="00492A7D"/>
    <w:rsid w:val="00496346"/>
    <w:rsid w:val="004973CB"/>
    <w:rsid w:val="004979FF"/>
    <w:rsid w:val="004A09E8"/>
    <w:rsid w:val="004B1CE6"/>
    <w:rsid w:val="004B58BD"/>
    <w:rsid w:val="004B7D49"/>
    <w:rsid w:val="004C1B48"/>
    <w:rsid w:val="004D0F7E"/>
    <w:rsid w:val="004D11D0"/>
    <w:rsid w:val="004D34D6"/>
    <w:rsid w:val="004D3E5B"/>
    <w:rsid w:val="004E1E75"/>
    <w:rsid w:val="00501BF6"/>
    <w:rsid w:val="00506847"/>
    <w:rsid w:val="00523560"/>
    <w:rsid w:val="0052599F"/>
    <w:rsid w:val="00527196"/>
    <w:rsid w:val="005275AF"/>
    <w:rsid w:val="005317DD"/>
    <w:rsid w:val="00531C82"/>
    <w:rsid w:val="0053560A"/>
    <w:rsid w:val="005429A7"/>
    <w:rsid w:val="00547688"/>
    <w:rsid w:val="00550CC8"/>
    <w:rsid w:val="00553F6D"/>
    <w:rsid w:val="0056515D"/>
    <w:rsid w:val="00570CB2"/>
    <w:rsid w:val="0057492B"/>
    <w:rsid w:val="00575CF0"/>
    <w:rsid w:val="005764D0"/>
    <w:rsid w:val="00576E49"/>
    <w:rsid w:val="005A3210"/>
    <w:rsid w:val="005A3907"/>
    <w:rsid w:val="005A71A5"/>
    <w:rsid w:val="005A7B72"/>
    <w:rsid w:val="005C65DE"/>
    <w:rsid w:val="005C757B"/>
    <w:rsid w:val="005D3D9A"/>
    <w:rsid w:val="005D714B"/>
    <w:rsid w:val="005E0C78"/>
    <w:rsid w:val="005E4830"/>
    <w:rsid w:val="005E5517"/>
    <w:rsid w:val="005F0472"/>
    <w:rsid w:val="005F1BEB"/>
    <w:rsid w:val="005F54E9"/>
    <w:rsid w:val="00600F66"/>
    <w:rsid w:val="0060169B"/>
    <w:rsid w:val="00612FE9"/>
    <w:rsid w:val="00614D4B"/>
    <w:rsid w:val="00620720"/>
    <w:rsid w:val="0062162E"/>
    <w:rsid w:val="00625DD3"/>
    <w:rsid w:val="006312FE"/>
    <w:rsid w:val="00632240"/>
    <w:rsid w:val="0063655D"/>
    <w:rsid w:val="0064433F"/>
    <w:rsid w:val="006463B3"/>
    <w:rsid w:val="00660F38"/>
    <w:rsid w:val="00666108"/>
    <w:rsid w:val="006668D8"/>
    <w:rsid w:val="006714CD"/>
    <w:rsid w:val="0068126F"/>
    <w:rsid w:val="00682FA7"/>
    <w:rsid w:val="006904D0"/>
    <w:rsid w:val="00692CF7"/>
    <w:rsid w:val="00694440"/>
    <w:rsid w:val="0069453E"/>
    <w:rsid w:val="006A1492"/>
    <w:rsid w:val="006B518F"/>
    <w:rsid w:val="006E5F91"/>
    <w:rsid w:val="006F1A50"/>
    <w:rsid w:val="006F1F46"/>
    <w:rsid w:val="006F49C6"/>
    <w:rsid w:val="006F4CE9"/>
    <w:rsid w:val="006F7678"/>
    <w:rsid w:val="0070096C"/>
    <w:rsid w:val="00704030"/>
    <w:rsid w:val="007065BB"/>
    <w:rsid w:val="00711808"/>
    <w:rsid w:val="00717B64"/>
    <w:rsid w:val="00720C13"/>
    <w:rsid w:val="00723C26"/>
    <w:rsid w:val="00723FB2"/>
    <w:rsid w:val="00724465"/>
    <w:rsid w:val="00727B51"/>
    <w:rsid w:val="007324A8"/>
    <w:rsid w:val="0073296E"/>
    <w:rsid w:val="007369ED"/>
    <w:rsid w:val="0074103F"/>
    <w:rsid w:val="00743581"/>
    <w:rsid w:val="00746C32"/>
    <w:rsid w:val="00746EAE"/>
    <w:rsid w:val="00750613"/>
    <w:rsid w:val="0075223C"/>
    <w:rsid w:val="0075284E"/>
    <w:rsid w:val="00753DF7"/>
    <w:rsid w:val="007559AA"/>
    <w:rsid w:val="00755FF6"/>
    <w:rsid w:val="00756D05"/>
    <w:rsid w:val="007573A3"/>
    <w:rsid w:val="00764DB9"/>
    <w:rsid w:val="007717AB"/>
    <w:rsid w:val="007837CA"/>
    <w:rsid w:val="00783FCA"/>
    <w:rsid w:val="007948CA"/>
    <w:rsid w:val="007C0FBD"/>
    <w:rsid w:val="007C1517"/>
    <w:rsid w:val="007C2A09"/>
    <w:rsid w:val="007C2AC0"/>
    <w:rsid w:val="007C7A0F"/>
    <w:rsid w:val="007D0DD2"/>
    <w:rsid w:val="007D4E3C"/>
    <w:rsid w:val="007D75E0"/>
    <w:rsid w:val="007E3BB8"/>
    <w:rsid w:val="007E4A7D"/>
    <w:rsid w:val="00800156"/>
    <w:rsid w:val="00814FB5"/>
    <w:rsid w:val="0081553D"/>
    <w:rsid w:val="008209EC"/>
    <w:rsid w:val="00824FDC"/>
    <w:rsid w:val="0082676E"/>
    <w:rsid w:val="00830581"/>
    <w:rsid w:val="008312E6"/>
    <w:rsid w:val="0083338E"/>
    <w:rsid w:val="00836B33"/>
    <w:rsid w:val="00840B8D"/>
    <w:rsid w:val="00840E8E"/>
    <w:rsid w:val="00841C78"/>
    <w:rsid w:val="00845ACC"/>
    <w:rsid w:val="00847641"/>
    <w:rsid w:val="00850699"/>
    <w:rsid w:val="00850FFB"/>
    <w:rsid w:val="00860DEC"/>
    <w:rsid w:val="008610BC"/>
    <w:rsid w:val="00861217"/>
    <w:rsid w:val="008658C9"/>
    <w:rsid w:val="00867EDF"/>
    <w:rsid w:val="0088004B"/>
    <w:rsid w:val="0088301F"/>
    <w:rsid w:val="00885023"/>
    <w:rsid w:val="0089199F"/>
    <w:rsid w:val="00892CFF"/>
    <w:rsid w:val="0089437A"/>
    <w:rsid w:val="008B32D9"/>
    <w:rsid w:val="008B6A14"/>
    <w:rsid w:val="008B7544"/>
    <w:rsid w:val="008C4297"/>
    <w:rsid w:val="008C4AA8"/>
    <w:rsid w:val="008C6867"/>
    <w:rsid w:val="008D02D0"/>
    <w:rsid w:val="008D19AD"/>
    <w:rsid w:val="008F40AB"/>
    <w:rsid w:val="008F5ECB"/>
    <w:rsid w:val="008F6A01"/>
    <w:rsid w:val="00906B05"/>
    <w:rsid w:val="00907DB6"/>
    <w:rsid w:val="00910F69"/>
    <w:rsid w:val="0091335B"/>
    <w:rsid w:val="009145B4"/>
    <w:rsid w:val="009166AA"/>
    <w:rsid w:val="0091790F"/>
    <w:rsid w:val="00920CF3"/>
    <w:rsid w:val="0093673B"/>
    <w:rsid w:val="0093741F"/>
    <w:rsid w:val="00937E41"/>
    <w:rsid w:val="0094219F"/>
    <w:rsid w:val="00943127"/>
    <w:rsid w:val="00944A9C"/>
    <w:rsid w:val="00945843"/>
    <w:rsid w:val="009519F8"/>
    <w:rsid w:val="00953E97"/>
    <w:rsid w:val="00955A9D"/>
    <w:rsid w:val="009562F1"/>
    <w:rsid w:val="009563BE"/>
    <w:rsid w:val="00957328"/>
    <w:rsid w:val="00960A16"/>
    <w:rsid w:val="00961530"/>
    <w:rsid w:val="00965D54"/>
    <w:rsid w:val="009831E0"/>
    <w:rsid w:val="009850DA"/>
    <w:rsid w:val="009871E1"/>
    <w:rsid w:val="00987693"/>
    <w:rsid w:val="009935B4"/>
    <w:rsid w:val="00994AEA"/>
    <w:rsid w:val="009A301E"/>
    <w:rsid w:val="009B4481"/>
    <w:rsid w:val="009B63D5"/>
    <w:rsid w:val="009B7564"/>
    <w:rsid w:val="009C1DE6"/>
    <w:rsid w:val="009D570E"/>
    <w:rsid w:val="009D69CD"/>
    <w:rsid w:val="009E086C"/>
    <w:rsid w:val="009F332A"/>
    <w:rsid w:val="009F5A07"/>
    <w:rsid w:val="00A02845"/>
    <w:rsid w:val="00A04374"/>
    <w:rsid w:val="00A116F3"/>
    <w:rsid w:val="00A1446D"/>
    <w:rsid w:val="00A173AB"/>
    <w:rsid w:val="00A17C36"/>
    <w:rsid w:val="00A23024"/>
    <w:rsid w:val="00A260B5"/>
    <w:rsid w:val="00A27E0D"/>
    <w:rsid w:val="00A27EDF"/>
    <w:rsid w:val="00A317A1"/>
    <w:rsid w:val="00A339DE"/>
    <w:rsid w:val="00A37B28"/>
    <w:rsid w:val="00A37BC4"/>
    <w:rsid w:val="00A405AC"/>
    <w:rsid w:val="00A40851"/>
    <w:rsid w:val="00A4441F"/>
    <w:rsid w:val="00A5789D"/>
    <w:rsid w:val="00A60CEF"/>
    <w:rsid w:val="00A647FB"/>
    <w:rsid w:val="00A654CD"/>
    <w:rsid w:val="00A6655D"/>
    <w:rsid w:val="00A6734E"/>
    <w:rsid w:val="00A704C5"/>
    <w:rsid w:val="00A77157"/>
    <w:rsid w:val="00A810FD"/>
    <w:rsid w:val="00A8363C"/>
    <w:rsid w:val="00A84A2B"/>
    <w:rsid w:val="00A91520"/>
    <w:rsid w:val="00A96EBC"/>
    <w:rsid w:val="00AA0C1E"/>
    <w:rsid w:val="00AA1675"/>
    <w:rsid w:val="00AB2397"/>
    <w:rsid w:val="00AB468D"/>
    <w:rsid w:val="00AC17BB"/>
    <w:rsid w:val="00AC754F"/>
    <w:rsid w:val="00AE094D"/>
    <w:rsid w:val="00AE3959"/>
    <w:rsid w:val="00B14772"/>
    <w:rsid w:val="00B15AD9"/>
    <w:rsid w:val="00B2228C"/>
    <w:rsid w:val="00B236BE"/>
    <w:rsid w:val="00B2621E"/>
    <w:rsid w:val="00B3140F"/>
    <w:rsid w:val="00B33463"/>
    <w:rsid w:val="00B34203"/>
    <w:rsid w:val="00B362D7"/>
    <w:rsid w:val="00B40C27"/>
    <w:rsid w:val="00B50F3B"/>
    <w:rsid w:val="00B549B2"/>
    <w:rsid w:val="00B557DF"/>
    <w:rsid w:val="00B60B5E"/>
    <w:rsid w:val="00B60F2B"/>
    <w:rsid w:val="00B637C7"/>
    <w:rsid w:val="00B6508E"/>
    <w:rsid w:val="00B65508"/>
    <w:rsid w:val="00B678F0"/>
    <w:rsid w:val="00B700A0"/>
    <w:rsid w:val="00B70591"/>
    <w:rsid w:val="00B7088E"/>
    <w:rsid w:val="00B724CF"/>
    <w:rsid w:val="00B75271"/>
    <w:rsid w:val="00B75410"/>
    <w:rsid w:val="00B75CB1"/>
    <w:rsid w:val="00B83FA6"/>
    <w:rsid w:val="00B8751E"/>
    <w:rsid w:val="00BA0033"/>
    <w:rsid w:val="00BB6902"/>
    <w:rsid w:val="00BB78B4"/>
    <w:rsid w:val="00BD455C"/>
    <w:rsid w:val="00BD67E6"/>
    <w:rsid w:val="00BE5A6E"/>
    <w:rsid w:val="00BE6F49"/>
    <w:rsid w:val="00BF22B6"/>
    <w:rsid w:val="00BF5EE9"/>
    <w:rsid w:val="00BF73A3"/>
    <w:rsid w:val="00C000D6"/>
    <w:rsid w:val="00C0078B"/>
    <w:rsid w:val="00C02860"/>
    <w:rsid w:val="00C07365"/>
    <w:rsid w:val="00C11510"/>
    <w:rsid w:val="00C16E8C"/>
    <w:rsid w:val="00C21755"/>
    <w:rsid w:val="00C21D0D"/>
    <w:rsid w:val="00C22BB2"/>
    <w:rsid w:val="00C2488D"/>
    <w:rsid w:val="00C320DF"/>
    <w:rsid w:val="00C33D4C"/>
    <w:rsid w:val="00C35386"/>
    <w:rsid w:val="00C354BC"/>
    <w:rsid w:val="00C4094F"/>
    <w:rsid w:val="00C43383"/>
    <w:rsid w:val="00C43BB8"/>
    <w:rsid w:val="00C50574"/>
    <w:rsid w:val="00C546B0"/>
    <w:rsid w:val="00C57F4B"/>
    <w:rsid w:val="00C67102"/>
    <w:rsid w:val="00C733BD"/>
    <w:rsid w:val="00C74057"/>
    <w:rsid w:val="00C75F8E"/>
    <w:rsid w:val="00C87E1D"/>
    <w:rsid w:val="00C928DB"/>
    <w:rsid w:val="00C941B3"/>
    <w:rsid w:val="00CA2BFB"/>
    <w:rsid w:val="00CB085E"/>
    <w:rsid w:val="00CB14DE"/>
    <w:rsid w:val="00CB5BB0"/>
    <w:rsid w:val="00CC1C03"/>
    <w:rsid w:val="00CC4E21"/>
    <w:rsid w:val="00CC5C10"/>
    <w:rsid w:val="00CD2D38"/>
    <w:rsid w:val="00CD318A"/>
    <w:rsid w:val="00CD7598"/>
    <w:rsid w:val="00CD7905"/>
    <w:rsid w:val="00CE0BDF"/>
    <w:rsid w:val="00CE1035"/>
    <w:rsid w:val="00CF07F7"/>
    <w:rsid w:val="00D05162"/>
    <w:rsid w:val="00D13619"/>
    <w:rsid w:val="00D159A1"/>
    <w:rsid w:val="00D32792"/>
    <w:rsid w:val="00D422E3"/>
    <w:rsid w:val="00D5182E"/>
    <w:rsid w:val="00D570E5"/>
    <w:rsid w:val="00D6228C"/>
    <w:rsid w:val="00D62742"/>
    <w:rsid w:val="00D72E4C"/>
    <w:rsid w:val="00D731D8"/>
    <w:rsid w:val="00D763D0"/>
    <w:rsid w:val="00D80BF6"/>
    <w:rsid w:val="00D87CDB"/>
    <w:rsid w:val="00D946EA"/>
    <w:rsid w:val="00DA1807"/>
    <w:rsid w:val="00DA2F61"/>
    <w:rsid w:val="00DB0A05"/>
    <w:rsid w:val="00DB1600"/>
    <w:rsid w:val="00DB4B23"/>
    <w:rsid w:val="00DC0460"/>
    <w:rsid w:val="00DC063D"/>
    <w:rsid w:val="00DC1B6A"/>
    <w:rsid w:val="00DC260B"/>
    <w:rsid w:val="00DC3471"/>
    <w:rsid w:val="00DC6363"/>
    <w:rsid w:val="00DC6F14"/>
    <w:rsid w:val="00DD489C"/>
    <w:rsid w:val="00DF0FF1"/>
    <w:rsid w:val="00E146CD"/>
    <w:rsid w:val="00E14E0F"/>
    <w:rsid w:val="00E15471"/>
    <w:rsid w:val="00E2134B"/>
    <w:rsid w:val="00E27D3B"/>
    <w:rsid w:val="00E32C0C"/>
    <w:rsid w:val="00E33600"/>
    <w:rsid w:val="00E360D3"/>
    <w:rsid w:val="00E423CB"/>
    <w:rsid w:val="00E43A2E"/>
    <w:rsid w:val="00E44D89"/>
    <w:rsid w:val="00E508B3"/>
    <w:rsid w:val="00E51CB2"/>
    <w:rsid w:val="00E55189"/>
    <w:rsid w:val="00E5754F"/>
    <w:rsid w:val="00E616D4"/>
    <w:rsid w:val="00E6194B"/>
    <w:rsid w:val="00E62672"/>
    <w:rsid w:val="00E64CC0"/>
    <w:rsid w:val="00E666DD"/>
    <w:rsid w:val="00E71CBE"/>
    <w:rsid w:val="00E724BE"/>
    <w:rsid w:val="00E853EC"/>
    <w:rsid w:val="00E85DAB"/>
    <w:rsid w:val="00E94D18"/>
    <w:rsid w:val="00E965CA"/>
    <w:rsid w:val="00E9709D"/>
    <w:rsid w:val="00EA20AA"/>
    <w:rsid w:val="00EA21C4"/>
    <w:rsid w:val="00EB64F0"/>
    <w:rsid w:val="00EC23B5"/>
    <w:rsid w:val="00EC406D"/>
    <w:rsid w:val="00EC476C"/>
    <w:rsid w:val="00EC6822"/>
    <w:rsid w:val="00EC7D3F"/>
    <w:rsid w:val="00ED70AD"/>
    <w:rsid w:val="00EE2600"/>
    <w:rsid w:val="00EE5485"/>
    <w:rsid w:val="00EE5F84"/>
    <w:rsid w:val="00EE6469"/>
    <w:rsid w:val="00EE726B"/>
    <w:rsid w:val="00F04517"/>
    <w:rsid w:val="00F1141A"/>
    <w:rsid w:val="00F307B1"/>
    <w:rsid w:val="00F35186"/>
    <w:rsid w:val="00F36026"/>
    <w:rsid w:val="00F360C0"/>
    <w:rsid w:val="00F46EB3"/>
    <w:rsid w:val="00F509C4"/>
    <w:rsid w:val="00F52A59"/>
    <w:rsid w:val="00F52D0D"/>
    <w:rsid w:val="00F632D5"/>
    <w:rsid w:val="00F67293"/>
    <w:rsid w:val="00F6763A"/>
    <w:rsid w:val="00F70CB2"/>
    <w:rsid w:val="00F751E3"/>
    <w:rsid w:val="00F765B3"/>
    <w:rsid w:val="00F84AFD"/>
    <w:rsid w:val="00F97052"/>
    <w:rsid w:val="00FA3438"/>
    <w:rsid w:val="00FA79B8"/>
    <w:rsid w:val="00FB6841"/>
    <w:rsid w:val="00FC198B"/>
    <w:rsid w:val="00FC3994"/>
    <w:rsid w:val="00FC54DD"/>
    <w:rsid w:val="00FD23C5"/>
    <w:rsid w:val="00FD2B10"/>
    <w:rsid w:val="00FD345B"/>
    <w:rsid w:val="00FE315C"/>
    <w:rsid w:val="00FE4C9E"/>
    <w:rsid w:val="00FE6AC4"/>
    <w:rsid w:val="00FF6050"/>
    <w:rsid w:val="00FF698A"/>
    <w:rsid w:val="00FF7D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5E68"/>
  <w15:docId w15:val="{31A5A7A6-56DE-4DC5-91FF-8807957E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lsdException w:name="heading 6" w:locked="0"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sid w:val="00446680"/>
    <w:pPr>
      <w:jc w:val="both"/>
    </w:pPr>
    <w:rPr>
      <w:rFonts w:ascii="Verdana" w:hAnsi="Verdana"/>
      <w:szCs w:val="22"/>
      <w:lang w:eastAsia="nl-NL"/>
    </w:rPr>
  </w:style>
  <w:style w:type="paragraph" w:styleId="Kop1">
    <w:name w:val="heading 1"/>
    <w:basedOn w:val="Standaard"/>
    <w:next w:val="Standaard"/>
    <w:link w:val="Kop1Char"/>
    <w:qFormat/>
    <w:rsid w:val="004D7E1A"/>
    <w:pPr>
      <w:keepNext/>
      <w:widowControl w:val="0"/>
      <w:numPr>
        <w:numId w:val="33"/>
      </w:numPr>
      <w:suppressAutoHyphens/>
      <w:spacing w:before="240" w:after="240"/>
      <w:outlineLvl w:val="0"/>
    </w:pPr>
    <w:rPr>
      <w:rFonts w:cs="Arial"/>
      <w:b/>
      <w:bCs/>
      <w:caps/>
      <w:kern w:val="32"/>
      <w:szCs w:val="24"/>
    </w:rPr>
  </w:style>
  <w:style w:type="paragraph" w:styleId="Kop2">
    <w:name w:val="heading 2"/>
    <w:basedOn w:val="Standaard"/>
    <w:next w:val="Standaard"/>
    <w:link w:val="Kop2Char"/>
    <w:qFormat/>
    <w:rsid w:val="00396F02"/>
    <w:pPr>
      <w:keepNext/>
      <w:widowControl w:val="0"/>
      <w:numPr>
        <w:ilvl w:val="1"/>
        <w:numId w:val="33"/>
      </w:numPr>
      <w:spacing w:before="240" w:after="240"/>
      <w:outlineLvl w:val="1"/>
    </w:pPr>
    <w:rPr>
      <w:b/>
      <w:bCs/>
      <w:iCs/>
      <w:szCs w:val="24"/>
    </w:rPr>
  </w:style>
  <w:style w:type="paragraph" w:styleId="Kop3">
    <w:name w:val="heading 3"/>
    <w:basedOn w:val="Standaard"/>
    <w:next w:val="Standaard"/>
    <w:link w:val="Kop3Char"/>
    <w:qFormat/>
    <w:rsid w:val="002D607B"/>
    <w:pPr>
      <w:keepNext/>
      <w:widowControl w:val="0"/>
      <w:numPr>
        <w:ilvl w:val="2"/>
        <w:numId w:val="33"/>
      </w:numPr>
      <w:suppressAutoHyphens/>
      <w:spacing w:before="240" w:after="240"/>
      <w:outlineLvl w:val="2"/>
    </w:pPr>
    <w:rPr>
      <w:bCs/>
      <w:szCs w:val="24"/>
    </w:rPr>
  </w:style>
  <w:style w:type="paragraph" w:styleId="Kop4">
    <w:name w:val="heading 4"/>
    <w:basedOn w:val="Standaard"/>
    <w:next w:val="Standaard"/>
    <w:link w:val="Kop4Char"/>
    <w:qFormat/>
    <w:rsid w:val="002D607B"/>
    <w:pPr>
      <w:keepNext/>
      <w:widowControl w:val="0"/>
      <w:numPr>
        <w:ilvl w:val="3"/>
        <w:numId w:val="33"/>
      </w:numPr>
      <w:suppressAutoHyphens/>
      <w:spacing w:before="240" w:after="240"/>
      <w:outlineLvl w:val="3"/>
    </w:pPr>
    <w:rPr>
      <w:bCs/>
      <w:i/>
      <w:szCs w:val="28"/>
    </w:rPr>
  </w:style>
  <w:style w:type="paragraph" w:styleId="Kop5">
    <w:name w:val="heading 5"/>
    <w:basedOn w:val="Standaard"/>
    <w:next w:val="Standaard"/>
    <w:rsid w:val="007C2737"/>
    <w:pPr>
      <w:keepNext/>
      <w:numPr>
        <w:ilvl w:val="4"/>
        <w:numId w:val="2"/>
      </w:numPr>
      <w:outlineLvl w:val="4"/>
    </w:pPr>
    <w:rPr>
      <w:sz w:val="40"/>
      <w:szCs w:val="20"/>
    </w:rPr>
  </w:style>
  <w:style w:type="paragraph" w:styleId="Kop6">
    <w:name w:val="heading 6"/>
    <w:basedOn w:val="Standaard"/>
    <w:next w:val="Standaard"/>
    <w:rsid w:val="007C2737"/>
    <w:pPr>
      <w:keepNext/>
      <w:numPr>
        <w:ilvl w:val="5"/>
        <w:numId w:val="2"/>
      </w:numPr>
      <w:outlineLvl w:val="5"/>
    </w:pPr>
    <w:rPr>
      <w:sz w:val="92"/>
      <w:szCs w:val="20"/>
    </w:rPr>
  </w:style>
  <w:style w:type="paragraph" w:styleId="Kop7">
    <w:name w:val="heading 7"/>
    <w:basedOn w:val="Standaard"/>
    <w:next w:val="Standaard"/>
    <w:link w:val="Kop7Char"/>
    <w:unhideWhenUsed/>
    <w:qFormat/>
    <w:locked/>
    <w:rsid w:val="0063655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4D7E1A"/>
    <w:rPr>
      <w:rFonts w:ascii="Verdana" w:hAnsi="Verdana" w:cs="Arial"/>
      <w:b/>
      <w:bCs/>
      <w:caps/>
      <w:kern w:val="32"/>
      <w:szCs w:val="24"/>
      <w:lang w:val="nl-NL" w:eastAsia="nl-NL"/>
    </w:rPr>
  </w:style>
  <w:style w:type="paragraph" w:styleId="Plattetekstinspringen">
    <w:name w:val="Body Text Indent"/>
    <w:basedOn w:val="Standaard"/>
    <w:link w:val="PlattetekstinspringenChar"/>
    <w:locked/>
    <w:rsid w:val="007C2737"/>
    <w:pPr>
      <w:tabs>
        <w:tab w:val="left" w:pos="990"/>
      </w:tabs>
      <w:ind w:left="990"/>
    </w:pPr>
    <w:rPr>
      <w:rFonts w:ascii="Courier New" w:hAnsi="Courier New"/>
      <w:sz w:val="24"/>
      <w:szCs w:val="20"/>
    </w:rPr>
  </w:style>
  <w:style w:type="paragraph" w:customStyle="1" w:styleId="EindtekstVOU">
    <w:name w:val="Eindtekst VOU"/>
    <w:basedOn w:val="Standaard"/>
    <w:next w:val="Blokje"/>
    <w:link w:val="EindtekstVOUChar"/>
    <w:locked/>
    <w:rsid w:val="007C2737"/>
    <w:pPr>
      <w:keepNext/>
    </w:pPr>
    <w:rPr>
      <w:szCs w:val="21"/>
    </w:rPr>
  </w:style>
  <w:style w:type="paragraph" w:customStyle="1" w:styleId="Blokje">
    <w:name w:val="Blokje"/>
    <w:basedOn w:val="EindtekstVOU"/>
    <w:next w:val="Kop1"/>
    <w:locked/>
    <w:rsid w:val="007C2737"/>
    <w:pPr>
      <w:keepNext w:val="0"/>
      <w:spacing w:before="120" w:after="360"/>
    </w:pPr>
  </w:style>
  <w:style w:type="character" w:customStyle="1" w:styleId="EindtekstVOUChar">
    <w:name w:val="Eindtekst VOU Char"/>
    <w:link w:val="EindtekstVOU"/>
    <w:rsid w:val="007C2737"/>
    <w:rPr>
      <w:rFonts w:ascii="Verdana" w:hAnsi="Verdana"/>
      <w:szCs w:val="21"/>
      <w:lang w:val="nl-NL" w:eastAsia="nl-NL"/>
    </w:rPr>
  </w:style>
  <w:style w:type="paragraph" w:styleId="Plattetekstinspringen2">
    <w:name w:val="Body Text Indent 2"/>
    <w:basedOn w:val="Standaard"/>
    <w:locked/>
    <w:rsid w:val="007C2737"/>
    <w:pPr>
      <w:tabs>
        <w:tab w:val="left" w:pos="972"/>
      </w:tabs>
      <w:ind w:left="288" w:hanging="288"/>
    </w:pPr>
    <w:rPr>
      <w:sz w:val="24"/>
      <w:szCs w:val="20"/>
    </w:rPr>
  </w:style>
  <w:style w:type="paragraph" w:styleId="Ballontekst">
    <w:name w:val="Balloon Text"/>
    <w:basedOn w:val="Standaard"/>
    <w:semiHidden/>
    <w:locked/>
    <w:rsid w:val="007C2737"/>
    <w:rPr>
      <w:rFonts w:ascii="Tahoma" w:hAnsi="Tahoma" w:cs="Tahoma"/>
      <w:sz w:val="16"/>
      <w:szCs w:val="16"/>
    </w:rPr>
  </w:style>
  <w:style w:type="paragraph" w:styleId="Inhopg1">
    <w:name w:val="toc 1"/>
    <w:basedOn w:val="Standaard"/>
    <w:next w:val="Standaard"/>
    <w:uiPriority w:val="39"/>
    <w:locked/>
    <w:rsid w:val="009372D8"/>
    <w:pPr>
      <w:widowControl w:val="0"/>
      <w:tabs>
        <w:tab w:val="right" w:leader="dot" w:pos="8278"/>
      </w:tabs>
      <w:spacing w:line="320" w:lineRule="atLeast"/>
      <w:ind w:left="510" w:right="284" w:hanging="510"/>
      <w:jc w:val="left"/>
    </w:pPr>
    <w:rPr>
      <w:noProof/>
      <w:szCs w:val="24"/>
    </w:rPr>
  </w:style>
  <w:style w:type="paragraph" w:styleId="Inhopg2">
    <w:name w:val="toc 2"/>
    <w:basedOn w:val="Standaard"/>
    <w:next w:val="Standaard"/>
    <w:uiPriority w:val="39"/>
    <w:locked/>
    <w:rsid w:val="009372D8"/>
    <w:pPr>
      <w:widowControl w:val="0"/>
      <w:tabs>
        <w:tab w:val="right" w:leader="dot" w:pos="8278"/>
      </w:tabs>
      <w:spacing w:line="320" w:lineRule="atLeast"/>
      <w:ind w:left="1020" w:right="284" w:hanging="510"/>
      <w:jc w:val="left"/>
    </w:pPr>
    <w:rPr>
      <w:noProof/>
      <w:szCs w:val="24"/>
    </w:rPr>
  </w:style>
  <w:style w:type="paragraph" w:styleId="Koptekst">
    <w:name w:val="header"/>
    <w:basedOn w:val="Standaard"/>
    <w:link w:val="KoptekstChar"/>
    <w:locked/>
    <w:rsid w:val="007C2737"/>
    <w:pPr>
      <w:tabs>
        <w:tab w:val="center" w:pos="4536"/>
        <w:tab w:val="right" w:pos="9072"/>
      </w:tabs>
    </w:pPr>
  </w:style>
  <w:style w:type="character" w:styleId="Paginanummer">
    <w:name w:val="page number"/>
    <w:basedOn w:val="Standaardalinea-lettertype"/>
    <w:locked/>
    <w:rsid w:val="007C2737"/>
  </w:style>
  <w:style w:type="paragraph" w:customStyle="1" w:styleId="Kleiner">
    <w:name w:val="Kleiner"/>
    <w:basedOn w:val="Klein"/>
    <w:locked/>
    <w:rsid w:val="007C2737"/>
    <w:pPr>
      <w:spacing w:after="210" w:line="237" w:lineRule="exact"/>
    </w:pPr>
    <w:rPr>
      <w:szCs w:val="22"/>
    </w:rPr>
  </w:style>
  <w:style w:type="paragraph" w:customStyle="1" w:styleId="Klein">
    <w:name w:val="Klein"/>
    <w:basedOn w:val="Standaard"/>
    <w:locked/>
    <w:rsid w:val="007C2737"/>
    <w:pPr>
      <w:spacing w:after="220" w:line="238" w:lineRule="exact"/>
    </w:pPr>
    <w:rPr>
      <w:color w:val="000000"/>
      <w:szCs w:val="21"/>
    </w:rPr>
  </w:style>
  <w:style w:type="character" w:customStyle="1" w:styleId="Kop2Char">
    <w:name w:val="Kop 2 Char"/>
    <w:link w:val="Kop2"/>
    <w:rsid w:val="00396F02"/>
    <w:rPr>
      <w:rFonts w:ascii="Verdana" w:hAnsi="Verdana"/>
      <w:b/>
      <w:bCs/>
      <w:iCs/>
      <w:szCs w:val="24"/>
      <w:lang w:eastAsia="nl-NL"/>
    </w:rPr>
  </w:style>
  <w:style w:type="character" w:customStyle="1" w:styleId="Kop3Char">
    <w:name w:val="Kop 3 Char"/>
    <w:link w:val="Kop3"/>
    <w:rsid w:val="002D607B"/>
    <w:rPr>
      <w:rFonts w:ascii="Verdana" w:hAnsi="Verdana"/>
      <w:bCs/>
      <w:szCs w:val="24"/>
      <w:lang w:val="nl-NL" w:eastAsia="nl-NL"/>
    </w:rPr>
  </w:style>
  <w:style w:type="paragraph" w:customStyle="1" w:styleId="Lijnenkelmager">
    <w:name w:val="Lijn enkel mager"/>
    <w:basedOn w:val="Standaard"/>
    <w:autoRedefine/>
    <w:locked/>
    <w:rsid w:val="007C2737"/>
    <w:pPr>
      <w:pBdr>
        <w:bottom w:val="single" w:sz="4" w:space="0" w:color="auto"/>
      </w:pBdr>
    </w:pPr>
  </w:style>
  <w:style w:type="paragraph" w:styleId="Documentstructuur">
    <w:name w:val="Document Map"/>
    <w:basedOn w:val="Standaard"/>
    <w:semiHidden/>
    <w:locked/>
    <w:rsid w:val="007C2737"/>
    <w:pPr>
      <w:shd w:val="clear" w:color="auto" w:fill="000080"/>
    </w:pPr>
    <w:rPr>
      <w:rFonts w:ascii="Tahoma" w:hAnsi="Tahoma" w:cs="Tahoma"/>
      <w:szCs w:val="20"/>
    </w:rPr>
  </w:style>
  <w:style w:type="paragraph" w:customStyle="1" w:styleId="JLNOpschrift">
    <w:name w:val="JLNOpschrift"/>
    <w:basedOn w:val="Standaard"/>
    <w:next w:val="Standaard"/>
    <w:locked/>
    <w:rsid w:val="007C2737"/>
    <w:rPr>
      <w:b/>
      <w:szCs w:val="20"/>
    </w:rPr>
  </w:style>
  <w:style w:type="paragraph" w:customStyle="1" w:styleId="JLNnummer">
    <w:name w:val="JLNnummer"/>
    <w:basedOn w:val="Standaard"/>
    <w:next w:val="Standaard"/>
    <w:locked/>
    <w:rsid w:val="007C2737"/>
    <w:rPr>
      <w:b/>
      <w:szCs w:val="20"/>
    </w:rPr>
  </w:style>
  <w:style w:type="paragraph" w:styleId="Plattetekst">
    <w:name w:val="Body Text"/>
    <w:basedOn w:val="Standaard"/>
    <w:link w:val="PlattetekstChar"/>
    <w:locked/>
    <w:rsid w:val="007C2737"/>
    <w:rPr>
      <w:sz w:val="24"/>
      <w:szCs w:val="20"/>
    </w:rPr>
  </w:style>
  <w:style w:type="paragraph" w:styleId="Index2">
    <w:name w:val="index 2"/>
    <w:basedOn w:val="Standaard"/>
    <w:next w:val="Standaard"/>
    <w:autoRedefine/>
    <w:locked/>
    <w:rsid w:val="007C2737"/>
    <w:pPr>
      <w:widowControl w:val="0"/>
      <w:ind w:left="440" w:hanging="220"/>
    </w:pPr>
    <w:rPr>
      <w:sz w:val="21"/>
      <w:szCs w:val="24"/>
    </w:rPr>
  </w:style>
  <w:style w:type="paragraph" w:customStyle="1" w:styleId="Kop1bis">
    <w:name w:val="Kop 1 bis"/>
    <w:basedOn w:val="Kop1"/>
    <w:locked/>
    <w:rsid w:val="009372D8"/>
    <w:pPr>
      <w:numPr>
        <w:numId w:val="0"/>
      </w:numPr>
    </w:pPr>
  </w:style>
  <w:style w:type="character" w:customStyle="1" w:styleId="Kop4Char">
    <w:name w:val="Kop 4 Char"/>
    <w:link w:val="Kop4"/>
    <w:rsid w:val="002D607B"/>
    <w:rPr>
      <w:rFonts w:ascii="Verdana" w:hAnsi="Verdana"/>
      <w:bCs/>
      <w:i/>
      <w:szCs w:val="28"/>
      <w:lang w:val="nl-NL" w:eastAsia="nl-NL"/>
    </w:rPr>
  </w:style>
  <w:style w:type="paragraph" w:customStyle="1" w:styleId="Shrink">
    <w:name w:val="Shrink"/>
    <w:basedOn w:val="Standaard"/>
    <w:locked/>
    <w:rsid w:val="007C2737"/>
    <w:pPr>
      <w:spacing w:after="220" w:line="238" w:lineRule="exact"/>
    </w:pPr>
    <w:rPr>
      <w:color w:val="000000"/>
      <w:sz w:val="21"/>
      <w:szCs w:val="21"/>
    </w:rPr>
  </w:style>
  <w:style w:type="paragraph" w:customStyle="1" w:styleId="Shrink0">
    <w:name w:val="Shrink+"/>
    <w:basedOn w:val="Shrink"/>
    <w:locked/>
    <w:rsid w:val="007C2737"/>
    <w:pPr>
      <w:spacing w:line="236" w:lineRule="exact"/>
    </w:pPr>
  </w:style>
  <w:style w:type="paragraph" w:styleId="Voettekst">
    <w:name w:val="footer"/>
    <w:basedOn w:val="Standaard"/>
    <w:link w:val="VoettekstChar"/>
    <w:uiPriority w:val="99"/>
    <w:locked/>
    <w:rsid w:val="007C2737"/>
    <w:pPr>
      <w:tabs>
        <w:tab w:val="center" w:pos="4536"/>
        <w:tab w:val="right" w:pos="9072"/>
      </w:tabs>
    </w:pPr>
  </w:style>
  <w:style w:type="character" w:styleId="Hyperlink">
    <w:name w:val="Hyperlink"/>
    <w:uiPriority w:val="99"/>
    <w:rsid w:val="007C2737"/>
    <w:rPr>
      <w:color w:val="0000FF"/>
      <w:u w:val="single"/>
    </w:rPr>
  </w:style>
  <w:style w:type="paragraph" w:customStyle="1" w:styleId="Tussenlijn">
    <w:name w:val="Tussenlijn"/>
    <w:basedOn w:val="Standaard"/>
    <w:next w:val="Standaard"/>
    <w:locked/>
    <w:rsid w:val="007C2737"/>
    <w:pPr>
      <w:pBdr>
        <w:bottom w:val="single" w:sz="4" w:space="1" w:color="auto"/>
      </w:pBdr>
    </w:pPr>
    <w:rPr>
      <w:szCs w:val="20"/>
    </w:rPr>
  </w:style>
  <w:style w:type="paragraph" w:customStyle="1" w:styleId="MijnInhoudsTafel">
    <w:name w:val="MijnInhoudsTafel"/>
    <w:basedOn w:val="Standaard"/>
    <w:next w:val="Standaard"/>
    <w:locked/>
    <w:rsid w:val="007C2737"/>
    <w:pPr>
      <w:tabs>
        <w:tab w:val="right" w:leader="dot" w:pos="8640"/>
        <w:tab w:val="right" w:pos="9360"/>
      </w:tabs>
    </w:pPr>
    <w:rPr>
      <w:szCs w:val="20"/>
    </w:rPr>
  </w:style>
  <w:style w:type="paragraph" w:customStyle="1" w:styleId="Stemming">
    <w:name w:val="Stemming"/>
    <w:basedOn w:val="Standaard"/>
    <w:locked/>
    <w:rsid w:val="007C2737"/>
    <w:pPr>
      <w:keepNext/>
    </w:pPr>
  </w:style>
  <w:style w:type="paragraph" w:customStyle="1" w:styleId="OpmaakprofielAgendaSamenstellingRechts01cm">
    <w:name w:val="Opmaakprofiel AgendaSamenstelling + Rechts:  01 cm"/>
    <w:basedOn w:val="Standaard"/>
    <w:locked/>
    <w:rsid w:val="007C2737"/>
    <w:pPr>
      <w:keepNext/>
      <w:keepLines/>
      <w:suppressAutoHyphens/>
      <w:spacing w:line="260" w:lineRule="atLeast"/>
      <w:ind w:right="57"/>
    </w:pPr>
    <w:rPr>
      <w:i/>
      <w:iCs/>
      <w:snapToGrid w:val="0"/>
      <w:spacing w:val="-3"/>
      <w:sz w:val="18"/>
      <w:szCs w:val="20"/>
    </w:rPr>
  </w:style>
  <w:style w:type="paragraph" w:styleId="Inhopg3">
    <w:name w:val="toc 3"/>
    <w:basedOn w:val="Standaard"/>
    <w:next w:val="Standaard"/>
    <w:uiPriority w:val="39"/>
    <w:locked/>
    <w:rsid w:val="00F3004F"/>
    <w:pPr>
      <w:widowControl w:val="0"/>
      <w:tabs>
        <w:tab w:val="right" w:leader="dot" w:pos="8278"/>
      </w:tabs>
      <w:spacing w:line="320" w:lineRule="atLeast"/>
      <w:ind w:left="1588" w:right="284" w:hanging="567"/>
      <w:jc w:val="left"/>
    </w:pPr>
    <w:rPr>
      <w:rFonts w:eastAsiaTheme="minorEastAsia" w:cstheme="minorBidi"/>
      <w:noProof/>
      <w:lang w:eastAsia="nl-BE"/>
    </w:rPr>
  </w:style>
  <w:style w:type="paragraph" w:styleId="Inhopg4">
    <w:name w:val="toc 4"/>
    <w:basedOn w:val="Standaard"/>
    <w:next w:val="Standaard"/>
    <w:uiPriority w:val="39"/>
    <w:locked/>
    <w:rsid w:val="009372D8"/>
    <w:pPr>
      <w:widowControl w:val="0"/>
      <w:tabs>
        <w:tab w:val="right" w:leader="dot" w:pos="8278"/>
      </w:tabs>
      <w:spacing w:line="320" w:lineRule="atLeast"/>
      <w:ind w:left="2495" w:right="284" w:hanging="907"/>
      <w:jc w:val="left"/>
    </w:pPr>
    <w:rPr>
      <w:noProof/>
      <w:szCs w:val="24"/>
    </w:rPr>
  </w:style>
  <w:style w:type="paragraph" w:styleId="Inhopg5">
    <w:name w:val="toc 5"/>
    <w:basedOn w:val="BeleidsdomeinIII"/>
    <w:next w:val="Standaard"/>
    <w:autoRedefine/>
    <w:uiPriority w:val="39"/>
    <w:locked/>
    <w:rsid w:val="00DC6F14"/>
    <w:pPr>
      <w:widowControl w:val="0"/>
      <w:ind w:left="0" w:firstLine="0"/>
    </w:pPr>
  </w:style>
  <w:style w:type="paragraph" w:styleId="Inhopg6">
    <w:name w:val="toc 6"/>
    <w:basedOn w:val="Standaard"/>
    <w:next w:val="Standaard"/>
    <w:autoRedefine/>
    <w:locked/>
    <w:rsid w:val="007C2737"/>
    <w:pPr>
      <w:widowControl w:val="0"/>
      <w:ind w:left="1200"/>
    </w:pPr>
    <w:rPr>
      <w:sz w:val="21"/>
      <w:szCs w:val="24"/>
    </w:rPr>
  </w:style>
  <w:style w:type="paragraph" w:styleId="Inhopg7">
    <w:name w:val="toc 7"/>
    <w:basedOn w:val="Standaard"/>
    <w:next w:val="Standaard"/>
    <w:autoRedefine/>
    <w:locked/>
    <w:rsid w:val="007C2737"/>
    <w:pPr>
      <w:widowControl w:val="0"/>
      <w:ind w:left="1440"/>
    </w:pPr>
    <w:rPr>
      <w:sz w:val="21"/>
      <w:szCs w:val="24"/>
    </w:rPr>
  </w:style>
  <w:style w:type="paragraph" w:styleId="Inhopg8">
    <w:name w:val="toc 8"/>
    <w:basedOn w:val="Standaard"/>
    <w:next w:val="Standaard"/>
    <w:autoRedefine/>
    <w:locked/>
    <w:rsid w:val="007C2737"/>
    <w:pPr>
      <w:widowControl w:val="0"/>
      <w:ind w:left="1680"/>
    </w:pPr>
    <w:rPr>
      <w:sz w:val="21"/>
      <w:szCs w:val="24"/>
    </w:rPr>
  </w:style>
  <w:style w:type="paragraph" w:styleId="Inhopg9">
    <w:name w:val="toc 9"/>
    <w:basedOn w:val="Standaard"/>
    <w:next w:val="Standaard"/>
    <w:autoRedefine/>
    <w:locked/>
    <w:rsid w:val="007C2737"/>
    <w:pPr>
      <w:widowControl w:val="0"/>
      <w:ind w:left="1920"/>
    </w:pPr>
    <w:rPr>
      <w:sz w:val="21"/>
      <w:szCs w:val="24"/>
    </w:rPr>
  </w:style>
  <w:style w:type="paragraph" w:customStyle="1" w:styleId="OpmaakprofielZwartUitvullenNa6ptRegelafstandenkel">
    <w:name w:val="Opmaakprofiel Zwart Uitvullen Na:  6 pt Regelafstand:  enkel"/>
    <w:basedOn w:val="Standaard"/>
    <w:locked/>
    <w:rsid w:val="007C2737"/>
    <w:rPr>
      <w:color w:val="000000"/>
      <w:szCs w:val="20"/>
    </w:rPr>
  </w:style>
  <w:style w:type="paragraph" w:customStyle="1" w:styleId="Gedachtestreepje">
    <w:name w:val="Gedachtestreepje"/>
    <w:basedOn w:val="Standaard"/>
    <w:locked/>
    <w:rsid w:val="007C2737"/>
    <w:pPr>
      <w:numPr>
        <w:numId w:val="1"/>
      </w:numPr>
      <w:spacing w:before="120"/>
    </w:pPr>
  </w:style>
  <w:style w:type="paragraph" w:customStyle="1" w:styleId="Nummertjes">
    <w:name w:val="Nummertjes"/>
    <w:basedOn w:val="Gedachtestreepje"/>
    <w:qFormat/>
    <w:rsid w:val="00796E8F"/>
    <w:pPr>
      <w:numPr>
        <w:numId w:val="3"/>
      </w:numPr>
      <w:spacing w:before="0"/>
    </w:pPr>
  </w:style>
  <w:style w:type="paragraph" w:customStyle="1" w:styleId="Namen">
    <w:name w:val="Namen"/>
    <w:basedOn w:val="Standaard"/>
    <w:locked/>
    <w:rsid w:val="007C2737"/>
    <w:pPr>
      <w:jc w:val="center"/>
    </w:pPr>
  </w:style>
  <w:style w:type="paragraph" w:customStyle="1" w:styleId="Tussenspatie">
    <w:name w:val="Tussenspatie"/>
    <w:basedOn w:val="Standaard"/>
    <w:locked/>
    <w:rsid w:val="007C2737"/>
    <w:pPr>
      <w:spacing w:before="360"/>
    </w:pPr>
  </w:style>
  <w:style w:type="paragraph" w:customStyle="1" w:styleId="LijnTAP">
    <w:name w:val="Lijn TAP"/>
    <w:basedOn w:val="Lijnenkelmager"/>
    <w:locked/>
    <w:rsid w:val="007C2737"/>
    <w:pPr>
      <w:pBdr>
        <w:bottom w:val="single" w:sz="4" w:space="18" w:color="auto"/>
      </w:pBdr>
    </w:pPr>
  </w:style>
  <w:style w:type="paragraph" w:customStyle="1" w:styleId="Pa6">
    <w:name w:val="Pa6"/>
    <w:basedOn w:val="Standaard"/>
    <w:next w:val="Standaard"/>
    <w:locked/>
    <w:rsid w:val="007C2737"/>
    <w:pPr>
      <w:autoSpaceDE w:val="0"/>
      <w:autoSpaceDN w:val="0"/>
      <w:adjustRightInd w:val="0"/>
      <w:spacing w:line="241" w:lineRule="atLeast"/>
    </w:pPr>
    <w:rPr>
      <w:rFonts w:ascii="Times New Roman MT Std" w:hAnsi="Times New Roman MT Std"/>
      <w:sz w:val="24"/>
      <w:szCs w:val="24"/>
    </w:rPr>
  </w:style>
  <w:style w:type="paragraph" w:customStyle="1" w:styleId="Pa2">
    <w:name w:val="Pa2"/>
    <w:basedOn w:val="Standaard"/>
    <w:next w:val="Standaard"/>
    <w:link w:val="Pa2Char"/>
    <w:locked/>
    <w:rsid w:val="007C2737"/>
    <w:pPr>
      <w:autoSpaceDE w:val="0"/>
      <w:autoSpaceDN w:val="0"/>
      <w:adjustRightInd w:val="0"/>
      <w:spacing w:line="241" w:lineRule="atLeast"/>
    </w:pPr>
    <w:rPr>
      <w:szCs w:val="24"/>
    </w:rPr>
  </w:style>
  <w:style w:type="paragraph" w:customStyle="1" w:styleId="Pa7">
    <w:name w:val="Pa7"/>
    <w:basedOn w:val="Standaard"/>
    <w:next w:val="Standaard"/>
    <w:locked/>
    <w:rsid w:val="007C2737"/>
    <w:pPr>
      <w:autoSpaceDE w:val="0"/>
      <w:autoSpaceDN w:val="0"/>
      <w:adjustRightInd w:val="0"/>
      <w:spacing w:line="241" w:lineRule="atLeast"/>
    </w:pPr>
    <w:rPr>
      <w:rFonts w:ascii="Times New Roman MT Std" w:hAnsi="Times New Roman MT Std"/>
      <w:sz w:val="24"/>
      <w:szCs w:val="24"/>
    </w:rPr>
  </w:style>
  <w:style w:type="paragraph" w:customStyle="1" w:styleId="Default">
    <w:name w:val="Default"/>
    <w:link w:val="DefaultChar"/>
    <w:locked/>
    <w:rsid w:val="007C2737"/>
    <w:pPr>
      <w:autoSpaceDE w:val="0"/>
      <w:autoSpaceDN w:val="0"/>
      <w:adjustRightInd w:val="0"/>
    </w:pPr>
    <w:rPr>
      <w:rFonts w:ascii="Times New Roman MT Std" w:hAnsi="Times New Roman MT Std" w:cs="Times New Roman MT Std"/>
      <w:color w:val="000000"/>
      <w:sz w:val="24"/>
      <w:szCs w:val="24"/>
      <w:lang w:val="nl-NL" w:eastAsia="nl-NL"/>
    </w:rPr>
  </w:style>
  <w:style w:type="paragraph" w:customStyle="1" w:styleId="Pa4">
    <w:name w:val="Pa4"/>
    <w:basedOn w:val="Default"/>
    <w:next w:val="Default"/>
    <w:locked/>
    <w:rsid w:val="007C2737"/>
    <w:pPr>
      <w:spacing w:line="221" w:lineRule="atLeast"/>
    </w:pPr>
    <w:rPr>
      <w:rFonts w:cs="Times New Roman"/>
      <w:color w:val="auto"/>
    </w:rPr>
  </w:style>
  <w:style w:type="paragraph" w:styleId="Geenafstand">
    <w:name w:val="No Spacing"/>
    <w:link w:val="GeenafstandChar"/>
    <w:uiPriority w:val="1"/>
    <w:qFormat/>
    <w:locked/>
    <w:rsid w:val="007C2737"/>
    <w:rPr>
      <w:rFonts w:ascii="Verdana" w:hAnsi="Verdana"/>
      <w:szCs w:val="22"/>
      <w:lang w:val="nl-NL" w:eastAsia="nl-NL"/>
    </w:rPr>
  </w:style>
  <w:style w:type="character" w:customStyle="1" w:styleId="A2">
    <w:name w:val="A2"/>
    <w:locked/>
    <w:rsid w:val="007C2737"/>
    <w:rPr>
      <w:rFonts w:ascii="Verdana" w:hAnsi="Verdana" w:cs="Times New Roman MT Std"/>
      <w:b/>
      <w:bCs/>
      <w:color w:val="000000"/>
      <w:sz w:val="28"/>
      <w:szCs w:val="32"/>
    </w:rPr>
  </w:style>
  <w:style w:type="paragraph" w:styleId="Lijstalinea">
    <w:name w:val="List Paragraph"/>
    <w:basedOn w:val="Standaard"/>
    <w:link w:val="LijstalineaChar"/>
    <w:uiPriority w:val="34"/>
    <w:rsid w:val="00D2288B"/>
    <w:pPr>
      <w:numPr>
        <w:numId w:val="6"/>
      </w:numPr>
      <w:contextualSpacing/>
    </w:pPr>
  </w:style>
  <w:style w:type="character" w:customStyle="1" w:styleId="Pa2Char">
    <w:name w:val="Pa2 Char"/>
    <w:link w:val="Pa2"/>
    <w:rsid w:val="007C2737"/>
    <w:rPr>
      <w:rFonts w:ascii="Verdana" w:hAnsi="Verdana"/>
      <w:szCs w:val="24"/>
      <w:lang w:val="nl-NL" w:eastAsia="nl-NL"/>
    </w:rPr>
  </w:style>
  <w:style w:type="character" w:customStyle="1" w:styleId="GeenafstandChar">
    <w:name w:val="Geen afstand Char"/>
    <w:link w:val="Geenafstand"/>
    <w:uiPriority w:val="1"/>
    <w:rsid w:val="007C2737"/>
    <w:rPr>
      <w:rFonts w:ascii="Verdana" w:hAnsi="Verdana"/>
      <w:szCs w:val="22"/>
      <w:lang w:val="nl-NL" w:eastAsia="nl-NL"/>
    </w:rPr>
  </w:style>
  <w:style w:type="character" w:customStyle="1" w:styleId="PlattetekstChar">
    <w:name w:val="Platte tekst Char"/>
    <w:link w:val="Plattetekst"/>
    <w:rsid w:val="007C2737"/>
    <w:rPr>
      <w:rFonts w:ascii="Verdana" w:hAnsi="Verdana"/>
      <w:sz w:val="24"/>
      <w:lang w:val="nl-NL" w:eastAsia="nl-NL"/>
    </w:rPr>
  </w:style>
  <w:style w:type="character" w:customStyle="1" w:styleId="PlattetekstinspringenChar">
    <w:name w:val="Platte tekst inspringen Char"/>
    <w:link w:val="Plattetekstinspringen"/>
    <w:rsid w:val="007C2737"/>
    <w:rPr>
      <w:rFonts w:ascii="Courier New" w:hAnsi="Courier New"/>
      <w:sz w:val="24"/>
      <w:lang w:eastAsia="nl-NL"/>
    </w:rPr>
  </w:style>
  <w:style w:type="paragraph" w:styleId="Voetnoottekst">
    <w:name w:val="footnote text"/>
    <w:basedOn w:val="Standaard"/>
    <w:link w:val="VoetnoottekstChar"/>
    <w:rsid w:val="007C2737"/>
    <w:rPr>
      <w:sz w:val="16"/>
      <w:szCs w:val="20"/>
    </w:rPr>
  </w:style>
  <w:style w:type="character" w:customStyle="1" w:styleId="VoetnoottekstChar">
    <w:name w:val="Voetnoottekst Char"/>
    <w:link w:val="Voetnoottekst"/>
    <w:rsid w:val="007C2737"/>
    <w:rPr>
      <w:rFonts w:ascii="Verdana" w:hAnsi="Verdana"/>
      <w:sz w:val="16"/>
      <w:lang w:val="nl-NL" w:eastAsia="nl-NL"/>
    </w:rPr>
  </w:style>
  <w:style w:type="character" w:styleId="Voetnootmarkering">
    <w:name w:val="footnote reference"/>
    <w:rsid w:val="007C2737"/>
    <w:rPr>
      <w:vertAlign w:val="superscript"/>
    </w:rPr>
  </w:style>
  <w:style w:type="table" w:styleId="Tabelraster">
    <w:name w:val="Table Grid"/>
    <w:basedOn w:val="Standaardtabel"/>
    <w:uiPriority w:val="39"/>
    <w:locked/>
    <w:rsid w:val="007C2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kortingenlijst">
    <w:name w:val="Afkortingenlijst"/>
    <w:basedOn w:val="Standaard"/>
    <w:link w:val="AfkortingenlijstChar"/>
    <w:locked/>
    <w:rsid w:val="007F666E"/>
    <w:pPr>
      <w:tabs>
        <w:tab w:val="left" w:pos="851"/>
      </w:tabs>
      <w:ind w:left="851" w:hanging="851"/>
    </w:pPr>
  </w:style>
  <w:style w:type="paragraph" w:customStyle="1" w:styleId="Opsomming">
    <w:name w:val="Opsomming"/>
    <w:basedOn w:val="Lijstalinea"/>
    <w:link w:val="OpsommingChar"/>
    <w:qFormat/>
    <w:rsid w:val="006D0DE8"/>
    <w:pPr>
      <w:numPr>
        <w:numId w:val="5"/>
      </w:numPr>
      <w:ind w:left="360"/>
    </w:pPr>
  </w:style>
  <w:style w:type="character" w:customStyle="1" w:styleId="AfkortingenlijstChar">
    <w:name w:val="Afkortingenlijst Char"/>
    <w:link w:val="Afkortingenlijst"/>
    <w:rsid w:val="007F666E"/>
    <w:rPr>
      <w:rFonts w:ascii="Verdana" w:hAnsi="Verdana"/>
      <w:szCs w:val="22"/>
      <w:lang w:val="nl-NL" w:eastAsia="nl-NL"/>
    </w:rPr>
  </w:style>
  <w:style w:type="character" w:customStyle="1" w:styleId="LijstalineaChar">
    <w:name w:val="Lijstalinea Char"/>
    <w:link w:val="Lijstalinea"/>
    <w:uiPriority w:val="34"/>
    <w:rsid w:val="00D2288B"/>
    <w:rPr>
      <w:rFonts w:ascii="Verdana" w:hAnsi="Verdana"/>
      <w:szCs w:val="22"/>
      <w:lang w:val="nl-NL" w:eastAsia="nl-NL"/>
    </w:rPr>
  </w:style>
  <w:style w:type="character" w:customStyle="1" w:styleId="OpsommingChar">
    <w:name w:val="Opsomming Char"/>
    <w:link w:val="Opsomming"/>
    <w:rsid w:val="006D0DE8"/>
    <w:rPr>
      <w:rFonts w:ascii="Verdana" w:hAnsi="Verdana"/>
      <w:szCs w:val="22"/>
      <w:lang w:val="nl-NL" w:eastAsia="nl-NL"/>
    </w:rPr>
  </w:style>
  <w:style w:type="paragraph" w:customStyle="1" w:styleId="Verdana8">
    <w:name w:val="Verdana8"/>
    <w:link w:val="Verdana8Char"/>
    <w:locked/>
    <w:rsid w:val="00B6344D"/>
    <w:pPr>
      <w:widowControl w:val="0"/>
      <w:spacing w:before="40" w:line="220" w:lineRule="exact"/>
    </w:pPr>
    <w:rPr>
      <w:rFonts w:ascii="Verdana" w:hAnsi="Verdana"/>
      <w:sz w:val="16"/>
      <w:szCs w:val="16"/>
      <w:lang w:val="nl-NL" w:eastAsia="nl-NL"/>
    </w:rPr>
  </w:style>
  <w:style w:type="character" w:customStyle="1" w:styleId="Verdana8Char">
    <w:name w:val="Verdana8 Char"/>
    <w:link w:val="Verdana8"/>
    <w:rsid w:val="00B6344D"/>
    <w:rPr>
      <w:rFonts w:ascii="Verdana" w:hAnsi="Verdana"/>
      <w:sz w:val="16"/>
      <w:szCs w:val="16"/>
      <w:lang w:val="nl-NL" w:eastAsia="nl-NL"/>
    </w:rPr>
  </w:style>
  <w:style w:type="paragraph" w:customStyle="1" w:styleId="Verdana8Grey">
    <w:name w:val="Verdana8Grey"/>
    <w:basedOn w:val="Voettekst"/>
    <w:link w:val="Verdana8GreyChar"/>
    <w:locked/>
    <w:rsid w:val="000445BF"/>
    <w:pPr>
      <w:tabs>
        <w:tab w:val="clear" w:pos="9072"/>
        <w:tab w:val="right" w:pos="9631"/>
      </w:tabs>
      <w:ind w:right="21"/>
      <w:jc w:val="right"/>
    </w:pPr>
    <w:rPr>
      <w:color w:val="5F5F5F"/>
      <w:sz w:val="16"/>
      <w:szCs w:val="16"/>
    </w:rPr>
  </w:style>
  <w:style w:type="character" w:customStyle="1" w:styleId="VoettekstChar">
    <w:name w:val="Voettekst Char"/>
    <w:link w:val="Voettekst"/>
    <w:uiPriority w:val="99"/>
    <w:rsid w:val="000445BF"/>
    <w:rPr>
      <w:rFonts w:ascii="Verdana" w:hAnsi="Verdana"/>
      <w:szCs w:val="22"/>
      <w:lang w:val="nl-NL" w:eastAsia="nl-NL"/>
    </w:rPr>
  </w:style>
  <w:style w:type="character" w:customStyle="1" w:styleId="Verdana8GreyChar">
    <w:name w:val="Verdana8Grey Char"/>
    <w:link w:val="Verdana8Grey"/>
    <w:rsid w:val="000445BF"/>
    <w:rPr>
      <w:rFonts w:ascii="Verdana" w:hAnsi="Verdana"/>
      <w:color w:val="5F5F5F"/>
      <w:sz w:val="16"/>
      <w:szCs w:val="16"/>
      <w:lang w:val="nl-NL" w:eastAsia="nl-NL"/>
    </w:rPr>
  </w:style>
  <w:style w:type="paragraph" w:customStyle="1" w:styleId="Regelonderinhoudsopgave">
    <w:name w:val="Regel onder inhoudsopgave"/>
    <w:basedOn w:val="Standaard"/>
    <w:link w:val="RegelonderinhoudsopgaveChar"/>
    <w:locked/>
    <w:rsid w:val="005D4E0B"/>
    <w:pPr>
      <w:spacing w:line="320" w:lineRule="atLeast"/>
    </w:pPr>
  </w:style>
  <w:style w:type="character" w:customStyle="1" w:styleId="RegelonderinhoudsopgaveChar">
    <w:name w:val="Regel onder inhoudsopgave Char"/>
    <w:link w:val="Regelonderinhoudsopgave"/>
    <w:rsid w:val="005D4E0B"/>
    <w:rPr>
      <w:rFonts w:ascii="Verdana" w:hAnsi="Verdana"/>
      <w:szCs w:val="22"/>
      <w:lang w:val="nl-NL" w:eastAsia="nl-NL"/>
    </w:rPr>
  </w:style>
  <w:style w:type="character" w:customStyle="1" w:styleId="KoptekstChar">
    <w:name w:val="Koptekst Char"/>
    <w:link w:val="Koptekst"/>
    <w:rsid w:val="00A46B01"/>
    <w:rPr>
      <w:rFonts w:ascii="Verdana" w:hAnsi="Verdana"/>
      <w:szCs w:val="22"/>
      <w:lang w:val="nl-NL" w:eastAsia="nl-NL"/>
    </w:rPr>
  </w:style>
  <w:style w:type="paragraph" w:customStyle="1" w:styleId="TitelBijlage">
    <w:name w:val="TitelBijlage"/>
    <w:basedOn w:val="Standaard"/>
    <w:rsid w:val="00A746C5"/>
    <w:rPr>
      <w:b/>
      <w:bCs/>
    </w:rPr>
  </w:style>
  <w:style w:type="paragraph" w:customStyle="1" w:styleId="BijlageTitel">
    <w:name w:val="BijlageTitel"/>
    <w:basedOn w:val="Standaard"/>
    <w:link w:val="BijlageTitelChar"/>
    <w:rsid w:val="00684CF9"/>
    <w:pPr>
      <w:spacing w:before="6804"/>
      <w:jc w:val="center"/>
    </w:pPr>
    <w:rPr>
      <w:caps/>
      <w:szCs w:val="24"/>
    </w:rPr>
  </w:style>
  <w:style w:type="character" w:customStyle="1" w:styleId="BijlageTitelChar">
    <w:name w:val="BijlageTitel Char"/>
    <w:basedOn w:val="Standaardalinea-lettertype"/>
    <w:link w:val="BijlageTitel"/>
    <w:rsid w:val="00684CF9"/>
    <w:rPr>
      <w:rFonts w:ascii="Verdana" w:hAnsi="Verdana"/>
      <w:caps/>
      <w:szCs w:val="24"/>
      <w:lang w:val="nl-NL" w:eastAsia="nl-NL"/>
    </w:rPr>
  </w:style>
  <w:style w:type="paragraph" w:customStyle="1" w:styleId="pionderwerp">
    <w:name w:val="pi_onderwerp"/>
    <w:basedOn w:val="Default"/>
    <w:link w:val="pionderwerpChar"/>
    <w:qFormat/>
    <w:rsid w:val="001E15B4"/>
    <w:pPr>
      <w:suppressAutoHyphens/>
      <w:spacing w:before="300"/>
      <w:ind w:left="1639" w:right="-794"/>
    </w:pPr>
    <w:rPr>
      <w:szCs w:val="28"/>
    </w:rPr>
  </w:style>
  <w:style w:type="character" w:customStyle="1" w:styleId="DefaultChar">
    <w:name w:val="Default Char"/>
    <w:basedOn w:val="Standaardalinea-lettertype"/>
    <w:link w:val="Default"/>
    <w:rsid w:val="001E15B4"/>
    <w:rPr>
      <w:rFonts w:ascii="Times New Roman MT Std" w:hAnsi="Times New Roman MT Std" w:cs="Times New Roman MT Std"/>
      <w:color w:val="000000"/>
      <w:sz w:val="24"/>
      <w:szCs w:val="24"/>
      <w:lang w:val="nl-NL" w:eastAsia="nl-NL"/>
    </w:rPr>
  </w:style>
  <w:style w:type="character" w:customStyle="1" w:styleId="pionderwerpChar">
    <w:name w:val="pi_onderwerp Char"/>
    <w:basedOn w:val="DefaultChar"/>
    <w:link w:val="pionderwerp"/>
    <w:rsid w:val="001E15B4"/>
    <w:rPr>
      <w:rFonts w:ascii="Times New Roman MT Std" w:hAnsi="Times New Roman MT Std" w:cs="Times New Roman MT Std"/>
      <w:color w:val="000000"/>
      <w:sz w:val="24"/>
      <w:szCs w:val="28"/>
      <w:lang w:val="nl-NL" w:eastAsia="nl-NL"/>
    </w:rPr>
  </w:style>
  <w:style w:type="character" w:customStyle="1" w:styleId="UnresolvedMention1">
    <w:name w:val="Unresolved Mention1"/>
    <w:basedOn w:val="Standaardalinea-lettertype"/>
    <w:locked/>
    <w:rsid w:val="00157E20"/>
    <w:rPr>
      <w:color w:val="605E5C"/>
      <w:shd w:val="clear" w:color="auto" w:fill="E1DFDD"/>
    </w:rPr>
  </w:style>
  <w:style w:type="character" w:styleId="GevolgdeHyperlink">
    <w:name w:val="FollowedHyperlink"/>
    <w:basedOn w:val="Standaardalinea-lettertype"/>
    <w:uiPriority w:val="99"/>
    <w:semiHidden/>
    <w:unhideWhenUsed/>
    <w:locked/>
    <w:rsid w:val="0031438F"/>
    <w:rPr>
      <w:color w:val="800080" w:themeColor="followedHyperlink"/>
      <w:u w:val="single"/>
    </w:rPr>
  </w:style>
  <w:style w:type="character" w:styleId="Verwijzingopmerking">
    <w:name w:val="annotation reference"/>
    <w:basedOn w:val="Standaardalinea-lettertype"/>
    <w:semiHidden/>
    <w:unhideWhenUsed/>
    <w:locked/>
    <w:rsid w:val="00FB04D8"/>
    <w:rPr>
      <w:sz w:val="16"/>
      <w:szCs w:val="16"/>
    </w:rPr>
  </w:style>
  <w:style w:type="paragraph" w:styleId="Tekstopmerking">
    <w:name w:val="annotation text"/>
    <w:basedOn w:val="Standaard"/>
    <w:link w:val="TekstopmerkingChar"/>
    <w:unhideWhenUsed/>
    <w:locked/>
    <w:rsid w:val="00FB04D8"/>
    <w:rPr>
      <w:szCs w:val="20"/>
    </w:rPr>
  </w:style>
  <w:style w:type="character" w:customStyle="1" w:styleId="TekstopmerkingChar">
    <w:name w:val="Tekst opmerking Char"/>
    <w:basedOn w:val="Standaardalinea-lettertype"/>
    <w:link w:val="Tekstopmerking"/>
    <w:rsid w:val="00FB04D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locked/>
    <w:rsid w:val="00FB04D8"/>
    <w:rPr>
      <w:b/>
      <w:bCs/>
    </w:rPr>
  </w:style>
  <w:style w:type="character" w:customStyle="1" w:styleId="OnderwerpvanopmerkingChar">
    <w:name w:val="Onderwerp van opmerking Char"/>
    <w:basedOn w:val="TekstopmerkingChar"/>
    <w:link w:val="Onderwerpvanopmerking"/>
    <w:semiHidden/>
    <w:rsid w:val="00FB04D8"/>
    <w:rPr>
      <w:rFonts w:ascii="Verdana" w:hAnsi="Verdana"/>
      <w:b/>
      <w:bCs/>
      <w:lang w:val="nl-NL" w:eastAsia="nl-NL"/>
    </w:rPr>
  </w:style>
  <w:style w:type="paragraph" w:styleId="Revisie">
    <w:name w:val="Revision"/>
    <w:hidden/>
    <w:uiPriority w:val="99"/>
    <w:semiHidden/>
    <w:rsid w:val="00E0666D"/>
    <w:rPr>
      <w:rFonts w:ascii="Verdana" w:hAnsi="Verdana"/>
      <w:szCs w:val="22"/>
      <w:lang w:val="nl-NL" w:eastAsia="nl-NL"/>
    </w:rPr>
  </w:style>
  <w:style w:type="paragraph" w:styleId="Kopvaninhoudsopgave">
    <w:name w:val="TOC Heading"/>
    <w:basedOn w:val="Kop1"/>
    <w:next w:val="Standaard"/>
    <w:uiPriority w:val="39"/>
    <w:unhideWhenUsed/>
    <w:qFormat/>
    <w:locked/>
    <w:rsid w:val="003D7A95"/>
    <w:pPr>
      <w:keepLines/>
      <w:widowControl/>
      <w:numPr>
        <w:numId w:val="0"/>
      </w:numPr>
      <w:suppressAutoHyphens w:val="0"/>
      <w:spacing w:line="259" w:lineRule="auto"/>
      <w:jc w:val="center"/>
      <w:outlineLvl w:val="9"/>
    </w:pPr>
    <w:rPr>
      <w:rFonts w:eastAsiaTheme="majorEastAsia" w:cstheme="majorBidi"/>
      <w:b w:val="0"/>
      <w:bCs w:val="0"/>
      <w:kern w:val="0"/>
      <w:szCs w:val="32"/>
      <w:lang w:eastAsia="nl-BE"/>
    </w:rPr>
  </w:style>
  <w:style w:type="paragraph" w:styleId="Bijschrift">
    <w:name w:val="caption"/>
    <w:basedOn w:val="Standaard"/>
    <w:next w:val="Standaard"/>
    <w:unhideWhenUsed/>
    <w:qFormat/>
    <w:locked/>
    <w:rsid w:val="0051079D"/>
    <w:pPr>
      <w:keepNext/>
      <w:spacing w:after="200"/>
    </w:pPr>
    <w:rPr>
      <w:i/>
      <w:iCs/>
      <w:sz w:val="18"/>
      <w:szCs w:val="18"/>
    </w:rPr>
  </w:style>
  <w:style w:type="paragraph" w:styleId="Index1">
    <w:name w:val="index 1"/>
    <w:basedOn w:val="Standaard"/>
    <w:next w:val="Standaard"/>
    <w:autoRedefine/>
    <w:uiPriority w:val="99"/>
    <w:semiHidden/>
    <w:unhideWhenUsed/>
    <w:locked/>
    <w:rsid w:val="00626DC9"/>
    <w:pPr>
      <w:ind w:left="200" w:hanging="200"/>
    </w:pPr>
  </w:style>
  <w:style w:type="character" w:customStyle="1" w:styleId="Mention1">
    <w:name w:val="Mention1"/>
    <w:basedOn w:val="Standaardalinea-lettertype"/>
    <w:locked/>
    <w:rsid w:val="00BB6B9C"/>
    <w:rPr>
      <w:color w:val="2B579A"/>
      <w:shd w:val="clear" w:color="auto" w:fill="E1DFDD"/>
    </w:rPr>
  </w:style>
  <w:style w:type="paragraph" w:customStyle="1" w:styleId="TableCaption">
    <w:name w:val="Table Caption"/>
    <w:basedOn w:val="Bijschrift"/>
    <w:next w:val="Standaard"/>
    <w:qFormat/>
    <w:rsid w:val="00A750D8"/>
  </w:style>
  <w:style w:type="paragraph" w:customStyle="1" w:styleId="ImageCaption">
    <w:name w:val="Image Caption"/>
    <w:basedOn w:val="Bijschrift"/>
    <w:next w:val="Standaard"/>
    <w:qFormat/>
    <w:rsid w:val="00A750D8"/>
  </w:style>
  <w:style w:type="paragraph" w:styleId="Lijstopsomteken">
    <w:name w:val="List Bullet"/>
    <w:basedOn w:val="Standaard"/>
    <w:locked/>
    <w:rsid w:val="00355934"/>
    <w:pPr>
      <w:numPr>
        <w:numId w:val="8"/>
      </w:numPr>
      <w:contextualSpacing/>
    </w:pPr>
  </w:style>
  <w:style w:type="paragraph" w:styleId="Lijstopsomteken2">
    <w:name w:val="List Bullet 2"/>
    <w:basedOn w:val="Standaard"/>
    <w:unhideWhenUsed/>
    <w:locked/>
    <w:rsid w:val="00355934"/>
    <w:pPr>
      <w:numPr>
        <w:numId w:val="9"/>
      </w:numPr>
      <w:contextualSpacing/>
    </w:pPr>
  </w:style>
  <w:style w:type="paragraph" w:styleId="Lijstopsomteken3">
    <w:name w:val="List Bullet 3"/>
    <w:basedOn w:val="Standaard"/>
    <w:unhideWhenUsed/>
    <w:locked/>
    <w:rsid w:val="00355934"/>
    <w:pPr>
      <w:numPr>
        <w:numId w:val="10"/>
      </w:numPr>
      <w:contextualSpacing/>
    </w:pPr>
  </w:style>
  <w:style w:type="paragraph" w:styleId="Lijstopsomteken4">
    <w:name w:val="List Bullet 4"/>
    <w:basedOn w:val="Standaard"/>
    <w:unhideWhenUsed/>
    <w:locked/>
    <w:rsid w:val="00355934"/>
    <w:pPr>
      <w:numPr>
        <w:numId w:val="11"/>
      </w:numPr>
      <w:contextualSpacing/>
    </w:pPr>
  </w:style>
  <w:style w:type="paragraph" w:styleId="Lijstmetafbeeldingen">
    <w:name w:val="table of figures"/>
    <w:basedOn w:val="Standaard"/>
    <w:next w:val="Standaard"/>
    <w:uiPriority w:val="99"/>
    <w:unhideWhenUsed/>
    <w:locked/>
    <w:rsid w:val="001050B0"/>
  </w:style>
  <w:style w:type="paragraph" w:customStyle="1" w:styleId="Decreet1">
    <w:name w:val="Decreet1"/>
    <w:basedOn w:val="Standaard"/>
    <w:next w:val="Standaard"/>
    <w:link w:val="Decreet1Char"/>
    <w:qFormat/>
    <w:rsid w:val="00DE714C"/>
    <w:pPr>
      <w:spacing w:before="240" w:after="240"/>
      <w:jc w:val="center"/>
    </w:pPr>
    <w:rPr>
      <w:b/>
      <w:caps/>
      <w:sz w:val="28"/>
    </w:rPr>
  </w:style>
  <w:style w:type="paragraph" w:customStyle="1" w:styleId="Decreet2">
    <w:name w:val="Decreet2"/>
    <w:basedOn w:val="Decreet1"/>
    <w:next w:val="Standaard"/>
    <w:qFormat/>
    <w:rsid w:val="00DE714C"/>
    <w:rPr>
      <w:sz w:val="24"/>
    </w:rPr>
  </w:style>
  <w:style w:type="paragraph" w:customStyle="1" w:styleId="Decreetstitel">
    <w:name w:val="Decreetstitel"/>
    <w:basedOn w:val="Regelonderinhoudsopgave"/>
    <w:link w:val="DecreetstitelChar"/>
    <w:qFormat/>
    <w:rsid w:val="00727340"/>
    <w:pPr>
      <w:jc w:val="left"/>
    </w:pPr>
    <w:rPr>
      <w:b/>
      <w:sz w:val="40"/>
      <w:szCs w:val="40"/>
    </w:rPr>
  </w:style>
  <w:style w:type="paragraph" w:customStyle="1" w:styleId="DecreetArtikelOmschrijving">
    <w:name w:val="DecreetArtikelOmschrijving"/>
    <w:qFormat/>
    <w:rsid w:val="005B50A3"/>
    <w:rPr>
      <w:rFonts w:ascii="Verdana" w:hAnsi="Verdana"/>
      <w:i/>
      <w:caps/>
      <w:szCs w:val="22"/>
      <w:lang w:val="nl-NL" w:eastAsia="nl-NL"/>
    </w:rPr>
  </w:style>
  <w:style w:type="paragraph" w:customStyle="1" w:styleId="DecreetTabelTitel">
    <w:name w:val="DecreetTabelTitel"/>
    <w:next w:val="Standaard"/>
    <w:qFormat/>
    <w:rsid w:val="00993994"/>
    <w:rPr>
      <w:rFonts w:ascii="Verdana" w:hAnsi="Verdana"/>
      <w:szCs w:val="22"/>
      <w:u w:val="single"/>
      <w:lang w:val="nl-NL" w:eastAsia="nl-NL"/>
    </w:rPr>
  </w:style>
  <w:style w:type="paragraph" w:customStyle="1" w:styleId="DecreetText">
    <w:name w:val="DecreetText"/>
    <w:link w:val="DecreetTextChar"/>
    <w:qFormat/>
    <w:rsid w:val="00660F38"/>
    <w:pPr>
      <w:jc w:val="both"/>
    </w:pPr>
    <w:rPr>
      <w:rFonts w:ascii="Verdana" w:hAnsi="Verdana"/>
      <w:iCs/>
      <w:szCs w:val="18"/>
      <w:lang w:val="nl-NL" w:eastAsia="nl-NL"/>
    </w:rPr>
  </w:style>
  <w:style w:type="paragraph" w:customStyle="1" w:styleId="DecreetTextCentered">
    <w:name w:val="DecreetTextCentered"/>
    <w:basedOn w:val="DecreetText"/>
    <w:link w:val="DecreetTextCenteredChar"/>
    <w:qFormat/>
    <w:rsid w:val="00A10A2D"/>
    <w:pPr>
      <w:spacing w:line="360" w:lineRule="auto"/>
      <w:jc w:val="center"/>
    </w:pPr>
  </w:style>
  <w:style w:type="character" w:customStyle="1" w:styleId="DecreetTextChar">
    <w:name w:val="DecreetText Char"/>
    <w:basedOn w:val="Standaardalinea-lettertype"/>
    <w:link w:val="DecreetText"/>
    <w:rsid w:val="00660F38"/>
    <w:rPr>
      <w:rFonts w:ascii="Verdana" w:hAnsi="Verdana"/>
      <w:iCs/>
      <w:szCs w:val="18"/>
      <w:lang w:val="nl-NL" w:eastAsia="nl-NL"/>
    </w:rPr>
  </w:style>
  <w:style w:type="character" w:customStyle="1" w:styleId="DecreetTextCenteredChar">
    <w:name w:val="DecreetTextCentered Char"/>
    <w:basedOn w:val="DecreetTextChar"/>
    <w:link w:val="DecreetTextCentered"/>
    <w:rsid w:val="00A10A2D"/>
    <w:rPr>
      <w:rFonts w:ascii="Verdana" w:hAnsi="Verdana"/>
      <w:iCs/>
      <w:szCs w:val="18"/>
      <w:lang w:val="nl-NL" w:eastAsia="nl-NL"/>
    </w:rPr>
  </w:style>
  <w:style w:type="paragraph" w:customStyle="1" w:styleId="Decreetstitelonder">
    <w:name w:val="Decreetstitel_onder"/>
    <w:basedOn w:val="Decreetstitel"/>
    <w:link w:val="DecreetstitelonderChar"/>
    <w:qFormat/>
    <w:rsid w:val="00D45CDC"/>
    <w:rPr>
      <w:b w:val="0"/>
      <w:bCs/>
    </w:rPr>
  </w:style>
  <w:style w:type="character" w:customStyle="1" w:styleId="DecreetstitelChar">
    <w:name w:val="Decreetstitel Char"/>
    <w:basedOn w:val="RegelonderinhoudsopgaveChar"/>
    <w:link w:val="Decreetstitel"/>
    <w:rsid w:val="00D45CDC"/>
    <w:rPr>
      <w:rFonts w:ascii="Verdana" w:hAnsi="Verdana"/>
      <w:b/>
      <w:sz w:val="40"/>
      <w:szCs w:val="40"/>
      <w:lang w:val="nl-NL" w:eastAsia="nl-NL"/>
    </w:rPr>
  </w:style>
  <w:style w:type="character" w:customStyle="1" w:styleId="DecreetstitelonderChar">
    <w:name w:val="Decreetstitel_onder Char"/>
    <w:basedOn w:val="DecreetstitelChar"/>
    <w:link w:val="Decreetstitelonder"/>
    <w:rsid w:val="00D45CDC"/>
    <w:rPr>
      <w:rFonts w:ascii="Verdana" w:hAnsi="Verdana"/>
      <w:b w:val="0"/>
      <w:bCs/>
      <w:sz w:val="40"/>
      <w:szCs w:val="40"/>
      <w:lang w:val="nl-NL" w:eastAsia="nl-NL"/>
    </w:rPr>
  </w:style>
  <w:style w:type="paragraph" w:customStyle="1" w:styleId="DecreetMinisters">
    <w:name w:val="DecreetMinisters"/>
    <w:basedOn w:val="DecreetTextCentered"/>
    <w:link w:val="DecreetMinistersChar"/>
    <w:qFormat/>
    <w:rsid w:val="00421709"/>
    <w:pPr>
      <w:spacing w:line="240" w:lineRule="auto"/>
    </w:pPr>
  </w:style>
  <w:style w:type="character" w:customStyle="1" w:styleId="DecreetMinistersChar">
    <w:name w:val="DecreetMinisters Char"/>
    <w:basedOn w:val="Standaardalinea-lettertype"/>
    <w:link w:val="DecreetMinisters"/>
    <w:rsid w:val="00421709"/>
    <w:rPr>
      <w:rFonts w:ascii="Verdana" w:hAnsi="Verdana"/>
      <w:iCs/>
      <w:szCs w:val="18"/>
      <w:lang w:val="nl-NL" w:eastAsia="nl-NL"/>
    </w:rPr>
  </w:style>
  <w:style w:type="paragraph" w:customStyle="1" w:styleId="SourceCode">
    <w:name w:val="Source Code"/>
    <w:basedOn w:val="Standaard"/>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paragraph" w:customStyle="1" w:styleId="NoParagraphStyle">
    <w:name w:val="[No Paragraph Style]"/>
    <w:rsid w:val="00746C32"/>
    <w:pPr>
      <w:autoSpaceDE w:val="0"/>
      <w:autoSpaceDN w:val="0"/>
      <w:adjustRightInd w:val="0"/>
      <w:spacing w:line="288" w:lineRule="auto"/>
      <w:textAlignment w:val="center"/>
    </w:pPr>
    <w:rPr>
      <w:color w:val="000000"/>
      <w:sz w:val="24"/>
      <w:szCs w:val="24"/>
      <w:lang w:val="en-GB" w:eastAsia="en-US"/>
    </w:rPr>
  </w:style>
  <w:style w:type="paragraph" w:customStyle="1" w:styleId="Amendemententitel14">
    <w:name w:val="Amendemententitel14"/>
    <w:next w:val="Standaard"/>
    <w:link w:val="Amendemententitel14Char"/>
    <w:qFormat/>
    <w:rsid w:val="00DC0460"/>
    <w:rPr>
      <w:rFonts w:ascii="Verdana" w:hAnsi="Verdana"/>
      <w:caps/>
      <w:sz w:val="28"/>
      <w:szCs w:val="22"/>
      <w:lang w:val="nl-NL" w:eastAsia="nl-NL"/>
    </w:rPr>
  </w:style>
  <w:style w:type="character" w:customStyle="1" w:styleId="Decreet1Char">
    <w:name w:val="Decreet1 Char"/>
    <w:basedOn w:val="Standaardalinea-lettertype"/>
    <w:link w:val="Decreet1"/>
    <w:rsid w:val="00DC0460"/>
    <w:rPr>
      <w:rFonts w:ascii="Verdana" w:hAnsi="Verdana"/>
      <w:b/>
      <w:caps/>
      <w:sz w:val="28"/>
      <w:szCs w:val="22"/>
      <w:lang w:val="nl-NL" w:eastAsia="nl-NL"/>
    </w:rPr>
  </w:style>
  <w:style w:type="character" w:customStyle="1" w:styleId="Amendemententitel14Char">
    <w:name w:val="Amendemententitel14 Char"/>
    <w:basedOn w:val="Decreet1Char"/>
    <w:link w:val="Amendemententitel14"/>
    <w:rsid w:val="00DC0460"/>
    <w:rPr>
      <w:rFonts w:ascii="Verdana" w:hAnsi="Verdana"/>
      <w:b w:val="0"/>
      <w:caps/>
      <w:sz w:val="28"/>
      <w:szCs w:val="22"/>
      <w:lang w:val="nl-NL" w:eastAsia="nl-NL"/>
    </w:rPr>
  </w:style>
  <w:style w:type="paragraph" w:customStyle="1" w:styleId="Amendemententitel">
    <w:name w:val="Amendemententitel"/>
    <w:basedOn w:val="Amendemententitel14"/>
    <w:next w:val="Standaard"/>
    <w:link w:val="AmendemententitelChar"/>
    <w:qFormat/>
    <w:rsid w:val="00DC0460"/>
    <w:rPr>
      <w:sz w:val="24"/>
    </w:rPr>
  </w:style>
  <w:style w:type="character" w:customStyle="1" w:styleId="AmendemententitelChar">
    <w:name w:val="Amendemententitel Char"/>
    <w:basedOn w:val="Amendemententitel14Char"/>
    <w:link w:val="Amendemententitel"/>
    <w:rsid w:val="00DC0460"/>
    <w:rPr>
      <w:rFonts w:ascii="Verdana" w:hAnsi="Verdana"/>
      <w:b w:val="0"/>
      <w:caps/>
      <w:sz w:val="24"/>
      <w:szCs w:val="22"/>
      <w:lang w:val="nl-NL" w:eastAsia="nl-NL"/>
    </w:rPr>
  </w:style>
  <w:style w:type="paragraph" w:customStyle="1" w:styleId="Amendemententitel20">
    <w:name w:val="Amendemententitel20"/>
    <w:basedOn w:val="Amendemententitel14"/>
    <w:next w:val="Standaard"/>
    <w:link w:val="Amendemententitel20Char"/>
    <w:qFormat/>
    <w:rsid w:val="00DC0460"/>
    <w:rPr>
      <w:caps w:val="0"/>
      <w:sz w:val="40"/>
    </w:rPr>
  </w:style>
  <w:style w:type="character" w:customStyle="1" w:styleId="Amendemententitel20Char">
    <w:name w:val="Amendemententitel20 Char"/>
    <w:basedOn w:val="Amendemententitel14Char"/>
    <w:link w:val="Amendemententitel20"/>
    <w:rsid w:val="00DC0460"/>
    <w:rPr>
      <w:rFonts w:ascii="Verdana" w:hAnsi="Verdana"/>
      <w:b w:val="0"/>
      <w:caps w:val="0"/>
      <w:sz w:val="40"/>
      <w:szCs w:val="22"/>
      <w:lang w:val="nl-NL" w:eastAsia="nl-NL"/>
    </w:rPr>
  </w:style>
  <w:style w:type="paragraph" w:customStyle="1" w:styleId="SubIII">
    <w:name w:val="SubIII"/>
    <w:basedOn w:val="Kop2"/>
    <w:qFormat/>
    <w:rsid w:val="00861217"/>
  </w:style>
  <w:style w:type="paragraph" w:customStyle="1" w:styleId="SubIV">
    <w:name w:val="SubIV"/>
    <w:basedOn w:val="Kop2"/>
    <w:qFormat/>
    <w:rsid w:val="00861217"/>
  </w:style>
  <w:style w:type="paragraph" w:customStyle="1" w:styleId="BeleidsdomeinIII">
    <w:name w:val="BeleidsdomeinIII"/>
    <w:autoRedefine/>
    <w:qFormat/>
    <w:rsid w:val="00FE6AC4"/>
    <w:pPr>
      <w:ind w:left="340" w:hanging="340"/>
    </w:pPr>
    <w:rPr>
      <w:rFonts w:ascii="Verdana" w:hAnsi="Verdana" w:cs="Arial"/>
      <w:b/>
      <w:bCs/>
      <w:caps/>
      <w:kern w:val="32"/>
      <w:szCs w:val="24"/>
      <w:lang w:eastAsia="nl-NL"/>
    </w:rPr>
  </w:style>
  <w:style w:type="paragraph" w:customStyle="1" w:styleId="BeleidsdomeinIV">
    <w:name w:val="BeleidsdomeinIV"/>
    <w:autoRedefine/>
    <w:qFormat/>
    <w:rsid w:val="00FE6AC4"/>
    <w:rPr>
      <w:rFonts w:ascii="Verdana" w:hAnsi="Verdana" w:cs="Arial"/>
      <w:b/>
      <w:bCs/>
      <w:caps/>
      <w:kern w:val="32"/>
      <w:szCs w:val="24"/>
      <w:lang w:eastAsia="nl-NL"/>
    </w:rPr>
  </w:style>
  <w:style w:type="paragraph" w:styleId="Citaat">
    <w:name w:val="Quote"/>
    <w:basedOn w:val="Standaard"/>
    <w:next w:val="Standaard"/>
    <w:link w:val="CitaatChar"/>
    <w:uiPriority w:val="29"/>
    <w:locked/>
    <w:rsid w:val="004D3E5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D3E5B"/>
    <w:rPr>
      <w:rFonts w:ascii="Verdana" w:hAnsi="Verdana"/>
      <w:i/>
      <w:iCs/>
      <w:color w:val="404040" w:themeColor="text1" w:themeTint="BF"/>
      <w:szCs w:val="22"/>
      <w:lang w:eastAsia="nl-NL"/>
    </w:rPr>
  </w:style>
  <w:style w:type="character" w:customStyle="1" w:styleId="Kop7Char">
    <w:name w:val="Kop 7 Char"/>
    <w:basedOn w:val="Standaardalinea-lettertype"/>
    <w:link w:val="Kop7"/>
    <w:rsid w:val="0063655D"/>
    <w:rPr>
      <w:rFonts w:asciiTheme="majorHAnsi" w:eastAsiaTheme="majorEastAsia" w:hAnsiTheme="majorHAnsi" w:cstheme="majorBidi"/>
      <w:i/>
      <w:iCs/>
      <w:color w:val="243F60" w:themeColor="accent1" w:themeShade="7F"/>
      <w:szCs w:val="22"/>
      <w:lang w:eastAsia="nl-NL"/>
    </w:rPr>
  </w:style>
  <w:style w:type="paragraph" w:customStyle="1" w:styleId="msonormal0">
    <w:name w:val="msonormal"/>
    <w:basedOn w:val="Standaard"/>
    <w:rsid w:val="006F1A50"/>
    <w:pPr>
      <w:spacing w:before="100" w:beforeAutospacing="1" w:after="100" w:afterAutospacing="1"/>
      <w:jc w:val="left"/>
    </w:pPr>
    <w:rPr>
      <w:rFonts w:ascii="Times New Roman" w:hAnsi="Times New Roman"/>
      <w:sz w:val="24"/>
      <w:szCs w:val="24"/>
      <w:lang w:eastAsia="nl-BE"/>
    </w:rPr>
  </w:style>
  <w:style w:type="paragraph" w:customStyle="1" w:styleId="xl63">
    <w:name w:val="xl63"/>
    <w:basedOn w:val="Standaard"/>
    <w:rsid w:val="006F1A50"/>
    <w:pPr>
      <w:spacing w:before="100" w:beforeAutospacing="1" w:after="100" w:afterAutospacing="1"/>
      <w:jc w:val="center"/>
    </w:pPr>
    <w:rPr>
      <w:rFonts w:ascii="Times New Roman" w:hAnsi="Times New Roman"/>
      <w:sz w:val="24"/>
      <w:szCs w:val="24"/>
      <w:lang w:eastAsia="nl-BE"/>
    </w:rPr>
  </w:style>
  <w:style w:type="paragraph" w:customStyle="1" w:styleId="xl64">
    <w:name w:val="xl64"/>
    <w:basedOn w:val="Standaard"/>
    <w:rsid w:val="006F1A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nl-BE"/>
    </w:rPr>
  </w:style>
  <w:style w:type="paragraph" w:customStyle="1" w:styleId="xl65">
    <w:name w:val="xl65"/>
    <w:basedOn w:val="Standaard"/>
    <w:rsid w:val="006F1A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nl-BE"/>
    </w:rPr>
  </w:style>
  <w:style w:type="paragraph" w:customStyle="1" w:styleId="xl66">
    <w:name w:val="xl66"/>
    <w:basedOn w:val="Standaard"/>
    <w:rsid w:val="006F1A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nl-BE"/>
    </w:rPr>
  </w:style>
  <w:style w:type="paragraph" w:customStyle="1" w:styleId="xl67">
    <w:name w:val="xl67"/>
    <w:basedOn w:val="Standaard"/>
    <w:rsid w:val="006F1A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5c7067-0923-4212-b965-7202080cb329" xsi:nil="true"/>
    <lcf76f155ced4ddcb4097134ff3c332f xmlns="8bf56dbb-1477-4bbe-8979-5b7d59a4e2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784DACCA098F418DAE6CD71E2B15B7" ma:contentTypeVersion="0" ma:contentTypeDescription="Een nieuw document maken." ma:contentTypeScope="" ma:versionID="e558570e4e1989d54664cb7621d870ee">
  <xsd:schema xmlns:xsd="http://www.w3.org/2001/XMLSchema" xmlns:xs="http://www.w3.org/2001/XMLSchema" xmlns:p="http://schemas.microsoft.com/office/2006/metadata/properties" xmlns:ns2="78eafc27-e9d1-4899-90cb-5076d0c0d9aa" targetNamespace="http://schemas.microsoft.com/office/2006/metadata/properties" ma:root="true" ma:fieldsID="35257ddfc529efda940897f14b6518f9" ns2:_="">
    <xsd:import namespace="78eafc27-e9d1-4899-90cb-5076d0c0d9a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afc27-e9d1-4899-90cb-5076d0c0d9a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7E21002DB1277479CD146F04ED93DF7" ma:contentTypeVersion="12" ma:contentTypeDescription="Een nieuw document maken." ma:contentTypeScope="" ma:versionID="59ef52a2ae439d2201716c67490e3164">
  <xsd:schema xmlns:xsd="http://www.w3.org/2001/XMLSchema" xmlns:xs="http://www.w3.org/2001/XMLSchema" xmlns:p="http://schemas.microsoft.com/office/2006/metadata/properties" xmlns:ns2="8bf56dbb-1477-4bbe-8979-5b7d59a4e2da" xmlns:ns3="a95c7067-0923-4212-b965-7202080cb329" targetNamespace="http://schemas.microsoft.com/office/2006/metadata/properties" ma:root="true" ma:fieldsID="c724c1b5f494a2ae3cbfea667bda5361" ns2:_="" ns3:_="">
    <xsd:import namespace="8bf56dbb-1477-4bbe-8979-5b7d59a4e2da"/>
    <xsd:import namespace="a95c7067-0923-4212-b965-7202080cb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56dbb-1477-4bbe-8979-5b7d59a4e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c7067-0923-4212-b965-7202080cb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586518-5a55-4330-9830-1f95a8474815}" ma:internalName="TaxCatchAll" ma:showField="CatchAllData" ma:web="a95c7067-0923-4212-b965-7202080cb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9519A-8C2D-4826-AF10-5B0E0A95884C}">
  <ds:schemaRefs>
    <ds:schemaRef ds:uri="http://schemas.microsoft.com/office/2006/metadata/properties"/>
    <ds:schemaRef ds:uri="http://schemas.microsoft.com/office/infopath/2007/PartnerControls"/>
    <ds:schemaRef ds:uri="78eafc27-e9d1-4899-90cb-5076d0c0d9aa"/>
  </ds:schemaRefs>
</ds:datastoreItem>
</file>

<file path=customXml/itemProps2.xml><?xml version="1.0" encoding="utf-8"?>
<ds:datastoreItem xmlns:ds="http://schemas.openxmlformats.org/officeDocument/2006/customXml" ds:itemID="{7F14F2B9-CA26-47CE-B4B4-A65A314FE4D9}">
  <ds:schemaRefs>
    <ds:schemaRef ds:uri="http://schemas.microsoft.com/sharepoint/v3/contenttype/forms"/>
  </ds:schemaRefs>
</ds:datastoreItem>
</file>

<file path=customXml/itemProps3.xml><?xml version="1.0" encoding="utf-8"?>
<ds:datastoreItem xmlns:ds="http://schemas.openxmlformats.org/officeDocument/2006/customXml" ds:itemID="{F02E6DB3-F9D4-43F5-9E71-8849049DB451}">
  <ds:schemaRefs>
    <ds:schemaRef ds:uri="http://schemas.openxmlformats.org/officeDocument/2006/bibliography"/>
  </ds:schemaRefs>
</ds:datastoreItem>
</file>

<file path=customXml/itemProps4.xml><?xml version="1.0" encoding="utf-8"?>
<ds:datastoreItem xmlns:ds="http://schemas.openxmlformats.org/officeDocument/2006/customXml" ds:itemID="{F78A0119-A280-4004-BDF8-9103AD99B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afc27-e9d1-4899-90cb-5076d0c0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2C8B82-1AB2-42E9-AD07-7F248F27A188}"/>
</file>

<file path=docProps/app.xml><?xml version="1.0" encoding="utf-8"?>
<Properties xmlns="http://schemas.openxmlformats.org/officeDocument/2006/extended-properties" xmlns:vt="http://schemas.openxmlformats.org/officeDocument/2006/docPropsVTypes">
  <Template>Normal.dotm</Template>
  <TotalTime>34</TotalTime>
  <Pages>1</Pages>
  <Words>49124</Words>
  <Characters>270184</Characters>
  <Application>Microsoft Office Word</Application>
  <DocSecurity>0</DocSecurity>
  <Lines>2251</Lines>
  <Paragraphs>637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Vlaams Parlement</Company>
  <LinksUpToDate>false</LinksUpToDate>
  <CharactersWithSpaces>318671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Persyn Maxim</dc:creator>
  <cp:lastModifiedBy>Persyn Maxim</cp:lastModifiedBy>
  <cp:revision>8</cp:revision>
  <dcterms:created xsi:type="dcterms:W3CDTF">2024-11-06T14:54:00Z</dcterms:created>
  <dcterms:modified xsi:type="dcterms:W3CDTF">2024-11-06T20:13:00Z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0x010100C7E21002DB1277479CD146F04ED93DF7</vt:lpwstr>
  </property>
  <property fmtid="{D5CDD505-2E9C-101B-9397-08002B2CF9AE}" pid="3" name="output">
    <vt:lpwstr/>
  </property>
  <property fmtid="{D5CDD505-2E9C-101B-9397-08002B2CF9AE}" pid="4" name="params">
    <vt:lpwstr/>
  </property>
  <property fmtid="{D5CDD505-2E9C-101B-9397-08002B2CF9AE}" pid="5" name="_dlc_DocIdItemGuid">
    <vt:lpwstr>e4a24ab0-5a3b-412f-bb1b-b1e2782085a2</vt:lpwstr>
  </property>
</Properties>
</file>